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eastAsia"/>
          <w:lang w:val="en-US" w:eastAsia="zh-CN"/>
        </w:rPr>
      </w:pPr>
      <w:r>
        <w:rPr>
          <w:rFonts w:hint="eastAsia"/>
          <w:lang w:val="en-US" w:eastAsia="zh-CN"/>
        </w:rPr>
        <w:t>Java</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1、描述Java的三大特性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kern w:val="0"/>
        </w:rPr>
      </w:pPr>
      <w:r>
        <w:rPr>
          <w:rFonts w:hint="eastAsia" w:asciiTheme="minorEastAsia" w:hAnsiTheme="minorEastAsia" w:eastAsiaTheme="minorEastAsia" w:cstheme="minorEastAsia"/>
          <w:kern w:val="0"/>
          <w:sz w:val="24"/>
          <w:szCs w:val="24"/>
        </w:rPr>
        <w:t>抽象就是忽略一个主题中与当前目标无关的那些方面，以便更充分地注意与当前目标有关的方面。抽象并不打算了解全部问题，而只是选择其中的一部分，暂时不用部分细节。抽象包括两个方面，一是过程抽象，二是数据抽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kern w:val="0"/>
        </w:rPr>
      </w:pPr>
      <w:r>
        <w:rPr>
          <w:rFonts w:hint="eastAsia" w:asciiTheme="minorEastAsia" w:hAnsiTheme="minorEastAsia" w:eastAsiaTheme="minorEastAsia" w:cstheme="minorEastAsia"/>
          <w:kern w:val="0"/>
          <w:sz w:val="24"/>
          <w:szCs w:val="24"/>
        </w:rPr>
        <w:t>继承</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封装</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是把过程和数据包围起来，对数据的访问只能通过已定义的界面。面向对象计算始于这个基本概念，即现实世界可以被描绘成一系列完全自治、封装的对象，这些对象通过一个受保护的接口访问其他对象。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多态性</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是指允许不同类的对象对同一消息作出响应。多态性包括参数化多态性和包含多态性。多态性语言具有灵活、抽象、行为共享、代码共享的优势，很好的解决了应用程序函数同名问题。</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2、String是最基本的数据类型吗?</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基本数据类型包括byte、int、char、long、float、double、boolean和short。java.lang.String类是final类型的，因此不可以继承这个类、不能修改这个类。为了提高效率节省空间，我们应该用StringBuffer类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3、原始类型和引用类型有什么区别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Java提供两种不同的类型：引用类型和原始类型</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或内置类型</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。Int是java的原始数据类型，Integer是java为int提供的封装类。Java为每个原始类型提供了封装类。</w:t>
      </w:r>
    </w:p>
    <w:tbl>
      <w:tblPr>
        <w:tblStyle w:val="13"/>
        <w:tblW w:w="23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6"/>
        <w:gridCol w:w="1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原始类型</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封装类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boolean</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char</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Character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byte</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int</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long</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float</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double</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Double</w:t>
            </w:r>
          </w:p>
        </w:tc>
      </w:tr>
    </w:tbl>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引用类型和原始类型的行为完全不同，并且它们具有不同的语义。引用类型和原始类型具有不同的特征和用法，它们包括：大小和速度问题，这种类型以哪种类型的数据结构存储，当引用类型和原始类型用作某个类的实例数据时所指定的缺省值。对象引用实例变量的缺省值为null，而原始类型实例变量的缺省值与它们的类型有关。</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4、String、StringBuffer、StringBulider的区别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运行速度:StringBulider &gt; StringBuffer &gt; String</w:t>
      </w:r>
      <w:r>
        <w:rPr>
          <w:rFonts w:hint="eastAsia" w:asciiTheme="minorEastAsia" w:hAnsiTheme="minorEastAsia" w:cstheme="minorEastAsia"/>
          <w:kern w:val="0"/>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String最慢的原因</w:t>
      </w:r>
      <w:r>
        <w:rPr>
          <w:rFonts w:hint="eastAsia" w:asciiTheme="minorEastAsia" w:hAnsiTheme="minorEastAsia" w:eastAsiaTheme="minorEastAsia" w:cstheme="minorEastAsia"/>
          <w:kern w:val="0"/>
          <w:sz w:val="24"/>
          <w:szCs w:val="24"/>
          <w:lang w:val="en-US" w:eastAsia="zh-CN"/>
        </w:rPr>
        <w:t>:String为字符串常量,而StringBuffer与StringBulider均为字符串变量,即String对象一旦创建之后不可更改，但后者的对象是变量，是可以更改的</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线程安全:在线程安全上,StringBuffer是线程安全的,而StringBulider是线程不安全的</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String:适用于少量字符串操作的情况</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StringBuffer:适用多线程下在字符缓存区大量操作的情况</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ajorEastAsia" w:hAnsiTheme="majorEastAsia" w:eastAsiaTheme="majorEastAsia" w:cstheme="majorEastAsia"/>
          <w:kern w:val="0"/>
          <w:sz w:val="28"/>
          <w:szCs w:val="28"/>
          <w:lang w:val="en-US" w:eastAsia="zh-CN"/>
        </w:rPr>
      </w:pPr>
      <w:r>
        <w:rPr>
          <w:rFonts w:hint="eastAsia" w:asciiTheme="minorEastAsia" w:hAnsiTheme="minorEastAsia" w:eastAsiaTheme="minorEastAsia" w:cstheme="minorEastAsia"/>
          <w:kern w:val="0"/>
          <w:sz w:val="24"/>
          <w:szCs w:val="24"/>
          <w:lang w:val="en-US" w:eastAsia="zh-CN"/>
        </w:rPr>
        <w:t>StringBulider:适用</w:t>
      </w:r>
      <w:r>
        <w:rPr>
          <w:rFonts w:hint="eastAsia" w:asciiTheme="minorEastAsia" w:hAnsiTheme="minorEastAsia" w:cstheme="minorEastAsia"/>
          <w:kern w:val="0"/>
          <w:sz w:val="24"/>
          <w:szCs w:val="24"/>
          <w:lang w:val="en-US" w:eastAsia="zh-CN"/>
        </w:rPr>
        <w:t>单</w:t>
      </w:r>
      <w:r>
        <w:rPr>
          <w:rFonts w:hint="eastAsia" w:asciiTheme="minorEastAsia" w:hAnsiTheme="minorEastAsia" w:eastAsiaTheme="minorEastAsia" w:cstheme="minorEastAsia"/>
          <w:kern w:val="0"/>
          <w:sz w:val="24"/>
          <w:szCs w:val="24"/>
          <w:lang w:val="en-US" w:eastAsia="zh-CN"/>
        </w:rPr>
        <w:t>线程下在字符缓存区大量操作的情况</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5、运行时异常与一般异常有何异同？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异常表示程序运行过程中可能出现的非正常状态，运行时异常表示虚拟机的通常操作中可能遇到的异常，是一种常见运行错误。java编译器要求方法必须声明抛出可能发生的非运行时异常，但是并不要求必须声明抛出未被捕获的运行时异常。</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6、说出ArrayList，Vector， LinkedList的存储性能和特性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rrayList和Vector都是使用数组方式存储数据，此数组元素数大于实际存储的数据以便增加和插入元素，它们都允许直接按序号索引元素，但是插入元素要涉及数组元素移动等内存操作，所以索引数据快而插入数据慢，Vector由于使用了synchronized方法（线程安全），通常性能上较ArrayList差，而LinkedList使用双向链表实现存储，按序号索引数据需要进行前向或后向遍历，但是插入数据时只需要记录本项的前后项即可，所以插入速度较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7、Collection和Collections的区别。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Collection是集合类的上级接口，继承与他的接口主要有Set和List。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Collections是针对集合类的一个帮助类，他提供一系列静态方法实现对各种集合的搜索、排序、线程安全化等操作。</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8、&amp;和&amp;&amp;的区别。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&amp;是位运算符，表示按位与运算，&amp;&amp;是逻辑运算符，表示逻辑与</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and</w:t>
      </w:r>
      <w:r>
        <w:rPr>
          <w:rFonts w:hint="eastAsia" w:asciiTheme="minorEastAsia" w:hAnsiTheme="minorEastAsia" w:eastAsiaTheme="minorEastAsia" w:cstheme="minorEastAsia"/>
          <w:kern w:val="0"/>
          <w:sz w:val="24"/>
          <w:szCs w:val="24"/>
          <w:lang w:val="en-US" w:eastAsia="zh-CN"/>
        </w:rPr>
        <w:t>)，它还有个特性就是在if判断中(a&amp;&amp;b )，当a为false时，就不会判断b的true与false</w:t>
      </w:r>
      <w:r>
        <w:rPr>
          <w:rFonts w:hint="eastAsia" w:asciiTheme="minorEastAsia" w:hAnsiTheme="minorEastAsia" w:eastAsiaTheme="minorEastAsia" w:cstheme="minorEastAsia"/>
          <w:kern w:val="0"/>
          <w:sz w:val="24"/>
          <w:szCs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9、HashMap和Hashtable的区别。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HashMap是Hashtable的轻量级实现（非线程安全的实现），他们都完成了Map接口，主要区别在于HashMap允许空（null）键值（key），由于非线程安全，效率上可能高于Hashtable。</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HashMap允许将null作为一个entry的key或者value，而Hashtable不允许。</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HashMap把Hashtable的contains方法去掉了，改成containsvalue和containsKey。因为contains方法容易让人引起误解。</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Hashtable继承自Dictionary类，而HashMap是Java1.2引进的Map interface的一个实现。</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最大的不同是，Hashtable的方法是Synchronize的，而HashMap不是，在多个线程访问Hashtable时，不需要自己为它的方法实现同步，而HashMap 就必须为之提供外同步。</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Hashtable和HashMap采用的hash/rehash算法都大概一样，所以性能不会有很大的差异。</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10、Overload和Override的区别。Overloaded的方法是否可以改变返回值的类型?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方法的重写Overriding和重载Overloading是Java多态性的不同表现。重写Overriding是父类与子类之间多态性的一种表现，重载Overloading是一个类中多态性的一种表现。如果在子类中定义某方法与其父类有相同的名称和参数，我们说该方法被重写(Overriding)。子类的对象使用这个方法时，将调用子类中的定义，对它而言，父类中的定义如同被"屏蔽"了。如果在一个类中定义了多个同名的方法，它们或有不同的参数个数或有不同的参数类型，则称为方法的重载(Overloading)。Overloaded的方法是可以改变返回值的类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11、error和exception有什么区别?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error表示恢复不是不可能但很困难的情况下的一种严重问题。比如说内存溢出。不可能指望程序能处理这样的情况。</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exception表示一种设计或实现问题。也就是说，它表示如果程序运行正常，从不会发生的情况。</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12、同步和异步有何异同，在什么情况下分别使用他们？举例说明。</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如果数据将在线程间共享。例如正在写的数据以后可能被另一个线程读到，或者正在读的数据可能已经被另一个线程写过了，那么这些数据就是共享数据，必须进行同步存取。</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当应用程序在对象上调用了一个需要花费很长时间来执行的方法，并且不希望让程序等待方法的返回时，就应该使用异步编程，在很多情况下采用异步途径往往更有效率。</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13、abstract class和interface有什么区别?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声明方法的存在而不去实现它的类被叫做抽象类</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abstract class</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它用于要创建一个体现某些基本行为的类，并为该类声明方法，但不能在该类中实现该类的情况。不能创建abstract类的实例。然而可以创建一个变量，其类型是一个抽象类，并让它指向具体子类的一个实例。不能有抽象构造函数或抽象静态方法。Abstract类的子类为它们父类中的所有抽象方法提供实现，否则它们也是抽象类为。取而代之，在子类中实现该方法。知道其行为的其它类可以在类中实现这些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接口</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interface</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是抽象类的变体。在接口中，所有方法都是抽象的。多继承性可通过实现这样的接口而获得。接口中的所有方法都是抽象的，没有一个有程序体。</w:t>
      </w:r>
      <w:r>
        <w:rPr>
          <w:rFonts w:hint="eastAsia" w:asciiTheme="minorEastAsia" w:hAnsiTheme="minorEastAsia" w:eastAsiaTheme="minorEastAsia" w:cstheme="minorEastAsia"/>
          <w:color w:val="FF0000"/>
          <w:kern w:val="0"/>
          <w:sz w:val="24"/>
          <w:szCs w:val="24"/>
        </w:rPr>
        <w:t>接口只可以定义static final成员变量</w:t>
      </w:r>
      <w:r>
        <w:rPr>
          <w:rFonts w:hint="eastAsia" w:asciiTheme="minorEastAsia" w:hAnsiTheme="minorEastAsia" w:eastAsiaTheme="minorEastAsia" w:cstheme="minorEastAsia"/>
          <w:kern w:val="0"/>
          <w:sz w:val="24"/>
          <w:szCs w:val="24"/>
        </w:rPr>
        <w:t>。接口的实现与子类相似，除了该实现类不能从接口定义中继承行为。当类实现特殊接口时，它定义（即将程序体给予）所有这种接口的方法。然后，它可以在实现了该接口的类的任何对象上调用接口的方法。由于有抽象类，它允许使用接口名作为引用变量的类型。通常的动态联编将生效。引用可以转换到接口类型或从接口类型转换，instanceof运算符可以用来决定某对象的类是否实现了接口。</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14、数组有没有length()这个方法? String有没有length()这个方法？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数组没有length()这个方法，有length的属性。String有有length()这个方法。</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15、JAVA语言如何进行异常处理，关键字：throws，throw，try，catch，finally分别代表什么意义？在try块中可以抛出异常吗？</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Java 通过面向对象的方法进行异常处理，把各种不同的异常进行分类，并提供了良好的接口。在Java中，每个异常都是一个对象，它是Throwable 类或其它子类的实例。当一个方法出现异常后便抛出一个异常对象，该对象中包含有异常信息，调用这个对象的方法可以捕获到这个异常并进行处理。Java的异常处理是通过5 个关键词来实现的：try、catch、throw、throws和finally。一般情况下是用try来执行一段程序，如果出现异常，系统会抛出（throws）一个异常，这时候你可以通过它的类型来捕捉（catch）它，或最后（finally）由缺省处理器来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try</w:t>
      </w:r>
      <w:r>
        <w:rPr>
          <w:rFonts w:hint="eastAsia" w:asciiTheme="minorEastAsia" w:hAnsiTheme="minorEastAsia" w:eastAsiaTheme="minorEastAsia" w:cstheme="minorEastAsia"/>
          <w:kern w:val="0"/>
          <w:sz w:val="24"/>
          <w:szCs w:val="24"/>
        </w:rPr>
        <w:t>来指定一块预防所有</w:t>
      </w:r>
      <w:r>
        <w:rPr>
          <w:rFonts w:hint="eastAsia" w:asciiTheme="minorEastAsia" w:hAnsiTheme="minorEastAsia" w:cstheme="minorEastAsia"/>
          <w:kern w:val="0"/>
          <w:sz w:val="24"/>
          <w:szCs w:val="24"/>
          <w:lang w:eastAsia="zh-CN"/>
        </w:rPr>
        <w:t>“</w:t>
      </w:r>
      <w:r>
        <w:rPr>
          <w:rFonts w:hint="eastAsia" w:asciiTheme="minorEastAsia" w:hAnsiTheme="minorEastAsia" w:eastAsiaTheme="minorEastAsia" w:cstheme="minorEastAsia"/>
          <w:kern w:val="0"/>
          <w:sz w:val="24"/>
          <w:szCs w:val="24"/>
        </w:rPr>
        <w:t>异常”的程序。紧跟在try程序后面，应包含一个catch子句来指定你想要捕捉的”异常”的类型。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throw</w:t>
      </w:r>
      <w:r>
        <w:rPr>
          <w:rFonts w:hint="eastAsia" w:asciiTheme="minorEastAsia" w:hAnsiTheme="minorEastAsia" w:eastAsiaTheme="minorEastAsia" w:cstheme="minorEastAsia"/>
          <w:kern w:val="0"/>
          <w:sz w:val="24"/>
          <w:szCs w:val="24"/>
        </w:rPr>
        <w:t>语句用来明确地抛出一个”异常”。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throws</w:t>
      </w:r>
      <w:r>
        <w:rPr>
          <w:rFonts w:hint="eastAsia" w:asciiTheme="minorEastAsia" w:hAnsiTheme="minorEastAsia" w:eastAsiaTheme="minorEastAsia" w:cstheme="minorEastAsia"/>
          <w:kern w:val="0"/>
          <w:sz w:val="24"/>
          <w:szCs w:val="24"/>
        </w:rPr>
        <w:t>用来标明一个成员函数可能抛出的各种”异常”。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Finally</w:t>
      </w:r>
      <w:r>
        <w:rPr>
          <w:rFonts w:hint="eastAsia" w:asciiTheme="minorEastAsia" w:hAnsiTheme="minorEastAsia" w:eastAsiaTheme="minorEastAsia" w:cstheme="minorEastAsia"/>
          <w:kern w:val="0"/>
          <w:sz w:val="24"/>
          <w:szCs w:val="24"/>
        </w:rPr>
        <w:t>为确保一段代码不管发生什么”异常”都被执行一段代码。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可以在一个成员函数调用的外面写一个try语句，在这个成员函数内部写另一个try语句保护其他代码。每当遇到一个try语句，”异常”的框架就放到堆栈上面，直到所有的try语句都完成。如果下一级的try语句没有对某种”异常”进行处理，堆栈就会展开，直到遇到有处理这种”异常”的try语句。</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16、是否可以在static环境中访问非static变量？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tatic变量在Java中是属于类的，它在所有的实例中的值是一样的。当类被Java虚拟机载入的时候，会对static变量进行初始化。如果你的代码尝试不用实例来访问非static的变量，编译器会报错，因为这些变量还没有被创建出来，还没有跟任何实例关联上。</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17、</w:t>
      </w:r>
      <w:r>
        <w:rPr>
          <w:rFonts w:hint="default" w:asciiTheme="majorEastAsia" w:hAnsiTheme="majorEastAsia" w:eastAsiaTheme="majorEastAsia" w:cstheme="majorEastAsia"/>
          <w:kern w:val="0"/>
          <w:sz w:val="28"/>
          <w:szCs w:val="28"/>
          <w:lang w:val="en-US" w:eastAsia="zh-CN"/>
        </w:rPr>
        <w:fldChar w:fldCharType="begin"/>
      </w:r>
      <w:r>
        <w:rPr>
          <w:rFonts w:hint="default" w:asciiTheme="majorEastAsia" w:hAnsiTheme="majorEastAsia" w:eastAsiaTheme="majorEastAsia" w:cstheme="majorEastAsia"/>
          <w:kern w:val="0"/>
          <w:sz w:val="28"/>
          <w:szCs w:val="28"/>
          <w:lang w:val="en-US" w:eastAsia="zh-CN"/>
        </w:rPr>
        <w:instrText xml:space="preserve"> HYPERLINK "https://www.cnblogs.com/Eason-S/p/5524837.html" </w:instrText>
      </w:r>
      <w:r>
        <w:rPr>
          <w:rFonts w:hint="default" w:asciiTheme="majorEastAsia" w:hAnsiTheme="majorEastAsia" w:eastAsiaTheme="majorEastAsia" w:cstheme="majorEastAsia"/>
          <w:kern w:val="0"/>
          <w:sz w:val="28"/>
          <w:szCs w:val="28"/>
          <w:lang w:val="en-US" w:eastAsia="zh-CN"/>
        </w:rPr>
        <w:fldChar w:fldCharType="separate"/>
      </w:r>
      <w:r>
        <w:rPr>
          <w:rFonts w:hint="default" w:asciiTheme="majorEastAsia" w:hAnsiTheme="majorEastAsia" w:eastAsiaTheme="majorEastAsia" w:cstheme="majorEastAsia"/>
          <w:kern w:val="0"/>
          <w:sz w:val="28"/>
          <w:szCs w:val="28"/>
          <w:lang w:val="en-US" w:eastAsia="zh-CN"/>
        </w:rPr>
        <w:t>equals和==的区别</w:t>
      </w:r>
      <w:r>
        <w:rPr>
          <w:rFonts w:hint="default" w:asciiTheme="majorEastAsia" w:hAnsiTheme="majorEastAsia" w:eastAsiaTheme="majorEastAsia" w:cstheme="majorEastAsia"/>
          <w:kern w:val="0"/>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rPr>
      </w:pPr>
      <w:r>
        <w:rPr>
          <w:rFonts w:hint="default" w:asciiTheme="minorEastAsia" w:hAnsiTheme="minorEastAsia" w:eastAsiaTheme="minorEastAsia" w:cstheme="minorEastAsia"/>
          <w:color w:val="FF0000"/>
          <w:kern w:val="0"/>
          <w:sz w:val="24"/>
          <w:szCs w:val="24"/>
        </w:rPr>
        <w: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比较的是</w:t>
      </w:r>
      <w:r>
        <w:rPr>
          <w:rFonts w:hint="default" w:asciiTheme="minorEastAsia" w:hAnsiTheme="minorEastAsia" w:eastAsiaTheme="minorEastAsia" w:cstheme="minorEastAsia"/>
          <w:kern w:val="0"/>
          <w:sz w:val="24"/>
          <w:szCs w:val="24"/>
        </w:rPr>
        <w:t>变量(栈)内存中存放的对象的(堆)内存地址，用来判断两个对象的地址是否相同，即是否是指相同一个对象。</w:t>
      </w:r>
    </w:p>
    <w:p>
      <w:pPr>
        <w:keepNext w:val="0"/>
        <w:keepLines w:val="0"/>
        <w:pageBreakBefore w:val="0"/>
        <w:widowControl/>
        <w:kinsoku/>
        <w:wordWrap/>
        <w:overflowPunct/>
        <w:topLinePunct w:val="0"/>
        <w:autoSpaceDE/>
        <w:autoSpaceDN/>
        <w:bidi w:val="0"/>
        <w:adjustRightInd/>
        <w:snapToGrid/>
        <w:spacing w:line="324" w:lineRule="auto"/>
        <w:jc w:val="left"/>
        <w:textAlignment w:val="auto"/>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Equals</w:t>
      </w:r>
      <w:r>
        <w:rPr>
          <w:rFonts w:hint="eastAsia" w:asciiTheme="minorEastAsia" w:hAnsiTheme="minorEastAsia" w:eastAsiaTheme="minorEastAsia" w:cstheme="minorEastAsia"/>
          <w:kern w:val="0"/>
          <w:sz w:val="24"/>
          <w:szCs w:val="24"/>
          <w:lang w:val="en-US" w:eastAsia="zh-CN"/>
        </w:rPr>
        <w:t>:equals用来比较的是两个对象的内容是否相等，由于所有的类都是继承自java.lang.Object类的，所以适用于所有对象，如果没有对该方法进行覆盖的话，调用的仍然是Object类中的方法，而Object中的equals方法返回的却是==的判断。</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test1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a</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a 为一个引用</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b为另一个引用,对象的内容一样</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aa</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放在常量池中</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bb</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从常量池中查找</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aa</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bb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"aa==bb"</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a</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false，非同一对象</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"a==b"</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a</w:t>
      </w:r>
      <w:r>
        <w:rPr>
          <w:rFonts w:hint="eastAsia" w:ascii="Consolas" w:hAnsi="Consolas" w:eastAsia="Consolas"/>
          <w:color w:val="000000"/>
          <w:sz w:val="21"/>
          <w:szCs w:val="21"/>
        </w:rPr>
        <w:t>.equals(</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"aEQb"</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42 == 42.0</w:t>
      </w:r>
      <w:r>
        <w:rPr>
          <w:rFonts w:hint="eastAsia" w:ascii="Consolas" w:hAnsi="Consolas" w:eastAsia="Consolas"/>
          <w:color w:val="000000"/>
          <w:sz w:val="21"/>
          <w:szCs w:val="21"/>
        </w:rPr>
        <w:t xml:space="preserve">) { </w:t>
      </w:r>
      <w:r>
        <w:rPr>
          <w:rFonts w:hint="eastAsia" w:ascii="Consolas" w:hAnsi="Consolas" w:eastAsia="Consolas"/>
          <w:color w:val="3F7F5F"/>
          <w:sz w:val="21"/>
          <w:szCs w:val="21"/>
        </w:rPr>
        <w:t>// 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18、HashMap的相关技术原理</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rPr>
        <w:t>散列函数（英语：Hash function）又称散列算法、哈希函数，是一种从任何一种数据中创建小的数字“指纹”的方法。散列函数把消息或数据压缩成摘要，使得数据量变小，将数据的格式固定下来。该函数将数据打乱混合，重新创建一个叫做散列值（hash values，hash codes，hash sums，或hashes）的指纹。</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rPr>
        <w:t>HashMap中key值可以为null, 且null值一定存储在数组的第一个位置.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HashMap的散列函数:</w:t>
      </w:r>
    </w:p>
    <w:p>
      <w:pPr>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 java 散列函数:将对象装换成数组索引号</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hash(Object </w:t>
      </w:r>
      <w:r>
        <w:rPr>
          <w:rFonts w:hint="eastAsia" w:ascii="Consolas" w:hAnsi="Consolas" w:eastAsia="Consolas"/>
          <w:color w:val="6A3E3E"/>
          <w:sz w:val="21"/>
          <w:szCs w:val="21"/>
        </w:rPr>
        <w:t>paramObject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w:t>
      </w:r>
      <w:r>
        <w:rPr>
          <w:rFonts w:hint="eastAsia" w:ascii="Consolas" w:hAnsi="Consolas" w:eastAsia="Consolas"/>
          <w:color w:val="3F7F5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paramObject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 0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paramObject</w:t>
      </w:r>
      <w:r>
        <w:rPr>
          <w:rFonts w:hint="eastAsia" w:ascii="Consolas" w:hAnsi="Consolas" w:eastAsia="Consolas"/>
          <w:color w:val="000000"/>
          <w:sz w:val="21"/>
          <w:szCs w:val="21"/>
        </w:rPr>
        <w:t xml:space="preserve">.hashCode())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16;</w:t>
      </w:r>
    </w:p>
    <w:p>
      <w:pPr>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从上面的代码可以看到key的hash值的计算方法。key的hash值高16位不变，低16位与高16位异或作为key的最终hash值。</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h &gt;&gt;&gt; 16，表示无符号右移16位，高位补0，任何数跟0异或都是其本身，因此key的hash值高16位不变</w:t>
      </w:r>
      <w:r>
        <w:rPr>
          <w:rFonts w:hint="eastAsia" w:asciiTheme="minorEastAsia" w:hAnsiTheme="minorEastAsia" w:cstheme="minorEastAsia"/>
          <w:kern w:val="0"/>
          <w:sz w:val="24"/>
          <w:szCs w:val="24"/>
          <w:lang w:val="en-US" w:eastAsia="zh-CN"/>
        </w:rPr>
        <w:t>)</w:t>
      </w:r>
    </w:p>
    <w:p>
      <w:pPr>
        <w:rPr>
          <w:rFonts w:hint="eastAsia" w:ascii="Consolas" w:hAnsi="Consolas" w:eastAsia="Consolas"/>
          <w:color w:val="000000"/>
          <w:sz w:val="21"/>
          <w:szCs w:val="21"/>
        </w:rPr>
      </w:pPr>
      <w:r>
        <w:rPr>
          <w:rFonts w:ascii="宋体" w:hAnsi="宋体" w:eastAsia="宋体" w:cs="宋体"/>
          <w:sz w:val="24"/>
          <w:szCs w:val="24"/>
        </w:rPr>
        <w:drawing>
          <wp:inline distT="0" distB="0" distL="114300" distR="114300">
            <wp:extent cx="5041900" cy="1539875"/>
            <wp:effectExtent l="0" t="0" r="2540" b="1460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4"/>
                    <a:stretch>
                      <a:fillRect/>
                    </a:stretch>
                  </pic:blipFill>
                  <pic:spPr>
                    <a:xfrm>
                      <a:off x="0" y="0"/>
                      <a:ext cx="5041900" cy="1539875"/>
                    </a:xfrm>
                    <a:prstGeom prst="rect">
                      <a:avLst/>
                    </a:prstGeom>
                    <a:noFill/>
                    <a:ln w="9525">
                      <a:noFill/>
                    </a:ln>
                  </pic:spPr>
                </pic:pic>
              </a:graphicData>
            </a:graphic>
          </wp:inline>
        </w:drawing>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tableSizeFor(</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paramInt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paramInt</w:t>
      </w:r>
      <w:r>
        <w:rPr>
          <w:rFonts w:hint="eastAsia" w:ascii="Consolas" w:hAnsi="Consolas" w:eastAsia="Consolas"/>
          <w:color w:val="000000"/>
          <w:sz w:val="21"/>
          <w:szCs w:val="21"/>
        </w:rPr>
        <w:t xml:space="preserve"> - 1;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8;</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16;</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 1073741824 ? 1073741824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0 ? 1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+ 1;</w:t>
      </w:r>
    </w:p>
    <w:p>
      <w:pPr>
        <w:rPr>
          <w:rFonts w:hint="default" w:ascii="Consolas" w:hAnsi="Consolas" w:eastAsia="Consolas"/>
          <w:color w:val="000000"/>
          <w:sz w:val="21"/>
          <w:szCs w:val="21"/>
          <w:lang w:val="en-US" w:eastAsia="zh-CN"/>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Consolas"/>
          <w:color w:val="000000"/>
          <w:sz w:val="21"/>
          <w:szCs w:val="21"/>
          <w:lang w:val="en-US" w:eastAsia="zh-CN"/>
        </w:rPr>
      </w:pPr>
      <w:r>
        <w:rPr>
          <w:rFonts w:hint="eastAsia" w:asciiTheme="minorEastAsia" w:hAnsiTheme="minorEastAsia" w:eastAsiaTheme="minorEastAsia" w:cstheme="minorEastAsia"/>
          <w:kern w:val="0"/>
          <w:sz w:val="24"/>
          <w:szCs w:val="24"/>
        </w:rPr>
        <w:t>首先，为什么要对cap做减1操作。int n = cap - 1; </w:t>
      </w:r>
    </w:p>
    <w:p>
      <w:pPr>
        <w:rPr>
          <w:rFonts w:hint="default" w:ascii="Consolas" w:hAnsi="Consolas" w:eastAsia="Consolas"/>
          <w:color w:val="000000"/>
          <w:sz w:val="21"/>
          <w:szCs w:val="21"/>
          <w:lang w:val="en-US" w:eastAsia="zh-CN"/>
        </w:rPr>
      </w:pPr>
      <w:r>
        <w:rPr>
          <w:rStyle w:val="15"/>
          <w:rFonts w:ascii="微软雅黑" w:hAnsi="微软雅黑" w:eastAsia="微软雅黑" w:cs="微软雅黑"/>
          <w:b/>
          <w:i w:val="0"/>
          <w:caps w:val="0"/>
          <w:color w:val="4F4F4F"/>
          <w:spacing w:val="0"/>
          <w:sz w:val="19"/>
          <w:szCs w:val="19"/>
          <w:shd w:val="clear" w:fill="FFFFFF"/>
        </w:rPr>
        <w:t>第一次右移</w:t>
      </w:r>
    </w:p>
    <w:p>
      <w:pPr>
        <w:ind w:firstLine="420" w:firstLineChars="0"/>
        <w:rPr>
          <w:rFonts w:hint="eastAsia" w:ascii="微软雅黑" w:hAnsi="微软雅黑" w:eastAsia="微软雅黑" w:cs="微软雅黑"/>
          <w:i w:val="0"/>
          <w:caps w:val="0"/>
          <w:color w:val="009900"/>
          <w:spacing w:val="0"/>
          <w:sz w:val="16"/>
          <w:szCs w:val="16"/>
        </w:rPr>
      </w:pPr>
      <w:r>
        <w:rPr>
          <w:rFonts w:ascii="微软雅黑" w:hAnsi="微软雅黑" w:eastAsia="微软雅黑" w:cs="微软雅黑"/>
          <w:i w:val="0"/>
          <w:caps w:val="0"/>
          <w:color w:val="4F4F4F"/>
          <w:spacing w:val="0"/>
          <w:sz w:val="16"/>
          <w:szCs w:val="16"/>
        </w:rPr>
        <w:t>n |</w:t>
      </w:r>
      <w:r>
        <w:rPr>
          <w:rFonts w:hint="eastAsia" w:ascii="Consolas" w:hAnsi="Consolas" w:eastAsia="Consolas" w:cs="Consolas"/>
          <w:i w:val="0"/>
          <w:caps w:val="0"/>
          <w:color w:val="4F4F4F"/>
          <w:spacing w:val="0"/>
          <w:sz w:val="16"/>
          <w:szCs w:val="16"/>
          <w:shd w:val="clear" w:fill="F6F8FA"/>
        </w:rPr>
        <w:t>=</w:t>
      </w:r>
      <w:r>
        <w:rPr>
          <w:rFonts w:hint="eastAsia" w:ascii="微软雅黑" w:hAnsi="微软雅黑" w:eastAsia="微软雅黑" w:cs="微软雅黑"/>
          <w:i w:val="0"/>
          <w:caps w:val="0"/>
          <w:color w:val="009900"/>
          <w:spacing w:val="0"/>
          <w:sz w:val="16"/>
          <w:szCs w:val="16"/>
        </w:rPr>
        <w:t xml:space="preserve"> n &gt;&gt;&gt; 1;</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由于n不等于0，则n的二进制表示中总会有</w:t>
      </w: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kern w:val="0"/>
          <w:sz w:val="24"/>
          <w:szCs w:val="24"/>
        </w:rPr>
        <w:t>bit为1，这时考虑最高位的1。通过无符号右移1位，则将最高位的1右移了1位，再做或操作，使得n的二进制表示中与最高位的1紧邻的右边一位也为1，如000011xxxxxx。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rPr>
      </w:pPr>
      <w:r>
        <w:rPr>
          <w:rStyle w:val="15"/>
          <w:rFonts w:ascii="微软雅黑" w:hAnsi="微软雅黑" w:eastAsia="微软雅黑" w:cs="微软雅黑"/>
          <w:b/>
          <w:i w:val="0"/>
          <w:caps w:val="0"/>
          <w:color w:val="4F4F4F"/>
          <w:spacing w:val="0"/>
          <w:sz w:val="19"/>
          <w:szCs w:val="19"/>
          <w:shd w:val="clear" w:fill="FFFFFF"/>
        </w:rPr>
        <w:t>第二次右移</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微软雅黑" w:hAnsi="微软雅黑" w:eastAsia="微软雅黑" w:cs="微软雅黑"/>
          <w:i w:val="0"/>
          <w:caps w:val="0"/>
          <w:color w:val="009900"/>
          <w:spacing w:val="0"/>
          <w:sz w:val="16"/>
          <w:szCs w:val="16"/>
        </w:rPr>
      </w:pPr>
      <w:r>
        <w:rPr>
          <w:rFonts w:ascii="微软雅黑" w:hAnsi="微软雅黑" w:eastAsia="微软雅黑" w:cs="微软雅黑"/>
          <w:i w:val="0"/>
          <w:caps w:val="0"/>
          <w:color w:val="4F4F4F"/>
          <w:spacing w:val="0"/>
          <w:sz w:val="16"/>
          <w:szCs w:val="16"/>
        </w:rPr>
        <w:t>n |</w:t>
      </w:r>
      <w:r>
        <w:rPr>
          <w:rFonts w:hint="eastAsia" w:ascii="Consolas" w:hAnsi="Consolas" w:eastAsia="Consolas" w:cs="Consolas"/>
          <w:i w:val="0"/>
          <w:caps w:val="0"/>
          <w:color w:val="4F4F4F"/>
          <w:spacing w:val="0"/>
          <w:sz w:val="16"/>
          <w:szCs w:val="16"/>
          <w:shd w:val="clear" w:fill="F6F8FA"/>
        </w:rPr>
        <w:t>=</w:t>
      </w:r>
      <w:r>
        <w:rPr>
          <w:rFonts w:hint="eastAsia" w:ascii="微软雅黑" w:hAnsi="微软雅黑" w:eastAsia="微软雅黑" w:cs="微软雅黑"/>
          <w:i w:val="0"/>
          <w:caps w:val="0"/>
          <w:color w:val="009900"/>
          <w:spacing w:val="0"/>
          <w:sz w:val="16"/>
          <w:szCs w:val="16"/>
        </w:rPr>
        <w:t xml:space="preserve"> n &gt;&gt;&gt; 2;</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注意，这个n已经经过了n |= n &gt;&gt;&gt; 1; 操作。假设此时n为000011xxxxxx ，则n无符号右移两位，会将最高位两个连续的1右移两位，然后再与原来的n做或操作，这样n的二进制表示的高位中会有4个连续的1。如00001111xxxxxx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Style w:val="15"/>
          <w:rFonts w:ascii="微软雅黑" w:hAnsi="微软雅黑" w:eastAsia="微软雅黑" w:cs="微软雅黑"/>
          <w:b/>
          <w:i w:val="0"/>
          <w:caps w:val="0"/>
          <w:color w:val="4F4F4F"/>
          <w:spacing w:val="0"/>
          <w:sz w:val="19"/>
          <w:szCs w:val="19"/>
          <w:shd w:val="clear" w:fill="FFFFFF"/>
        </w:rPr>
      </w:pPr>
      <w:r>
        <w:rPr>
          <w:rStyle w:val="15"/>
          <w:rFonts w:ascii="微软雅黑" w:hAnsi="微软雅黑" w:eastAsia="微软雅黑" w:cs="微软雅黑"/>
          <w:b/>
          <w:i w:val="0"/>
          <w:caps w:val="0"/>
          <w:color w:val="4F4F4F"/>
          <w:spacing w:val="0"/>
          <w:sz w:val="19"/>
          <w:szCs w:val="19"/>
          <w:shd w:val="clear" w:fill="FFFFFF"/>
        </w:rPr>
        <w:t>第三次右移</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微软雅黑" w:hAnsi="微软雅黑" w:eastAsia="微软雅黑" w:cs="微软雅黑"/>
          <w:i w:val="0"/>
          <w:caps w:val="0"/>
          <w:color w:val="009900"/>
          <w:spacing w:val="0"/>
          <w:sz w:val="16"/>
          <w:szCs w:val="16"/>
        </w:rPr>
      </w:pPr>
      <w:r>
        <w:rPr>
          <w:rFonts w:ascii="微软雅黑" w:hAnsi="微软雅黑" w:eastAsia="微软雅黑" w:cs="微软雅黑"/>
          <w:i w:val="0"/>
          <w:caps w:val="0"/>
          <w:color w:val="4F4F4F"/>
          <w:spacing w:val="0"/>
          <w:sz w:val="16"/>
          <w:szCs w:val="16"/>
        </w:rPr>
        <w:t>n |</w:t>
      </w:r>
      <w:r>
        <w:rPr>
          <w:rFonts w:hint="eastAsia" w:ascii="Consolas" w:hAnsi="Consolas" w:eastAsia="Consolas" w:cs="Consolas"/>
          <w:i w:val="0"/>
          <w:caps w:val="0"/>
          <w:color w:val="4F4F4F"/>
          <w:spacing w:val="0"/>
          <w:sz w:val="16"/>
          <w:szCs w:val="16"/>
          <w:shd w:val="clear" w:fill="F6F8FA"/>
        </w:rPr>
        <w:t>=</w:t>
      </w:r>
      <w:r>
        <w:rPr>
          <w:rFonts w:hint="eastAsia" w:ascii="微软雅黑" w:hAnsi="微软雅黑" w:eastAsia="微软雅黑" w:cs="微软雅黑"/>
          <w:i w:val="0"/>
          <w:caps w:val="0"/>
          <w:color w:val="009900"/>
          <w:spacing w:val="0"/>
          <w:sz w:val="16"/>
          <w:szCs w:val="16"/>
        </w:rPr>
        <w:t xml:space="preserve"> n &gt;&gt;&gt; 4;</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这次把已经有的高位中的连续的4个1，右移4位，再做或操作，这样n的二进制表示的高位中会有8个连续的1。如00001111 1111xxxxxx。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rPr>
      </w:pPr>
      <w:r>
        <w:rPr>
          <w:rStyle w:val="15"/>
          <w:rFonts w:ascii="微软雅黑" w:hAnsi="微软雅黑" w:eastAsia="微软雅黑" w:cs="微软雅黑"/>
          <w:b/>
          <w:i w:val="0"/>
          <w:caps w:val="0"/>
          <w:color w:val="4F4F4F"/>
          <w:spacing w:val="0"/>
          <w:sz w:val="19"/>
          <w:szCs w:val="19"/>
          <w:shd w:val="clear" w:fill="FFFFFF"/>
        </w:rPr>
        <w:t>以此类推</w:t>
      </w:r>
      <w:r>
        <w:rPr>
          <w:rFonts w:hint="eastAsia" w:ascii="微软雅黑" w:hAnsi="微软雅黑" w:eastAsia="微软雅黑" w:cs="微软雅黑"/>
          <w:i w:val="0"/>
          <w:caps w:val="0"/>
          <w:color w:val="4F4F4F"/>
          <w:spacing w:val="0"/>
          <w:sz w:val="19"/>
          <w:szCs w:val="19"/>
          <w:shd w:val="clear" w:fill="FFFFFF"/>
        </w:rPr>
        <w:t> </w:t>
      </w:r>
      <w:r>
        <w:rPr>
          <w:rFonts w:hint="eastAsia" w:ascii="微软雅黑" w:hAnsi="微软雅黑" w:eastAsia="微软雅黑" w:cs="微软雅黑"/>
          <w:i w:val="0"/>
          <w:caps w:val="0"/>
          <w:color w:val="4F4F4F"/>
          <w:spacing w:val="0"/>
          <w:sz w:val="19"/>
          <w:szCs w:val="19"/>
          <w:shd w:val="clear" w:fill="FFFFFF"/>
        </w:rPr>
        <w:br w:type="textWrapping"/>
      </w:r>
      <w:r>
        <w:rPr>
          <w:rFonts w:hint="eastAsia" w:asciiTheme="minorEastAsia" w:hAnsiTheme="minorEastAsia" w:eastAsiaTheme="minorEastAsia" w:cstheme="minorEastAsia"/>
          <w:color w:val="FF0000"/>
          <w:kern w:val="0"/>
          <w:sz w:val="24"/>
          <w:szCs w:val="24"/>
        </w:rPr>
        <w:t>注意</w:t>
      </w:r>
      <w:r>
        <w:rPr>
          <w:rFonts w:hint="eastAsia" w:asciiTheme="minorEastAsia" w:hAnsiTheme="minorEastAsia" w:eastAsiaTheme="minorEastAsia" w:cstheme="minorEastAsia"/>
          <w:kern w:val="0"/>
          <w:sz w:val="24"/>
          <w:szCs w:val="24"/>
        </w:rPr>
        <w:t>，容量最大也就是32bit的正数，因此最后n |= n &gt;&gt;&gt; 16;最多也就32个1，但是这时已经大于了</w:t>
      </w:r>
      <w:r>
        <w:rPr>
          <w:rFonts w:hint="default" w:asciiTheme="minorEastAsia" w:hAnsiTheme="minorEastAsia" w:eastAsiaTheme="minorEastAsia" w:cstheme="minorEastAsia"/>
          <w:kern w:val="0"/>
          <w:sz w:val="24"/>
          <w:szCs w:val="24"/>
        </w:rPr>
        <w:t>MAXIMUM_CAPACITY</w:t>
      </w:r>
      <w:r>
        <w:rPr>
          <w:rFonts w:hint="eastAsia" w:asciiTheme="minorEastAsia" w:hAnsiTheme="minorEastAsia" w:eastAsiaTheme="minorEastAsia" w:cstheme="minorEastAsia"/>
          <w:kern w:val="0"/>
          <w:sz w:val="24"/>
          <w:szCs w:val="24"/>
        </w:rPr>
        <w:t>，所以取值到</w:t>
      </w:r>
      <w:r>
        <w:rPr>
          <w:rFonts w:hint="default" w:asciiTheme="minorEastAsia" w:hAnsiTheme="minorEastAsia" w:eastAsiaTheme="minorEastAsia" w:cstheme="minorEastAsia"/>
          <w:kern w:val="0"/>
          <w:sz w:val="24"/>
          <w:szCs w:val="24"/>
        </w:rPr>
        <w:t>MAXIMUM_CAPACITY</w:t>
      </w:r>
      <w:r>
        <w:rPr>
          <w:rFonts w:hint="eastAsia" w:asciiTheme="minorEastAsia" w:hAnsiTheme="minorEastAsia" w:eastAsiaTheme="minorEastAsia" w:cstheme="minorEastAsia"/>
          <w:kern w:val="0"/>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136900" cy="3545205"/>
            <wp:effectExtent l="0" t="0" r="2540" b="571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5"/>
                    <a:stretch>
                      <a:fillRect/>
                    </a:stretch>
                  </pic:blipFill>
                  <pic:spPr>
                    <a:xfrm>
                      <a:off x="0" y="0"/>
                      <a:ext cx="3136900" cy="3545205"/>
                    </a:xfrm>
                    <a:prstGeom prst="rect">
                      <a:avLst/>
                    </a:prstGeom>
                    <a:noFill/>
                    <a:ln w="9525">
                      <a:noFill/>
                    </a:ln>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19、重载与重写的区别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1.定义区别：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①重载是指不同的函数使用相同的函数名，但是函数的参数个数或类型不同。调用的时候根据函数的参数来区别不同的函数。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②覆盖（也叫重写）是指在派生类中重新对基类中的虚函数（注意是虚函数）重新实现。即函数名和参数都一样，只是函数的实现体不一样。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2.类的关系区别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覆盖是子类和父类之间的关系，是垂直关系；重载是同一个类中方法之间的关系，是水平关系。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3.产生方法区别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覆盖只能由一个方法或只能由一对方法产生关系；重载是多个方法之间的关系。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787265" cy="2418080"/>
            <wp:effectExtent l="0" t="0" r="13335" b="5080"/>
            <wp:docPr id="8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descr="IMG_256"/>
                    <pic:cNvPicPr>
                      <a:picLocks noChangeAspect="1"/>
                    </pic:cNvPicPr>
                  </pic:nvPicPr>
                  <pic:blipFill>
                    <a:blip r:embed="rId6"/>
                    <a:stretch>
                      <a:fillRect/>
                    </a:stretch>
                  </pic:blipFill>
                  <pic:spPr>
                    <a:xfrm>
                      <a:off x="0" y="0"/>
                      <a:ext cx="4787265" cy="241808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4.参数列表要求区别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覆盖要求参数列表相同；重载要求参数列表不同。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5.调用方法区别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覆盖关系中，调用方法体是根据对象的类型来决定；而重载关系是根据调用时的实参表与形参表来选择方法体的。</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20、如果子类有与父类相同的成员变量，那么不会发生类似重写的情况，子类会拥有两个同名的成员变量</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com.test.java8;</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A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test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String getTest()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test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setTest(String </w:t>
      </w:r>
      <w:r>
        <w:rPr>
          <w:rFonts w:hint="eastAsia" w:ascii="Consolas" w:hAnsi="Consolas" w:eastAsia="Consolas"/>
          <w:color w:val="6A3E3E"/>
          <w:sz w:val="21"/>
          <w:szCs w:val="21"/>
        </w:rPr>
        <w:t>test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test</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test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B </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b</w:t>
      </w:r>
      <w:r>
        <w:rPr>
          <w:rFonts w:hint="eastAsia" w:ascii="Consolas" w:hAnsi="Consolas" w:eastAsia="Consolas"/>
          <w:color w:val="000000"/>
          <w:sz w:val="21"/>
          <w:szCs w:val="21"/>
        </w:rPr>
        <w:t>.setTest(</w:t>
      </w:r>
      <w:r>
        <w:rPr>
          <w:rFonts w:hint="eastAsia" w:ascii="Consolas" w:hAnsi="Consolas" w:eastAsia="Consolas"/>
          <w:color w:val="2A00FF"/>
          <w:sz w:val="21"/>
          <w:szCs w:val="21"/>
        </w:rPr>
        <w:t>"SS"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highlight w:val="lightGray"/>
        </w:rPr>
        <w:tab/>
      </w:r>
      <w:r>
        <w:rPr>
          <w:rFonts w:hint="eastAsia" w:ascii="Consolas" w:hAnsi="Consolas" w:eastAsia="Consolas"/>
          <w:color w:val="000000"/>
          <w:sz w:val="21"/>
          <w:szCs w:val="21"/>
          <w:highlight w:val="lightGray"/>
        </w:rPr>
        <w:tab/>
      </w:r>
      <w:r>
        <w:rPr>
          <w:rFonts w:hint="eastAsia" w:ascii="Consolas" w:hAnsi="Consolas" w:eastAsia="Consolas"/>
          <w:color w:val="000000"/>
          <w:sz w:val="21"/>
          <w:szCs w:val="21"/>
          <w:highlight w:val="lightGray"/>
        </w:rPr>
        <w:t>System.</w:t>
      </w:r>
      <w:r>
        <w:rPr>
          <w:rFonts w:hint="eastAsia" w:ascii="Consolas" w:hAnsi="Consolas" w:eastAsia="Consolas"/>
          <w:b/>
          <w:i/>
          <w:color w:val="0000C0"/>
          <w:sz w:val="21"/>
          <w:szCs w:val="21"/>
          <w:highlight w:val="lightGray"/>
        </w:rPr>
        <w:t>out</w:t>
      </w:r>
      <w:r>
        <w:rPr>
          <w:rFonts w:hint="eastAsia" w:ascii="Consolas" w:hAnsi="Consolas" w:eastAsia="Consolas"/>
          <w:color w:val="000000"/>
          <w:sz w:val="21"/>
          <w:szCs w:val="21"/>
          <w:highlight w:val="lightGray"/>
        </w:rPr>
        <w:t>.println(</w:t>
      </w:r>
      <w:r>
        <w:rPr>
          <w:rFonts w:hint="eastAsia" w:ascii="Consolas" w:hAnsi="Consolas" w:eastAsia="Consolas"/>
          <w:color w:val="6A3E3E"/>
          <w:sz w:val="21"/>
          <w:szCs w:val="21"/>
          <w:highlight w:val="lightGray"/>
        </w:rPr>
        <w:t>b</w:t>
      </w:r>
      <w:r>
        <w:rPr>
          <w:rFonts w:hint="eastAsia" w:ascii="Consolas" w:hAnsi="Consolas" w:eastAsia="Consolas"/>
          <w:color w:val="000000"/>
          <w:sz w:val="21"/>
          <w:szCs w:val="21"/>
          <w:highlight w:val="lightGray"/>
        </w:rPr>
        <w:t>.getTest());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B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A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u w:val="single"/>
        </w:rPr>
        <w:t>test</w:t>
      </w: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1、</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0655" cy="1938020"/>
            <wp:effectExtent l="0" t="0" r="1905" b="12700"/>
            <wp:docPr id="8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descr="IMG_256"/>
                    <pic:cNvPicPr>
                      <a:picLocks noChangeAspect="1"/>
                    </pic:cNvPicPr>
                  </pic:nvPicPr>
                  <pic:blipFill>
                    <a:blip r:embed="rId7"/>
                    <a:stretch>
                      <a:fillRect/>
                    </a:stretch>
                  </pic:blipFill>
                  <pic:spPr>
                    <a:xfrm>
                      <a:off x="0" y="0"/>
                      <a:ext cx="5240655" cy="19380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2、</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70170" cy="2270760"/>
            <wp:effectExtent l="0" t="0" r="11430" b="0"/>
            <wp:docPr id="8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descr="IMG_256"/>
                    <pic:cNvPicPr>
                      <a:picLocks noChangeAspect="1"/>
                    </pic:cNvPicPr>
                  </pic:nvPicPr>
                  <pic:blipFill>
                    <a:blip r:embed="rId8"/>
                    <a:stretch>
                      <a:fillRect/>
                    </a:stretch>
                  </pic:blipFill>
                  <pic:spPr>
                    <a:xfrm>
                      <a:off x="0" y="0"/>
                      <a:ext cx="5170170" cy="227076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33975" cy="2590800"/>
            <wp:effectExtent l="0" t="0" r="1905" b="0"/>
            <wp:docPr id="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descr="IMG_256"/>
                    <pic:cNvPicPr>
                      <a:picLocks noChangeAspect="1"/>
                    </pic:cNvPicPr>
                  </pic:nvPicPr>
                  <pic:blipFill>
                    <a:blip r:embed="rId9"/>
                    <a:stretch>
                      <a:fillRect/>
                    </a:stretch>
                  </pic:blipFill>
                  <pic:spPr>
                    <a:xfrm>
                      <a:off x="0" y="0"/>
                      <a:ext cx="5133975" cy="25908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p>
    <w:p>
      <w:pPr>
        <w:pStyle w:val="4"/>
        <w:numPr>
          <w:ilvl w:val="0"/>
          <w:numId w:val="1"/>
        </w:numPr>
        <w:rPr>
          <w:kern w:val="0"/>
        </w:rPr>
      </w:pPr>
      <w:r>
        <w:rPr>
          <w:kern w:val="0"/>
        </w:rPr>
        <w:t>heap和stack有什么区别。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栈是一种线形集合，其添加和删除元素的操作应在同一段完成。栈按照后进先出的方式进行处理。</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堆是栈的一个组成元素</w:t>
      </w:r>
    </w:p>
    <w:p>
      <w:pPr>
        <w:pStyle w:val="4"/>
        <w:numPr>
          <w:ilvl w:val="0"/>
          <w:numId w:val="1"/>
        </w:numPr>
        <w:rPr>
          <w:kern w:val="0"/>
        </w:rPr>
      </w:pPr>
      <w:r>
        <w:rPr>
          <w:kern w:val="0"/>
        </w:rPr>
        <w:t>short s1 = 1; s1 = s1 + 1;有什么错? short s1 = 1; s1 += 1;有什么错?</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 s1 = 1; s1 = s1 + 1; （s1+1运算结果是int型，需要强制转换类型）</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 s1 = 1; s1 += 1;（可以正确编译）</w:t>
      </w:r>
    </w:p>
    <w:p>
      <w:pPr>
        <w:pStyle w:val="4"/>
        <w:numPr>
          <w:ilvl w:val="0"/>
          <w:numId w:val="1"/>
        </w:numPr>
        <w:rPr>
          <w:kern w:val="0"/>
        </w:rPr>
      </w:pPr>
      <w:r>
        <w:rPr>
          <w:kern w:val="0"/>
        </w:rPr>
        <w:t>Math.round(11.5)等於多少? Math.round(-11.5)等於多少?</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Math.round(11.5)==12</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Math.round(-11.5)==-11</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round方法返回与参数最接近的长整数，参数加1/2后求其floor.</w:t>
      </w:r>
    </w:p>
    <w:p>
      <w:pPr>
        <w:pStyle w:val="4"/>
        <w:numPr>
          <w:ilvl w:val="0"/>
          <w:numId w:val="1"/>
        </w:numPr>
        <w:rPr>
          <w:kern w:val="0"/>
        </w:rPr>
      </w:pPr>
      <w:r>
        <w:rPr>
          <w:kern w:val="0"/>
        </w:rPr>
        <w:t>String s = new String("xyz");创建了几个String Object?</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两个。</w:t>
      </w:r>
    </w:p>
    <w:p>
      <w:pPr>
        <w:pStyle w:val="4"/>
        <w:numPr>
          <w:ilvl w:val="0"/>
          <w:numId w:val="1"/>
        </w:numPr>
        <w:rPr>
          <w:kern w:val="0"/>
        </w:rPr>
      </w:pPr>
      <w:r>
        <w:rPr>
          <w:kern w:val="0"/>
        </w:rPr>
        <w:t>接口是否可继承接口? 抽象类是否可实现(implements)接口?抽象类是否可继承实体类(concrete class)?</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接口可以继承接口。抽象类可以实现(implements)接口，抽象类是否可继承实体类，但前提是实体类必须有明确的构造函数。</w:t>
      </w:r>
    </w:p>
    <w:p>
      <w:pPr>
        <w:pStyle w:val="4"/>
        <w:numPr>
          <w:ilvl w:val="0"/>
          <w:numId w:val="1"/>
        </w:numPr>
        <w:rPr>
          <w:kern w:val="0"/>
        </w:rPr>
      </w:pPr>
      <w:r>
        <w:rPr>
          <w:kern w:val="0"/>
        </w:rPr>
        <w:t>List，Set，Map是否继承自Collection接口?</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List，Set是，Map不是。</w:t>
      </w:r>
    </w:p>
    <w:p>
      <w:pPr>
        <w:pStyle w:val="4"/>
        <w:numPr>
          <w:ilvl w:val="0"/>
          <w:numId w:val="1"/>
        </w:numPr>
        <w:rPr>
          <w:kern w:val="0"/>
        </w:rPr>
      </w:pPr>
      <w:r>
        <w:rPr>
          <w:kern w:val="0"/>
        </w:rPr>
        <w:t>说出数据连接池的工作机制是什么?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2EE服务器启动时会建立一定数量的池连接，并一直维持不少于此数目的池连接。客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pPr>
        <w:pStyle w:val="4"/>
        <w:numPr>
          <w:ilvl w:val="0"/>
          <w:numId w:val="1"/>
        </w:numPr>
        <w:rPr>
          <w:kern w:val="0"/>
        </w:rPr>
      </w:pPr>
      <w:r>
        <w:rPr>
          <w:kern w:val="0"/>
        </w:rPr>
        <w:t>abstract的method是否可同时是static，是否可同时是native，是否可同时是synchronized?</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都不能。</w:t>
      </w:r>
    </w:p>
    <w:p>
      <w:pPr>
        <w:pStyle w:val="4"/>
        <w:numPr>
          <w:ilvl w:val="0"/>
          <w:numId w:val="1"/>
        </w:numPr>
        <w:rPr>
          <w:kern w:val="0"/>
        </w:rPr>
      </w:pPr>
      <w:r>
        <w:rPr>
          <w:kern w:val="0"/>
        </w:rPr>
        <w:t>数组有没有length()这个方法?String有没有length()这个方法？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数组没有length()这个方法，有length的属性。String有有length()这个方法。</w:t>
      </w:r>
    </w:p>
    <w:p>
      <w:pPr>
        <w:pStyle w:val="4"/>
        <w:numPr>
          <w:ilvl w:val="0"/>
          <w:numId w:val="1"/>
        </w:numPr>
        <w:rPr>
          <w:kern w:val="0"/>
        </w:rPr>
      </w:pPr>
      <w:r>
        <w:rPr>
          <w:kern w:val="0"/>
        </w:rPr>
        <w:t>Set里的元素是不能重复的，那么用什么方法来区分重复与否呢? 是用==还是equals()?它们有何区别?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Set里的元素是不能重复的，那么用iterator()方法来区分重复与否。equals()是判读两个Set是否相等。</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equals()和==方法决定引用值是否指向同一对象equals()在类中被覆盖，为的是当两个分离的对象的内容和类型相配的话，返回真值。</w:t>
      </w:r>
    </w:p>
    <w:p>
      <w:pPr>
        <w:pStyle w:val="4"/>
        <w:numPr>
          <w:ilvl w:val="0"/>
          <w:numId w:val="1"/>
        </w:numPr>
        <w:rPr>
          <w:kern w:val="0"/>
        </w:rPr>
      </w:pPr>
      <w:r>
        <w:rPr>
          <w:kern w:val="0"/>
        </w:rPr>
        <w:t>构造器Constructor是否可被override?</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构造器Constructor不能被继承，因此不能重写Overriding，但可以被重载Overloading。</w:t>
      </w:r>
    </w:p>
    <w:p>
      <w:pPr>
        <w:pStyle w:val="4"/>
        <w:numPr>
          <w:ilvl w:val="0"/>
          <w:numId w:val="1"/>
        </w:numPr>
        <w:rPr>
          <w:kern w:val="0"/>
        </w:rPr>
      </w:pPr>
      <w:r>
        <w:rPr>
          <w:kern w:val="0"/>
        </w:rPr>
        <w:t>是否可以继承String类?</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String类是final类故不可以继承。</w:t>
      </w:r>
    </w:p>
    <w:p>
      <w:pPr>
        <w:pStyle w:val="4"/>
        <w:numPr>
          <w:ilvl w:val="0"/>
          <w:numId w:val="1"/>
        </w:numPr>
        <w:rPr>
          <w:kern w:val="0"/>
        </w:rPr>
      </w:pPr>
      <w:r>
        <w:rPr>
          <w:kern w:val="0"/>
        </w:rPr>
        <w:t>swtich是否能作用在byte上，是否能作用在long上，是否能作用在String上?</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switch（expr1）中，expr1是一个整数表达式。因此传递给switch和case语句的参数应该是int、short、char或者byte。long，string都不能作用于swtich。</w:t>
      </w:r>
    </w:p>
    <w:p>
      <w:pPr>
        <w:pStyle w:val="4"/>
        <w:numPr>
          <w:ilvl w:val="0"/>
          <w:numId w:val="1"/>
        </w:numPr>
        <w:rPr>
          <w:kern w:val="0"/>
        </w:rPr>
      </w:pPr>
      <w:r>
        <w:rPr>
          <w:kern w:val="0"/>
        </w:rPr>
        <w:t>try{}里有一个return语句，那么紧跟在这个try后的finally{}里的code会不会被执行，什么时候被执行，在return前还是后?</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会执行，在return前执行。</w:t>
      </w:r>
    </w:p>
    <w:p>
      <w:pPr>
        <w:pStyle w:val="4"/>
        <w:numPr>
          <w:ilvl w:val="0"/>
          <w:numId w:val="1"/>
        </w:numPr>
        <w:rPr>
          <w:kern w:val="0"/>
        </w:rPr>
      </w:pPr>
      <w:r>
        <w:rPr>
          <w:kern w:val="0"/>
        </w:rPr>
        <w:t>编程题:用最有效率的方法算出2乘以8等於几?</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2&lt;&lt;3</w:t>
      </w:r>
    </w:p>
    <w:p>
      <w:pPr>
        <w:pStyle w:val="4"/>
        <w:numPr>
          <w:ilvl w:val="0"/>
          <w:numId w:val="1"/>
        </w:numPr>
        <w:rPr>
          <w:kern w:val="0"/>
        </w:rPr>
      </w:pPr>
      <w:r>
        <w:rPr>
          <w:kern w:val="0"/>
        </w:rPr>
        <w:t>两个对象值相同(x.equals(y) == true)，但却可有不同的hash code，这句话对不对?</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不对，有相同的hash code。</w:t>
      </w:r>
    </w:p>
    <w:p>
      <w:pPr>
        <w:pStyle w:val="4"/>
        <w:numPr>
          <w:ilvl w:val="0"/>
          <w:numId w:val="1"/>
        </w:numPr>
        <w:rPr>
          <w:kern w:val="0"/>
        </w:rPr>
      </w:pPr>
      <w:r>
        <w:rPr>
          <w:kern w:val="0"/>
        </w:rPr>
        <w:t>当一个对象被当作参数传递到一个方法后，此方法可改变这个对象的属性，并可返回变化后的结果，那么这里到底是值传递还是引用传递?</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是值传递。Java编程语言只有值传递参数。当一个对象实例作为一个参数被传递到方法中时，参数的值就是对该对象的引用。对象的内容可以在被调用的方法中改变，但对象的引用是永远不会改变的。</w:t>
      </w:r>
    </w:p>
    <w:p>
      <w:pPr>
        <w:pStyle w:val="4"/>
        <w:numPr>
          <w:ilvl w:val="0"/>
          <w:numId w:val="1"/>
        </w:numPr>
        <w:rPr>
          <w:kern w:val="0"/>
        </w:rPr>
      </w:pPr>
      <w:r>
        <w:rPr>
          <w:kern w:val="0"/>
        </w:rPr>
        <w:t>当一个线程进入一个对象的一个synchronized方法后，其它线程是否可进入此对象的其它方法?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不能，一个对象的一个synchronized方法只能由一个线程访问。</w:t>
      </w:r>
    </w:p>
    <w:p>
      <w:pPr>
        <w:pStyle w:val="4"/>
        <w:numPr>
          <w:ilvl w:val="0"/>
          <w:numId w:val="1"/>
        </w:numPr>
        <w:rPr>
          <w:kern w:val="0"/>
        </w:rPr>
      </w:pPr>
      <w:r>
        <w:rPr>
          <w:kern w:val="0"/>
        </w:rPr>
        <w:t>Java中的异常处理机制的简单原理和应用。</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当JAVA程序违反了JAVA的语义规则时，JAVA虚拟机就会将发生的错误表示为一个异常。违反语义规则包括2种情况。一种是JAVA类库内置的语义检查。例如数组下标越界，会引发IndexOutOfBoundsException;访问null的对象时会引发NullPointerException。另一种情况就是JAVA允许程序员扩展这种语义检查，程序员可以创建自己的异常，并自由选择在何时用throw关键字引发异常。所有的异常都是java.lang.Thowable的子类。</w:t>
      </w:r>
    </w:p>
    <w:p>
      <w:pPr>
        <w:pStyle w:val="4"/>
        <w:numPr>
          <w:ilvl w:val="0"/>
          <w:numId w:val="1"/>
        </w:numPr>
        <w:rPr>
          <w:kern w:val="0"/>
        </w:rPr>
      </w:pPr>
      <w:r>
        <w:rPr>
          <w:kern w:val="0"/>
        </w:rPr>
        <w:t>垃圾回收的优点和原理。并考虑2种回收机制。</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Java语言中一个显着的特点就是引入了垃圾回收机制，使c++程序员最头疼的内存管理的问题迎刃而解，它使得Java程序员在编写程序的时候不再需要考虑内存管理。由于有个垃圾回收机制， Java中的对象不再有"作用域"的概念，只有对象的引用才有"作用域"。垃圾回收可以有效的防止内存泄露，有效的使用可以使用的内存。垃圾回收器通常是作为一个单独的低级别的线程运行，不可预知的情况下对内存堆中已经死亡的或者长时间没有使用的对象进行清楚和回收，程序员不能实时的调用垃圾回收器对某个对象或所有对象进行垃圾回收。回收机制有分代复制垃圾回收和标记垃圾回收，增量垃圾回收。</w:t>
      </w:r>
    </w:p>
    <w:p>
      <w:pPr>
        <w:pStyle w:val="4"/>
        <w:numPr>
          <w:ilvl w:val="0"/>
          <w:numId w:val="1"/>
        </w:numPr>
        <w:rPr>
          <w:kern w:val="0"/>
        </w:rPr>
      </w:pPr>
      <w:r>
        <w:rPr>
          <w:kern w:val="0"/>
        </w:rPr>
        <w:t>请说出你所知道的线程同步的方法。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wait():使一个线程处于等待状态，并且释放所持有的对象的lock。</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sleep():使一个正在运行的线程处于睡眠状态，是一个静态方法，调用此方法要捕捉InterruptedException异常。</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notify():唤醒一个处于等待状态的线程，注意的是在调用此方法的时候，并不能确切的唤醒某一个等待状态的线程，而是由JVM确定唤醒哪个线程，而且不是按优先级。</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Allnotity():唤醒所有处入等待状态的线程，注意并不是给所有唤醒线程一个对象的锁，而是让它们竞争。</w:t>
      </w:r>
    </w:p>
    <w:p>
      <w:pPr>
        <w:pStyle w:val="4"/>
        <w:numPr>
          <w:ilvl w:val="0"/>
          <w:numId w:val="1"/>
        </w:numPr>
        <w:rPr>
          <w:kern w:val="0"/>
        </w:rPr>
      </w:pPr>
      <w:r>
        <w:rPr>
          <w:kern w:val="0"/>
        </w:rPr>
        <w:t>你所知道的集合类都有哪些？主要方法？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最常用的集合类是List和Map。List的具体实现包括ArrayList和Vector，它们是可变大小的列表，比较适合构建、存储和操作任何类型对象的元素列表。List适用于按数值索引访问元素的情形。</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Map提供了一个更通用的元素存储方法。Map集合类用于存储元素对（称作"键"和"值"），其中每个键映射到一个值。</w:t>
      </w:r>
    </w:p>
    <w:p>
      <w:pPr>
        <w:pStyle w:val="4"/>
        <w:numPr>
          <w:ilvl w:val="0"/>
          <w:numId w:val="1"/>
        </w:numPr>
        <w:rPr>
          <w:kern w:val="0"/>
        </w:rPr>
      </w:pPr>
      <w:r>
        <w:rPr>
          <w:kern w:val="0"/>
        </w:rPr>
        <w:t>char型变量中能不能存贮一个中文汉字?为什么?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能够定义成为一个中文的，因为java中以unicode编码，一个char占16个字节，所以放一个中文是没问题的。</w:t>
      </w:r>
    </w:p>
    <w:p>
      <w:pPr>
        <w:pStyle w:val="4"/>
        <w:numPr>
          <w:ilvl w:val="0"/>
          <w:numId w:val="1"/>
        </w:numPr>
        <w:rPr>
          <w:kern w:val="0"/>
        </w:rPr>
      </w:pPr>
      <w:r>
        <w:rPr>
          <w:kern w:val="0"/>
        </w:rPr>
        <w:t>多线程有几种实现方法，都是什么?同步有几种实现方法，都是什么?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多线程有两种实现方法，分别是继承Thread类与实现Runnable接口</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同步的实现方面有两种，分别是synchronized，wait与notify</w:t>
      </w:r>
    </w:p>
    <w:p>
      <w:pPr>
        <w:pStyle w:val="4"/>
        <w:numPr>
          <w:ilvl w:val="0"/>
          <w:numId w:val="1"/>
        </w:numPr>
        <w:rPr>
          <w:kern w:val="0"/>
        </w:rPr>
      </w:pPr>
      <w:r>
        <w:rPr>
          <w:kern w:val="0"/>
        </w:rPr>
        <w:t>线程的基本概念、线程的基本状态以及状态之间的关系</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线程指在程序执行过程中，能够执行程序代码的一个执行单位，每个程序至少都有一个线程，也就是程序本身。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Java中的线程有四种状态分别是：运行、就绪、挂起、结束。</w:t>
      </w:r>
    </w:p>
    <w:p>
      <w:pPr>
        <w:pStyle w:val="4"/>
        <w:numPr>
          <w:ilvl w:val="0"/>
          <w:numId w:val="1"/>
        </w:numPr>
        <w:rPr>
          <w:kern w:val="0"/>
        </w:rPr>
      </w:pPr>
      <w:r>
        <w:rPr>
          <w:kern w:val="0"/>
        </w:rPr>
        <w:t>页面间对象传递的方法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request，session，application，cookie等</w:t>
      </w:r>
    </w:p>
    <w:p>
      <w:pPr>
        <w:pStyle w:val="4"/>
        <w:numPr>
          <w:ilvl w:val="0"/>
          <w:numId w:val="1"/>
        </w:numPr>
        <w:rPr>
          <w:kern w:val="0"/>
        </w:rPr>
      </w:pPr>
      <w:r>
        <w:rPr>
          <w:kern w:val="0"/>
        </w:rPr>
        <w:t>JSP和Servlet有哪些相同点和不同点，他们之间的联系是什么？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SP是Servlet技术的扩展，本质上是Servlet的简易方式，更强调应用的外表表达。JSP编译后是"类servlet"。Servlet和JSP最主要的不同点在于，Servlet的应用逻辑是在Java文件中，并且完全从表示层中的HTML里分离开来。而JSP的情况是Java和HTML可以组合成一个扩展名为.jsp的文件。JSP侧重于视图，Servlet主要用于控制逻辑。</w:t>
      </w:r>
    </w:p>
    <w:p>
      <w:pPr>
        <w:pStyle w:val="4"/>
        <w:numPr>
          <w:ilvl w:val="0"/>
          <w:numId w:val="1"/>
        </w:numPr>
        <w:rPr>
          <w:kern w:val="0"/>
        </w:rPr>
      </w:pPr>
      <w:r>
        <w:rPr>
          <w:kern w:val="0"/>
        </w:rPr>
        <w:t>简述逻辑操作(&amp;，|，^)与条件操作(&amp;&amp;，||)的区别。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区别主要答两点：</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a.条件操作只能操作布尔型的，而逻辑操作不仅可以操作布尔型，而且可以操作数值型</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b.逻辑操作不会产生短路</w:t>
      </w:r>
    </w:p>
    <w:p>
      <w:pPr>
        <w:pStyle w:val="4"/>
        <w:numPr>
          <w:ilvl w:val="0"/>
          <w:numId w:val="1"/>
        </w:numPr>
        <w:rPr>
          <w:kern w:val="0"/>
        </w:rPr>
      </w:pPr>
      <w:r>
        <w:rPr>
          <w:kern w:val="0"/>
        </w:rPr>
        <w:t>XML文档定义有几种形式？它们之间有何本质区别？解析XML文档有哪几种方式？</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a:两种形式dtd、schema，b:本质区别:schema本身是xml的，可以被XML解析器解析(这也是从DTD上发展schema的根本目的)，c:有DOM，SAX，STAX等</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DOM:处理大型文件时其性能下降的非常厉害。这个问题是由DOM的树结构所造成的，这种结构占用的</w:t>
      </w:r>
      <w:r>
        <w:fldChar w:fldCharType="begin"/>
      </w:r>
      <w:r>
        <w:instrText xml:space="preserve"> HYPERLINK "http://www.qqread.com/keys/neicun/index.html" \t "_blank" </w:instrText>
      </w:r>
      <w:r>
        <w:fldChar w:fldCharType="separate"/>
      </w:r>
      <w:r>
        <w:rPr>
          <w:rFonts w:ascii="Times New Roman" w:hAnsi="Times New Roman" w:cs="Times New Roman" w:eastAsiaTheme="majorEastAsia"/>
          <w:kern w:val="0"/>
          <w:sz w:val="24"/>
          <w:szCs w:val="24"/>
        </w:rPr>
        <w:t>内存</w:t>
      </w:r>
      <w:r>
        <w:rPr>
          <w:rFonts w:ascii="Times New Roman" w:hAnsi="Times New Roman" w:cs="Times New Roman" w:eastAsiaTheme="majorEastAsia"/>
          <w:kern w:val="0"/>
          <w:sz w:val="24"/>
          <w:szCs w:val="24"/>
        </w:rPr>
        <w:fldChar w:fldCharType="end"/>
      </w:r>
      <w:r>
        <w:rPr>
          <w:rFonts w:ascii="Times New Roman" w:hAnsi="Times New Roman" w:cs="Times New Roman" w:eastAsiaTheme="majorEastAsia"/>
          <w:kern w:val="0"/>
          <w:sz w:val="24"/>
          <w:szCs w:val="24"/>
        </w:rPr>
        <w:t>较多，而且DOM必须在解析文件之前把整个文档装入内存，适合对XML的随机访问</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AX:不现于DOM，SAX是事件驱动型的XML解析方式。它顺序读取XML文件，不需要一次全部装载整个文件。当遇到像文件开头，文档结束，或者标签开头与标签结束时，它会触发一个事件，用户通过在其回调事件中写入处理代码来处理XML文件，适合对XML的顺序访问</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STAX:Streaming API for XML (StAX)</w:t>
      </w:r>
    </w:p>
    <w:p>
      <w:pPr>
        <w:pStyle w:val="4"/>
        <w:numPr>
          <w:ilvl w:val="0"/>
          <w:numId w:val="1"/>
        </w:numPr>
      </w:pPr>
      <w:r>
        <w:rPr>
          <w:kern w:val="0"/>
        </w:rPr>
        <w:t>简述synchronized和java.util.concurrent.locks.Lock的异同？</w:t>
      </w:r>
    </w:p>
    <w:p>
      <w:pPr>
        <w:pStyle w:val="4"/>
        <w:numPr>
          <w:ilvl w:val="0"/>
          <w:numId w:val="1"/>
        </w:numPr>
        <w:rPr>
          <w:kern w:val="0"/>
        </w:rPr>
      </w:pPr>
      <w:r>
        <w:rPr>
          <w:rFonts w:ascii="Times New Roman" w:hAnsi="Times New Roman" w:cs="Times New Roman" w:eastAsiaTheme="majorEastAsia"/>
          <w:kern w:val="0"/>
          <w:sz w:val="24"/>
          <w:szCs w:val="24"/>
        </w:rPr>
        <w:t>主要相同点：Lock能完成synchronized所实现的所有功能</w:t>
      </w:r>
    </w:p>
    <w:p>
      <w:pPr>
        <w:widowControl/>
        <w:spacing w:after="160" w:line="300" w:lineRule="exact"/>
        <w:ind w:firstLine="360"/>
        <w:jc w:val="left"/>
      </w:pPr>
      <w:r>
        <w:rPr>
          <w:rFonts w:ascii="Times New Roman" w:hAnsi="Times New Roman" w:cs="Times New Roman" w:eastAsiaTheme="majorEastAsia"/>
          <w:kern w:val="0"/>
          <w:sz w:val="24"/>
          <w:szCs w:val="24"/>
        </w:rPr>
        <w:t>主要不同点：Lock有比synchronized更精确的线程语义和更好的性能。synchronized会自动释放锁，而Lock一定要求程序员手工释放，并且必须在finally从句中释放。</w:t>
      </w:r>
    </w:p>
    <w:p>
      <w:pPr>
        <w:pStyle w:val="4"/>
        <w:numPr>
          <w:ilvl w:val="0"/>
          <w:numId w:val="1"/>
        </w:numPr>
        <w:rPr>
          <w:kern w:val="0"/>
        </w:rPr>
      </w:pPr>
      <w:r>
        <w:rPr>
          <w:kern w:val="0"/>
        </w:rPr>
        <w:t>排序都有哪几种方法？请列举。用</w:t>
      </w:r>
      <w:r>
        <w:fldChar w:fldCharType="begin"/>
      </w:r>
      <w:r>
        <w:instrText xml:space="preserve"> HYPERLINK "http://www.qqread.com/keys/java/index.html" \t "_blank" </w:instrText>
      </w:r>
      <w:r>
        <w:fldChar w:fldCharType="separate"/>
      </w:r>
      <w:r>
        <w:rPr>
          <w:kern w:val="0"/>
        </w:rPr>
        <w:t>JAVA</w:t>
      </w:r>
      <w:r>
        <w:rPr>
          <w:kern w:val="0"/>
        </w:rPr>
        <w:fldChar w:fldCharType="end"/>
      </w:r>
      <w:r>
        <w:rPr>
          <w:kern w:val="0"/>
        </w:rPr>
        <w:t>实现一个快速排序。</w:t>
      </w:r>
    </w:p>
    <w:p/>
    <w:p>
      <w:r>
        <w:t>排序的方法有：插入排序（直接插入排序、希尔排序），交换排序（冒泡排序、快速排序），选择排序（直接选择排序、堆排序），归并排序，分配排序（箱排序、基数排序）快速排序的伪代码。</w:t>
      </w:r>
    </w:p>
    <w:p>
      <w:r>
        <w:t>/ /使用快速排序方法对a[ 0 :n- 1 ]排序</w:t>
      </w:r>
    </w:p>
    <w:p>
      <w:r>
        <w:t>从a[ 0 :n- 1 ]中选择一个元素作为m i d d l e，该元素为支点</w:t>
      </w:r>
    </w:p>
    <w:p>
      <w:r>
        <w:t>把余下的元素分割为两段left 和r i g h t，使得l e f t中的元素都小于等于支点，而right 中的元素都大于等于支点</w:t>
      </w:r>
    </w:p>
    <w:p>
      <w:r>
        <w:t>递归地使用快速排序方法对left 进行排序</w:t>
      </w:r>
    </w:p>
    <w:p>
      <w:r>
        <w:t>递归地使用快速排序方法对right 进行排序</w:t>
      </w:r>
    </w:p>
    <w:p>
      <w:r>
        <w:t>所得结果为le f t + m i d d l e + r i g h t</w:t>
      </w:r>
    </w:p>
    <w:p>
      <w:pPr>
        <w:pStyle w:val="4"/>
        <w:numPr>
          <w:ilvl w:val="0"/>
          <w:numId w:val="1"/>
        </w:numPr>
        <w:rPr>
          <w:kern w:val="0"/>
        </w:rPr>
      </w:pPr>
      <w:r>
        <w:rPr>
          <w:kern w:val="0"/>
        </w:rPr>
        <w:t>请对以下在</w:t>
      </w:r>
      <w:r>
        <w:fldChar w:fldCharType="begin"/>
      </w:r>
      <w:r>
        <w:instrText xml:space="preserve"> HYPERLINK "http://www.qqread.com/keys/j2ee/index.html" \t "_blank" </w:instrText>
      </w:r>
      <w:r>
        <w:fldChar w:fldCharType="separate"/>
      </w:r>
      <w:r>
        <w:rPr>
          <w:kern w:val="0"/>
        </w:rPr>
        <w:t>J2EE</w:t>
      </w:r>
      <w:r>
        <w:rPr>
          <w:kern w:val="0"/>
        </w:rPr>
        <w:fldChar w:fldCharType="end"/>
      </w:r>
      <w:r>
        <w:rPr>
          <w:kern w:val="0"/>
        </w:rPr>
        <w:t>中常用的名词进行解释(或简单描述)</w:t>
      </w:r>
    </w:p>
    <w:p>
      <w:pPr>
        <w:rPr>
          <w:b/>
          <w:bCs/>
          <w:kern w:val="0"/>
          <w:sz w:val="32"/>
          <w:szCs w:val="32"/>
        </w:rPr>
      </w:pPr>
    </w:p>
    <w:p/>
    <w:p>
      <w:r>
        <w:t>web 容器：给处于其中的应用程序组件（</w:t>
      </w:r>
      <w:r>
        <w:fldChar w:fldCharType="begin"/>
      </w:r>
      <w:r>
        <w:instrText xml:space="preserve"> HYPERLINK "http://www.qqread.com/keys/jsp/index.html" \t "_blank" </w:instrText>
      </w:r>
      <w:r>
        <w:fldChar w:fldCharType="separate"/>
      </w:r>
      <w:r>
        <w:t>JSP</w:t>
      </w:r>
      <w:r>
        <w:fldChar w:fldCharType="end"/>
      </w:r>
      <w:r>
        <w:t>，SERVLET）提供一个环境，使JSP，SERVLET直接更容器中的环境变量接口交互，不必关注其它</w:t>
      </w:r>
      <w:r>
        <w:fldChar w:fldCharType="begin"/>
      </w:r>
      <w:r>
        <w:instrText xml:space="preserve"> HYPERLINK "http://www.qqread.com/tag/2102/index.html" \t "_blank" </w:instrText>
      </w:r>
      <w:r>
        <w:fldChar w:fldCharType="separate"/>
      </w:r>
      <w:r>
        <w:t>系统</w:t>
      </w:r>
      <w:r>
        <w:fldChar w:fldCharType="end"/>
      </w:r>
      <w:r>
        <w:t>问题。主要有</w:t>
      </w:r>
      <w:r>
        <w:fldChar w:fldCharType="begin"/>
      </w:r>
      <w:r>
        <w:instrText xml:space="preserve"> HYPERLINK "http://www.qqread.com/tag/1096/index.html" \t "_blank" </w:instrText>
      </w:r>
      <w:r>
        <w:fldChar w:fldCharType="separate"/>
      </w:r>
      <w:r>
        <w:t>WEB服务器</w:t>
      </w:r>
      <w:r>
        <w:fldChar w:fldCharType="end"/>
      </w:r>
      <w:r>
        <w:t>来实现。例如：TOMCAT，WEBLOGIC，WEBSPHERE等。该容器提供的接口严格遵守J2EE规范中的WEB APPLICATION 标准。我们把遵守以上标准的WEB服务器就叫做J2EE中的WEB容器。</w:t>
      </w:r>
    </w:p>
    <w:p>
      <w:r>
        <w:t>EJB容器：Enterprisejavabean 容器。更具有行业领域特色。他提供给运行在其中的组件EJB各种管理功能。只要满足J2EE规范的EJB放入该容器，马上就会被容器进行高效率的管理。并且可以通过现成的接口来获得系统级别的服务。例如邮件服务、事务管理。</w:t>
      </w:r>
    </w:p>
    <w:p>
      <w:r>
        <w:t>JNDI：（Java Naming &amp; Directory Interface）JAVA命名目录服务。主要提供的功能是：提供一个目录系统，让其它各地的应用程序在其上面留下自己的索引，从而满足快速查找和定位分布式应用程序的功能。</w:t>
      </w:r>
    </w:p>
    <w:p>
      <w:r>
        <w:t>JMS：（Java Message Service）JAVA消息服务。主要实现各个应用程序之间的通讯。包括点对点和</w:t>
      </w:r>
      <w:r>
        <w:fldChar w:fldCharType="begin"/>
      </w:r>
      <w:r>
        <w:instrText xml:space="preserve"> HYPERLINK "http://www.qqread.com/tag/1406/index.html" \t "_blank" </w:instrText>
      </w:r>
      <w:r>
        <w:fldChar w:fldCharType="separate"/>
      </w:r>
      <w:r>
        <w:t>广播</w:t>
      </w:r>
      <w:r>
        <w:fldChar w:fldCharType="end"/>
      </w:r>
      <w:r>
        <w:t>。</w:t>
      </w:r>
    </w:p>
    <w:p>
      <w:r>
        <w:t>JTA：（Java Transaction API）JAVA事务服务。提供各种分布式事务服务。应用程序只需调用其提供的接口即可。</w:t>
      </w:r>
    </w:p>
    <w:p>
      <w:r>
        <w:t>JAF：（Java Action FrameWork）JAVA安全认证框架。提供一些安全控制方面的框架。让开发者通过各种部署和自定义实现自己的个性安全控制策略。</w:t>
      </w:r>
    </w:p>
    <w:p>
      <w:r>
        <w:t>RMI/IIOP: （Remote Method Invocation /internet对象请求中介</w:t>
      </w:r>
      <w:r>
        <w:fldChar w:fldCharType="begin"/>
      </w:r>
      <w:r>
        <w:instrText xml:space="preserve"> HYPERLINK "http://www.qqread.com/z/protocol/index.html" \t "_blank" </w:instrText>
      </w:r>
      <w:r>
        <w:fldChar w:fldCharType="separate"/>
      </w:r>
      <w:r>
        <w:t>协议</w:t>
      </w:r>
      <w:r>
        <w:fldChar w:fldCharType="end"/>
      </w:r>
      <w:r>
        <w:t>）他们主要用于通过远程调用服务。例如，远程有一台计算机上运行一个程序，它提供股票分析服务，我们可以在本地计算机上实现对其直接调用。当然这是要通过一定的规范才能在异构的系统之间进行</w:t>
      </w:r>
      <w:r>
        <w:fldChar w:fldCharType="begin"/>
      </w:r>
      <w:r>
        <w:instrText xml:space="preserve"> HYPERLINK "http://www.qqread.com/z/telecom/hot/index.html" \t "_blank" </w:instrText>
      </w:r>
      <w:r>
        <w:fldChar w:fldCharType="separate"/>
      </w:r>
      <w:r>
        <w:t>通信</w:t>
      </w:r>
      <w:r>
        <w:fldChar w:fldCharType="end"/>
      </w:r>
      <w:r>
        <w:t>。RMI是JAVA特有的。</w:t>
      </w:r>
    </w:p>
    <w:p>
      <w:pPr>
        <w:pStyle w:val="4"/>
        <w:numPr>
          <w:ilvl w:val="0"/>
          <w:numId w:val="0"/>
        </w:numPr>
        <w:ind w:leftChars="0"/>
        <w:rPr>
          <w:kern w:val="0"/>
        </w:rPr>
      </w:pPr>
      <w:r>
        <w:rPr>
          <w:rFonts w:hint="eastAsia"/>
          <w:kern w:val="0"/>
          <w:lang w:val="en-US" w:eastAsia="zh-CN"/>
        </w:rPr>
        <w:t>58、</w:t>
      </w:r>
      <w:r>
        <w:rPr>
          <w:kern w:val="0"/>
        </w:rPr>
        <w:t>final修饰局部变量的问题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使用final关键字修饰一个变量时，是指引用变量不能变，引用变量所指向的对象中的内容还是可以改变的。例如，对于如下语句：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final StringBuffer a=new StringBuffer(“immutable”);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执行如下语句将报告编译期错误：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a=new StringBuffer("");</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但是，执行如下语句则可以通过编译：</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a.append(" broken!");</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基本类型：基本类型的值不能发生改变。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引用类型：引用类型的地址值不能发生改变，但是，该对象的堆内存的值是可以改变的。</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class</w:t>
      </w:r>
      <w:r>
        <w:rPr>
          <w:rFonts w:hint="eastAsia" w:ascii="Courier New" w:hAnsi="Courier New"/>
          <w:color w:val="000000"/>
          <w:sz w:val="21"/>
          <w:szCs w:val="21"/>
        </w:rPr>
        <w:t xml:space="preserve"> Student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0000C0"/>
          <w:sz w:val="21"/>
          <w:szCs w:val="21"/>
        </w:rPr>
        <w:t>age</w:t>
      </w:r>
      <w:r>
        <w:rPr>
          <w:rFonts w:hint="eastAsia" w:ascii="Courier New" w:hAnsi="Courier New"/>
          <w:color w:val="000000"/>
          <w:sz w:val="21"/>
          <w:szCs w:val="21"/>
        </w:rPr>
        <w:t xml:space="preserve"> = 10;</w:t>
      </w:r>
    </w:p>
    <w:p>
      <w:pPr>
        <w:spacing w:beforeLines="0" w:afterLines="0"/>
        <w:jc w:val="left"/>
        <w:rPr>
          <w:rFonts w:hint="eastAsia" w:ascii="Courier New" w:hAnsi="Courier New"/>
          <w:sz w:val="21"/>
          <w:szCs w:val="21"/>
        </w:rPr>
      </w:pP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FinalTest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//局部变量是基本数据类型</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x</w:t>
      </w:r>
      <w:r>
        <w:rPr>
          <w:rFonts w:hint="eastAsia" w:ascii="Courier New" w:hAnsi="Courier New"/>
          <w:color w:val="000000"/>
          <w:sz w:val="21"/>
          <w:szCs w:val="21"/>
        </w:rPr>
        <w:t xml:space="preserve"> = 10;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x</w:t>
      </w:r>
      <w:r>
        <w:rPr>
          <w:rFonts w:hint="eastAsia" w:ascii="Courier New" w:hAnsi="Courier New"/>
          <w:color w:val="000000"/>
          <w:sz w:val="21"/>
          <w:szCs w:val="21"/>
        </w:rPr>
        <w:t xml:space="preserve"> = 100;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y</w:t>
      </w:r>
      <w:r>
        <w:rPr>
          <w:rFonts w:hint="eastAsia" w:ascii="Courier New" w:hAnsi="Courier New"/>
          <w:color w:val="000000"/>
          <w:sz w:val="21"/>
          <w:szCs w:val="21"/>
        </w:rPr>
        <w:t xml:space="preserve"> = 10;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y = 100; // 编译报错</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y</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//局部变量是引用数据类型</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Student </w:t>
      </w:r>
      <w:r>
        <w:rPr>
          <w:rFonts w:hint="eastAsia" w:ascii="Courier New" w:hAnsi="Courier New"/>
          <w:color w:val="6A3E3E"/>
          <w:sz w:val="21"/>
          <w:szCs w:val="21"/>
        </w:rPr>
        <w:t>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Student();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 xml:space="preserve"> = 100;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final</w:t>
      </w:r>
      <w:r>
        <w:rPr>
          <w:rFonts w:hint="eastAsia" w:ascii="Courier New" w:hAnsi="Courier New"/>
          <w:color w:val="000000"/>
          <w:sz w:val="21"/>
          <w:szCs w:val="21"/>
        </w:rPr>
        <w:t xml:space="preserve"> Student </w:t>
      </w:r>
      <w:r>
        <w:rPr>
          <w:rFonts w:hint="eastAsia" w:ascii="Courier New" w:hAnsi="Courier New"/>
          <w:color w:val="6A3E3E"/>
          <w:sz w:val="21"/>
          <w:szCs w:val="21"/>
        </w:rPr>
        <w:t>ss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Student();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ss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 xml:space="preserve"> = 100;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//重新分配内存空间</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ss = new Student(); // 编译报错</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r>
        <w:rPr>
          <w:rFonts w:hint="eastAsia" w:ascii="Courier New" w:hAnsi="Courier New"/>
          <w:color w:val="000000"/>
          <w:sz w:val="21"/>
          <w:szCs w:val="21"/>
        </w:rPr>
        <w:t>}</w:t>
      </w:r>
    </w:p>
    <w:p>
      <w:pPr>
        <w:pStyle w:val="4"/>
        <w:numPr>
          <w:ilvl w:val="0"/>
          <w:numId w:val="0"/>
        </w:numPr>
        <w:ind w:leftChars="0"/>
      </w:pPr>
      <w:r>
        <w:rPr>
          <w:rFonts w:hint="eastAsia"/>
          <w:kern w:val="0"/>
          <w:lang w:val="en-US" w:eastAsia="zh-CN"/>
        </w:rPr>
        <w:t>59、</w:t>
      </w:r>
      <w:r>
        <w:rPr>
          <w:kern w:val="0"/>
        </w:rPr>
        <w:t>JAVA语言如何进行异常处理，关键字：throws，throw，try，catch，finally分别代表什么意义？在try块中可以抛出异常吗？</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Java 通过面向对象的方法进行异常处理，把各种不同的异常进行分类，并提供了良好的接口。在Java中，每个异常都是一个对象，它是Throwable类或其它子类的实例。当一个方法出现异常后便抛出一个异常对象，该对象中包含有异常信息，调用这个对象的方法可以捕获到这个异常并进行处理。Java的异常处理是通过5个关键词来实现的：try、catch、throw、throws和finally。一般情况下是用try来执行一段程序，如果出现异常，系统会抛出（throws）一个异常，这时候你可以通过它的类型来捕捉（catch）它，或最后（finally）由缺省</w:t>
      </w:r>
      <w:r>
        <w:rPr>
          <w:rFonts w:hint="eastAsia" w:asciiTheme="minorEastAsia" w:hAnsiTheme="minorEastAsia" w:eastAsiaTheme="minorEastAsia" w:cstheme="minorEastAsia"/>
          <w:kern w:val="0"/>
          <w:sz w:val="24"/>
          <w:szCs w:val="24"/>
        </w:rPr>
        <w:fldChar w:fldCharType="begin"/>
      </w:r>
      <w:r>
        <w:rPr>
          <w:rFonts w:hint="eastAsia" w:asciiTheme="minorEastAsia" w:hAnsiTheme="minorEastAsia" w:eastAsiaTheme="minorEastAsia" w:cstheme="minorEastAsia"/>
          <w:kern w:val="0"/>
          <w:sz w:val="24"/>
          <w:szCs w:val="24"/>
        </w:rPr>
        <w:instrText xml:space="preserve"> HYPERLINK "http://www.qqread.com/tag/1200/index.html" \t "_blank" </w:instrText>
      </w:r>
      <w:r>
        <w:rPr>
          <w:rFonts w:hint="eastAsia" w:asciiTheme="minorEastAsia" w:hAnsiTheme="minorEastAsia" w:eastAsiaTheme="minorEastAsia" w:cstheme="minorEastAsia"/>
          <w:kern w:val="0"/>
          <w:sz w:val="24"/>
          <w:szCs w:val="24"/>
        </w:rPr>
        <w:fldChar w:fldCharType="separate"/>
      </w:r>
      <w:r>
        <w:rPr>
          <w:rFonts w:hint="eastAsia" w:asciiTheme="minorEastAsia" w:hAnsiTheme="minorEastAsia" w:eastAsiaTheme="minorEastAsia" w:cstheme="minorEastAsia"/>
          <w:kern w:val="0"/>
          <w:sz w:val="24"/>
          <w:szCs w:val="24"/>
        </w:rPr>
        <w:t>处理器</w:t>
      </w:r>
      <w:r>
        <w:rPr>
          <w:rFonts w:hint="eastAsia" w:asciiTheme="minorEastAsia" w:hAnsiTheme="minorEastAsia" w:eastAsiaTheme="minorEastAsia" w:cstheme="minorEastAsia"/>
          <w:kern w:val="0"/>
          <w:sz w:val="24"/>
          <w:szCs w:val="24"/>
        </w:rPr>
        <w:fldChar w:fldCharType="end"/>
      </w:r>
      <w:r>
        <w:rPr>
          <w:rFonts w:hint="eastAsia" w:asciiTheme="minorEastAsia" w:hAnsiTheme="minorEastAsia" w:eastAsiaTheme="minorEastAsia" w:cstheme="minorEastAsia"/>
          <w:kern w:val="0"/>
          <w:sz w:val="24"/>
          <w:szCs w:val="24"/>
        </w:rPr>
        <w:t>来处理。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用try来指定一块预防所有"异常"的程序。紧跟在try程序后面，应包含一个catch子句来指定你想要捕捉的"异常"的类型。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throw语句用来明确地抛出一个"异常"。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throws用来标明一个成员函数可能抛出的各种"异常"。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Finally为确保一段代码不管发生什么"异常"都被执行一段代码。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可以在一个成员函数调用的外面写一个try语句，在这个成员函数内部写另一个try语句保护其他代码。每当遇到一个try语句，"异常"的框架就放到堆栈上面，直到所有的try语句都完成。如果下一级的try语句没有对某种"异常"进行处理，堆栈就会展开，直到遇到有处理这种"异常"的try语句。</w:t>
      </w:r>
    </w:p>
    <w:p/>
    <w:p>
      <w:pPr>
        <w:pStyle w:val="4"/>
        <w:numPr>
          <w:ilvl w:val="0"/>
          <w:numId w:val="1"/>
        </w:numPr>
        <w:rPr>
          <w:kern w:val="0"/>
        </w:rPr>
      </w:pPr>
      <w:r>
        <w:rPr>
          <w:kern w:val="0"/>
        </w:rPr>
        <w:t>98、MVC的各个部分都有那些技术来实现?如何实现?</w:t>
      </w:r>
    </w:p>
    <w:p>
      <w:r>
        <w:t>MVC 是Model－View－Controller的简写。"Model" 代表的是应用的业务逻辑（通过JavaBean，EJB组件实现）， "View" 是应用的表示面（由JSP页面产生），"Controller" 是提供应用的处理过程控制（一般是一个Servlet），通过这种</w:t>
      </w:r>
      <w:r>
        <w:fldChar w:fldCharType="begin"/>
      </w:r>
      <w:r>
        <w:instrText xml:space="preserve"> HYPERLINK "http://www.qqread.com/keys/design/index.html" \t "_blank" </w:instrText>
      </w:r>
      <w:r>
        <w:fldChar w:fldCharType="separate"/>
      </w:r>
      <w:r>
        <w:rPr>
          <w:rStyle w:val="17"/>
          <w:rFonts w:ascii="Times New Roman" w:hAnsi="Times New Roman" w:cs="Times New Roman" w:eastAsiaTheme="majorEastAsia"/>
        </w:rPr>
        <w:t>设计</w:t>
      </w:r>
      <w:r>
        <w:rPr>
          <w:rStyle w:val="17"/>
          <w:rFonts w:ascii="Times New Roman" w:hAnsi="Times New Roman" w:cs="Times New Roman" w:eastAsiaTheme="majorEastAsia"/>
        </w:rPr>
        <w:fldChar w:fldCharType="end"/>
      </w:r>
      <w:r>
        <w:t>模型把应用逻辑，处理过程和显示逻辑分成不同的组件实现。这些组件可以进行交互和重用。</w:t>
      </w:r>
    </w:p>
    <w:p/>
    <w:p>
      <w:pPr>
        <w:pStyle w:val="4"/>
        <w:numPr>
          <w:ilvl w:val="0"/>
          <w:numId w:val="1"/>
        </w:numPr>
        <w:rPr>
          <w:kern w:val="0"/>
        </w:rPr>
      </w:pPr>
      <w:r>
        <w:rPr>
          <w:kern w:val="0"/>
        </w:rPr>
        <w:t>99、java中有几种方法可以实现一个线程？用什么关键字修饰同步方法? stop()和suspend()方法为何不推荐使用？</w:t>
      </w:r>
    </w:p>
    <w:p>
      <w:r>
        <w:t>有两种实现方法，分别是继承Thread类与实现Runnable接口</w:t>
      </w:r>
    </w:p>
    <w:p>
      <w:r>
        <w:t>用synchronized关键字修饰同步方法</w:t>
      </w:r>
    </w:p>
    <w:p>
      <w:r>
        <w:t>反对使用stop()，是因为它不安全。它会解除由线程获取的所有锁定，而且如果对象处于一种不连贯状态，那么其他线程能在那种状态下检查和修改它们。结果很难检查出真正的问题所在。suspend()方法容易发生</w:t>
      </w:r>
      <w:r>
        <w:fldChar w:fldCharType="begin"/>
      </w:r>
      <w:r>
        <w:instrText xml:space="preserve"> HYPERLINK "http://www.qqread.com/keys/sisuo/index.html" \t "_blank" </w:instrText>
      </w:r>
      <w:r>
        <w:fldChar w:fldCharType="separate"/>
      </w:r>
      <w:r>
        <w:rPr>
          <w:rStyle w:val="17"/>
          <w:rFonts w:ascii="Times New Roman" w:hAnsi="Times New Roman" w:cs="Times New Roman" w:eastAsiaTheme="majorEastAsia"/>
        </w:rPr>
        <w:t>死锁</w:t>
      </w:r>
      <w:r>
        <w:rPr>
          <w:rStyle w:val="17"/>
          <w:rFonts w:ascii="Times New Roman" w:hAnsi="Times New Roman" w:cs="Times New Roman" w:eastAsiaTheme="majorEastAsia"/>
        </w:rPr>
        <w:fldChar w:fldCharType="end"/>
      </w:r>
      <w:r>
        <w:t>。调用suspend()的时候，目标线程会停下来，但却仍然持有在这之前获得的锁定。此时，其他任何线程都不能访问锁定的资源，除非被"挂起"的线程恢复运行。对任何线程来说，如果它们想恢复目标线程，同时又试图使用任何一个锁定的资源，就会造成死锁。所以不应该使用suspend()，而应在自己的Thread类中置入一个标志，指出线程应该活动还是挂起。若标志指出线程应该挂起，便用 wait()命其进入等待状态。若标志指出线程应当恢复，则用一个notify()重新</w:t>
      </w:r>
      <w:r>
        <w:fldChar w:fldCharType="begin"/>
      </w:r>
      <w:r>
        <w:instrText xml:space="preserve"> HYPERLINK "http://www.qqread.com/tag/1718/index.html" \t "_blank" </w:instrText>
      </w:r>
      <w:r>
        <w:fldChar w:fldCharType="separate"/>
      </w:r>
      <w:r>
        <w:rPr>
          <w:rStyle w:val="17"/>
          <w:rFonts w:ascii="Times New Roman" w:hAnsi="Times New Roman" w:cs="Times New Roman" w:eastAsiaTheme="majorEastAsia"/>
        </w:rPr>
        <w:t>启动</w:t>
      </w:r>
      <w:r>
        <w:rPr>
          <w:rStyle w:val="17"/>
          <w:rFonts w:ascii="Times New Roman" w:hAnsi="Times New Roman" w:cs="Times New Roman" w:eastAsiaTheme="majorEastAsia"/>
        </w:rPr>
        <w:fldChar w:fldCharType="end"/>
      </w:r>
      <w:r>
        <w:t>线程。</w:t>
      </w:r>
    </w:p>
    <w:p/>
    <w:p>
      <w:pPr>
        <w:pStyle w:val="4"/>
        <w:numPr>
          <w:ilvl w:val="0"/>
          <w:numId w:val="1"/>
        </w:numPr>
        <w:rPr>
          <w:kern w:val="0"/>
        </w:rPr>
      </w:pPr>
      <w:r>
        <w:rPr>
          <w:b w:val="0"/>
          <w:bCs w:val="0"/>
          <w:kern w:val="0"/>
        </w:rPr>
        <w:t>100、java中有几种类型的流？JDK为每种类型的流提供了一些抽象类以供继承，请说出他们分别是哪些类？</w:t>
      </w:r>
    </w:p>
    <w:p>
      <w:r>
        <w:t>字节流，字符流。字节流继承于InputStream OutputStream，字符流继承于InputStreamReader OutputStreamWriter。在java.io包中还有许多其他的流，主要是为了提高性能和使用方便。</w:t>
      </w:r>
    </w:p>
    <w:p>
      <w:pPr>
        <w:pStyle w:val="4"/>
        <w:numPr>
          <w:ilvl w:val="0"/>
          <w:numId w:val="1"/>
        </w:numPr>
        <w:rPr>
          <w:kern w:val="0"/>
        </w:rPr>
      </w:pPr>
      <w:r>
        <w:rPr>
          <w:kern w:val="0"/>
        </w:rPr>
        <w:t>101、java中会存在</w:t>
      </w:r>
      <w:r>
        <w:fldChar w:fldCharType="begin"/>
      </w:r>
      <w:r>
        <w:instrText xml:space="preserve"> HYPERLINK "http://www.qqread.com/keys/neicun/index.html" \t "_blank" </w:instrText>
      </w:r>
      <w:r>
        <w:fldChar w:fldCharType="separate"/>
      </w:r>
      <w:r>
        <w:rPr>
          <w:kern w:val="0"/>
        </w:rPr>
        <w:t>内存</w:t>
      </w:r>
      <w:r>
        <w:rPr>
          <w:kern w:val="0"/>
        </w:rPr>
        <w:fldChar w:fldCharType="end"/>
      </w:r>
      <w:r>
        <w:rPr>
          <w:kern w:val="0"/>
        </w:rPr>
        <w:t>泄漏吗，请简单描述。</w:t>
      </w:r>
    </w:p>
    <w:p>
      <w:pPr>
        <w:rPr>
          <w:kern w:val="0"/>
          <w:sz w:val="24"/>
          <w:szCs w:val="24"/>
        </w:rPr>
      </w:pPr>
      <w:r>
        <w:rPr>
          <w:kern w:val="0"/>
          <w:sz w:val="24"/>
          <w:szCs w:val="24"/>
        </w:rPr>
        <w:t>会。如：int i，i2;  return (i-i2);   //when i为足够大的正数，i2为足够大的负数。结果会造成溢位，导致错误。</w:t>
      </w:r>
    </w:p>
    <w:p>
      <w:pPr>
        <w:rPr>
          <w:kern w:val="0"/>
          <w:sz w:val="24"/>
          <w:szCs w:val="24"/>
        </w:rPr>
      </w:pPr>
    </w:p>
    <w:p>
      <w:pPr>
        <w:pStyle w:val="4"/>
        <w:numPr>
          <w:ilvl w:val="0"/>
          <w:numId w:val="1"/>
        </w:numPr>
        <w:rPr>
          <w:kern w:val="0"/>
        </w:rPr>
      </w:pPr>
      <w:r>
        <w:rPr>
          <w:kern w:val="0"/>
        </w:rPr>
        <w:t>102、java中实现多态的机制是什么？</w:t>
      </w:r>
    </w:p>
    <w:p>
      <w:pPr>
        <w:rPr>
          <w:kern w:val="0"/>
          <w:sz w:val="24"/>
          <w:szCs w:val="24"/>
        </w:rPr>
      </w:pPr>
      <w:r>
        <w:rPr>
          <w:kern w:val="0"/>
          <w:sz w:val="24"/>
          <w:szCs w:val="24"/>
        </w:rPr>
        <w:t>方法的重写Overriding和重载Overloading是Java多态性的不同表现。重写Overriding是父类与子类之间多态性的一种表现，重载Overloading是一个类中多态性的一种表现。</w:t>
      </w:r>
    </w:p>
    <w:p>
      <w:pPr>
        <w:rPr>
          <w:kern w:val="0"/>
          <w:sz w:val="24"/>
          <w:szCs w:val="24"/>
        </w:rPr>
      </w:pPr>
    </w:p>
    <w:p>
      <w:pPr>
        <w:pStyle w:val="4"/>
        <w:numPr>
          <w:ilvl w:val="0"/>
          <w:numId w:val="1"/>
        </w:numPr>
        <w:rPr>
          <w:kern w:val="0"/>
        </w:rPr>
      </w:pPr>
      <w:r>
        <w:rPr>
          <w:kern w:val="0"/>
        </w:rPr>
        <w:t>垃圾回收器的基本原理是什么？垃圾回收器可以马上回收内存吗？有什么办法主动通知</w:t>
      </w:r>
      <w:r>
        <w:fldChar w:fldCharType="begin"/>
      </w:r>
      <w:r>
        <w:instrText xml:space="preserve"> HYPERLINK "http://www.qqread.com/z/soft/virtual/index.html" \t "_blank" </w:instrText>
      </w:r>
      <w:r>
        <w:fldChar w:fldCharType="separate"/>
      </w:r>
      <w:r>
        <w:rPr>
          <w:kern w:val="0"/>
        </w:rPr>
        <w:t>虚拟机</w:t>
      </w:r>
      <w:r>
        <w:rPr>
          <w:kern w:val="0"/>
        </w:rPr>
        <w:fldChar w:fldCharType="end"/>
      </w:r>
      <w:r>
        <w:rPr>
          <w:kern w:val="0"/>
        </w:rPr>
        <w:t>进行垃圾回收？</w:t>
      </w:r>
    </w:p>
    <w:p>
      <w:pPr>
        <w:rPr>
          <w:kern w:val="0"/>
          <w:sz w:val="24"/>
          <w:szCs w:val="24"/>
        </w:rPr>
      </w:pPr>
      <w:r>
        <w:rPr>
          <w:kern w:val="0"/>
          <w:sz w:val="24"/>
          <w:szCs w:val="24"/>
        </w:rPr>
        <w:t>对于GC来说，当程序员创建对象时，GC就开始监控这个对象的地址、大小以及使用情况。通常，GC采用有向图的方式记录和管理堆(heap)中的所有对象。通过这种方式确定哪些对象是"可达的"，哪些对象是"不可达的"。当GC确定一些对象为"不可达"时，GC就有责任回收这些内存空间。可以。程序员可以手动执行System.gc()，通知GC运行，但是Java语言规范并不保证GC一定会执行。</w:t>
      </w:r>
    </w:p>
    <w:p>
      <w:pPr>
        <w:rPr>
          <w:kern w:val="0"/>
          <w:sz w:val="24"/>
          <w:szCs w:val="24"/>
        </w:rPr>
      </w:pPr>
    </w:p>
    <w:p>
      <w:pPr>
        <w:pStyle w:val="4"/>
        <w:numPr>
          <w:ilvl w:val="0"/>
          <w:numId w:val="1"/>
        </w:numPr>
        <w:rPr>
          <w:kern w:val="0"/>
        </w:rPr>
      </w:pPr>
      <w:r>
        <w:rPr>
          <w:kern w:val="0"/>
        </w:rPr>
        <w:t>105、什么是java序列化，如何实现java序列化？</w:t>
      </w:r>
    </w:p>
    <w:p>
      <w:pPr>
        <w:rPr>
          <w:kern w:val="0"/>
          <w:sz w:val="24"/>
          <w:szCs w:val="24"/>
        </w:rPr>
      </w:pPr>
      <w:r>
        <w:rPr>
          <w:kern w:val="0"/>
          <w:sz w:val="24"/>
          <w:szCs w:val="24"/>
        </w:rPr>
        <w:t>序列化就是一种用来处理对象流的机制，所谓对象流也就是将对象的内容进行流化。可以对流化后的对象进行读写操作，也可将流化后的对象传输于网络之间。序列化是为了解决在对对象流进行读写操作时所引发的问题。</w:t>
      </w:r>
    </w:p>
    <w:p>
      <w:pPr>
        <w:rPr>
          <w:kern w:val="0"/>
          <w:sz w:val="24"/>
          <w:szCs w:val="24"/>
        </w:rPr>
      </w:pPr>
      <w:r>
        <w:rPr>
          <w:kern w:val="0"/>
          <w:sz w:val="24"/>
          <w:szCs w:val="24"/>
        </w:rPr>
        <w:t>序列化的实现：将需要被序列化的类实现Serializable接口，该接口没有需要实现的方法，implements Serializable只是为了标注该对象是可被序列化的，然后使用一个输出流(如：FileOutputStream)来构造一个 ObjectOutputStream(对象流)对象，接着，使用ObjectOutputStream对象的writeObject(Object obj)方法就可以将参数为obj的对象写出(即保存其状态)，要恢复的话则用输入流。</w:t>
      </w:r>
    </w:p>
    <w:p>
      <w:pPr>
        <w:rPr>
          <w:kern w:val="0"/>
          <w:sz w:val="24"/>
          <w:szCs w:val="24"/>
        </w:rPr>
      </w:pPr>
    </w:p>
    <w:p>
      <w:pPr>
        <w:pStyle w:val="4"/>
        <w:numPr>
          <w:ilvl w:val="0"/>
          <w:numId w:val="1"/>
        </w:numPr>
        <w:rPr>
          <w:kern w:val="0"/>
        </w:rPr>
      </w:pPr>
      <w:r>
        <w:rPr>
          <w:kern w:val="0"/>
        </w:rPr>
        <w:t>106、是否可以从一个static方法内部发出对非static方法的调用？</w:t>
      </w:r>
    </w:p>
    <w:p>
      <w:pPr>
        <w:rPr>
          <w:kern w:val="0"/>
          <w:sz w:val="24"/>
          <w:szCs w:val="24"/>
        </w:rPr>
      </w:pPr>
      <w:r>
        <w:rPr>
          <w:kern w:val="0"/>
          <w:sz w:val="24"/>
          <w:szCs w:val="24"/>
        </w:rPr>
        <w:t>不可以，如果其中包含对象的method()；不能保证对象初始化.</w:t>
      </w:r>
    </w:p>
    <w:p>
      <w:pPr>
        <w:rPr>
          <w:kern w:val="0"/>
          <w:sz w:val="24"/>
          <w:szCs w:val="24"/>
        </w:rPr>
      </w:pPr>
    </w:p>
    <w:p>
      <w:pPr>
        <w:pStyle w:val="4"/>
        <w:numPr>
          <w:ilvl w:val="0"/>
          <w:numId w:val="1"/>
        </w:numPr>
        <w:rPr>
          <w:kern w:val="0"/>
        </w:rPr>
      </w:pPr>
      <w:r>
        <w:rPr>
          <w:kern w:val="0"/>
        </w:rPr>
        <w:t>107、写clone()方法时，通常都有一行代码，是什么？</w:t>
      </w:r>
    </w:p>
    <w:p>
      <w:pPr>
        <w:rPr>
          <w:kern w:val="0"/>
          <w:sz w:val="24"/>
          <w:szCs w:val="24"/>
        </w:rPr>
      </w:pPr>
      <w:r>
        <w:rPr>
          <w:kern w:val="0"/>
          <w:sz w:val="24"/>
          <w:szCs w:val="24"/>
        </w:rPr>
        <w:t>Clone 有缺省行为，super.clone();他负责产生正确大小的空间，并逐位复制。</w:t>
      </w:r>
    </w:p>
    <w:p>
      <w:pPr>
        <w:rPr>
          <w:kern w:val="0"/>
          <w:sz w:val="24"/>
          <w:szCs w:val="24"/>
        </w:rPr>
      </w:pPr>
    </w:p>
    <w:p>
      <w:pPr>
        <w:pStyle w:val="4"/>
        <w:numPr>
          <w:ilvl w:val="0"/>
          <w:numId w:val="1"/>
        </w:numPr>
        <w:rPr>
          <w:kern w:val="0"/>
        </w:rPr>
      </w:pPr>
      <w:r>
        <w:rPr>
          <w:kern w:val="0"/>
        </w:rPr>
        <w:t>108、在JAVA中，如何跳出当前的多重嵌套循环？</w:t>
      </w:r>
    </w:p>
    <w:p>
      <w:pPr>
        <w:rPr>
          <w:kern w:val="0"/>
          <w:sz w:val="24"/>
          <w:szCs w:val="24"/>
        </w:rPr>
      </w:pPr>
      <w:r>
        <w:rPr>
          <w:kern w:val="0"/>
          <w:sz w:val="24"/>
          <w:szCs w:val="24"/>
        </w:rPr>
        <w:t>用break; return 方法。</w:t>
      </w:r>
    </w:p>
    <w:p>
      <w:pPr>
        <w:rPr>
          <w:kern w:val="0"/>
          <w:sz w:val="24"/>
          <w:szCs w:val="24"/>
        </w:rPr>
      </w:pPr>
    </w:p>
    <w:p>
      <w:pPr>
        <w:pStyle w:val="4"/>
        <w:numPr>
          <w:ilvl w:val="0"/>
          <w:numId w:val="1"/>
        </w:numPr>
        <w:rPr>
          <w:kern w:val="0"/>
        </w:rPr>
      </w:pPr>
      <w:r>
        <w:rPr>
          <w:kern w:val="0"/>
        </w:rPr>
        <w:t>109、List、Map、Set三个接口，存取元素时，各有什么特点？</w:t>
      </w:r>
    </w:p>
    <w:p>
      <w:pPr>
        <w:rPr>
          <w:kern w:val="0"/>
          <w:sz w:val="24"/>
          <w:szCs w:val="24"/>
        </w:rPr>
      </w:pPr>
      <w:r>
        <w:rPr>
          <w:kern w:val="0"/>
          <w:sz w:val="24"/>
          <w:szCs w:val="24"/>
        </w:rPr>
        <w:t>List 以特定次序来持有元素，可有重复元素。Set 无法拥有重复元素，内部排序。Map 保存key-value值，value可多值 。</w:t>
      </w:r>
    </w:p>
    <w:p>
      <w:pPr>
        <w:pStyle w:val="4"/>
        <w:numPr>
          <w:ilvl w:val="0"/>
          <w:numId w:val="1"/>
        </w:numPr>
        <w:rPr>
          <w:kern w:val="0"/>
        </w:rPr>
      </w:pPr>
      <w:r>
        <w:rPr>
          <w:kern w:val="0"/>
        </w:rPr>
        <w:t>111、UML方面</w:t>
      </w:r>
    </w:p>
    <w:p>
      <w:pPr>
        <w:rPr>
          <w:kern w:val="0"/>
          <w:sz w:val="24"/>
          <w:szCs w:val="24"/>
        </w:rPr>
      </w:pPr>
      <w:r>
        <w:rPr>
          <w:kern w:val="0"/>
          <w:sz w:val="24"/>
          <w:szCs w:val="24"/>
        </w:rPr>
        <w:t>标准建模语言UML。用例图，静态图(包括类图、对象图和包图)，行为图，交互图(顺序图，合作图)，实现图。</w:t>
      </w:r>
    </w:p>
    <w:p>
      <w:pPr>
        <w:rPr>
          <w:kern w:val="0"/>
          <w:sz w:val="24"/>
          <w:szCs w:val="24"/>
        </w:rPr>
      </w:pPr>
    </w:p>
    <w:p>
      <w:pPr>
        <w:pStyle w:val="4"/>
        <w:numPr>
          <w:ilvl w:val="0"/>
          <w:numId w:val="1"/>
        </w:numPr>
        <w:rPr>
          <w:kern w:val="0"/>
        </w:rPr>
      </w:pPr>
      <w:r>
        <w:rPr>
          <w:kern w:val="0"/>
        </w:rPr>
        <w:t>112、说出一些常用的类，包，接口，请各举5个</w:t>
      </w:r>
    </w:p>
    <w:p>
      <w:pPr>
        <w:rPr>
          <w:kern w:val="0"/>
          <w:sz w:val="24"/>
          <w:szCs w:val="24"/>
        </w:rPr>
      </w:pPr>
      <w:r>
        <w:rPr>
          <w:kern w:val="0"/>
          <w:sz w:val="24"/>
          <w:szCs w:val="24"/>
        </w:rPr>
        <w:t>常用的类：BufferedReader  BufferedWriter  FileReader  FileWirter  String  Integer</w:t>
      </w:r>
    </w:p>
    <w:p>
      <w:pPr>
        <w:rPr>
          <w:kern w:val="0"/>
          <w:sz w:val="24"/>
          <w:szCs w:val="24"/>
        </w:rPr>
      </w:pPr>
      <w:r>
        <w:rPr>
          <w:kern w:val="0"/>
          <w:sz w:val="24"/>
          <w:szCs w:val="24"/>
        </w:rPr>
        <w:t>常用的包：java.lang  java.awt  java.io  java.util  java.sql</w:t>
      </w:r>
    </w:p>
    <w:p>
      <w:pPr>
        <w:rPr>
          <w:kern w:val="0"/>
          <w:sz w:val="24"/>
          <w:szCs w:val="24"/>
        </w:rPr>
      </w:pPr>
      <w:r>
        <w:rPr>
          <w:kern w:val="0"/>
          <w:sz w:val="24"/>
          <w:szCs w:val="24"/>
        </w:rPr>
        <w:t xml:space="preserve">常用的接口：Remote  List  Map  Document  NodeList </w:t>
      </w:r>
    </w:p>
    <w:p>
      <w:pPr>
        <w:rPr>
          <w:kern w:val="0"/>
          <w:sz w:val="24"/>
          <w:szCs w:val="24"/>
        </w:rPr>
      </w:pPr>
    </w:p>
    <w:p>
      <w:pPr>
        <w:pStyle w:val="4"/>
        <w:numPr>
          <w:ilvl w:val="0"/>
          <w:numId w:val="1"/>
        </w:numPr>
        <w:rPr>
          <w:kern w:val="0"/>
        </w:rPr>
      </w:pPr>
      <w:r>
        <w:rPr>
          <w:kern w:val="0"/>
        </w:rPr>
        <w:t>113、开发中都用到了那些</w:t>
      </w:r>
      <w:r>
        <w:fldChar w:fldCharType="begin"/>
      </w:r>
      <w:r>
        <w:instrText xml:space="preserve"> HYPERLINK "http://www.qqread.com/keys/design/index.html" \t "_blank" </w:instrText>
      </w:r>
      <w:r>
        <w:fldChar w:fldCharType="separate"/>
      </w:r>
      <w:r>
        <w:rPr>
          <w:kern w:val="0"/>
        </w:rPr>
        <w:t>设计</w:t>
      </w:r>
      <w:r>
        <w:rPr>
          <w:kern w:val="0"/>
        </w:rPr>
        <w:fldChar w:fldCharType="end"/>
      </w:r>
      <w:r>
        <w:rPr>
          <w:kern w:val="0"/>
        </w:rPr>
        <w:t>模式?用在什么场合?</w:t>
      </w:r>
    </w:p>
    <w:p>
      <w:pPr>
        <w:rPr>
          <w:kern w:val="0"/>
          <w:sz w:val="24"/>
          <w:szCs w:val="24"/>
        </w:rPr>
      </w:pPr>
      <w:r>
        <w:rPr>
          <w:kern w:val="0"/>
          <w:sz w:val="24"/>
          <w:szCs w:val="24"/>
        </w:rPr>
        <w:t>每个模式都描述了一个在我们的环境中不断出现的问题，然后描述了该问题的</w:t>
      </w:r>
      <w:r>
        <w:fldChar w:fldCharType="begin"/>
      </w:r>
      <w:r>
        <w:instrText xml:space="preserve"> HYPERLINK "http://www.qqread.com/solution/yingyong/index.html" \t "_blank" </w:instrText>
      </w:r>
      <w:r>
        <w:fldChar w:fldCharType="separate"/>
      </w:r>
      <w:r>
        <w:rPr>
          <w:color w:val="0000FF"/>
          <w:kern w:val="0"/>
          <w:sz w:val="24"/>
          <w:szCs w:val="24"/>
          <w:u w:val="single"/>
        </w:rPr>
        <w:t>解决方案</w:t>
      </w:r>
      <w:r>
        <w:rPr>
          <w:color w:val="0000FF"/>
          <w:kern w:val="0"/>
          <w:sz w:val="24"/>
          <w:szCs w:val="24"/>
          <w:u w:val="single"/>
        </w:rPr>
        <w:fldChar w:fldCharType="end"/>
      </w:r>
      <w:r>
        <w:rPr>
          <w:kern w:val="0"/>
          <w:sz w:val="24"/>
          <w:szCs w:val="24"/>
        </w:rPr>
        <w:t>的核心。通过这种方式，你可以无数次地使用那些已有的解决方案，无需在重复相同的工作。主要用到了MVC的设计模式。用来开发JSP/Servlet或者J2EE的相关应用。简单工厂模式等。</w:t>
      </w:r>
    </w:p>
    <w:p>
      <w:pPr>
        <w:rPr>
          <w:kern w:val="0"/>
          <w:sz w:val="24"/>
          <w:szCs w:val="24"/>
        </w:rPr>
      </w:pPr>
    </w:p>
    <w:p>
      <w:pPr>
        <w:pStyle w:val="4"/>
        <w:numPr>
          <w:ilvl w:val="0"/>
          <w:numId w:val="1"/>
        </w:numPr>
        <w:rPr>
          <w:kern w:val="0"/>
        </w:rPr>
      </w:pPr>
      <w:r>
        <w:rPr>
          <w:kern w:val="0"/>
        </w:rPr>
        <w:t>114、jsp有哪些动作?作用分别是什么?</w:t>
      </w:r>
    </w:p>
    <w:p>
      <w:pPr>
        <w:rPr>
          <w:kern w:val="0"/>
          <w:sz w:val="24"/>
          <w:szCs w:val="24"/>
        </w:rPr>
      </w:pPr>
      <w:r>
        <w:rPr>
          <w:kern w:val="0"/>
          <w:sz w:val="24"/>
          <w:szCs w:val="24"/>
        </w:rPr>
        <w:t>JSP 共有以下6种基本动作 jsp:include：在页面被请求的时候引入一个文件。 jsp:useBean：寻找或者实例化一个JavaBean。 jsp:setProperty：设置JavaBean的属性。 jsp:getProperty：输出某个JavaBean的属性。 jsp:forward：把请求转到一个新的页面。 jsp:plugin：根据浏览器类型为Java插件生成OBJECT或EMBED标记。</w:t>
      </w:r>
    </w:p>
    <w:p>
      <w:pPr>
        <w:rPr>
          <w:kern w:val="0"/>
          <w:sz w:val="24"/>
          <w:szCs w:val="24"/>
        </w:rPr>
      </w:pPr>
    </w:p>
    <w:p>
      <w:pPr>
        <w:rPr>
          <w:kern w:val="0"/>
          <w:sz w:val="24"/>
          <w:szCs w:val="24"/>
        </w:rPr>
      </w:pPr>
      <w:r>
        <w:rPr>
          <w:b/>
          <w:bCs/>
          <w:kern w:val="0"/>
          <w:sz w:val="32"/>
          <w:szCs w:val="32"/>
        </w:rPr>
        <w:t>115、Anonymous Inner Class (匿名内部类) 是否可以extends(继承)其它类，是否</w:t>
      </w:r>
      <w:r>
        <w:rPr>
          <w:b/>
          <w:bCs/>
          <w:kern w:val="0"/>
          <w:sz w:val="24"/>
          <w:szCs w:val="24"/>
        </w:rPr>
        <w:t>可以implements(实现)interface(接口)?</w:t>
      </w:r>
    </w:p>
    <w:p>
      <w:pPr>
        <w:rPr>
          <w:kern w:val="0"/>
          <w:sz w:val="24"/>
          <w:szCs w:val="24"/>
        </w:rPr>
      </w:pPr>
      <w:r>
        <w:rPr>
          <w:kern w:val="0"/>
          <w:sz w:val="24"/>
          <w:szCs w:val="24"/>
        </w:rPr>
        <w:t>可以继承其他类或完成其他接口，在</w:t>
      </w:r>
      <w:r>
        <w:fldChar w:fldCharType="begin"/>
      </w:r>
      <w:r>
        <w:instrText xml:space="preserve"> HYPERLINK "http://www.qqread.com/tag/1030/index.html" \t "_blank" </w:instrText>
      </w:r>
      <w:r>
        <w:fldChar w:fldCharType="separate"/>
      </w:r>
      <w:r>
        <w:rPr>
          <w:color w:val="0000FF"/>
          <w:kern w:val="0"/>
          <w:sz w:val="24"/>
          <w:szCs w:val="24"/>
          <w:u w:val="single"/>
        </w:rPr>
        <w:t>swing</w:t>
      </w:r>
      <w:r>
        <w:rPr>
          <w:color w:val="0000FF"/>
          <w:kern w:val="0"/>
          <w:sz w:val="24"/>
          <w:szCs w:val="24"/>
          <w:u w:val="single"/>
        </w:rPr>
        <w:fldChar w:fldCharType="end"/>
      </w:r>
      <w:r>
        <w:rPr>
          <w:kern w:val="0"/>
          <w:sz w:val="24"/>
          <w:szCs w:val="24"/>
        </w:rPr>
        <w:t>编程中常用此方式。</w:t>
      </w:r>
    </w:p>
    <w:p>
      <w:pPr>
        <w:rPr>
          <w:kern w:val="0"/>
          <w:sz w:val="24"/>
          <w:szCs w:val="24"/>
        </w:rPr>
      </w:pPr>
    </w:p>
    <w:p>
      <w:pPr>
        <w:pStyle w:val="4"/>
        <w:numPr>
          <w:ilvl w:val="0"/>
          <w:numId w:val="1"/>
        </w:numPr>
        <w:rPr>
          <w:kern w:val="0"/>
        </w:rPr>
      </w:pPr>
      <w:r>
        <w:rPr>
          <w:kern w:val="0"/>
        </w:rPr>
        <w:t>116、应用</w:t>
      </w:r>
      <w:r>
        <w:fldChar w:fldCharType="begin"/>
      </w:r>
      <w:r>
        <w:instrText xml:space="preserve"> HYPERLINK "http://www.qqread.com/network/server/index.html" \t "_blank" </w:instrText>
      </w:r>
      <w:r>
        <w:fldChar w:fldCharType="separate"/>
      </w:r>
      <w:r>
        <w:rPr>
          <w:kern w:val="0"/>
        </w:rPr>
        <w:t>服务器</w:t>
      </w:r>
      <w:r>
        <w:rPr>
          <w:kern w:val="0"/>
        </w:rPr>
        <w:fldChar w:fldCharType="end"/>
      </w:r>
      <w:r>
        <w:rPr>
          <w:kern w:val="0"/>
        </w:rPr>
        <w:t>与WEB SERVER的区别？</w:t>
      </w:r>
    </w:p>
    <w:p>
      <w:pPr>
        <w:rPr>
          <w:kern w:val="0"/>
          <w:sz w:val="24"/>
          <w:szCs w:val="24"/>
        </w:rPr>
      </w:pPr>
      <w:r>
        <w:rPr>
          <w:kern w:val="0"/>
          <w:sz w:val="24"/>
          <w:szCs w:val="24"/>
        </w:rPr>
        <w:t>应用</w:t>
      </w:r>
    </w:p>
    <w:p>
      <w:pPr>
        <w:rPr>
          <w:kern w:val="0"/>
          <w:sz w:val="24"/>
          <w:szCs w:val="24"/>
        </w:rPr>
      </w:pPr>
      <w:r>
        <w:rPr>
          <w:kern w:val="0"/>
          <w:sz w:val="24"/>
          <w:szCs w:val="24"/>
        </w:rPr>
        <w:t>服务器：Weblogic、Tomcat、Jboss</w:t>
      </w:r>
    </w:p>
    <w:p>
      <w:pPr>
        <w:rPr>
          <w:kern w:val="0"/>
          <w:sz w:val="24"/>
          <w:szCs w:val="24"/>
        </w:rPr>
      </w:pPr>
      <w:r>
        <w:rPr>
          <w:kern w:val="0"/>
          <w:sz w:val="24"/>
          <w:szCs w:val="24"/>
        </w:rPr>
        <w:t>WEB SERVER：</w:t>
      </w:r>
      <w:r>
        <w:fldChar w:fldCharType="begin"/>
      </w:r>
      <w:r>
        <w:instrText xml:space="preserve"> HYPERLINK "http://www.qqread.com/z/server/iis/index.html" \t "_blank" </w:instrText>
      </w:r>
      <w:r>
        <w:fldChar w:fldCharType="separate"/>
      </w:r>
      <w:r>
        <w:rPr>
          <w:color w:val="0000FF"/>
          <w:kern w:val="0"/>
          <w:sz w:val="24"/>
          <w:szCs w:val="24"/>
          <w:u w:val="single"/>
        </w:rPr>
        <w:t>IIS</w:t>
      </w:r>
      <w:r>
        <w:rPr>
          <w:color w:val="0000FF"/>
          <w:kern w:val="0"/>
          <w:sz w:val="24"/>
          <w:szCs w:val="24"/>
          <w:u w:val="single"/>
        </w:rPr>
        <w:fldChar w:fldCharType="end"/>
      </w:r>
      <w:r>
        <w:rPr>
          <w:kern w:val="0"/>
          <w:sz w:val="24"/>
          <w:szCs w:val="24"/>
        </w:rPr>
        <w:t>、 Apache</w:t>
      </w:r>
    </w:p>
    <w:p>
      <w:pPr>
        <w:rPr>
          <w:kern w:val="0"/>
          <w:sz w:val="24"/>
          <w:szCs w:val="24"/>
        </w:rPr>
      </w:pPr>
    </w:p>
    <w:p>
      <w:pPr>
        <w:pStyle w:val="4"/>
        <w:numPr>
          <w:ilvl w:val="0"/>
          <w:numId w:val="1"/>
        </w:numPr>
        <w:rPr>
          <w:kern w:val="0"/>
        </w:rPr>
      </w:pPr>
      <w:r>
        <w:rPr>
          <w:kern w:val="0"/>
        </w:rPr>
        <w:t>117、BS与CS的联系与区别。</w:t>
      </w:r>
    </w:p>
    <w:p>
      <w:pPr>
        <w:rPr>
          <w:kern w:val="0"/>
          <w:sz w:val="24"/>
          <w:szCs w:val="24"/>
        </w:rPr>
      </w:pPr>
      <w:r>
        <w:rPr>
          <w:kern w:val="0"/>
          <w:sz w:val="24"/>
          <w:szCs w:val="24"/>
        </w:rPr>
        <w:t>C/S是Client/Server的缩写。服务器通常采用高性能的PC、工作站或小型机，并采用大型</w:t>
      </w:r>
      <w:r>
        <w:fldChar w:fldCharType="begin"/>
      </w:r>
      <w:r>
        <w:instrText xml:space="preserve"> HYPERLINK "http://www.qqread.com/keys/shujuku/index.html" \t "_blank" </w:instrText>
      </w:r>
      <w:r>
        <w:fldChar w:fldCharType="separate"/>
      </w:r>
      <w:r>
        <w:rPr>
          <w:color w:val="0000FF"/>
          <w:kern w:val="0"/>
          <w:sz w:val="24"/>
          <w:szCs w:val="24"/>
          <w:u w:val="single"/>
        </w:rPr>
        <w:t>数据库</w:t>
      </w:r>
      <w:r>
        <w:rPr>
          <w:color w:val="0000FF"/>
          <w:kern w:val="0"/>
          <w:sz w:val="24"/>
          <w:szCs w:val="24"/>
          <w:u w:val="single"/>
        </w:rPr>
        <w:fldChar w:fldCharType="end"/>
      </w:r>
      <w:r>
        <w:rPr>
          <w:kern w:val="0"/>
          <w:sz w:val="24"/>
          <w:szCs w:val="24"/>
        </w:rPr>
        <w:t>系统，如</w:t>
      </w:r>
      <w:r>
        <w:fldChar w:fldCharType="begin"/>
      </w:r>
      <w:r>
        <w:instrText xml:space="preserve"> HYPERLINK "http://www.qqread.com/oracle/index.html" \t "_blank" </w:instrText>
      </w:r>
      <w:r>
        <w:fldChar w:fldCharType="separate"/>
      </w:r>
      <w:r>
        <w:rPr>
          <w:color w:val="0000FF"/>
          <w:kern w:val="0"/>
          <w:sz w:val="24"/>
          <w:szCs w:val="24"/>
          <w:u w:val="single"/>
        </w:rPr>
        <w:t>Oracle</w:t>
      </w:r>
      <w:r>
        <w:rPr>
          <w:color w:val="0000FF"/>
          <w:kern w:val="0"/>
          <w:sz w:val="24"/>
          <w:szCs w:val="24"/>
          <w:u w:val="single"/>
        </w:rPr>
        <w:fldChar w:fldCharType="end"/>
      </w:r>
      <w:r>
        <w:rPr>
          <w:kern w:val="0"/>
          <w:sz w:val="24"/>
          <w:szCs w:val="24"/>
        </w:rPr>
        <w:t>、</w:t>
      </w:r>
      <w:r>
        <w:fldChar w:fldCharType="begin"/>
      </w:r>
      <w:r>
        <w:instrText xml:space="preserve"> HYPERLINK "http://www.qqread.com/keys/sybase/index.html" \t "_blank" </w:instrText>
      </w:r>
      <w:r>
        <w:fldChar w:fldCharType="separate"/>
      </w:r>
      <w:r>
        <w:rPr>
          <w:color w:val="0000FF"/>
          <w:kern w:val="0"/>
          <w:sz w:val="24"/>
          <w:szCs w:val="24"/>
          <w:u w:val="single"/>
        </w:rPr>
        <w:t>Sybase</w:t>
      </w:r>
      <w:r>
        <w:rPr>
          <w:color w:val="0000FF"/>
          <w:kern w:val="0"/>
          <w:sz w:val="24"/>
          <w:szCs w:val="24"/>
          <w:u w:val="single"/>
        </w:rPr>
        <w:fldChar w:fldCharType="end"/>
      </w:r>
      <w:r>
        <w:rPr>
          <w:kern w:val="0"/>
          <w:sz w:val="24"/>
          <w:szCs w:val="24"/>
        </w:rPr>
        <w:t>、</w:t>
      </w:r>
      <w:r>
        <w:fldChar w:fldCharType="begin"/>
      </w:r>
      <w:r>
        <w:instrText xml:space="preserve"> HYPERLINK "http://www.qqread.com/informix/index.html" \t "_blank" </w:instrText>
      </w:r>
      <w:r>
        <w:fldChar w:fldCharType="separate"/>
      </w:r>
      <w:r>
        <w:rPr>
          <w:color w:val="0000FF"/>
          <w:kern w:val="0"/>
          <w:sz w:val="24"/>
          <w:szCs w:val="24"/>
          <w:u w:val="single"/>
        </w:rPr>
        <w:t>Informix</w:t>
      </w:r>
      <w:r>
        <w:rPr>
          <w:color w:val="0000FF"/>
          <w:kern w:val="0"/>
          <w:sz w:val="24"/>
          <w:szCs w:val="24"/>
          <w:u w:val="single"/>
        </w:rPr>
        <w:fldChar w:fldCharType="end"/>
      </w:r>
      <w:r>
        <w:rPr>
          <w:kern w:val="0"/>
          <w:sz w:val="24"/>
          <w:szCs w:val="24"/>
        </w:rPr>
        <w:t>或</w:t>
      </w:r>
      <w:r>
        <w:fldChar w:fldCharType="begin"/>
      </w:r>
      <w:r>
        <w:instrText xml:space="preserve"> HYPERLINK "http://www.qqread.com/mssql/tech/index.html" \t "_blank" </w:instrText>
      </w:r>
      <w:r>
        <w:fldChar w:fldCharType="separate"/>
      </w:r>
      <w:r>
        <w:rPr>
          <w:color w:val="0000FF"/>
          <w:kern w:val="0"/>
          <w:sz w:val="24"/>
          <w:szCs w:val="24"/>
          <w:u w:val="single"/>
        </w:rPr>
        <w:t>SQL Server</w:t>
      </w:r>
      <w:r>
        <w:rPr>
          <w:color w:val="0000FF"/>
          <w:kern w:val="0"/>
          <w:sz w:val="24"/>
          <w:szCs w:val="24"/>
          <w:u w:val="single"/>
        </w:rPr>
        <w:fldChar w:fldCharType="end"/>
      </w:r>
      <w:r>
        <w:rPr>
          <w:kern w:val="0"/>
          <w:sz w:val="24"/>
          <w:szCs w:val="24"/>
        </w:rPr>
        <w:t>。客户端需要安装专用的客户端软件。</w:t>
      </w:r>
    </w:p>
    <w:p>
      <w:pPr>
        <w:rPr>
          <w:kern w:val="0"/>
          <w:sz w:val="24"/>
          <w:szCs w:val="24"/>
        </w:rPr>
      </w:pPr>
      <w:r>
        <w:rPr>
          <w:kern w:val="0"/>
          <w:sz w:val="24"/>
          <w:szCs w:val="24"/>
        </w:rPr>
        <w:t>B/Ｓ是Brower/Server的缩写，客户机上只要安装一个浏览器（Browser），如</w:t>
      </w:r>
      <w:r>
        <w:fldChar w:fldCharType="begin"/>
      </w:r>
      <w:r>
        <w:instrText xml:space="preserve"> HYPERLINK "http://www.qqread.com/keys/netscape/index.html" \t "_blank" </w:instrText>
      </w:r>
      <w:r>
        <w:fldChar w:fldCharType="separate"/>
      </w:r>
      <w:r>
        <w:rPr>
          <w:color w:val="0000FF"/>
          <w:kern w:val="0"/>
          <w:sz w:val="24"/>
          <w:szCs w:val="24"/>
          <w:u w:val="single"/>
        </w:rPr>
        <w:t>Netscape</w:t>
      </w:r>
      <w:r>
        <w:rPr>
          <w:color w:val="0000FF"/>
          <w:kern w:val="0"/>
          <w:sz w:val="24"/>
          <w:szCs w:val="24"/>
          <w:u w:val="single"/>
        </w:rPr>
        <w:fldChar w:fldCharType="end"/>
      </w:r>
      <w:r>
        <w:rPr>
          <w:kern w:val="0"/>
          <w:sz w:val="24"/>
          <w:szCs w:val="24"/>
        </w:rPr>
        <w:t xml:space="preserve"> Navigator或Internet Explorer，服务器安装Oracle、Sybase、Informix或 SQL Server等数据库。在这种结构下，用户界面完全通过</w:t>
      </w:r>
      <w:r>
        <w:fldChar w:fldCharType="begin"/>
      </w:r>
      <w:r>
        <w:instrText xml:space="preserve"> HYPERLINK "http://www.qqread.com/tag/1123/index.html" \t "_blank" </w:instrText>
      </w:r>
      <w:r>
        <w:fldChar w:fldCharType="separate"/>
      </w:r>
      <w:r>
        <w:rPr>
          <w:color w:val="0000FF"/>
          <w:kern w:val="0"/>
          <w:sz w:val="24"/>
          <w:szCs w:val="24"/>
          <w:u w:val="single"/>
        </w:rPr>
        <w:t>WWW</w:t>
      </w:r>
      <w:r>
        <w:rPr>
          <w:color w:val="0000FF"/>
          <w:kern w:val="0"/>
          <w:sz w:val="24"/>
          <w:szCs w:val="24"/>
          <w:u w:val="single"/>
        </w:rPr>
        <w:fldChar w:fldCharType="end"/>
      </w:r>
      <w:r>
        <w:rPr>
          <w:kern w:val="0"/>
          <w:sz w:val="24"/>
          <w:szCs w:val="24"/>
        </w:rPr>
        <w:t>浏览器实现，一部分事务逻辑在前端实现，但是主要事务逻辑在服务器端实现。浏览器通过Ｗeb Server 同数据库进行数据交互。</w:t>
      </w:r>
    </w:p>
    <w:p>
      <w:pPr>
        <w:rPr>
          <w:kern w:val="0"/>
          <w:sz w:val="24"/>
          <w:szCs w:val="24"/>
        </w:rPr>
      </w:pPr>
      <w:r>
        <w:rPr>
          <w:kern w:val="0"/>
          <w:sz w:val="24"/>
          <w:szCs w:val="24"/>
        </w:rPr>
        <w:t>C/S 与 B/S 区别：</w:t>
      </w:r>
    </w:p>
    <w:p>
      <w:pPr>
        <w:rPr>
          <w:kern w:val="0"/>
          <w:sz w:val="24"/>
          <w:szCs w:val="24"/>
        </w:rPr>
      </w:pPr>
      <w:r>
        <w:rPr>
          <w:kern w:val="0"/>
          <w:sz w:val="24"/>
          <w:szCs w:val="24"/>
        </w:rPr>
        <w:t xml:space="preserve">１．硬件环境不同: </w:t>
      </w:r>
    </w:p>
    <w:p>
      <w:pPr>
        <w:rPr>
          <w:kern w:val="0"/>
          <w:sz w:val="24"/>
          <w:szCs w:val="24"/>
        </w:rPr>
      </w:pPr>
      <w:r>
        <w:rPr>
          <w:kern w:val="0"/>
          <w:sz w:val="24"/>
          <w:szCs w:val="24"/>
        </w:rPr>
        <w:t>C/S 一般建立在专用的网络上，小范围里的网络环境，</w:t>
      </w:r>
      <w:r>
        <w:fldChar w:fldCharType="begin"/>
      </w:r>
      <w:r>
        <w:instrText xml:space="preserve"> HYPERLINK "http://www.qqread.com/z/network/29/index.html" \t "_blank" </w:instrText>
      </w:r>
      <w:r>
        <w:fldChar w:fldCharType="separate"/>
      </w:r>
      <w:r>
        <w:rPr>
          <w:color w:val="0000FF"/>
          <w:kern w:val="0"/>
          <w:sz w:val="24"/>
          <w:szCs w:val="24"/>
          <w:u w:val="single"/>
        </w:rPr>
        <w:t>局域网</w:t>
      </w:r>
      <w:r>
        <w:rPr>
          <w:color w:val="0000FF"/>
          <w:kern w:val="0"/>
          <w:sz w:val="24"/>
          <w:szCs w:val="24"/>
          <w:u w:val="single"/>
        </w:rPr>
        <w:fldChar w:fldCharType="end"/>
      </w:r>
      <w:r>
        <w:rPr>
          <w:kern w:val="0"/>
          <w:sz w:val="24"/>
          <w:szCs w:val="24"/>
        </w:rPr>
        <w:t>之间再通过专门服务器提供连接和数据交换服务.</w:t>
      </w:r>
    </w:p>
    <w:p>
      <w:pPr>
        <w:rPr>
          <w:kern w:val="0"/>
          <w:sz w:val="24"/>
          <w:szCs w:val="24"/>
        </w:rPr>
      </w:pPr>
      <w:r>
        <w:rPr>
          <w:kern w:val="0"/>
          <w:sz w:val="24"/>
          <w:szCs w:val="24"/>
        </w:rPr>
        <w:t>B/S 建立在</w:t>
      </w:r>
      <w:r>
        <w:fldChar w:fldCharType="begin"/>
      </w:r>
      <w:r>
        <w:instrText xml:space="preserve"> HYPERLINK "http://www.qqread.com/tag/1411/index.html" \t "_blank" </w:instrText>
      </w:r>
      <w:r>
        <w:fldChar w:fldCharType="separate"/>
      </w:r>
      <w:r>
        <w:rPr>
          <w:color w:val="0000FF"/>
          <w:kern w:val="0"/>
          <w:sz w:val="24"/>
          <w:szCs w:val="24"/>
          <w:u w:val="single"/>
        </w:rPr>
        <w:t>广域网</w:t>
      </w:r>
      <w:r>
        <w:rPr>
          <w:color w:val="0000FF"/>
          <w:kern w:val="0"/>
          <w:sz w:val="24"/>
          <w:szCs w:val="24"/>
          <w:u w:val="single"/>
        </w:rPr>
        <w:fldChar w:fldCharType="end"/>
      </w:r>
      <w:r>
        <w:rPr>
          <w:kern w:val="0"/>
          <w:sz w:val="24"/>
          <w:szCs w:val="24"/>
        </w:rPr>
        <w:t>之上的，不必是专门的</w:t>
      </w:r>
      <w:r>
        <w:fldChar w:fldCharType="begin"/>
      </w:r>
      <w:r>
        <w:instrText xml:space="preserve"> HYPERLINK "http://www.qqread.com/tag/2024/index.html" \t "_blank" </w:instrText>
      </w:r>
      <w:r>
        <w:fldChar w:fldCharType="separate"/>
      </w:r>
      <w:r>
        <w:rPr>
          <w:color w:val="0000FF"/>
          <w:kern w:val="0"/>
          <w:sz w:val="24"/>
          <w:szCs w:val="24"/>
          <w:u w:val="single"/>
        </w:rPr>
        <w:t>网络硬件</w:t>
      </w:r>
      <w:r>
        <w:rPr>
          <w:color w:val="0000FF"/>
          <w:kern w:val="0"/>
          <w:sz w:val="24"/>
          <w:szCs w:val="24"/>
          <w:u w:val="single"/>
        </w:rPr>
        <w:fldChar w:fldCharType="end"/>
      </w:r>
      <w:r>
        <w:rPr>
          <w:kern w:val="0"/>
          <w:sz w:val="24"/>
          <w:szCs w:val="24"/>
        </w:rPr>
        <w:t>环境，例与电话上网，租用设备. 信息自己管理. 有比C/S更强的适应范围，一般只要有</w:t>
      </w:r>
      <w:r>
        <w:fldChar w:fldCharType="begin"/>
      </w:r>
      <w:r>
        <w:instrText xml:space="preserve"> HYPERLINK "http://www.qqread.com/tag/1182/index.html" \t "_blank" </w:instrText>
      </w:r>
      <w:r>
        <w:fldChar w:fldCharType="separate"/>
      </w:r>
      <w:r>
        <w:rPr>
          <w:color w:val="0000FF"/>
          <w:kern w:val="0"/>
          <w:sz w:val="24"/>
          <w:szCs w:val="24"/>
          <w:u w:val="single"/>
        </w:rPr>
        <w:t>操作系统</w:t>
      </w:r>
      <w:r>
        <w:rPr>
          <w:color w:val="0000FF"/>
          <w:kern w:val="0"/>
          <w:sz w:val="24"/>
          <w:szCs w:val="24"/>
          <w:u w:val="single"/>
        </w:rPr>
        <w:fldChar w:fldCharType="end"/>
      </w:r>
      <w:r>
        <w:rPr>
          <w:kern w:val="0"/>
          <w:sz w:val="24"/>
          <w:szCs w:val="24"/>
        </w:rPr>
        <w:t>和浏览器就行</w:t>
      </w:r>
    </w:p>
    <w:p>
      <w:pPr>
        <w:rPr>
          <w:kern w:val="0"/>
          <w:sz w:val="24"/>
          <w:szCs w:val="24"/>
        </w:rPr>
      </w:pPr>
      <w:r>
        <w:rPr>
          <w:kern w:val="0"/>
          <w:sz w:val="24"/>
          <w:szCs w:val="24"/>
        </w:rPr>
        <w:t>２．对</w:t>
      </w:r>
      <w:r>
        <w:fldChar w:fldCharType="begin"/>
      </w:r>
      <w:r>
        <w:instrText xml:space="preserve"> HYPERLINK "http://www.qqread.com/security/index.html" \t "_blank" </w:instrText>
      </w:r>
      <w:r>
        <w:fldChar w:fldCharType="separate"/>
      </w:r>
      <w:r>
        <w:rPr>
          <w:color w:val="0000FF"/>
          <w:kern w:val="0"/>
          <w:sz w:val="24"/>
          <w:szCs w:val="24"/>
          <w:u w:val="single"/>
        </w:rPr>
        <w:t>安全</w:t>
      </w:r>
      <w:r>
        <w:rPr>
          <w:color w:val="0000FF"/>
          <w:kern w:val="0"/>
          <w:sz w:val="24"/>
          <w:szCs w:val="24"/>
          <w:u w:val="single"/>
        </w:rPr>
        <w:fldChar w:fldCharType="end"/>
      </w:r>
      <w:r>
        <w:rPr>
          <w:kern w:val="0"/>
          <w:sz w:val="24"/>
          <w:szCs w:val="24"/>
        </w:rPr>
        <w:t>要求不同</w:t>
      </w:r>
    </w:p>
    <w:p>
      <w:pPr>
        <w:rPr>
          <w:kern w:val="0"/>
          <w:sz w:val="24"/>
          <w:szCs w:val="24"/>
        </w:rPr>
      </w:pPr>
      <w:r>
        <w:rPr>
          <w:kern w:val="0"/>
          <w:sz w:val="24"/>
          <w:szCs w:val="24"/>
        </w:rPr>
        <w:t>C/S 一般面向相对固定的用户群，对信息安全的控制能力很强. 一般高度机密的信息系统采用C/S 结构适宜. 可以通过B/S发布部分可公开信息.</w:t>
      </w:r>
    </w:p>
    <w:p>
      <w:pPr>
        <w:rPr>
          <w:kern w:val="0"/>
          <w:sz w:val="24"/>
          <w:szCs w:val="24"/>
        </w:rPr>
      </w:pPr>
      <w:r>
        <w:rPr>
          <w:kern w:val="0"/>
          <w:sz w:val="24"/>
          <w:szCs w:val="24"/>
        </w:rPr>
        <w:t>B/S 建立在广域网之上，对安全的控制能力相对弱，可能面向不可知的用户。</w:t>
      </w:r>
    </w:p>
    <w:p>
      <w:pPr>
        <w:rPr>
          <w:kern w:val="0"/>
          <w:sz w:val="24"/>
          <w:szCs w:val="24"/>
        </w:rPr>
      </w:pPr>
      <w:r>
        <w:rPr>
          <w:kern w:val="0"/>
          <w:sz w:val="24"/>
          <w:szCs w:val="24"/>
        </w:rPr>
        <w:t>３．对程序架构不同</w:t>
      </w:r>
    </w:p>
    <w:p>
      <w:pPr>
        <w:rPr>
          <w:kern w:val="0"/>
          <w:sz w:val="24"/>
          <w:szCs w:val="24"/>
        </w:rPr>
      </w:pPr>
      <w:r>
        <w:rPr>
          <w:kern w:val="0"/>
          <w:sz w:val="24"/>
          <w:szCs w:val="24"/>
        </w:rPr>
        <w:t>C/S 程序可以更加注重流程，可以对权限多层次校验，对系统运行速度可以较少考虑.</w:t>
      </w:r>
    </w:p>
    <w:p>
      <w:pPr>
        <w:rPr>
          <w:kern w:val="0"/>
          <w:sz w:val="24"/>
          <w:szCs w:val="24"/>
        </w:rPr>
      </w:pPr>
      <w:r>
        <w:rPr>
          <w:kern w:val="0"/>
          <w:sz w:val="24"/>
          <w:szCs w:val="24"/>
        </w:rPr>
        <w:t>B/S 对安全以及访问速度的多重的考虑，建立在需要更加优化的基础之上. 比C/S有更高的要求 B/S结构的程序架构是发展的趋势，从MS的</w:t>
      </w:r>
      <w:r>
        <w:fldChar w:fldCharType="begin"/>
      </w:r>
      <w:r>
        <w:instrText xml:space="preserve"> HYPERLINK "http://www.qqread.com/z/program/dotnet/index.html" \t "_blank" </w:instrText>
      </w:r>
      <w:r>
        <w:fldChar w:fldCharType="separate"/>
      </w:r>
      <w:r>
        <w:rPr>
          <w:color w:val="0000FF"/>
          <w:kern w:val="0"/>
          <w:sz w:val="24"/>
          <w:szCs w:val="24"/>
          <w:u w:val="single"/>
        </w:rPr>
        <w:t>.Net</w:t>
      </w:r>
      <w:r>
        <w:rPr>
          <w:color w:val="0000FF"/>
          <w:kern w:val="0"/>
          <w:sz w:val="24"/>
          <w:szCs w:val="24"/>
          <w:u w:val="single"/>
        </w:rPr>
        <w:fldChar w:fldCharType="end"/>
      </w:r>
      <w:r>
        <w:rPr>
          <w:kern w:val="0"/>
          <w:sz w:val="24"/>
          <w:szCs w:val="24"/>
        </w:rPr>
        <w:t xml:space="preserve">系列的BizTalk 2000 Exchange 2000等，全面支持网络的构件搭建的系统. SUN 和IBM推的JavaBean 构件技术等，使 B/S更加成熟. </w:t>
      </w:r>
    </w:p>
    <w:p>
      <w:pPr>
        <w:rPr>
          <w:kern w:val="0"/>
          <w:sz w:val="24"/>
          <w:szCs w:val="24"/>
        </w:rPr>
      </w:pPr>
      <w:r>
        <w:rPr>
          <w:kern w:val="0"/>
          <w:sz w:val="24"/>
          <w:szCs w:val="24"/>
        </w:rPr>
        <w:t>４．软件重用不同</w:t>
      </w:r>
    </w:p>
    <w:p>
      <w:pPr>
        <w:rPr>
          <w:kern w:val="0"/>
          <w:sz w:val="24"/>
          <w:szCs w:val="24"/>
        </w:rPr>
      </w:pPr>
      <w:r>
        <w:rPr>
          <w:kern w:val="0"/>
          <w:sz w:val="24"/>
          <w:szCs w:val="24"/>
        </w:rPr>
        <w:t>C/S 程序可以不可避免的整体性考虑，构件的重用性不如在B/S要求下的构件的重用性好.</w:t>
      </w:r>
    </w:p>
    <w:p>
      <w:pPr>
        <w:rPr>
          <w:kern w:val="0"/>
          <w:sz w:val="24"/>
          <w:szCs w:val="24"/>
        </w:rPr>
      </w:pPr>
      <w:r>
        <w:rPr>
          <w:kern w:val="0"/>
          <w:sz w:val="24"/>
          <w:szCs w:val="24"/>
        </w:rPr>
        <w:t>B/S 对的多重结构，要求构件相对独立的功能. 能够相对较好的重用.就入买来的餐桌可以再利用，而不是做在墙上的石头桌子</w:t>
      </w:r>
    </w:p>
    <w:p>
      <w:pPr>
        <w:rPr>
          <w:kern w:val="0"/>
          <w:sz w:val="24"/>
          <w:szCs w:val="24"/>
        </w:rPr>
      </w:pPr>
      <w:r>
        <w:rPr>
          <w:kern w:val="0"/>
          <w:sz w:val="24"/>
          <w:szCs w:val="24"/>
        </w:rPr>
        <w:t>５．</w:t>
      </w:r>
      <w:r>
        <w:fldChar w:fldCharType="begin"/>
      </w:r>
      <w:r>
        <w:instrText xml:space="preserve"> HYPERLINK "http://www.qqread.com/tag/2116/index.html" \t "_blank" </w:instrText>
      </w:r>
      <w:r>
        <w:fldChar w:fldCharType="separate"/>
      </w:r>
      <w:r>
        <w:rPr>
          <w:color w:val="0000FF"/>
          <w:kern w:val="0"/>
          <w:sz w:val="24"/>
          <w:szCs w:val="24"/>
          <w:u w:val="single"/>
        </w:rPr>
        <w:t>系统维护</w:t>
      </w:r>
      <w:r>
        <w:rPr>
          <w:color w:val="0000FF"/>
          <w:kern w:val="0"/>
          <w:sz w:val="24"/>
          <w:szCs w:val="24"/>
          <w:u w:val="single"/>
        </w:rPr>
        <w:fldChar w:fldCharType="end"/>
      </w:r>
      <w:r>
        <w:rPr>
          <w:kern w:val="0"/>
          <w:sz w:val="24"/>
          <w:szCs w:val="24"/>
        </w:rPr>
        <w:t xml:space="preserve">不同  </w:t>
      </w:r>
    </w:p>
    <w:p>
      <w:pPr>
        <w:rPr>
          <w:kern w:val="0"/>
          <w:sz w:val="24"/>
          <w:szCs w:val="24"/>
        </w:rPr>
      </w:pPr>
      <w:r>
        <w:rPr>
          <w:kern w:val="0"/>
          <w:sz w:val="24"/>
          <w:szCs w:val="24"/>
        </w:rPr>
        <w:t>C/S 程序由于整体性，必须整体考察，处理出现的问题以及系统升级. 升级难. 可能是再做一个全新的系统</w:t>
      </w:r>
    </w:p>
    <w:p>
      <w:pPr>
        <w:rPr>
          <w:kern w:val="0"/>
          <w:sz w:val="24"/>
          <w:szCs w:val="24"/>
        </w:rPr>
      </w:pPr>
      <w:r>
        <w:rPr>
          <w:kern w:val="0"/>
          <w:sz w:val="24"/>
          <w:szCs w:val="24"/>
        </w:rPr>
        <w:t xml:space="preserve">B/S 构件组成，方面构件个别的更换，实现系统的无缝升级. 系统维护开销减到最小.用户从网上自己下载安装就可以实现升级. </w:t>
      </w:r>
    </w:p>
    <w:p>
      <w:pPr>
        <w:rPr>
          <w:kern w:val="0"/>
          <w:sz w:val="24"/>
          <w:szCs w:val="24"/>
        </w:rPr>
      </w:pPr>
      <w:r>
        <w:rPr>
          <w:kern w:val="0"/>
          <w:sz w:val="24"/>
          <w:szCs w:val="24"/>
        </w:rPr>
        <w:t>６．处理问题不同</w:t>
      </w:r>
    </w:p>
    <w:p>
      <w:pPr>
        <w:rPr>
          <w:kern w:val="0"/>
          <w:sz w:val="24"/>
          <w:szCs w:val="24"/>
        </w:rPr>
      </w:pPr>
      <w:r>
        <w:rPr>
          <w:kern w:val="0"/>
          <w:sz w:val="24"/>
          <w:szCs w:val="24"/>
        </w:rPr>
        <w:t>C/S 程序可以处理用户面固定，并且在相同区域，安全要求高需求，与操作系统相关. 应该都是相同的系统</w:t>
      </w:r>
    </w:p>
    <w:p>
      <w:pPr>
        <w:rPr>
          <w:kern w:val="0"/>
          <w:sz w:val="24"/>
          <w:szCs w:val="24"/>
        </w:rPr>
      </w:pPr>
      <w:r>
        <w:rPr>
          <w:kern w:val="0"/>
          <w:sz w:val="24"/>
          <w:szCs w:val="24"/>
        </w:rPr>
        <w:t xml:space="preserve">B/S 建立在广域网上，面向不同的用户群，分散地域，这是C/S无法作到的. 与操作系统平台关系最小. </w:t>
      </w:r>
    </w:p>
    <w:p>
      <w:pPr>
        <w:rPr>
          <w:kern w:val="0"/>
          <w:sz w:val="24"/>
          <w:szCs w:val="24"/>
        </w:rPr>
      </w:pPr>
      <w:r>
        <w:rPr>
          <w:kern w:val="0"/>
          <w:sz w:val="24"/>
          <w:szCs w:val="24"/>
        </w:rPr>
        <w:t>７．用户接口不同</w:t>
      </w:r>
    </w:p>
    <w:p>
      <w:pPr>
        <w:rPr>
          <w:kern w:val="0"/>
          <w:sz w:val="24"/>
          <w:szCs w:val="24"/>
        </w:rPr>
      </w:pPr>
      <w:r>
        <w:rPr>
          <w:kern w:val="0"/>
          <w:sz w:val="24"/>
          <w:szCs w:val="24"/>
        </w:rPr>
        <w:t>C/S 多是建立的Window平台上，表现方法有限，对程序员普遍要求较高</w:t>
      </w:r>
    </w:p>
    <w:p>
      <w:pPr>
        <w:rPr>
          <w:kern w:val="0"/>
          <w:sz w:val="24"/>
          <w:szCs w:val="24"/>
        </w:rPr>
      </w:pPr>
      <w:r>
        <w:rPr>
          <w:kern w:val="0"/>
          <w:sz w:val="24"/>
          <w:szCs w:val="24"/>
        </w:rPr>
        <w:t xml:space="preserve">B/S 建立在浏览器上，有更加丰富和生动的表现方式与用户交流. 并且大部分难度减低，减低开发成本. </w:t>
      </w:r>
    </w:p>
    <w:p>
      <w:pPr>
        <w:rPr>
          <w:kern w:val="0"/>
          <w:sz w:val="24"/>
          <w:szCs w:val="24"/>
        </w:rPr>
      </w:pPr>
      <w:r>
        <w:rPr>
          <w:kern w:val="0"/>
          <w:sz w:val="24"/>
          <w:szCs w:val="24"/>
        </w:rPr>
        <w:t>８．信息流不同</w:t>
      </w:r>
    </w:p>
    <w:p>
      <w:pPr>
        <w:rPr>
          <w:kern w:val="0"/>
          <w:sz w:val="24"/>
          <w:szCs w:val="24"/>
        </w:rPr>
      </w:pPr>
      <w:r>
        <w:rPr>
          <w:kern w:val="0"/>
          <w:sz w:val="24"/>
          <w:szCs w:val="24"/>
        </w:rPr>
        <w:t>C/S 程序一般是典型的中央集权的机械式处理，交互性相对低</w:t>
      </w:r>
    </w:p>
    <w:p>
      <w:pPr>
        <w:rPr>
          <w:kern w:val="0"/>
          <w:sz w:val="24"/>
          <w:szCs w:val="24"/>
        </w:rPr>
      </w:pPr>
      <w:r>
        <w:rPr>
          <w:kern w:val="0"/>
          <w:sz w:val="24"/>
          <w:szCs w:val="24"/>
        </w:rPr>
        <w:t>B/S 信息流向可变化， B-B B-C B-G等信息、流向的变化，更像交易中心。</w:t>
      </w:r>
    </w:p>
    <w:p>
      <w:pPr>
        <w:rPr>
          <w:kern w:val="0"/>
          <w:sz w:val="24"/>
          <w:szCs w:val="24"/>
        </w:rPr>
      </w:pPr>
    </w:p>
    <w:p>
      <w:pPr>
        <w:pStyle w:val="4"/>
        <w:numPr>
          <w:ilvl w:val="0"/>
          <w:numId w:val="1"/>
        </w:numPr>
        <w:rPr>
          <w:kern w:val="0"/>
        </w:rPr>
      </w:pPr>
      <w:r>
        <w:rPr>
          <w:kern w:val="0"/>
        </w:rPr>
        <w:t>118、</w:t>
      </w:r>
      <w:r>
        <w:fldChar w:fldCharType="begin"/>
      </w:r>
      <w:r>
        <w:instrText xml:space="preserve"> HYPERLINK "http://www.qqread.com/linux/index.html" \t "_blank" </w:instrText>
      </w:r>
      <w:r>
        <w:fldChar w:fldCharType="separate"/>
      </w:r>
      <w:r>
        <w:rPr>
          <w:kern w:val="0"/>
        </w:rPr>
        <w:t>LINUX</w:t>
      </w:r>
      <w:r>
        <w:rPr>
          <w:kern w:val="0"/>
        </w:rPr>
        <w:fldChar w:fldCharType="end"/>
      </w:r>
      <w:r>
        <w:rPr>
          <w:kern w:val="0"/>
        </w:rPr>
        <w:t>下线程，GDI类的解释。</w:t>
      </w:r>
    </w:p>
    <w:p>
      <w:pPr>
        <w:rPr>
          <w:kern w:val="0"/>
          <w:sz w:val="24"/>
          <w:szCs w:val="24"/>
        </w:rPr>
      </w:pPr>
      <w:r>
        <w:rPr>
          <w:kern w:val="0"/>
          <w:sz w:val="24"/>
          <w:szCs w:val="24"/>
        </w:rPr>
        <w:t>LINUX实现的就是基于核心轻量级</w:t>
      </w:r>
      <w:r>
        <w:fldChar w:fldCharType="begin"/>
      </w:r>
      <w:r>
        <w:instrText xml:space="preserve"> HYPERLINK "http://www.qqread.com/z/windows/process/index.html" \t "_blank" </w:instrText>
      </w:r>
      <w:r>
        <w:fldChar w:fldCharType="separate"/>
      </w:r>
      <w:r>
        <w:rPr>
          <w:color w:val="0000FF"/>
          <w:kern w:val="0"/>
          <w:sz w:val="24"/>
          <w:szCs w:val="24"/>
          <w:u w:val="single"/>
        </w:rPr>
        <w:t>进程</w:t>
      </w:r>
      <w:r>
        <w:rPr>
          <w:color w:val="0000FF"/>
          <w:kern w:val="0"/>
          <w:sz w:val="24"/>
          <w:szCs w:val="24"/>
          <w:u w:val="single"/>
        </w:rPr>
        <w:fldChar w:fldCharType="end"/>
      </w:r>
      <w:r>
        <w:rPr>
          <w:kern w:val="0"/>
          <w:sz w:val="24"/>
          <w:szCs w:val="24"/>
        </w:rPr>
        <w:t>的"一对一"线程模型，一个线程实体对应一个核心轻量级进程，而线程之间的管理在核外函数库中实现。</w:t>
      </w:r>
    </w:p>
    <w:p>
      <w:pPr>
        <w:rPr>
          <w:kern w:val="0"/>
          <w:sz w:val="24"/>
          <w:szCs w:val="24"/>
        </w:rPr>
      </w:pPr>
      <w:r>
        <w:rPr>
          <w:kern w:val="0"/>
          <w:sz w:val="24"/>
          <w:szCs w:val="24"/>
        </w:rPr>
        <w:t>GDI类为图像设备编程接口类库。</w:t>
      </w:r>
    </w:p>
    <w:p>
      <w:pPr>
        <w:rPr>
          <w:kern w:val="0"/>
          <w:sz w:val="24"/>
          <w:szCs w:val="24"/>
        </w:rPr>
      </w:pPr>
    </w:p>
    <w:p>
      <w:pPr>
        <w:pStyle w:val="4"/>
        <w:numPr>
          <w:ilvl w:val="0"/>
          <w:numId w:val="1"/>
        </w:numPr>
        <w:rPr>
          <w:kern w:val="0"/>
        </w:rPr>
      </w:pPr>
      <w:r>
        <w:rPr>
          <w:kern w:val="0"/>
        </w:rPr>
        <w:t>119、</w:t>
      </w:r>
      <w:r>
        <w:fldChar w:fldCharType="begin"/>
      </w:r>
      <w:r>
        <w:instrText xml:space="preserve"> HYPERLINK "http://www.qqread.com/z/soft/struts/index.html" \t "_blank" </w:instrText>
      </w:r>
      <w:r>
        <w:fldChar w:fldCharType="separate"/>
      </w:r>
      <w:r>
        <w:rPr>
          <w:kern w:val="0"/>
        </w:rPr>
        <w:t>STRUTS</w:t>
      </w:r>
      <w:r>
        <w:rPr>
          <w:kern w:val="0"/>
        </w:rPr>
        <w:fldChar w:fldCharType="end"/>
      </w:r>
      <w:r>
        <w:rPr>
          <w:kern w:val="0"/>
        </w:rPr>
        <w:t>的应用(如STRUTS架构)</w:t>
      </w:r>
    </w:p>
    <w:p>
      <w:pPr>
        <w:rPr>
          <w:kern w:val="0"/>
          <w:sz w:val="24"/>
          <w:szCs w:val="24"/>
        </w:rPr>
      </w:pPr>
      <w:r>
        <w:rPr>
          <w:kern w:val="0"/>
          <w:sz w:val="24"/>
          <w:szCs w:val="24"/>
        </w:rPr>
        <w:t>Struts 是采用Java Servlet/JavaServer Pages技术，开发Web应用程序的开放源码的framework。采用Struts能开发出基于MVC(Model-View-Controller)设计模式的应用构架。 Struts有如下的主要功能：一.包含一个controller servlet，能将用户的请求发送到相应的Action对象。二.JSP自由tag库，并且在controller servlet中提供关联支持，帮助开发员创建交互式表单应用。三.提供了一系列实用对象：</w:t>
      </w:r>
      <w:r>
        <w:fldChar w:fldCharType="begin"/>
      </w:r>
      <w:r>
        <w:instrText xml:space="preserve"> HYPERLINK "http://www.qqread.com/keys/xml/index.html" \t "_blank" </w:instrText>
      </w:r>
      <w:r>
        <w:fldChar w:fldCharType="separate"/>
      </w:r>
      <w:r>
        <w:rPr>
          <w:color w:val="0000FF"/>
          <w:kern w:val="0"/>
          <w:sz w:val="24"/>
          <w:szCs w:val="24"/>
          <w:u w:val="single"/>
        </w:rPr>
        <w:t>XML</w:t>
      </w:r>
      <w:r>
        <w:rPr>
          <w:color w:val="0000FF"/>
          <w:kern w:val="0"/>
          <w:sz w:val="24"/>
          <w:szCs w:val="24"/>
          <w:u w:val="single"/>
        </w:rPr>
        <w:fldChar w:fldCharType="end"/>
      </w:r>
      <w:r>
        <w:rPr>
          <w:kern w:val="0"/>
          <w:sz w:val="24"/>
          <w:szCs w:val="24"/>
        </w:rPr>
        <w:t>处理、通过Java reflection APIs自动处理JavaBeans属性、国际化的提示和消息。</w:t>
      </w:r>
    </w:p>
    <w:p>
      <w:pPr>
        <w:rPr>
          <w:kern w:val="0"/>
          <w:sz w:val="24"/>
          <w:szCs w:val="24"/>
        </w:rPr>
      </w:pPr>
    </w:p>
    <w:p>
      <w:pPr>
        <w:rPr>
          <w:kern w:val="0"/>
          <w:sz w:val="24"/>
          <w:szCs w:val="24"/>
        </w:rPr>
      </w:pPr>
    </w:p>
    <w:p>
      <w:pPr>
        <w:pStyle w:val="4"/>
        <w:numPr>
          <w:ilvl w:val="0"/>
          <w:numId w:val="1"/>
        </w:numPr>
        <w:rPr>
          <w:kern w:val="0"/>
        </w:rPr>
      </w:pPr>
      <w:r>
        <w:rPr>
          <w:kern w:val="0"/>
        </w:rPr>
        <w:t>122、WEB SERVICE名词解释。JSWDL开发包的介绍。JAXP、JAXM的解释。</w:t>
      </w:r>
      <w:r>
        <w:fldChar w:fldCharType="begin"/>
      </w:r>
      <w:r>
        <w:instrText xml:space="preserve"> HYPERLINK "http://www.qqread.com/keys/soap/index.html" \t "_blank" </w:instrText>
      </w:r>
      <w:r>
        <w:fldChar w:fldCharType="separate"/>
      </w:r>
      <w:r>
        <w:rPr>
          <w:kern w:val="0"/>
        </w:rPr>
        <w:t>SOAP</w:t>
      </w:r>
      <w:r>
        <w:rPr>
          <w:kern w:val="0"/>
        </w:rPr>
        <w:fldChar w:fldCharType="end"/>
      </w:r>
      <w:r>
        <w:rPr>
          <w:kern w:val="0"/>
        </w:rPr>
        <w:t>、UDDI，WSDL解释。</w:t>
      </w:r>
    </w:p>
    <w:p>
      <w:pPr>
        <w:rPr>
          <w:kern w:val="0"/>
          <w:sz w:val="24"/>
          <w:szCs w:val="24"/>
        </w:rPr>
      </w:pPr>
      <w:r>
        <w:rPr>
          <w:kern w:val="0"/>
          <w:sz w:val="24"/>
          <w:szCs w:val="24"/>
        </w:rPr>
        <w:t>Web ServiceWeb Service是基于网络的、分布式的模块化组件，它执行特定的任务，遵守具体的技术规范，这些规范使得Web Service能与其他兼容的组件进行互操作。</w:t>
      </w:r>
    </w:p>
    <w:p>
      <w:pPr>
        <w:rPr>
          <w:kern w:val="0"/>
          <w:sz w:val="24"/>
          <w:szCs w:val="24"/>
        </w:rPr>
      </w:pPr>
      <w:r>
        <w:rPr>
          <w:kern w:val="0"/>
          <w:sz w:val="24"/>
          <w:szCs w:val="24"/>
        </w:rPr>
        <w:t>JAXP(Java API for XML Parsing) 定义了在Java中使用DOM， SAX， XSLT的通用的接口。这样在你的程序中你只要使用这些通用的接口，当你需要改变具体的实现时候也不需要修改代码。</w:t>
      </w:r>
    </w:p>
    <w:p>
      <w:pPr>
        <w:rPr>
          <w:kern w:val="0"/>
          <w:sz w:val="24"/>
          <w:szCs w:val="24"/>
        </w:rPr>
      </w:pPr>
      <w:r>
        <w:rPr>
          <w:kern w:val="0"/>
          <w:sz w:val="24"/>
          <w:szCs w:val="24"/>
        </w:rPr>
        <w:t>JAXM(Java API for XML Messaging) 是为SOAP通信提供访问方法和传输机制的API。</w:t>
      </w:r>
    </w:p>
    <w:p>
      <w:pPr>
        <w:rPr>
          <w:kern w:val="0"/>
          <w:sz w:val="24"/>
          <w:szCs w:val="24"/>
        </w:rPr>
      </w:pPr>
      <w:r>
        <w:rPr>
          <w:kern w:val="0"/>
          <w:sz w:val="24"/>
          <w:szCs w:val="24"/>
        </w:rPr>
        <w:t>WSDL是一种 XML 格式，用于将网络服务描述为一组端点，这些端点对包含面向文档信息或面向过程信息的消息进行操作。这种格式首先对操作和消息进行抽象描述，然后将其绑定到具体的</w:t>
      </w:r>
      <w:r>
        <w:fldChar w:fldCharType="begin"/>
      </w:r>
      <w:r>
        <w:instrText xml:space="preserve"> HYPERLINK "http://www.qqread.com/keyword/net-protocol.html" \t "_blank" </w:instrText>
      </w:r>
      <w:r>
        <w:fldChar w:fldCharType="separate"/>
      </w:r>
      <w:r>
        <w:rPr>
          <w:color w:val="0000FF"/>
          <w:kern w:val="0"/>
          <w:sz w:val="24"/>
          <w:szCs w:val="24"/>
          <w:u w:val="single"/>
        </w:rPr>
        <w:t>网络协议</w:t>
      </w:r>
      <w:r>
        <w:rPr>
          <w:color w:val="0000FF"/>
          <w:kern w:val="0"/>
          <w:sz w:val="24"/>
          <w:szCs w:val="24"/>
          <w:u w:val="single"/>
        </w:rPr>
        <w:fldChar w:fldCharType="end"/>
      </w:r>
      <w:r>
        <w:rPr>
          <w:kern w:val="0"/>
          <w:sz w:val="24"/>
          <w:szCs w:val="24"/>
        </w:rPr>
        <w:t>和消息格式上以定义端点。相关的具体端点即组合成为抽象端点（服务）。</w:t>
      </w:r>
    </w:p>
    <w:p>
      <w:pPr>
        <w:rPr>
          <w:kern w:val="0"/>
          <w:sz w:val="24"/>
          <w:szCs w:val="24"/>
        </w:rPr>
      </w:pPr>
      <w:r>
        <w:rPr>
          <w:kern w:val="0"/>
          <w:sz w:val="24"/>
          <w:szCs w:val="24"/>
        </w:rPr>
        <w:t xml:space="preserve">SOAP即简单对象访问协议(Simple Object </w:t>
      </w:r>
      <w:r>
        <w:fldChar w:fldCharType="begin"/>
      </w:r>
      <w:r>
        <w:instrText xml:space="preserve"> HYPERLINK "http://www.qqread.com/access/index.html" \t "_blank" </w:instrText>
      </w:r>
      <w:r>
        <w:fldChar w:fldCharType="separate"/>
      </w:r>
      <w:r>
        <w:rPr>
          <w:color w:val="0000FF"/>
          <w:kern w:val="0"/>
          <w:sz w:val="24"/>
          <w:szCs w:val="24"/>
          <w:u w:val="single"/>
        </w:rPr>
        <w:t>Access</w:t>
      </w:r>
      <w:r>
        <w:rPr>
          <w:color w:val="0000FF"/>
          <w:kern w:val="0"/>
          <w:sz w:val="24"/>
          <w:szCs w:val="24"/>
          <w:u w:val="single"/>
        </w:rPr>
        <w:fldChar w:fldCharType="end"/>
      </w:r>
      <w:r>
        <w:rPr>
          <w:kern w:val="0"/>
          <w:sz w:val="24"/>
          <w:szCs w:val="24"/>
        </w:rPr>
        <w:t xml:space="preserve"> Protocol)，它是用于交换XML编码信息的轻量级协议。</w:t>
      </w:r>
    </w:p>
    <w:p>
      <w:pPr>
        <w:rPr>
          <w:kern w:val="0"/>
          <w:sz w:val="24"/>
          <w:szCs w:val="24"/>
        </w:rPr>
      </w:pPr>
      <w:r>
        <w:rPr>
          <w:kern w:val="0"/>
          <w:sz w:val="24"/>
          <w:szCs w:val="24"/>
        </w:rPr>
        <w:t>UDDI 的目的是为电子商务建立标准；UDDI是一套基于Web的、分布式的、为Web Service提供的、信息注册中心的实现标准规范，同时也包含一组使企业能将自身提供的Web Service注册，以使别的企业能够发现的访问协议的实现标准。</w:t>
      </w:r>
    </w:p>
    <w:p>
      <w:pPr>
        <w:pStyle w:val="4"/>
        <w:numPr>
          <w:ilvl w:val="0"/>
          <w:numId w:val="1"/>
        </w:numPr>
        <w:rPr>
          <w:kern w:val="0"/>
        </w:rPr>
      </w:pPr>
      <w:r>
        <w:rPr>
          <w:kern w:val="0"/>
        </w:rPr>
        <w:t>123、设计4个线程，其中两个线程每次对j增加1，另外两个线程对j每次减少1。写出程序。</w:t>
      </w:r>
    </w:p>
    <w:p>
      <w:pPr>
        <w:rPr>
          <w:kern w:val="0"/>
          <w:sz w:val="24"/>
          <w:szCs w:val="24"/>
        </w:rPr>
      </w:pPr>
      <w:r>
        <w:rPr>
          <w:kern w:val="0"/>
          <w:sz w:val="24"/>
          <w:szCs w:val="24"/>
        </w:rPr>
        <w:t>以下程序使用内部类实现线程，对j增减的时候没有考虑顺序问题。</w:t>
      </w:r>
    </w:p>
    <w:p>
      <w:pPr>
        <w:rPr>
          <w:kern w:val="0"/>
          <w:sz w:val="24"/>
          <w:szCs w:val="24"/>
        </w:rPr>
      </w:pPr>
    </w:p>
    <w:tbl>
      <w:tblPr>
        <w:tblStyle w:val="12"/>
        <w:tblW w:w="7500" w:type="dxa"/>
        <w:jc w:val="center"/>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3F3F3"/>
        <w:tblLayout w:type="fixed"/>
        <w:tblCellMar>
          <w:top w:w="45" w:type="dxa"/>
          <w:left w:w="45" w:type="dxa"/>
          <w:bottom w:w="45" w:type="dxa"/>
          <w:right w:w="45" w:type="dxa"/>
        </w:tblCellMar>
      </w:tblPr>
      <w:tblGrid>
        <w:gridCol w:w="750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3F3F3"/>
          <w:tblLayout w:type="fixed"/>
          <w:tblCellMar>
            <w:top w:w="45" w:type="dxa"/>
            <w:left w:w="45" w:type="dxa"/>
            <w:bottom w:w="45" w:type="dxa"/>
            <w:right w:w="45" w:type="dxa"/>
          </w:tblCellMar>
        </w:tblPrEx>
        <w:trPr>
          <w:tblCellSpacing w:w="0" w:type="dxa"/>
          <w:jc w:val="center"/>
        </w:trPr>
        <w:tc>
          <w:tcPr>
            <w:tcW w:w="7500" w:type="dxa"/>
            <w:tcBorders>
              <w:top w:val="outset" w:color="auto" w:sz="6" w:space="0"/>
              <w:left w:val="outset" w:color="auto" w:sz="6" w:space="0"/>
              <w:bottom w:val="outset" w:color="auto" w:sz="6" w:space="0"/>
              <w:right w:val="outset" w:color="auto" w:sz="6" w:space="0"/>
            </w:tcBorders>
            <w:shd w:val="clear" w:color="auto" w:fill="F3F3F3"/>
            <w:vAlign w:val="center"/>
          </w:tcPr>
          <w:p>
            <w:pPr>
              <w:rPr>
                <w:kern w:val="0"/>
                <w:sz w:val="24"/>
                <w:szCs w:val="24"/>
              </w:rPr>
            </w:pPr>
            <w:r>
              <w:rPr>
                <w:kern w:val="0"/>
                <w:sz w:val="24"/>
                <w:szCs w:val="24"/>
              </w:rPr>
              <w:t>public class ThreadTest1{</w:t>
            </w:r>
          </w:p>
          <w:p>
            <w:pPr>
              <w:rPr>
                <w:kern w:val="0"/>
                <w:sz w:val="24"/>
                <w:szCs w:val="24"/>
              </w:rPr>
            </w:pPr>
            <w:r>
              <w:rPr>
                <w:kern w:val="0"/>
                <w:sz w:val="24"/>
                <w:szCs w:val="24"/>
              </w:rPr>
              <w:t>  private int j;</w:t>
            </w:r>
          </w:p>
          <w:p>
            <w:pPr>
              <w:rPr>
                <w:kern w:val="0"/>
                <w:sz w:val="24"/>
                <w:szCs w:val="24"/>
              </w:rPr>
            </w:pPr>
            <w:r>
              <w:rPr>
                <w:kern w:val="0"/>
                <w:sz w:val="24"/>
                <w:szCs w:val="24"/>
              </w:rPr>
              <w:t>  public static void main(String args[]){</w:t>
            </w:r>
          </w:p>
          <w:p>
            <w:pPr>
              <w:rPr>
                <w:kern w:val="0"/>
                <w:sz w:val="24"/>
                <w:szCs w:val="24"/>
              </w:rPr>
            </w:pPr>
            <w:r>
              <w:rPr>
                <w:kern w:val="0"/>
                <w:sz w:val="24"/>
                <w:szCs w:val="24"/>
              </w:rPr>
              <w:t>ThreadTest1 tt=new ThreadTest1();</w:t>
            </w:r>
          </w:p>
          <w:p>
            <w:pPr>
              <w:rPr>
                <w:kern w:val="0"/>
                <w:sz w:val="24"/>
                <w:szCs w:val="24"/>
              </w:rPr>
            </w:pPr>
            <w:r>
              <w:rPr>
                <w:kern w:val="0"/>
                <w:sz w:val="24"/>
                <w:szCs w:val="24"/>
              </w:rPr>
              <w:t>Inc inc=tt.new Inc();</w:t>
            </w:r>
          </w:p>
          <w:p>
            <w:pPr>
              <w:rPr>
                <w:kern w:val="0"/>
                <w:sz w:val="24"/>
                <w:szCs w:val="24"/>
              </w:rPr>
            </w:pPr>
            <w:r>
              <w:rPr>
                <w:kern w:val="0"/>
                <w:sz w:val="24"/>
                <w:szCs w:val="24"/>
              </w:rPr>
              <w:t>Dec dec=tt.new Dec();</w:t>
            </w:r>
          </w:p>
          <w:p>
            <w:pPr>
              <w:rPr>
                <w:kern w:val="0"/>
                <w:sz w:val="24"/>
                <w:szCs w:val="24"/>
              </w:rPr>
            </w:pPr>
            <w:r>
              <w:rPr>
                <w:kern w:val="0"/>
                <w:sz w:val="24"/>
                <w:szCs w:val="24"/>
              </w:rPr>
              <w:t>for(int i=0;i&lt;2;i++){</w:t>
            </w:r>
          </w:p>
          <w:p>
            <w:pPr>
              <w:rPr>
                <w:kern w:val="0"/>
                <w:sz w:val="24"/>
                <w:szCs w:val="24"/>
              </w:rPr>
            </w:pPr>
            <w:r>
              <w:rPr>
                <w:kern w:val="0"/>
                <w:sz w:val="24"/>
                <w:szCs w:val="24"/>
              </w:rPr>
              <w:t>Thread t=new Thread(inc);</w:t>
            </w:r>
          </w:p>
          <w:p>
            <w:pPr>
              <w:rPr>
                <w:kern w:val="0"/>
                <w:sz w:val="24"/>
                <w:szCs w:val="24"/>
              </w:rPr>
            </w:pPr>
            <w:r>
              <w:rPr>
                <w:kern w:val="0"/>
                <w:sz w:val="24"/>
                <w:szCs w:val="24"/>
              </w:rPr>
              <w:t>t.start();</w:t>
            </w:r>
          </w:p>
          <w:p>
            <w:pPr>
              <w:rPr>
                <w:kern w:val="0"/>
                <w:sz w:val="24"/>
                <w:szCs w:val="24"/>
              </w:rPr>
            </w:pPr>
            <w:r>
              <w:rPr>
                <w:kern w:val="0"/>
                <w:sz w:val="24"/>
                <w:szCs w:val="24"/>
              </w:rPr>
              <w:t>t=new Thread(dec);</w:t>
            </w:r>
          </w:p>
          <w:p>
            <w:pPr>
              <w:rPr>
                <w:kern w:val="0"/>
                <w:sz w:val="24"/>
                <w:szCs w:val="24"/>
              </w:rPr>
            </w:pPr>
            <w:r>
              <w:rPr>
                <w:kern w:val="0"/>
                <w:sz w:val="24"/>
                <w:szCs w:val="24"/>
              </w:rPr>
              <w:t>t.start();</w:t>
            </w:r>
          </w:p>
          <w:p>
            <w:pPr>
              <w:rPr>
                <w:kern w:val="0"/>
                <w:sz w:val="24"/>
                <w:szCs w:val="24"/>
              </w:rPr>
            </w:pPr>
            <w:r>
              <w:rPr>
                <w:kern w:val="0"/>
                <w:sz w:val="24"/>
                <w:szCs w:val="24"/>
              </w:rPr>
              <w:t>}</w:t>
            </w:r>
          </w:p>
          <w:p>
            <w:pPr>
              <w:rPr>
                <w:kern w:val="0"/>
                <w:sz w:val="24"/>
                <w:szCs w:val="24"/>
              </w:rPr>
            </w:pPr>
            <w:r>
              <w:rPr>
                <w:kern w:val="0"/>
                <w:sz w:val="24"/>
                <w:szCs w:val="24"/>
              </w:rPr>
              <w:t>}</w:t>
            </w:r>
          </w:p>
          <w:p>
            <w:pPr>
              <w:rPr>
                <w:kern w:val="0"/>
                <w:sz w:val="24"/>
                <w:szCs w:val="24"/>
              </w:rPr>
            </w:pPr>
            <w:r>
              <w:rPr>
                <w:kern w:val="0"/>
                <w:sz w:val="24"/>
                <w:szCs w:val="24"/>
              </w:rPr>
              <w:t>  private synchronized void inc(){</w:t>
            </w:r>
          </w:p>
          <w:p>
            <w:pPr>
              <w:rPr>
                <w:kern w:val="0"/>
                <w:sz w:val="24"/>
                <w:szCs w:val="24"/>
              </w:rPr>
            </w:pPr>
            <w:r>
              <w:rPr>
                <w:kern w:val="0"/>
                <w:sz w:val="24"/>
                <w:szCs w:val="24"/>
              </w:rPr>
              <w:t>j++;</w:t>
            </w:r>
          </w:p>
          <w:p>
            <w:pPr>
              <w:rPr>
                <w:kern w:val="0"/>
                <w:sz w:val="24"/>
                <w:szCs w:val="24"/>
              </w:rPr>
            </w:pPr>
            <w:r>
              <w:rPr>
                <w:kern w:val="0"/>
                <w:sz w:val="24"/>
                <w:szCs w:val="24"/>
              </w:rPr>
              <w:t>System.out.println(Thread.currentThread().getName()+"-inc:"+j);</w:t>
            </w:r>
          </w:p>
          <w:p>
            <w:pPr>
              <w:rPr>
                <w:kern w:val="0"/>
                <w:sz w:val="24"/>
                <w:szCs w:val="24"/>
              </w:rPr>
            </w:pPr>
            <w:r>
              <w:rPr>
                <w:kern w:val="0"/>
                <w:sz w:val="24"/>
                <w:szCs w:val="24"/>
              </w:rPr>
              <w:t>  }</w:t>
            </w:r>
          </w:p>
          <w:p>
            <w:pPr>
              <w:rPr>
                <w:kern w:val="0"/>
                <w:sz w:val="24"/>
                <w:szCs w:val="24"/>
              </w:rPr>
            </w:pPr>
            <w:r>
              <w:rPr>
                <w:kern w:val="0"/>
                <w:sz w:val="24"/>
                <w:szCs w:val="24"/>
              </w:rPr>
              <w:t>  private synchronized void dec(){</w:t>
            </w:r>
          </w:p>
          <w:p>
            <w:pPr>
              <w:rPr>
                <w:kern w:val="0"/>
                <w:sz w:val="24"/>
                <w:szCs w:val="24"/>
              </w:rPr>
            </w:pPr>
            <w:r>
              <w:rPr>
                <w:kern w:val="0"/>
                <w:sz w:val="24"/>
                <w:szCs w:val="24"/>
              </w:rPr>
              <w:t>j--;</w:t>
            </w:r>
          </w:p>
          <w:p>
            <w:pPr>
              <w:rPr>
                <w:kern w:val="0"/>
                <w:sz w:val="24"/>
                <w:szCs w:val="24"/>
              </w:rPr>
            </w:pPr>
            <w:r>
              <w:rPr>
                <w:kern w:val="0"/>
                <w:sz w:val="24"/>
                <w:szCs w:val="24"/>
              </w:rPr>
              <w:t>System.out.println(Thread.currentThread().getName()+"-dec:"+j);</w:t>
            </w:r>
          </w:p>
          <w:p>
            <w:pPr>
              <w:rPr>
                <w:kern w:val="0"/>
                <w:sz w:val="24"/>
                <w:szCs w:val="24"/>
              </w:rPr>
            </w:pPr>
            <w:r>
              <w:rPr>
                <w:kern w:val="0"/>
                <w:sz w:val="24"/>
                <w:szCs w:val="24"/>
              </w:rPr>
              <w:t>  }</w:t>
            </w:r>
          </w:p>
          <w:p>
            <w:pPr>
              <w:rPr>
                <w:kern w:val="0"/>
                <w:sz w:val="24"/>
                <w:szCs w:val="24"/>
              </w:rPr>
            </w:pPr>
            <w:r>
              <w:rPr>
                <w:kern w:val="0"/>
                <w:sz w:val="24"/>
                <w:szCs w:val="24"/>
              </w:rPr>
              <w:t>  class Inc implements Runnable{</w:t>
            </w:r>
          </w:p>
          <w:p>
            <w:pPr>
              <w:rPr>
                <w:kern w:val="0"/>
                <w:sz w:val="24"/>
                <w:szCs w:val="24"/>
              </w:rPr>
            </w:pPr>
            <w:r>
              <w:rPr>
                <w:kern w:val="0"/>
                <w:sz w:val="24"/>
                <w:szCs w:val="24"/>
              </w:rPr>
              <w:t>public void run(){</w:t>
            </w:r>
          </w:p>
          <w:p>
            <w:pPr>
              <w:rPr>
                <w:kern w:val="0"/>
                <w:sz w:val="24"/>
                <w:szCs w:val="24"/>
              </w:rPr>
            </w:pPr>
            <w:r>
              <w:rPr>
                <w:kern w:val="0"/>
                <w:sz w:val="24"/>
                <w:szCs w:val="24"/>
              </w:rPr>
              <w:t>for(int i=0;i&lt;100;i++){</w:t>
            </w:r>
          </w:p>
          <w:p>
            <w:pPr>
              <w:rPr>
                <w:kern w:val="0"/>
                <w:sz w:val="24"/>
                <w:szCs w:val="24"/>
              </w:rPr>
            </w:pPr>
            <w:r>
              <w:rPr>
                <w:kern w:val="0"/>
                <w:sz w:val="24"/>
                <w:szCs w:val="24"/>
              </w:rPr>
              <w:t>inc();</w:t>
            </w:r>
          </w:p>
          <w:p>
            <w:pPr>
              <w:rPr>
                <w:kern w:val="0"/>
                <w:sz w:val="24"/>
                <w:szCs w:val="24"/>
              </w:rPr>
            </w:pPr>
            <w:r>
              <w:rPr>
                <w:kern w:val="0"/>
                <w:sz w:val="24"/>
                <w:szCs w:val="24"/>
              </w:rPr>
              <w:t>}</w:t>
            </w:r>
          </w:p>
          <w:p>
            <w:pPr>
              <w:rPr>
                <w:kern w:val="0"/>
                <w:sz w:val="24"/>
                <w:szCs w:val="24"/>
              </w:rPr>
            </w:pPr>
            <w:r>
              <w:rPr>
                <w:kern w:val="0"/>
                <w:sz w:val="24"/>
                <w:szCs w:val="24"/>
              </w:rPr>
              <w:t>}</w:t>
            </w:r>
          </w:p>
          <w:p>
            <w:pPr>
              <w:rPr>
                <w:kern w:val="0"/>
                <w:sz w:val="24"/>
                <w:szCs w:val="24"/>
              </w:rPr>
            </w:pPr>
            <w:r>
              <w:rPr>
                <w:kern w:val="0"/>
                <w:sz w:val="24"/>
                <w:szCs w:val="24"/>
              </w:rPr>
              <w:t>  }</w:t>
            </w:r>
          </w:p>
          <w:p>
            <w:pPr>
              <w:rPr>
                <w:kern w:val="0"/>
                <w:sz w:val="24"/>
                <w:szCs w:val="24"/>
              </w:rPr>
            </w:pPr>
            <w:r>
              <w:rPr>
                <w:kern w:val="0"/>
                <w:sz w:val="24"/>
                <w:szCs w:val="24"/>
              </w:rPr>
              <w:t>  class Dec implements Runnable{</w:t>
            </w:r>
          </w:p>
          <w:p>
            <w:pPr>
              <w:rPr>
                <w:kern w:val="0"/>
                <w:sz w:val="24"/>
                <w:szCs w:val="24"/>
              </w:rPr>
            </w:pPr>
            <w:r>
              <w:rPr>
                <w:kern w:val="0"/>
                <w:sz w:val="24"/>
                <w:szCs w:val="24"/>
              </w:rPr>
              <w:t>public void run(){</w:t>
            </w:r>
          </w:p>
          <w:p>
            <w:pPr>
              <w:rPr>
                <w:kern w:val="0"/>
                <w:sz w:val="24"/>
                <w:szCs w:val="24"/>
              </w:rPr>
            </w:pPr>
            <w:r>
              <w:rPr>
                <w:kern w:val="0"/>
                <w:sz w:val="24"/>
                <w:szCs w:val="24"/>
              </w:rPr>
              <w:t>for(int i=0;i&lt;100;i++){</w:t>
            </w:r>
          </w:p>
          <w:p>
            <w:pPr>
              <w:rPr>
                <w:kern w:val="0"/>
                <w:sz w:val="24"/>
                <w:szCs w:val="24"/>
              </w:rPr>
            </w:pPr>
            <w:r>
              <w:rPr>
                <w:kern w:val="0"/>
                <w:sz w:val="24"/>
                <w:szCs w:val="24"/>
              </w:rPr>
              <w:t>dec();</w:t>
            </w:r>
          </w:p>
          <w:p>
            <w:pPr>
              <w:rPr>
                <w:kern w:val="0"/>
                <w:sz w:val="24"/>
                <w:szCs w:val="24"/>
              </w:rPr>
            </w:pPr>
            <w:r>
              <w:rPr>
                <w:kern w:val="0"/>
                <w:sz w:val="24"/>
                <w:szCs w:val="24"/>
              </w:rPr>
              <w:t>}</w:t>
            </w:r>
          </w:p>
          <w:p>
            <w:pPr>
              <w:rPr>
                <w:kern w:val="0"/>
                <w:sz w:val="24"/>
                <w:szCs w:val="24"/>
              </w:rPr>
            </w:pPr>
            <w:r>
              <w:rPr>
                <w:kern w:val="0"/>
                <w:sz w:val="24"/>
                <w:szCs w:val="24"/>
              </w:rPr>
              <w:t> }</w:t>
            </w:r>
          </w:p>
          <w:p>
            <w:pPr>
              <w:rPr>
                <w:kern w:val="0"/>
                <w:sz w:val="24"/>
                <w:szCs w:val="24"/>
              </w:rPr>
            </w:pPr>
            <w:r>
              <w:rPr>
                <w:kern w:val="0"/>
                <w:sz w:val="24"/>
                <w:szCs w:val="24"/>
              </w:rPr>
              <w:t>  }</w:t>
            </w:r>
          </w:p>
          <w:p>
            <w:pPr>
              <w:rPr>
                <w:kern w:val="0"/>
                <w:sz w:val="24"/>
                <w:szCs w:val="24"/>
              </w:rPr>
            </w:pPr>
            <w:r>
              <w:rPr>
                <w:kern w:val="0"/>
                <w:sz w:val="24"/>
                <w:szCs w:val="24"/>
              </w:rPr>
              <w:t xml:space="preserve">}  </w:t>
            </w:r>
          </w:p>
        </w:tc>
      </w:tr>
    </w:tbl>
    <w:p>
      <w:pPr>
        <w:rPr>
          <w:kern w:val="0"/>
          <w:sz w:val="24"/>
          <w:szCs w:val="24"/>
        </w:rPr>
      </w:pPr>
    </w:p>
    <w:p>
      <w:pPr>
        <w:pStyle w:val="4"/>
        <w:numPr>
          <w:ilvl w:val="0"/>
          <w:numId w:val="1"/>
        </w:numPr>
        <w:rPr>
          <w:kern w:val="0"/>
        </w:rPr>
      </w:pPr>
      <w:r>
        <w:rPr>
          <w:kern w:val="0"/>
        </w:rPr>
        <w:t>125、</w:t>
      </w:r>
      <w:r>
        <w:fldChar w:fldCharType="begin"/>
      </w:r>
      <w:r>
        <w:instrText xml:space="preserve"> HYPERLINK "http://www.qqread.com/tag/1718/index.html" \t "_blank" </w:instrText>
      </w:r>
      <w:r>
        <w:fldChar w:fldCharType="separate"/>
      </w:r>
      <w:r>
        <w:rPr>
          <w:kern w:val="0"/>
        </w:rPr>
        <w:t>启动</w:t>
      </w:r>
      <w:r>
        <w:rPr>
          <w:kern w:val="0"/>
        </w:rPr>
        <w:fldChar w:fldCharType="end"/>
      </w:r>
      <w:r>
        <w:rPr>
          <w:kern w:val="0"/>
        </w:rPr>
        <w:t>一个线程是用run()还是start()?</w:t>
      </w:r>
    </w:p>
    <w:p>
      <w:pPr>
        <w:rPr>
          <w:kern w:val="0"/>
          <w:sz w:val="24"/>
          <w:szCs w:val="24"/>
        </w:rPr>
      </w:pPr>
      <w:r>
        <w:rPr>
          <w:kern w:val="0"/>
          <w:sz w:val="24"/>
          <w:szCs w:val="24"/>
        </w:rPr>
        <w:t>启动一个线程是调用start()方法，使线程所代表的虚拟处理机处于可运行状态，这意味着它可以由JVM调度并执行。这并不意味着线程就会立即运行。run()方法可以产生必须退出的标志来停止一个线程。</w:t>
      </w:r>
    </w:p>
    <w:p>
      <w:pPr>
        <w:rPr>
          <w:sz w:val="24"/>
          <w:szCs w:val="24"/>
        </w:rPr>
      </w:pPr>
    </w:p>
    <w:p>
      <w:pPr>
        <w:rPr>
          <w:sz w:val="24"/>
          <w:szCs w:val="24"/>
        </w:rPr>
      </w:pPr>
    </w:p>
    <w:p>
      <w:pPr>
        <w:rPr>
          <w:sz w:val="24"/>
          <w:szCs w:val="24"/>
        </w:rPr>
      </w:pPr>
    </w:p>
    <w:p>
      <w:pPr>
        <w:rPr>
          <w:sz w:val="24"/>
          <w:szCs w:val="24"/>
        </w:rPr>
      </w:pPr>
    </w:p>
    <w:p>
      <w:pPr>
        <w:pStyle w:val="4"/>
        <w:numPr>
          <w:ilvl w:val="0"/>
          <w:numId w:val="1"/>
        </w:numPr>
        <w:rPr>
          <w:kern w:val="0"/>
        </w:rPr>
      </w:pPr>
      <w:r>
        <w:rPr>
          <w:kern w:val="0"/>
        </w:rPr>
        <w:t>2.“static”关键字是什么意思？Java中是否可以覆盖(override)一个private或者是static的方法？</w:t>
      </w:r>
    </w:p>
    <w:p>
      <w:pPr>
        <w:rPr>
          <w:sz w:val="24"/>
          <w:szCs w:val="24"/>
        </w:rPr>
      </w:pPr>
      <w:r>
        <w:rPr>
          <w:sz w:val="24"/>
          <w:szCs w:val="24"/>
        </w:rPr>
        <w:t>“static”关键字表明一个成员变量或者是成员方法可以在没有所属的类的实例变量的情况下被访问。</w:t>
      </w:r>
    </w:p>
    <w:p>
      <w:pPr>
        <w:rPr>
          <w:sz w:val="24"/>
          <w:szCs w:val="24"/>
        </w:rPr>
      </w:pPr>
      <w:r>
        <w:rPr>
          <w:sz w:val="24"/>
          <w:szCs w:val="24"/>
        </w:rPr>
        <w:t>Java中static方法不能被覆盖，因为方法覆盖是基于运行时动态绑定的，而static方法是编译时静态绑定的。static方法跟类的任何实例都不相关，所以概念上不适用。</w:t>
      </w:r>
    </w:p>
    <w:p>
      <w:pPr>
        <w:rPr>
          <w:sz w:val="24"/>
          <w:szCs w:val="24"/>
        </w:rPr>
      </w:pPr>
    </w:p>
    <w:p>
      <w:pPr>
        <w:pStyle w:val="4"/>
        <w:numPr>
          <w:ilvl w:val="0"/>
          <w:numId w:val="1"/>
        </w:numPr>
        <w:rPr>
          <w:kern w:val="0"/>
        </w:rPr>
      </w:pPr>
      <w:r>
        <w:rPr>
          <w:kern w:val="0"/>
        </w:rPr>
        <w:t>3.是否可以在static环境中访问非static变量？</w:t>
      </w:r>
    </w:p>
    <w:p>
      <w:pPr>
        <w:rPr>
          <w:sz w:val="24"/>
          <w:szCs w:val="24"/>
        </w:rPr>
      </w:pPr>
      <w:r>
        <w:rPr>
          <w:sz w:val="24"/>
          <w:szCs w:val="24"/>
        </w:rPr>
        <w:t>static变量在Java中是属于类的，它在所有的实例中的值是一样的。当类被Java虚拟机载入的时候，会对static变量进行初始化。如果你的代码尝试不用实例来访问非static的变量，编译器会报错，因为这些变量还没有被创建出来，还没有跟任何实例关联上。</w:t>
      </w:r>
    </w:p>
    <w:p>
      <w:pPr>
        <w:rPr>
          <w:sz w:val="24"/>
          <w:szCs w:val="24"/>
        </w:rPr>
      </w:pPr>
    </w:p>
    <w:p>
      <w:pPr>
        <w:pStyle w:val="4"/>
        <w:numPr>
          <w:ilvl w:val="0"/>
          <w:numId w:val="1"/>
        </w:numPr>
        <w:rPr>
          <w:kern w:val="0"/>
        </w:rPr>
      </w:pPr>
      <w:r>
        <w:rPr>
          <w:kern w:val="0"/>
        </w:rPr>
        <w:t>6.Java支持多继承么？</w:t>
      </w:r>
    </w:p>
    <w:p>
      <w:pPr>
        <w:rPr>
          <w:sz w:val="24"/>
          <w:szCs w:val="24"/>
        </w:rPr>
      </w:pPr>
      <w:r>
        <w:rPr>
          <w:sz w:val="24"/>
          <w:szCs w:val="24"/>
        </w:rPr>
        <w:t>不支持，Java不支持多继承。每个类都只能继承一个类，但是可以实现多个接口。</w:t>
      </w:r>
    </w:p>
    <w:p>
      <w:pPr>
        <w:rPr>
          <w:sz w:val="24"/>
          <w:szCs w:val="24"/>
        </w:rPr>
      </w:pPr>
    </w:p>
    <w:p>
      <w:pPr>
        <w:pStyle w:val="4"/>
        <w:numPr>
          <w:ilvl w:val="0"/>
          <w:numId w:val="1"/>
        </w:numPr>
        <w:rPr>
          <w:kern w:val="0"/>
        </w:rPr>
      </w:pPr>
      <w:r>
        <w:rPr>
          <w:kern w:val="0"/>
        </w:rPr>
        <w:t>7.接口和抽象类的区别是什么？</w:t>
      </w:r>
    </w:p>
    <w:p>
      <w:pPr>
        <w:rPr>
          <w:sz w:val="24"/>
          <w:szCs w:val="24"/>
        </w:rPr>
      </w:pPr>
      <w:r>
        <w:rPr>
          <w:sz w:val="24"/>
          <w:szCs w:val="24"/>
        </w:rPr>
        <w:t>Java提供和支持创建抽象类和接口。它们的实现有共同点，不同点在于：</w:t>
      </w:r>
    </w:p>
    <w:p>
      <w:pPr>
        <w:rPr>
          <w:sz w:val="24"/>
          <w:szCs w:val="24"/>
        </w:rPr>
      </w:pPr>
      <w:r>
        <w:rPr>
          <w:sz w:val="24"/>
          <w:szCs w:val="24"/>
        </w:rPr>
        <w:t>• 接口中所有的方法隐含的都是抽象的。而抽象类则可以同时包含抽象和非抽象的方法。</w:t>
      </w:r>
    </w:p>
    <w:p>
      <w:pPr>
        <w:rPr>
          <w:sz w:val="24"/>
          <w:szCs w:val="24"/>
        </w:rPr>
      </w:pPr>
      <w:r>
        <w:rPr>
          <w:sz w:val="24"/>
          <w:szCs w:val="24"/>
        </w:rPr>
        <w:t>• 类可以实现很多个接口，但是只能继承一个抽象类</w:t>
      </w:r>
    </w:p>
    <w:p>
      <w:pPr>
        <w:rPr>
          <w:sz w:val="24"/>
          <w:szCs w:val="24"/>
        </w:rPr>
      </w:pPr>
      <w:r>
        <w:rPr>
          <w:sz w:val="24"/>
          <w:szCs w:val="24"/>
        </w:rPr>
        <w:t>• 类如果要实现一个接口，它必须要实现接口声明的所有方法。但是，类可以不实现抽象类声明的所有方法，当然，在这种情况下，类也必须得声明成是抽象的。</w:t>
      </w:r>
    </w:p>
    <w:p>
      <w:pPr>
        <w:rPr>
          <w:sz w:val="24"/>
          <w:szCs w:val="24"/>
        </w:rPr>
      </w:pPr>
      <w:r>
        <w:rPr>
          <w:sz w:val="24"/>
          <w:szCs w:val="24"/>
        </w:rPr>
        <w:t>• 抽象类可以在不提供接口方法实现的情况下实现接口。</w:t>
      </w:r>
    </w:p>
    <w:p>
      <w:pPr>
        <w:rPr>
          <w:sz w:val="24"/>
          <w:szCs w:val="24"/>
        </w:rPr>
      </w:pPr>
      <w:r>
        <w:rPr>
          <w:sz w:val="24"/>
          <w:szCs w:val="24"/>
        </w:rPr>
        <w:t>• Java接口中声明的变量默认都是final的。抽象类可以包含非final的变量。</w:t>
      </w:r>
    </w:p>
    <w:p>
      <w:pPr>
        <w:rPr>
          <w:sz w:val="24"/>
          <w:szCs w:val="24"/>
        </w:rPr>
      </w:pPr>
      <w:r>
        <w:rPr>
          <w:sz w:val="24"/>
          <w:szCs w:val="24"/>
        </w:rPr>
        <w:t>• Java接口中的成员函数默认是public的。抽象类的成员函数可以是private，protected或者是public。</w:t>
      </w:r>
    </w:p>
    <w:p>
      <w:pPr>
        <w:rPr>
          <w:sz w:val="24"/>
          <w:szCs w:val="24"/>
        </w:rPr>
      </w:pPr>
      <w:r>
        <w:rPr>
          <w:sz w:val="24"/>
          <w:szCs w:val="24"/>
        </w:rPr>
        <w:t>• 接口是绝对抽象的，不可以被实例化。抽象类也不可以被实例化，但是，如果它包含main方法的话是可以被调用的。</w:t>
      </w:r>
    </w:p>
    <w:p>
      <w:pPr>
        <w:rPr>
          <w:sz w:val="24"/>
          <w:szCs w:val="24"/>
        </w:rPr>
      </w:pPr>
      <w:r>
        <w:rPr>
          <w:sz w:val="24"/>
          <w:szCs w:val="24"/>
        </w:rPr>
        <w:t>也可以参考JDK8中抽象类和接口的区别</w:t>
      </w:r>
    </w:p>
    <w:p>
      <w:pPr>
        <w:rPr>
          <w:sz w:val="24"/>
          <w:szCs w:val="24"/>
        </w:rPr>
      </w:pPr>
    </w:p>
    <w:p>
      <w:pPr>
        <w:pStyle w:val="4"/>
        <w:numPr>
          <w:ilvl w:val="0"/>
          <w:numId w:val="1"/>
        </w:numPr>
        <w:rPr>
          <w:kern w:val="0"/>
        </w:rPr>
      </w:pPr>
      <w:r>
        <w:rPr>
          <w:kern w:val="0"/>
        </w:rPr>
        <w:t>8.什么是值传递和引用传递？</w:t>
      </w:r>
    </w:p>
    <w:p>
      <w:pPr>
        <w:rPr>
          <w:sz w:val="24"/>
          <w:szCs w:val="24"/>
        </w:rPr>
      </w:pPr>
      <w:r>
        <w:rPr>
          <w:sz w:val="24"/>
          <w:szCs w:val="24"/>
        </w:rPr>
        <w:t>对象被值传递，意味着传递了对象的一个副本。因此，就算是改变了对象副本，也不会影响源对象的值。</w:t>
      </w:r>
    </w:p>
    <w:p>
      <w:pPr>
        <w:rPr>
          <w:sz w:val="24"/>
          <w:szCs w:val="24"/>
        </w:rPr>
      </w:pPr>
      <w:r>
        <w:rPr>
          <w:sz w:val="24"/>
          <w:szCs w:val="24"/>
        </w:rPr>
        <w:t>对象被引用传递，意味着传递的并不是实际的对象，而是对象的引用。因此，外部对引用对象所做的改变会反映到所有的对象上。</w:t>
      </w:r>
    </w:p>
    <w:p>
      <w:pPr>
        <w:rPr>
          <w:sz w:val="24"/>
          <w:szCs w:val="24"/>
        </w:rPr>
      </w:pPr>
    </w:p>
    <w:p>
      <w:pPr>
        <w:pStyle w:val="4"/>
        <w:numPr>
          <w:ilvl w:val="0"/>
          <w:numId w:val="1"/>
        </w:numPr>
        <w:rPr>
          <w:kern w:val="0"/>
        </w:rPr>
      </w:pPr>
      <w:r>
        <w:rPr>
          <w:kern w:val="0"/>
        </w:rPr>
        <w:t>9.创建线程有几种不同的方式？你喜欢哪一种？为什么？</w:t>
      </w:r>
    </w:p>
    <w:p>
      <w:pPr>
        <w:rPr>
          <w:sz w:val="24"/>
          <w:szCs w:val="24"/>
        </w:rPr>
      </w:pPr>
      <w:r>
        <w:rPr>
          <w:sz w:val="24"/>
          <w:szCs w:val="24"/>
        </w:rPr>
        <w:t>有三种方式可以用来创建线程：</w:t>
      </w:r>
    </w:p>
    <w:p>
      <w:pPr>
        <w:rPr>
          <w:sz w:val="24"/>
          <w:szCs w:val="24"/>
        </w:rPr>
      </w:pPr>
      <w:r>
        <w:rPr>
          <w:sz w:val="24"/>
          <w:szCs w:val="24"/>
        </w:rPr>
        <w:t>• 继承Thread类</w:t>
      </w:r>
    </w:p>
    <w:p>
      <w:pPr>
        <w:rPr>
          <w:sz w:val="24"/>
          <w:szCs w:val="24"/>
        </w:rPr>
      </w:pPr>
      <w:r>
        <w:rPr>
          <w:sz w:val="24"/>
          <w:szCs w:val="24"/>
        </w:rPr>
        <w:t>• 实现Runnable接口</w:t>
      </w:r>
    </w:p>
    <w:p>
      <w:pPr>
        <w:rPr>
          <w:sz w:val="24"/>
          <w:szCs w:val="24"/>
        </w:rPr>
      </w:pPr>
      <w:r>
        <w:rPr>
          <w:sz w:val="24"/>
          <w:szCs w:val="24"/>
        </w:rPr>
        <w:t>• 应用程序可以使用Executor框架来创建线程池</w:t>
      </w:r>
    </w:p>
    <w:p>
      <w:pPr>
        <w:rPr>
          <w:sz w:val="24"/>
          <w:szCs w:val="24"/>
        </w:rPr>
      </w:pPr>
      <w:r>
        <w:rPr>
          <w:sz w:val="24"/>
          <w:szCs w:val="24"/>
        </w:rPr>
        <w:t>实现Runnable接口这种方式更受欢迎，因为这不需要继承Thread类。在应用设计中已经继承了别的对象的情况下，这需要多继承（而Java不支持多继承），只能实现接口。同时，线程池也是非常高效的，很容易实现和使用。</w:t>
      </w:r>
    </w:p>
    <w:p>
      <w:pPr>
        <w:rPr>
          <w:sz w:val="24"/>
          <w:szCs w:val="24"/>
        </w:rPr>
      </w:pPr>
    </w:p>
    <w:p>
      <w:pPr>
        <w:pStyle w:val="4"/>
        <w:numPr>
          <w:ilvl w:val="0"/>
          <w:numId w:val="1"/>
        </w:numPr>
        <w:rPr>
          <w:kern w:val="0"/>
        </w:rPr>
      </w:pPr>
      <w:r>
        <w:rPr>
          <w:kern w:val="0"/>
        </w:rPr>
        <w:t>10.同步方法和同步代码块的区别是什么？</w:t>
      </w:r>
    </w:p>
    <w:p>
      <w:pPr>
        <w:rPr>
          <w:sz w:val="24"/>
          <w:szCs w:val="24"/>
        </w:rPr>
      </w:pPr>
      <w:r>
        <w:rPr>
          <w:sz w:val="24"/>
          <w:szCs w:val="24"/>
        </w:rPr>
        <w:t>在Java语言中，每一个对象有一把锁。线程可以使用synchronized关键字来获取对象上的锁。synchronized关键字可应用在方法级别(粗粒度锁：这里的锁对象可以是This)或者是代码块级别(细粒度锁：这里的锁对象就是任意对象)。</w:t>
      </w:r>
    </w:p>
    <w:p>
      <w:pPr>
        <w:rPr>
          <w:sz w:val="24"/>
          <w:szCs w:val="24"/>
        </w:rPr>
      </w:pPr>
    </w:p>
    <w:p>
      <w:pPr>
        <w:pStyle w:val="4"/>
        <w:numPr>
          <w:ilvl w:val="0"/>
          <w:numId w:val="1"/>
        </w:numPr>
        <w:rPr>
          <w:kern w:val="0"/>
        </w:rPr>
      </w:pPr>
      <w:r>
        <w:rPr>
          <w:kern w:val="0"/>
        </w:rPr>
        <w:t>11.什么是死锁(deadlock)？</w:t>
      </w:r>
    </w:p>
    <w:p>
      <w:pPr>
        <w:rPr>
          <w:sz w:val="24"/>
          <w:szCs w:val="24"/>
        </w:rPr>
      </w:pPr>
      <w:r>
        <w:rPr>
          <w:sz w:val="24"/>
          <w:szCs w:val="24"/>
        </w:rPr>
        <w:t>两个进程都在等待对方执行完毕才能继续往下执行的时候就发生了死锁。结果就是两个进程都陷入了无限的等待中。</w:t>
      </w:r>
    </w:p>
    <w:p>
      <w:pPr>
        <w:rPr>
          <w:sz w:val="24"/>
          <w:szCs w:val="24"/>
        </w:rPr>
      </w:pPr>
      <w:r>
        <w:rPr>
          <w:sz w:val="24"/>
          <w:szCs w:val="24"/>
        </w:rPr>
        <w:t>代码表示：</w:t>
      </w:r>
    </w:p>
    <w:p>
      <w:pPr>
        <w:rPr>
          <w:sz w:val="24"/>
          <w:szCs w:val="24"/>
        </w:rPr>
      </w:pPr>
    </w:p>
    <w:p>
      <w:pPr>
        <w:rPr>
          <w:sz w:val="24"/>
          <w:szCs w:val="24"/>
        </w:rPr>
      </w:pPr>
      <w:r>
        <w:rPr>
          <w:sz w:val="24"/>
          <w:szCs w:val="24"/>
        </w:rPr>
        <w:t>代码描述：</w:t>
      </w:r>
    </w:p>
    <w:p>
      <w:pPr>
        <w:rPr>
          <w:sz w:val="24"/>
          <w:szCs w:val="24"/>
        </w:rPr>
      </w:pPr>
    </w:p>
    <w:p>
      <w:pPr>
        <w:rPr>
          <w:sz w:val="24"/>
          <w:szCs w:val="24"/>
        </w:rPr>
      </w:pPr>
      <w:r>
        <w:rPr>
          <w:sz w:val="24"/>
          <w:szCs w:val="24"/>
        </w:rPr>
        <w:t>public class DieLockDemo {</w:t>
      </w:r>
    </w:p>
    <w:p>
      <w:pPr>
        <w:rPr>
          <w:sz w:val="24"/>
          <w:szCs w:val="24"/>
        </w:rPr>
      </w:pPr>
      <w:r>
        <w:rPr>
          <w:sz w:val="24"/>
          <w:szCs w:val="24"/>
        </w:rPr>
        <w:t>public static void main(String[] args) {</w:t>
      </w:r>
    </w:p>
    <w:p>
      <w:pPr>
        <w:rPr>
          <w:sz w:val="24"/>
          <w:szCs w:val="24"/>
        </w:rPr>
      </w:pPr>
      <w:r>
        <w:rPr>
          <w:sz w:val="24"/>
          <w:szCs w:val="24"/>
        </w:rPr>
        <w:t>DieLock dl1 = new DieLock(true);</w:t>
      </w:r>
    </w:p>
    <w:p>
      <w:pPr>
        <w:rPr>
          <w:sz w:val="24"/>
          <w:szCs w:val="24"/>
        </w:rPr>
      </w:pPr>
      <w:r>
        <w:rPr>
          <w:sz w:val="24"/>
          <w:szCs w:val="24"/>
        </w:rPr>
        <w:t>DieLock dl2 = new DieLock(false);</w:t>
      </w:r>
    </w:p>
    <w:p>
      <w:pPr>
        <w:rPr>
          <w:sz w:val="24"/>
          <w:szCs w:val="24"/>
        </w:rPr>
      </w:pPr>
    </w:p>
    <w:p>
      <w:pPr>
        <w:rPr>
          <w:sz w:val="24"/>
          <w:szCs w:val="24"/>
        </w:rPr>
      </w:pPr>
      <w:r>
        <w:rPr>
          <w:sz w:val="24"/>
          <w:szCs w:val="24"/>
        </w:rPr>
        <w:t>dl1.start();</w:t>
      </w:r>
    </w:p>
    <w:p>
      <w:pPr>
        <w:rPr>
          <w:sz w:val="24"/>
          <w:szCs w:val="24"/>
        </w:rPr>
      </w:pPr>
      <w:r>
        <w:rPr>
          <w:sz w:val="24"/>
          <w:szCs w:val="24"/>
        </w:rPr>
        <w:t>dl2.start();</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*...理想状态下dl1线程为true从if执行先打出"if objA"然后再接着打出"if objB"之后释放A、B的锁对象，之后dl2线程执行else语句打出"else objB"，"else objA"。</w:t>
      </w:r>
    </w:p>
    <w:p>
      <w:pPr>
        <w:rPr>
          <w:sz w:val="24"/>
          <w:szCs w:val="24"/>
        </w:rPr>
      </w:pPr>
      <w:r>
        <w:rPr>
          <w:sz w:val="24"/>
          <w:szCs w:val="24"/>
        </w:rPr>
        <w:t>非理想状态下dl1先打出"if objA"，之后线程dl2执行打出"else objB"，然后1、2线程的锁对象A和B都处于被锁的状态，两个线程争夺锁对象发生死锁现象。..*</w:t>
      </w:r>
    </w:p>
    <w:p>
      <w:pPr>
        <w:rPr>
          <w:sz w:val="24"/>
          <w:szCs w:val="24"/>
        </w:rPr>
      </w:pPr>
      <w:r>
        <w:rPr>
          <w:sz w:val="24"/>
          <w:szCs w:val="24"/>
        </w:rPr>
        <w:t>public class DieLock extends Thread {</w:t>
      </w:r>
    </w:p>
    <w:p>
      <w:pPr>
        <w:rPr>
          <w:sz w:val="24"/>
          <w:szCs w:val="24"/>
        </w:rPr>
      </w:pPr>
      <w:r>
        <w:rPr>
          <w:sz w:val="24"/>
          <w:szCs w:val="24"/>
        </w:rPr>
        <w:t>private boolean flag;</w:t>
      </w:r>
    </w:p>
    <w:p>
      <w:pPr>
        <w:rPr>
          <w:sz w:val="24"/>
          <w:szCs w:val="24"/>
        </w:rPr>
      </w:pPr>
      <w:r>
        <w:rPr>
          <w:sz w:val="24"/>
          <w:szCs w:val="24"/>
        </w:rPr>
        <w:t>public DieLock(boolean flag) {</w:t>
      </w:r>
    </w:p>
    <w:p>
      <w:pPr>
        <w:rPr>
          <w:sz w:val="24"/>
          <w:szCs w:val="24"/>
        </w:rPr>
      </w:pPr>
      <w:r>
        <w:rPr>
          <w:sz w:val="24"/>
          <w:szCs w:val="24"/>
        </w:rPr>
        <w:t>this.flag = flag;</w:t>
      </w:r>
    </w:p>
    <w:p>
      <w:pPr>
        <w:rPr>
          <w:sz w:val="24"/>
          <w:szCs w:val="24"/>
        </w:rPr>
      </w:pPr>
      <w:r>
        <w:rPr>
          <w:sz w:val="24"/>
          <w:szCs w:val="24"/>
        </w:rPr>
        <w:t>}</w:t>
      </w:r>
    </w:p>
    <w:p>
      <w:pPr>
        <w:rPr>
          <w:sz w:val="24"/>
          <w:szCs w:val="24"/>
        </w:rPr>
      </w:pPr>
      <w:r>
        <w:rPr>
          <w:sz w:val="24"/>
          <w:szCs w:val="24"/>
        </w:rPr>
        <w:t>@Override</w:t>
      </w:r>
    </w:p>
    <w:p>
      <w:pPr>
        <w:rPr>
          <w:sz w:val="24"/>
          <w:szCs w:val="24"/>
        </w:rPr>
      </w:pPr>
      <w:r>
        <w:rPr>
          <w:sz w:val="24"/>
          <w:szCs w:val="24"/>
        </w:rPr>
        <w:t>public void run() {</w:t>
      </w:r>
    </w:p>
    <w:p>
      <w:pPr>
        <w:rPr>
          <w:sz w:val="24"/>
          <w:szCs w:val="24"/>
        </w:rPr>
      </w:pPr>
      <w:r>
        <w:rPr>
          <w:sz w:val="24"/>
          <w:szCs w:val="24"/>
        </w:rPr>
        <w:t>if (flag) {</w:t>
      </w:r>
    </w:p>
    <w:p>
      <w:pPr>
        <w:rPr>
          <w:sz w:val="24"/>
          <w:szCs w:val="24"/>
        </w:rPr>
      </w:pPr>
      <w:r>
        <w:rPr>
          <w:sz w:val="24"/>
          <w:szCs w:val="24"/>
        </w:rPr>
        <w:t>synchronized (MyLock.objA) {</w:t>
      </w:r>
    </w:p>
    <w:p>
      <w:pPr>
        <w:rPr>
          <w:sz w:val="24"/>
          <w:szCs w:val="24"/>
        </w:rPr>
      </w:pPr>
      <w:r>
        <w:rPr>
          <w:sz w:val="24"/>
          <w:szCs w:val="24"/>
        </w:rPr>
        <w:t>System.out.println("if objA");</w:t>
      </w:r>
    </w:p>
    <w:p>
      <w:pPr>
        <w:rPr>
          <w:sz w:val="24"/>
          <w:szCs w:val="24"/>
        </w:rPr>
      </w:pPr>
      <w:r>
        <w:rPr>
          <w:sz w:val="24"/>
          <w:szCs w:val="24"/>
        </w:rPr>
        <w:t>synchronized (MyLock.objB) {</w:t>
      </w:r>
    </w:p>
    <w:p>
      <w:pPr>
        <w:rPr>
          <w:sz w:val="24"/>
          <w:szCs w:val="24"/>
        </w:rPr>
      </w:pPr>
      <w:r>
        <w:rPr>
          <w:sz w:val="24"/>
          <w:szCs w:val="24"/>
        </w:rPr>
        <w:t>System.out.println("if objB");</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 else {</w:t>
      </w:r>
    </w:p>
    <w:p>
      <w:pPr>
        <w:rPr>
          <w:sz w:val="24"/>
          <w:szCs w:val="24"/>
        </w:rPr>
      </w:pPr>
      <w:r>
        <w:rPr>
          <w:sz w:val="24"/>
          <w:szCs w:val="24"/>
        </w:rPr>
        <w:t>synchronized (MyLock.objB) {</w:t>
      </w:r>
    </w:p>
    <w:p>
      <w:pPr>
        <w:rPr>
          <w:sz w:val="24"/>
          <w:szCs w:val="24"/>
        </w:rPr>
      </w:pPr>
      <w:r>
        <w:rPr>
          <w:sz w:val="24"/>
          <w:szCs w:val="24"/>
        </w:rPr>
        <w:t>System.out.println("else objB");</w:t>
      </w:r>
    </w:p>
    <w:p>
      <w:pPr>
        <w:rPr>
          <w:sz w:val="24"/>
          <w:szCs w:val="24"/>
        </w:rPr>
      </w:pPr>
      <w:r>
        <w:rPr>
          <w:sz w:val="24"/>
          <w:szCs w:val="24"/>
        </w:rPr>
        <w:t>synchronized (MyLock.objA) {</w:t>
      </w:r>
    </w:p>
    <w:p>
      <w:pPr>
        <w:rPr>
          <w:sz w:val="24"/>
          <w:szCs w:val="24"/>
        </w:rPr>
      </w:pPr>
      <w:r>
        <w:rPr>
          <w:sz w:val="24"/>
          <w:szCs w:val="24"/>
        </w:rPr>
        <w:t>System.out.println("else objA");</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w:t>
      </w:r>
    </w:p>
    <w:p>
      <w:pPr>
        <w:rPr>
          <w:sz w:val="24"/>
          <w:szCs w:val="24"/>
        </w:rPr>
      </w:pPr>
    </w:p>
    <w:p>
      <w:pPr>
        <w:rPr>
          <w:sz w:val="24"/>
          <w:szCs w:val="24"/>
        </w:rPr>
      </w:pPr>
      <w:r>
        <w:rPr>
          <w:sz w:val="24"/>
          <w:szCs w:val="24"/>
        </w:rPr>
        <w:t xml:space="preserve">    </w:t>
      </w:r>
    </w:p>
    <w:p>
      <w:pPr>
        <w:rPr>
          <w:sz w:val="24"/>
          <w:szCs w:val="24"/>
        </w:rPr>
      </w:pPr>
    </w:p>
    <w:p>
      <w:pPr>
        <w:pStyle w:val="4"/>
        <w:numPr>
          <w:ilvl w:val="0"/>
          <w:numId w:val="1"/>
        </w:numPr>
        <w:rPr>
          <w:kern w:val="0"/>
        </w:rPr>
      </w:pPr>
      <w:r>
        <w:rPr>
          <w:kern w:val="0"/>
        </w:rPr>
        <w:t>12.如何确保N个线程可以访问N个资源同时又不导致死锁？</w:t>
      </w:r>
    </w:p>
    <w:p>
      <w:pPr>
        <w:rPr>
          <w:sz w:val="24"/>
          <w:szCs w:val="24"/>
        </w:rPr>
      </w:pPr>
      <w:r>
        <w:rPr>
          <w:sz w:val="24"/>
          <w:szCs w:val="24"/>
        </w:rPr>
        <w:t>使用多线程的时候，一种非常简单的避免死锁的方式就是：指定获取锁的顺序，并强制线程按照指定的顺序获取锁。因此，如果所有的线程都是以同样的顺序加锁和释放锁，就不会出现死锁了。</w:t>
      </w:r>
    </w:p>
    <w:p>
      <w:pPr>
        <w:rPr>
          <w:sz w:val="24"/>
          <w:szCs w:val="24"/>
        </w:rPr>
      </w:pPr>
    </w:p>
    <w:p>
      <w:pPr>
        <w:pStyle w:val="4"/>
        <w:numPr>
          <w:ilvl w:val="0"/>
          <w:numId w:val="1"/>
        </w:numPr>
        <w:rPr>
          <w:kern w:val="0"/>
        </w:rPr>
      </w:pPr>
      <w:r>
        <w:rPr>
          <w:kern w:val="0"/>
        </w:rPr>
        <w:t>13.Java集合类框架的基本接口有哪些？</w:t>
      </w:r>
    </w:p>
    <w:p>
      <w:pPr>
        <w:rPr>
          <w:sz w:val="24"/>
          <w:szCs w:val="24"/>
        </w:rPr>
      </w:pPr>
      <w:r>
        <w:rPr>
          <w:sz w:val="24"/>
          <w:szCs w:val="24"/>
        </w:rPr>
        <w:t>Java集合类提供了一套设计良好的支持对一组对象进行操作的接口和类。Java集合类里面最基本的接口有：</w:t>
      </w:r>
    </w:p>
    <w:p>
      <w:pPr>
        <w:rPr>
          <w:sz w:val="24"/>
          <w:szCs w:val="24"/>
        </w:rPr>
      </w:pPr>
      <w:r>
        <w:rPr>
          <w:sz w:val="24"/>
          <w:szCs w:val="24"/>
        </w:rPr>
        <w:t>• Collection：代表一组对象，每一个对象都是它的子元素。</w:t>
      </w:r>
    </w:p>
    <w:p>
      <w:pPr>
        <w:rPr>
          <w:sz w:val="24"/>
          <w:szCs w:val="24"/>
        </w:rPr>
      </w:pPr>
      <w:r>
        <w:rPr>
          <w:sz w:val="24"/>
          <w:szCs w:val="24"/>
        </w:rPr>
        <w:t>• Set：不包含重复元素的Collection。</w:t>
      </w:r>
    </w:p>
    <w:p>
      <w:pPr>
        <w:rPr>
          <w:sz w:val="24"/>
          <w:szCs w:val="24"/>
        </w:rPr>
      </w:pPr>
      <w:r>
        <w:rPr>
          <w:sz w:val="24"/>
          <w:szCs w:val="24"/>
        </w:rPr>
        <w:t>• List：有顺序的collection，并且可以包含重复元素。</w:t>
      </w:r>
    </w:p>
    <w:p>
      <w:pPr>
        <w:rPr>
          <w:sz w:val="24"/>
          <w:szCs w:val="24"/>
        </w:rPr>
      </w:pPr>
      <w:r>
        <w:rPr>
          <w:sz w:val="24"/>
          <w:szCs w:val="24"/>
        </w:rPr>
        <w:t>• Map：可以把键(key)映射到值(value)的对象，键不能重复。</w:t>
      </w:r>
    </w:p>
    <w:p>
      <w:pPr>
        <w:rPr>
          <w:sz w:val="24"/>
          <w:szCs w:val="24"/>
        </w:rPr>
      </w:pPr>
    </w:p>
    <w:p>
      <w:pPr>
        <w:pStyle w:val="4"/>
        <w:numPr>
          <w:ilvl w:val="0"/>
          <w:numId w:val="1"/>
        </w:numPr>
        <w:rPr>
          <w:kern w:val="0"/>
        </w:rPr>
      </w:pPr>
      <w:r>
        <w:rPr>
          <w:kern w:val="0"/>
        </w:rPr>
        <w:t>14.什么是迭代器(Iterator)？</w:t>
      </w:r>
    </w:p>
    <w:p>
      <w:pPr>
        <w:rPr>
          <w:sz w:val="24"/>
          <w:szCs w:val="24"/>
        </w:rPr>
      </w:pPr>
      <w:r>
        <w:rPr>
          <w:sz w:val="24"/>
          <w:szCs w:val="24"/>
        </w:rPr>
        <w:t>Iterator接口提供了很多对集合元素进行迭代的方法。每一个集合类都包含了可以返回迭代器实例的迭代方法。迭代器可以在迭代的过程中删除底层集合的元素。</w:t>
      </w:r>
    </w:p>
    <w:p>
      <w:pPr>
        <w:rPr>
          <w:sz w:val="24"/>
          <w:szCs w:val="24"/>
        </w:rPr>
      </w:pPr>
    </w:p>
    <w:p>
      <w:pPr>
        <w:pStyle w:val="4"/>
        <w:numPr>
          <w:ilvl w:val="0"/>
          <w:numId w:val="1"/>
        </w:numPr>
        <w:rPr>
          <w:kern w:val="0"/>
        </w:rPr>
      </w:pPr>
      <w:r>
        <w:rPr>
          <w:kern w:val="0"/>
        </w:rPr>
        <w:t>15.Iterator和ListIterator的区别是什么？</w:t>
      </w:r>
    </w:p>
    <w:p>
      <w:pPr>
        <w:rPr>
          <w:sz w:val="24"/>
          <w:szCs w:val="24"/>
        </w:rPr>
      </w:pPr>
      <w:r>
        <w:rPr>
          <w:sz w:val="24"/>
          <w:szCs w:val="24"/>
        </w:rPr>
        <w:t>下面列出了他们的区别：</w:t>
      </w:r>
    </w:p>
    <w:p>
      <w:pPr>
        <w:rPr>
          <w:sz w:val="24"/>
          <w:szCs w:val="24"/>
        </w:rPr>
      </w:pPr>
      <w:r>
        <w:rPr>
          <w:sz w:val="24"/>
          <w:szCs w:val="24"/>
        </w:rPr>
        <w:t>• Iterator可用来遍历Set和List集合，但是ListIterator只能用来遍历List。</w:t>
      </w:r>
    </w:p>
    <w:p>
      <w:pPr>
        <w:rPr>
          <w:sz w:val="24"/>
          <w:szCs w:val="24"/>
        </w:rPr>
      </w:pPr>
      <w:r>
        <w:rPr>
          <w:sz w:val="24"/>
          <w:szCs w:val="24"/>
        </w:rPr>
        <w:t>• Iterator对集合只能是前向遍历，ListIterator既可以前向也可以后向。</w:t>
      </w:r>
    </w:p>
    <w:p>
      <w:pPr>
        <w:rPr>
          <w:sz w:val="24"/>
          <w:szCs w:val="24"/>
        </w:rPr>
      </w:pPr>
      <w:r>
        <w:rPr>
          <w:sz w:val="24"/>
          <w:szCs w:val="24"/>
        </w:rPr>
        <w:t>• ListIterator实现了Iterator接口，并包含其他的功能，比如：增加元素，替换元素，获取前一个和后一个元素的索引，等等。</w:t>
      </w:r>
    </w:p>
    <w:p>
      <w:pPr>
        <w:rPr>
          <w:sz w:val="24"/>
          <w:szCs w:val="24"/>
        </w:rPr>
      </w:pPr>
    </w:p>
    <w:p>
      <w:pPr>
        <w:pStyle w:val="4"/>
        <w:numPr>
          <w:ilvl w:val="0"/>
          <w:numId w:val="1"/>
        </w:numPr>
        <w:rPr>
          <w:kern w:val="0"/>
        </w:rPr>
      </w:pPr>
      <w:r>
        <w:rPr>
          <w:kern w:val="0"/>
        </w:rPr>
        <w:t>16.Java中的HashMap的工作原理是什么？</w:t>
      </w:r>
    </w:p>
    <w:p>
      <w:pPr>
        <w:rPr>
          <w:sz w:val="24"/>
          <w:szCs w:val="24"/>
        </w:rPr>
      </w:pPr>
      <w:r>
        <w:rPr>
          <w:sz w:val="24"/>
          <w:szCs w:val="24"/>
        </w:rPr>
        <w:t>Java中的HashMap是以键值对(key-value)的形式存储元素的。HashMap需要一个hash函数，它使用hashCode()和equals()方法来向集合/从集合添加和检索元素。当调用put()方法的时候，HashMap会计算key的hash值，然后把键值对存储在集合中合适的索引上。如果key已经存在了，value会被更新成新值。HashMap的一些重要的特性是它的容量(capacity)，负载因子(load factor)和扩容极限(threshold resizing)。</w:t>
      </w:r>
    </w:p>
    <w:p>
      <w:pPr>
        <w:rPr>
          <w:sz w:val="24"/>
          <w:szCs w:val="24"/>
        </w:rPr>
      </w:pPr>
    </w:p>
    <w:p>
      <w:pPr>
        <w:pStyle w:val="4"/>
        <w:numPr>
          <w:ilvl w:val="0"/>
          <w:numId w:val="1"/>
        </w:numPr>
        <w:rPr>
          <w:kern w:val="0"/>
        </w:rPr>
      </w:pPr>
      <w:r>
        <w:rPr>
          <w:kern w:val="0"/>
        </w:rPr>
        <w:t>17.HashMap和Hashtable有什么区别？</w:t>
      </w:r>
    </w:p>
    <w:p>
      <w:pPr>
        <w:rPr>
          <w:sz w:val="24"/>
          <w:szCs w:val="24"/>
        </w:rPr>
      </w:pPr>
      <w:r>
        <w:rPr>
          <w:sz w:val="24"/>
          <w:szCs w:val="24"/>
        </w:rPr>
        <w:t>• HashMap和Hashtable都实现了Map接口，因此很多特性非常相似。但是，他们有以下不同点：</w:t>
      </w:r>
    </w:p>
    <w:p>
      <w:pPr>
        <w:rPr>
          <w:sz w:val="24"/>
          <w:szCs w:val="24"/>
        </w:rPr>
      </w:pPr>
      <w:r>
        <w:rPr>
          <w:sz w:val="24"/>
          <w:szCs w:val="24"/>
        </w:rPr>
        <w:t>• HashMap允许键和值是null，而Hashtable不允许键或者值是null。</w:t>
      </w:r>
    </w:p>
    <w:p>
      <w:pPr>
        <w:rPr>
          <w:sz w:val="24"/>
          <w:szCs w:val="24"/>
        </w:rPr>
      </w:pPr>
      <w:r>
        <w:rPr>
          <w:sz w:val="24"/>
          <w:szCs w:val="24"/>
        </w:rPr>
        <w:t>• Hashtable是同步的，而HashMap不是。因此，HashMap更适合于单线程环境，而Hashtable适合于多线程环境。</w:t>
      </w:r>
    </w:p>
    <w:p>
      <w:pPr>
        <w:rPr>
          <w:sz w:val="24"/>
          <w:szCs w:val="24"/>
        </w:rPr>
      </w:pPr>
      <w:r>
        <w:rPr>
          <w:sz w:val="24"/>
          <w:szCs w:val="24"/>
        </w:rPr>
        <w:t>• HashMap提供了可供应用迭代的键的集合，因此，HashMap是快速失败的。另一方面，Hashtable提供了对键的列举(Enumeration)。</w:t>
      </w:r>
    </w:p>
    <w:p>
      <w:pPr>
        <w:rPr>
          <w:sz w:val="24"/>
          <w:szCs w:val="24"/>
        </w:rPr>
      </w:pPr>
      <w:r>
        <w:rPr>
          <w:sz w:val="24"/>
          <w:szCs w:val="24"/>
        </w:rPr>
        <w:t>o 一般认为Hashtable是一个遗留的类。</w:t>
      </w:r>
    </w:p>
    <w:p>
      <w:pPr>
        <w:rPr>
          <w:sz w:val="24"/>
          <w:szCs w:val="24"/>
        </w:rPr>
      </w:pPr>
    </w:p>
    <w:p>
      <w:pPr>
        <w:pStyle w:val="4"/>
        <w:numPr>
          <w:ilvl w:val="0"/>
          <w:numId w:val="1"/>
        </w:numPr>
        <w:rPr>
          <w:kern w:val="0"/>
        </w:rPr>
      </w:pPr>
      <w:r>
        <w:rPr>
          <w:kern w:val="0"/>
        </w:rPr>
        <w:t>18.数组(Array)和列表(ArrayList)有什么区别？什么时候应该使用Array而不是ArrayList？</w:t>
      </w:r>
    </w:p>
    <w:p>
      <w:pPr>
        <w:rPr>
          <w:sz w:val="24"/>
          <w:szCs w:val="24"/>
        </w:rPr>
      </w:pPr>
      <w:r>
        <w:rPr>
          <w:sz w:val="24"/>
          <w:szCs w:val="24"/>
        </w:rPr>
        <w:t>下面列出了Array和ArrayList的不同点：</w:t>
      </w:r>
    </w:p>
    <w:p>
      <w:pPr>
        <w:rPr>
          <w:sz w:val="24"/>
          <w:szCs w:val="24"/>
        </w:rPr>
      </w:pPr>
      <w:r>
        <w:rPr>
          <w:sz w:val="24"/>
          <w:szCs w:val="24"/>
        </w:rPr>
        <w:t>• Array可以包含基本类型和对象类型，ArrayList只能包含对象类型。</w:t>
      </w:r>
    </w:p>
    <w:p>
      <w:pPr>
        <w:rPr>
          <w:sz w:val="24"/>
          <w:szCs w:val="24"/>
        </w:rPr>
      </w:pPr>
      <w:r>
        <w:rPr>
          <w:sz w:val="24"/>
          <w:szCs w:val="24"/>
        </w:rPr>
        <w:t>• Array大小是固定的，ArrayList的大小是动态变化的。</w:t>
      </w:r>
    </w:p>
    <w:p>
      <w:pPr>
        <w:rPr>
          <w:sz w:val="24"/>
          <w:szCs w:val="24"/>
        </w:rPr>
      </w:pPr>
      <w:r>
        <w:rPr>
          <w:sz w:val="24"/>
          <w:szCs w:val="24"/>
        </w:rPr>
        <w:t>• ArrayList提供了更多的方法和特性，比如：addAll()，removeAll()，iterator()等等。</w:t>
      </w:r>
    </w:p>
    <w:p>
      <w:pPr>
        <w:rPr>
          <w:sz w:val="24"/>
          <w:szCs w:val="24"/>
        </w:rPr>
      </w:pPr>
      <w:r>
        <w:rPr>
          <w:sz w:val="24"/>
          <w:szCs w:val="24"/>
        </w:rPr>
        <w:t>• 对于基本类型数据，集合使用自动装箱来减少编码工作量。但是，当处理固定大小的基本数据类型的时候，这种方式相对比较慢。</w:t>
      </w:r>
    </w:p>
    <w:p>
      <w:pPr>
        <w:rPr>
          <w:sz w:val="24"/>
          <w:szCs w:val="24"/>
        </w:rPr>
      </w:pPr>
    </w:p>
    <w:p>
      <w:pPr>
        <w:pStyle w:val="4"/>
        <w:numPr>
          <w:ilvl w:val="0"/>
          <w:numId w:val="1"/>
        </w:numPr>
        <w:rPr>
          <w:kern w:val="0"/>
        </w:rPr>
      </w:pPr>
      <w:r>
        <w:rPr>
          <w:kern w:val="0"/>
        </w:rPr>
        <w:t>19.ArrayList和LinkedList有什么区别？</w:t>
      </w:r>
    </w:p>
    <w:p>
      <w:pPr>
        <w:rPr>
          <w:sz w:val="24"/>
          <w:szCs w:val="24"/>
        </w:rPr>
      </w:pPr>
      <w:r>
        <w:rPr>
          <w:sz w:val="24"/>
          <w:szCs w:val="24"/>
        </w:rPr>
        <w:t>ArrayList和LinkedList都实现了List接口，他们有以下的不同点：</w:t>
      </w:r>
    </w:p>
    <w:p>
      <w:pPr>
        <w:rPr>
          <w:sz w:val="24"/>
          <w:szCs w:val="24"/>
        </w:rPr>
      </w:pPr>
      <w:r>
        <w:rPr>
          <w:sz w:val="24"/>
          <w:szCs w:val="24"/>
        </w:rPr>
        <w:t>• ArrayList是基于索引的数据接口**，它的底层是数组**。它可以以O(1)时间复杂度对元素进行随机访问。与此对应，LinkedList是以元素链表的形式存储它的数据，每一个元素都和它的前一个和后一个元素链接在一起，在这种情况下，查找某个元素的时间复杂度是O(n)。</w:t>
      </w:r>
    </w:p>
    <w:p>
      <w:pPr>
        <w:rPr>
          <w:sz w:val="24"/>
          <w:szCs w:val="24"/>
        </w:rPr>
      </w:pPr>
      <w:r>
        <w:rPr>
          <w:sz w:val="24"/>
          <w:szCs w:val="24"/>
        </w:rPr>
        <w:t>• 相对于ArrayList，LinkedList的插入，添加，删除操作速度更快，因为当元素被添加到集合任意位置的时候，不需要像数组那样重新计算大小或者是更新索引。</w:t>
      </w:r>
    </w:p>
    <w:p>
      <w:pPr>
        <w:rPr>
          <w:sz w:val="24"/>
          <w:szCs w:val="24"/>
        </w:rPr>
      </w:pPr>
      <w:r>
        <w:rPr>
          <w:sz w:val="24"/>
          <w:szCs w:val="24"/>
        </w:rPr>
        <w:t>• LinkedList比ArrayList更占内存，因为LinkedList为每一个节点存储了两个引用，一个指向前一个元素，一个指向下一个元素。</w:t>
      </w:r>
    </w:p>
    <w:p>
      <w:pPr>
        <w:rPr>
          <w:sz w:val="24"/>
          <w:szCs w:val="24"/>
        </w:rPr>
      </w:pPr>
      <w:r>
        <w:rPr>
          <w:sz w:val="24"/>
          <w:szCs w:val="24"/>
        </w:rPr>
        <w:t>也可以参考ArrayList vs. LinkedList。</w:t>
      </w:r>
    </w:p>
    <w:p>
      <w:pPr>
        <w:rPr>
          <w:sz w:val="24"/>
          <w:szCs w:val="24"/>
        </w:rPr>
      </w:pPr>
    </w:p>
    <w:p>
      <w:pPr>
        <w:pStyle w:val="4"/>
        <w:numPr>
          <w:ilvl w:val="0"/>
          <w:numId w:val="1"/>
        </w:numPr>
        <w:rPr>
          <w:kern w:val="0"/>
        </w:rPr>
      </w:pPr>
      <w:r>
        <w:rPr>
          <w:kern w:val="0"/>
        </w:rPr>
        <w:t>21.HashSet和TreeSet有什么区别？</w:t>
      </w:r>
    </w:p>
    <w:p>
      <w:pPr>
        <w:rPr>
          <w:sz w:val="24"/>
          <w:szCs w:val="24"/>
        </w:rPr>
      </w:pPr>
      <w:r>
        <w:rPr>
          <w:sz w:val="24"/>
          <w:szCs w:val="24"/>
        </w:rPr>
        <w:t>HashSet是由一个hash表来实现的，因此，它的元素是无序的。add()，remove()，contains()方法的时间复杂度是O(1)。</w:t>
      </w:r>
    </w:p>
    <w:p>
      <w:pPr>
        <w:rPr>
          <w:sz w:val="24"/>
          <w:szCs w:val="24"/>
        </w:rPr>
      </w:pPr>
      <w:r>
        <w:rPr>
          <w:sz w:val="24"/>
          <w:szCs w:val="24"/>
        </w:rPr>
        <w:t>另一方面，**TreeSet是由一个树形的结构来实现的，它里面的元素是有序的。**因此，add()，remove()，contains()方法的时间复杂度是O(logn)。</w:t>
      </w:r>
    </w:p>
    <w:p>
      <w:pPr>
        <w:rPr>
          <w:sz w:val="24"/>
          <w:szCs w:val="24"/>
        </w:rPr>
      </w:pPr>
    </w:p>
    <w:p>
      <w:pPr>
        <w:pStyle w:val="4"/>
        <w:numPr>
          <w:ilvl w:val="0"/>
          <w:numId w:val="1"/>
        </w:numPr>
        <w:rPr>
          <w:kern w:val="0"/>
        </w:rPr>
      </w:pPr>
      <w:r>
        <w:rPr>
          <w:kern w:val="0"/>
        </w:rPr>
        <w:t>23.如果对象的引用被置为null，垃圾收集器是否会立即释放对象占用的内存？</w:t>
      </w:r>
    </w:p>
    <w:p>
      <w:pPr>
        <w:rPr>
          <w:sz w:val="24"/>
          <w:szCs w:val="24"/>
        </w:rPr>
      </w:pPr>
      <w:r>
        <w:rPr>
          <w:sz w:val="24"/>
          <w:szCs w:val="24"/>
        </w:rPr>
        <w:t>不会，在下一个垃圾回收周期中，这个对象将是可被回收的。</w:t>
      </w:r>
    </w:p>
    <w:p>
      <w:pPr>
        <w:rPr>
          <w:sz w:val="24"/>
          <w:szCs w:val="24"/>
        </w:rPr>
      </w:pPr>
    </w:p>
    <w:p>
      <w:pPr>
        <w:pStyle w:val="4"/>
        <w:numPr>
          <w:ilvl w:val="0"/>
          <w:numId w:val="1"/>
        </w:numPr>
        <w:rPr>
          <w:kern w:val="0"/>
        </w:rPr>
      </w:pPr>
      <w:r>
        <w:rPr>
          <w:kern w:val="0"/>
        </w:rPr>
        <w:t>24、String是最基本的数据类型吗?</w:t>
      </w:r>
    </w:p>
    <w:p>
      <w:pPr>
        <w:rPr>
          <w:sz w:val="24"/>
          <w:szCs w:val="24"/>
        </w:rPr>
      </w:pPr>
      <w:r>
        <w:rPr>
          <w:sz w:val="24"/>
          <w:szCs w:val="24"/>
        </w:rPr>
        <w:t>基本数据类型包括byte、int、char、long、float、double、boolean和short。</w:t>
      </w:r>
    </w:p>
    <w:p>
      <w:pPr>
        <w:rPr>
          <w:sz w:val="24"/>
          <w:szCs w:val="24"/>
        </w:rPr>
      </w:pPr>
      <w:r>
        <w:rPr>
          <w:sz w:val="24"/>
          <w:szCs w:val="24"/>
        </w:rPr>
        <w:t>java.lang.String类是final类型的，因此不可以继承这个类、不能修改这个类。为了提高效率节省空间，我们应该用StringBuffer类</w:t>
      </w:r>
    </w:p>
    <w:p>
      <w:pPr>
        <w:rPr>
          <w:sz w:val="24"/>
          <w:szCs w:val="24"/>
        </w:rPr>
      </w:pPr>
    </w:p>
    <w:p>
      <w:pPr>
        <w:pStyle w:val="4"/>
        <w:numPr>
          <w:ilvl w:val="0"/>
          <w:numId w:val="1"/>
        </w:numPr>
        <w:rPr>
          <w:kern w:val="0"/>
        </w:rPr>
      </w:pPr>
      <w:r>
        <w:rPr>
          <w:kern w:val="0"/>
        </w:rPr>
        <w:t>int 和 Integer 有什么区别</w:t>
      </w:r>
    </w:p>
    <w:p>
      <w:pPr>
        <w:rPr>
          <w:sz w:val="24"/>
          <w:szCs w:val="24"/>
        </w:rPr>
      </w:pPr>
      <w:r>
        <w:rPr>
          <w:sz w:val="24"/>
          <w:szCs w:val="24"/>
        </w:rPr>
        <w:t>Java 提供两种不同的类型：引用类型和原始类型（或内置类型）。Int是java的原始数据类型，Integer是java为int提供的封装类。Java为每个原始类型提供了封装类。</w:t>
      </w:r>
    </w:p>
    <w:p>
      <w:pPr>
        <w:rPr>
          <w:sz w:val="24"/>
          <w:szCs w:val="24"/>
        </w:rPr>
      </w:pPr>
    </w:p>
    <w:p>
      <w:pPr>
        <w:rPr>
          <w:sz w:val="24"/>
          <w:szCs w:val="24"/>
        </w:rPr>
      </w:pPr>
      <w:r>
        <w:rPr>
          <w:sz w:val="24"/>
          <w:szCs w:val="24"/>
        </w:rPr>
        <w:t>26、String 和StringBuffer的区别</w:t>
      </w:r>
    </w:p>
    <w:p>
      <w:pPr>
        <w:rPr>
          <w:sz w:val="24"/>
          <w:szCs w:val="24"/>
        </w:rPr>
      </w:pPr>
      <w:r>
        <w:rPr>
          <w:sz w:val="24"/>
          <w:szCs w:val="24"/>
        </w:rPr>
        <w:t>JAVA平台提供了两个类：String和StringBuffer，它们可以储存和操作字符串，即包含多个字符的字符数据。这个String类提供了数值不可改变的字符串。而这个StringBuffer类提供的字符串进行修改。</w:t>
      </w:r>
    </w:p>
    <w:p>
      <w:pPr>
        <w:rPr>
          <w:sz w:val="24"/>
          <w:szCs w:val="24"/>
        </w:rPr>
      </w:pPr>
    </w:p>
    <w:p>
      <w:pPr>
        <w:pStyle w:val="4"/>
        <w:numPr>
          <w:ilvl w:val="0"/>
          <w:numId w:val="1"/>
        </w:numPr>
        <w:rPr>
          <w:kern w:val="0"/>
        </w:rPr>
      </w:pPr>
      <w:r>
        <w:rPr>
          <w:kern w:val="0"/>
        </w:rPr>
        <w:t>27、说出ArrayList，Vector， LinkedList的存储性能和特性</w:t>
      </w:r>
    </w:p>
    <w:p>
      <w:pPr>
        <w:rPr>
          <w:sz w:val="24"/>
          <w:szCs w:val="24"/>
        </w:rPr>
      </w:pPr>
      <w:r>
        <w:rPr>
          <w:sz w:val="24"/>
          <w:szCs w:val="24"/>
        </w:rPr>
        <w:t>ArrayList 和Vector都是使用数组方式存储数据，此数组元素数大于实际存储的数据以便增加和插入元素，它们都允许直接按序号索引元素，但是插入元素要涉及数组元素移动等内存操作，所以索引数据快而插入数据慢，Vector由于使用了synchronized方法（线程安全），通常性能上较ArrayList差，而 Linke dList使用双向链表实现存储，按序号索引数据需要进行前向或后向遍历，但是插入数据时只需要记录本项的前后项即可，所以插入速度较快。</w:t>
      </w:r>
    </w:p>
    <w:p>
      <w:pPr>
        <w:rPr>
          <w:sz w:val="24"/>
          <w:szCs w:val="24"/>
        </w:rPr>
      </w:pPr>
    </w:p>
    <w:p>
      <w:pPr>
        <w:rPr>
          <w:sz w:val="24"/>
          <w:szCs w:val="24"/>
        </w:rPr>
      </w:pPr>
      <w:r>
        <w:rPr>
          <w:sz w:val="24"/>
          <w:szCs w:val="24"/>
        </w:rPr>
        <w:t>List的子类特点</w:t>
      </w:r>
    </w:p>
    <w:p>
      <w:pPr>
        <w:rPr>
          <w:sz w:val="24"/>
          <w:szCs w:val="24"/>
        </w:rPr>
      </w:pPr>
      <w:r>
        <w:rPr>
          <w:sz w:val="24"/>
          <w:szCs w:val="24"/>
        </w:rPr>
        <w:tab/>
      </w:r>
      <w:r>
        <w:rPr>
          <w:sz w:val="24"/>
          <w:szCs w:val="24"/>
        </w:rPr>
        <w:tab/>
      </w:r>
      <w:r>
        <w:rPr>
          <w:sz w:val="24"/>
          <w:szCs w:val="24"/>
        </w:rPr>
        <w:t>ArrayList:</w:t>
      </w:r>
    </w:p>
    <w:p>
      <w:pPr>
        <w:rPr>
          <w:sz w:val="24"/>
          <w:szCs w:val="24"/>
        </w:rPr>
      </w:pPr>
      <w:r>
        <w:rPr>
          <w:sz w:val="24"/>
          <w:szCs w:val="24"/>
        </w:rPr>
        <w:tab/>
      </w:r>
      <w:r>
        <w:rPr>
          <w:sz w:val="24"/>
          <w:szCs w:val="24"/>
        </w:rPr>
        <w:tab/>
      </w:r>
      <w:r>
        <w:rPr>
          <w:sz w:val="24"/>
          <w:szCs w:val="24"/>
        </w:rPr>
        <w:tab/>
      </w:r>
      <w:r>
        <w:rPr>
          <w:sz w:val="24"/>
          <w:szCs w:val="24"/>
        </w:rPr>
        <w:t>底层数据结构是数组，查询快，增删慢</w:t>
      </w:r>
    </w:p>
    <w:p>
      <w:pPr>
        <w:rPr>
          <w:sz w:val="24"/>
          <w:szCs w:val="24"/>
        </w:rPr>
      </w:pPr>
      <w:r>
        <w:rPr>
          <w:sz w:val="24"/>
          <w:szCs w:val="24"/>
        </w:rPr>
        <w:tab/>
      </w:r>
      <w:r>
        <w:rPr>
          <w:sz w:val="24"/>
          <w:szCs w:val="24"/>
        </w:rPr>
        <w:tab/>
      </w:r>
      <w:r>
        <w:rPr>
          <w:sz w:val="24"/>
          <w:szCs w:val="24"/>
        </w:rPr>
        <w:tab/>
      </w:r>
      <w:r>
        <w:rPr>
          <w:sz w:val="24"/>
          <w:szCs w:val="24"/>
        </w:rPr>
        <w:t>线程不安全，效率高</w:t>
      </w:r>
    </w:p>
    <w:p>
      <w:pPr>
        <w:rPr>
          <w:sz w:val="24"/>
          <w:szCs w:val="24"/>
        </w:rPr>
      </w:pPr>
      <w:r>
        <w:rPr>
          <w:sz w:val="24"/>
          <w:szCs w:val="24"/>
        </w:rPr>
        <w:tab/>
      </w:r>
      <w:r>
        <w:rPr>
          <w:sz w:val="24"/>
          <w:szCs w:val="24"/>
        </w:rPr>
        <w:tab/>
      </w:r>
      <w:r>
        <w:rPr>
          <w:sz w:val="24"/>
          <w:szCs w:val="24"/>
        </w:rPr>
        <w:t>Vector:</w:t>
      </w:r>
    </w:p>
    <w:p>
      <w:pPr>
        <w:rPr>
          <w:sz w:val="24"/>
          <w:szCs w:val="24"/>
        </w:rPr>
      </w:pPr>
      <w:r>
        <w:rPr>
          <w:sz w:val="24"/>
          <w:szCs w:val="24"/>
        </w:rPr>
        <w:tab/>
      </w:r>
      <w:r>
        <w:rPr>
          <w:sz w:val="24"/>
          <w:szCs w:val="24"/>
        </w:rPr>
        <w:tab/>
      </w:r>
      <w:r>
        <w:rPr>
          <w:sz w:val="24"/>
          <w:szCs w:val="24"/>
        </w:rPr>
        <w:tab/>
      </w:r>
      <w:r>
        <w:rPr>
          <w:sz w:val="24"/>
          <w:szCs w:val="24"/>
        </w:rPr>
        <w:t>底层数据结构是数组，查询快，增删慢</w:t>
      </w:r>
    </w:p>
    <w:p>
      <w:pPr>
        <w:rPr>
          <w:sz w:val="24"/>
          <w:szCs w:val="24"/>
        </w:rPr>
      </w:pPr>
      <w:r>
        <w:rPr>
          <w:sz w:val="24"/>
          <w:szCs w:val="24"/>
        </w:rPr>
        <w:tab/>
      </w:r>
      <w:r>
        <w:rPr>
          <w:sz w:val="24"/>
          <w:szCs w:val="24"/>
        </w:rPr>
        <w:tab/>
      </w:r>
      <w:r>
        <w:rPr>
          <w:sz w:val="24"/>
          <w:szCs w:val="24"/>
        </w:rPr>
        <w:tab/>
      </w:r>
      <w:r>
        <w:rPr>
          <w:sz w:val="24"/>
          <w:szCs w:val="24"/>
        </w:rPr>
        <w:t>线程安全，效率低</w:t>
      </w:r>
    </w:p>
    <w:p>
      <w:pPr>
        <w:rPr>
          <w:sz w:val="24"/>
          <w:szCs w:val="24"/>
        </w:rPr>
      </w:pPr>
      <w:r>
        <w:rPr>
          <w:sz w:val="24"/>
          <w:szCs w:val="24"/>
        </w:rPr>
        <w:tab/>
      </w:r>
      <w:r>
        <w:rPr>
          <w:sz w:val="24"/>
          <w:szCs w:val="24"/>
        </w:rPr>
        <w:tab/>
      </w:r>
      <w:r>
        <w:rPr>
          <w:sz w:val="24"/>
          <w:szCs w:val="24"/>
        </w:rPr>
        <w:t>LinkedList:</w:t>
      </w:r>
    </w:p>
    <w:p>
      <w:pPr>
        <w:rPr>
          <w:sz w:val="24"/>
          <w:szCs w:val="24"/>
        </w:rPr>
      </w:pPr>
      <w:r>
        <w:rPr>
          <w:sz w:val="24"/>
          <w:szCs w:val="24"/>
        </w:rPr>
        <w:tab/>
      </w:r>
      <w:r>
        <w:rPr>
          <w:sz w:val="24"/>
          <w:szCs w:val="24"/>
        </w:rPr>
        <w:tab/>
      </w:r>
      <w:r>
        <w:rPr>
          <w:sz w:val="24"/>
          <w:szCs w:val="24"/>
        </w:rPr>
        <w:tab/>
      </w:r>
      <w:r>
        <w:rPr>
          <w:sz w:val="24"/>
          <w:szCs w:val="24"/>
        </w:rPr>
        <w:t>底层数据结构是链表，查询慢，增删快</w:t>
      </w:r>
    </w:p>
    <w:p>
      <w:pPr>
        <w:rPr>
          <w:sz w:val="24"/>
          <w:szCs w:val="24"/>
        </w:rPr>
      </w:pPr>
      <w:r>
        <w:rPr>
          <w:sz w:val="24"/>
          <w:szCs w:val="24"/>
        </w:rPr>
        <w:tab/>
      </w:r>
      <w:r>
        <w:rPr>
          <w:sz w:val="24"/>
          <w:szCs w:val="24"/>
        </w:rPr>
        <w:tab/>
      </w:r>
      <w:r>
        <w:rPr>
          <w:sz w:val="24"/>
          <w:szCs w:val="24"/>
        </w:rPr>
        <w:tab/>
      </w:r>
      <w:r>
        <w:rPr>
          <w:sz w:val="24"/>
          <w:szCs w:val="24"/>
        </w:rPr>
        <w:t>线程不安全，效率高</w:t>
      </w:r>
    </w:p>
    <w:p>
      <w:pPr>
        <w:rPr>
          <w:sz w:val="24"/>
          <w:szCs w:val="24"/>
        </w:rPr>
      </w:pPr>
    </w:p>
    <w:p>
      <w:pPr>
        <w:rPr>
          <w:sz w:val="24"/>
          <w:szCs w:val="24"/>
        </w:rPr>
      </w:pPr>
      <w:r>
        <w:rPr>
          <w:sz w:val="24"/>
          <w:szCs w:val="24"/>
        </w:rPr>
        <w:t xml:space="preserve">  </w:t>
      </w:r>
    </w:p>
    <w:p>
      <w:pPr>
        <w:rPr>
          <w:sz w:val="24"/>
          <w:szCs w:val="24"/>
        </w:rPr>
      </w:pPr>
    </w:p>
    <w:p>
      <w:pPr>
        <w:pStyle w:val="4"/>
        <w:numPr>
          <w:ilvl w:val="0"/>
          <w:numId w:val="1"/>
        </w:numPr>
        <w:rPr>
          <w:kern w:val="0"/>
        </w:rPr>
      </w:pPr>
      <w:r>
        <w:rPr>
          <w:kern w:val="0"/>
        </w:rPr>
        <w:t>28、Collection 和 Collections的区别</w:t>
      </w:r>
    </w:p>
    <w:p>
      <w:pPr>
        <w:rPr>
          <w:sz w:val="24"/>
          <w:szCs w:val="24"/>
        </w:rPr>
      </w:pPr>
      <w:r>
        <w:rPr>
          <w:sz w:val="24"/>
          <w:szCs w:val="24"/>
        </w:rPr>
        <w:t>Collection是集合类的上级接口，继承与他的接口主要有Set 和List.</w:t>
      </w:r>
    </w:p>
    <w:p>
      <w:pPr>
        <w:rPr>
          <w:sz w:val="24"/>
          <w:szCs w:val="24"/>
        </w:rPr>
      </w:pPr>
      <w:r>
        <w:rPr>
          <w:sz w:val="24"/>
          <w:szCs w:val="24"/>
        </w:rPr>
        <w:t>Collections是针对集合类的一个帮助类，他提供一系列静态方法实现对各种集合的搜索、排序、线程安全化等操作。</w:t>
      </w:r>
    </w:p>
    <w:p>
      <w:pPr>
        <w:rPr>
          <w:sz w:val="24"/>
          <w:szCs w:val="24"/>
        </w:rPr>
      </w:pPr>
      <w:r>
        <w:rPr>
          <w:sz w:val="24"/>
          <w:szCs w:val="24"/>
        </w:rPr>
        <w:t>集合的继承体系：</w:t>
      </w:r>
    </w:p>
    <w:p>
      <w:pPr>
        <w:rPr>
          <w:sz w:val="24"/>
          <w:szCs w:val="24"/>
        </w:rPr>
      </w:pPr>
      <w:r>
        <w:rPr>
          <w:sz w:val="24"/>
          <w:szCs w:val="24"/>
        </w:rPr>
        <w:t>这里写图片描述</w:t>
      </w:r>
    </w:p>
    <w:p>
      <w:pPr>
        <w:rPr>
          <w:sz w:val="24"/>
          <w:szCs w:val="24"/>
        </w:rPr>
      </w:pPr>
    </w:p>
    <w:p>
      <w:pPr>
        <w:pStyle w:val="4"/>
        <w:numPr>
          <w:ilvl w:val="0"/>
          <w:numId w:val="1"/>
        </w:numPr>
        <w:rPr>
          <w:kern w:val="0"/>
        </w:rPr>
      </w:pPr>
      <w:r>
        <w:rPr>
          <w:kern w:val="0"/>
        </w:rPr>
        <w:t>29、&amp;和&amp;&amp;的区别。</w:t>
      </w:r>
    </w:p>
    <w:p>
      <w:pPr>
        <w:rPr>
          <w:sz w:val="24"/>
          <w:szCs w:val="24"/>
        </w:rPr>
      </w:pPr>
      <w:r>
        <w:rPr>
          <w:sz w:val="24"/>
          <w:szCs w:val="24"/>
        </w:rPr>
        <w:t>&amp;是位运算符，表示按位与运算，&amp;&amp;是逻辑运算符，表示逻辑与</w:t>
      </w:r>
      <w:r>
        <w:rPr>
          <w:rFonts w:hint="eastAsia"/>
          <w:sz w:val="24"/>
          <w:szCs w:val="24"/>
          <w:lang w:val="en-US" w:eastAsia="zh-CN"/>
        </w:rPr>
        <w:t>(</w:t>
      </w:r>
      <w:r>
        <w:rPr>
          <w:sz w:val="24"/>
          <w:szCs w:val="24"/>
        </w:rPr>
        <w:t>and</w:t>
      </w:r>
      <w:r>
        <w:rPr>
          <w:rFonts w:hint="eastAsia"/>
          <w:sz w:val="24"/>
          <w:szCs w:val="24"/>
          <w:lang w:val="en-US" w:eastAsia="zh-CN"/>
        </w:rPr>
        <w:t>)，它还有个特性就是在if判断中(a&amp;&amp;b )，当a为false时，就不会判断b的true与false</w:t>
      </w:r>
      <w:r>
        <w:rPr>
          <w:sz w:val="24"/>
          <w:szCs w:val="24"/>
        </w:rPr>
        <w:t>。</w:t>
      </w:r>
    </w:p>
    <w:p>
      <w:pPr>
        <w:rPr>
          <w:sz w:val="24"/>
          <w:szCs w:val="24"/>
        </w:rPr>
      </w:pPr>
    </w:p>
    <w:p>
      <w:pPr>
        <w:pStyle w:val="4"/>
        <w:numPr>
          <w:ilvl w:val="0"/>
          <w:numId w:val="1"/>
        </w:numPr>
        <w:rPr>
          <w:kern w:val="0"/>
        </w:rPr>
      </w:pPr>
      <w:r>
        <w:rPr>
          <w:kern w:val="0"/>
        </w:rPr>
        <w:t>30、final， finally， finalize的区别。</w:t>
      </w:r>
    </w:p>
    <w:p>
      <w:pPr>
        <w:rPr>
          <w:sz w:val="24"/>
          <w:szCs w:val="24"/>
        </w:rPr>
      </w:pPr>
      <w:r>
        <w:rPr>
          <w:sz w:val="24"/>
          <w:szCs w:val="24"/>
        </w:rPr>
        <w:t>fina</w:t>
      </w:r>
      <w:r>
        <w:rPr>
          <w:rFonts w:hint="eastAsia"/>
          <w:sz w:val="24"/>
          <w:szCs w:val="24"/>
          <w:lang w:val="en-US" w:eastAsia="zh-CN"/>
        </w:rPr>
        <w:t>l:</w:t>
      </w:r>
      <w:r>
        <w:rPr>
          <w:sz w:val="24"/>
          <w:szCs w:val="24"/>
        </w:rPr>
        <w:t>用于声明属性，方法和类，分别表示属性不可变，方法不可覆盖，类不可继承。</w:t>
      </w:r>
    </w:p>
    <w:p>
      <w:pPr>
        <w:rPr>
          <w:sz w:val="24"/>
          <w:szCs w:val="24"/>
        </w:rPr>
      </w:pPr>
      <w:r>
        <w:rPr>
          <w:rFonts w:hint="eastAsia"/>
          <w:sz w:val="24"/>
          <w:szCs w:val="24"/>
          <w:lang w:val="en-US" w:eastAsia="zh-CN"/>
        </w:rPr>
        <w:t>f</w:t>
      </w:r>
      <w:r>
        <w:rPr>
          <w:sz w:val="24"/>
          <w:szCs w:val="24"/>
        </w:rPr>
        <w:t>inally</w:t>
      </w:r>
      <w:r>
        <w:rPr>
          <w:rFonts w:hint="eastAsia"/>
          <w:sz w:val="24"/>
          <w:szCs w:val="24"/>
          <w:lang w:val="en-US" w:eastAsia="zh-CN"/>
        </w:rPr>
        <w:t>:</w:t>
      </w:r>
      <w:r>
        <w:rPr>
          <w:sz w:val="24"/>
          <w:szCs w:val="24"/>
        </w:rPr>
        <w:t>是异常处理语句结构的一部分，表示总是执行。</w:t>
      </w:r>
      <w:r>
        <w:rPr>
          <w:rFonts w:hint="eastAsia"/>
          <w:sz w:val="24"/>
          <w:szCs w:val="24"/>
          <w:lang w:val="en-US" w:eastAsia="zh-CN"/>
        </w:rPr>
        <w:t>(在return之前执行)</w:t>
      </w:r>
    </w:p>
    <w:p>
      <w:pPr>
        <w:rPr>
          <w:sz w:val="24"/>
          <w:szCs w:val="24"/>
        </w:rPr>
      </w:pPr>
      <w:r>
        <w:rPr>
          <w:rFonts w:hint="eastAsia"/>
          <w:sz w:val="24"/>
          <w:szCs w:val="24"/>
          <w:lang w:val="en-US" w:eastAsia="zh-CN"/>
        </w:rPr>
        <w:t>f</w:t>
      </w:r>
      <w:r>
        <w:rPr>
          <w:sz w:val="24"/>
          <w:szCs w:val="24"/>
        </w:rPr>
        <w:t>inalize</w:t>
      </w:r>
      <w:r>
        <w:rPr>
          <w:rFonts w:hint="eastAsia"/>
          <w:sz w:val="24"/>
          <w:szCs w:val="24"/>
          <w:lang w:val="en-US" w:eastAsia="zh-CN"/>
        </w:rPr>
        <w:t>:</w:t>
      </w:r>
      <w:r>
        <w:rPr>
          <w:sz w:val="24"/>
          <w:szCs w:val="24"/>
        </w:rPr>
        <w:t>是Object类的一个方法，在垃圾收集器执行的时候会调用被回收对象的此方法，可以覆盖此方法提供垃圾收集时的其他资源回收，例如关闭文件等。</w:t>
      </w:r>
    </w:p>
    <w:p>
      <w:pPr>
        <w:rPr>
          <w:sz w:val="24"/>
          <w:szCs w:val="24"/>
        </w:rPr>
      </w:pPr>
      <w:r>
        <w:rPr>
          <w:rFonts w:hint="eastAsia"/>
          <w:sz w:val="24"/>
          <w:szCs w:val="24"/>
          <w:lang w:val="en-US" w:eastAsia="zh-CN"/>
        </w:rPr>
        <w:t>GC回收时,回出现两次标记过程,当两次标记均为不可达分析为true,才真正被GC回收,f</w:t>
      </w:r>
      <w:r>
        <w:rPr>
          <w:sz w:val="24"/>
          <w:szCs w:val="24"/>
        </w:rPr>
        <w:t>inalize</w:t>
      </w:r>
      <w:r>
        <w:rPr>
          <w:rFonts w:hint="eastAsia"/>
          <w:sz w:val="24"/>
          <w:szCs w:val="24"/>
          <w:lang w:val="en-US" w:eastAsia="zh-CN"/>
        </w:rPr>
        <w:t>方法可以用于在第二次标记自救！但是只能使用一次。</w:t>
      </w:r>
    </w:p>
    <w:p>
      <w:pPr>
        <w:pStyle w:val="4"/>
        <w:numPr>
          <w:ilvl w:val="0"/>
          <w:numId w:val="1"/>
        </w:numPr>
        <w:rPr>
          <w:kern w:val="0"/>
        </w:rPr>
      </w:pPr>
      <w:r>
        <w:rPr>
          <w:kern w:val="0"/>
        </w:rPr>
        <w:t>38、接口是否可继承接口?</w:t>
      </w:r>
    </w:p>
    <w:p>
      <w:pPr>
        <w:rPr>
          <w:sz w:val="24"/>
          <w:szCs w:val="24"/>
        </w:rPr>
      </w:pPr>
      <w:r>
        <w:rPr>
          <w:sz w:val="24"/>
          <w:szCs w:val="24"/>
        </w:rPr>
        <w:t>抽象类是否可实现(implements)接口?</w:t>
      </w:r>
    </w:p>
    <w:p>
      <w:pPr>
        <w:rPr>
          <w:sz w:val="24"/>
          <w:szCs w:val="24"/>
        </w:rPr>
      </w:pPr>
      <w:r>
        <w:rPr>
          <w:sz w:val="24"/>
          <w:szCs w:val="24"/>
        </w:rPr>
        <w:t>抽象类是否可继承实体类(concrete class)?</w:t>
      </w:r>
    </w:p>
    <w:p>
      <w:pPr>
        <w:rPr>
          <w:sz w:val="24"/>
          <w:szCs w:val="24"/>
        </w:rPr>
      </w:pPr>
      <w:r>
        <w:rPr>
          <w:sz w:val="24"/>
          <w:szCs w:val="24"/>
        </w:rPr>
        <w:t>接口可以继承接口。抽象类可以实现(implements)接口，抽象类是否可继承实体类，但前提是实体类必须有明确的构造函数。</w:t>
      </w:r>
    </w:p>
    <w:p>
      <w:pPr>
        <w:rPr>
          <w:sz w:val="24"/>
          <w:szCs w:val="24"/>
        </w:rPr>
      </w:pPr>
    </w:p>
    <w:p>
      <w:pPr>
        <w:pStyle w:val="4"/>
        <w:numPr>
          <w:ilvl w:val="0"/>
          <w:numId w:val="1"/>
        </w:numPr>
        <w:rPr>
          <w:kern w:val="0"/>
        </w:rPr>
      </w:pPr>
      <w:r>
        <w:rPr>
          <w:kern w:val="0"/>
        </w:rPr>
        <w:t>39、List， Set， Map是否继承自Collection接口?</w:t>
      </w:r>
    </w:p>
    <w:p>
      <w:pPr>
        <w:rPr>
          <w:sz w:val="24"/>
          <w:szCs w:val="24"/>
        </w:rPr>
      </w:pPr>
      <w:r>
        <w:rPr>
          <w:sz w:val="24"/>
          <w:szCs w:val="24"/>
        </w:rPr>
        <w:t>List，Set是，Map不是</w:t>
      </w:r>
    </w:p>
    <w:p>
      <w:pPr>
        <w:rPr>
          <w:sz w:val="24"/>
          <w:szCs w:val="24"/>
        </w:rPr>
      </w:pPr>
    </w:p>
    <w:p>
      <w:pPr>
        <w:pStyle w:val="4"/>
        <w:numPr>
          <w:ilvl w:val="0"/>
          <w:numId w:val="1"/>
        </w:numPr>
        <w:rPr>
          <w:kern w:val="0"/>
        </w:rPr>
      </w:pPr>
      <w:r>
        <w:rPr>
          <w:kern w:val="0"/>
        </w:rPr>
        <w:t>40、abstract的method是否可同时是static，是否可同时是native，是否可同时是synchronized?</w:t>
      </w:r>
    </w:p>
    <w:p>
      <w:pPr>
        <w:rPr>
          <w:sz w:val="24"/>
          <w:szCs w:val="24"/>
        </w:rPr>
      </w:pPr>
      <w:r>
        <w:rPr>
          <w:sz w:val="24"/>
          <w:szCs w:val="24"/>
        </w:rPr>
        <w:t>都不能</w:t>
      </w:r>
    </w:p>
    <w:p>
      <w:pPr>
        <w:rPr>
          <w:sz w:val="24"/>
          <w:szCs w:val="24"/>
        </w:rPr>
      </w:pPr>
    </w:p>
    <w:p>
      <w:pPr>
        <w:pStyle w:val="4"/>
        <w:numPr>
          <w:ilvl w:val="0"/>
          <w:numId w:val="1"/>
        </w:numPr>
        <w:rPr>
          <w:kern w:val="0"/>
        </w:rPr>
      </w:pPr>
      <w:r>
        <w:rPr>
          <w:kern w:val="0"/>
        </w:rPr>
        <w:t>41、是否可以继承String类?</w:t>
      </w:r>
    </w:p>
    <w:p>
      <w:pPr>
        <w:rPr>
          <w:sz w:val="24"/>
          <w:szCs w:val="24"/>
        </w:rPr>
      </w:pPr>
      <w:r>
        <w:rPr>
          <w:sz w:val="24"/>
          <w:szCs w:val="24"/>
        </w:rPr>
        <w:t>String类是final类故不可以继承。</w:t>
      </w:r>
    </w:p>
    <w:p>
      <w:pPr>
        <w:rPr>
          <w:sz w:val="24"/>
          <w:szCs w:val="24"/>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109、swtich是否能作用在byte上，是否能作用在long上，是否能作用在String上?</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sz w:val="24"/>
          <w:szCs w:val="24"/>
        </w:rPr>
      </w:pPr>
      <w:r>
        <w:rPr>
          <w:rFonts w:hint="eastAsia" w:asciiTheme="minorEastAsia" w:hAnsiTheme="minorEastAsia" w:eastAsiaTheme="minorEastAsia" w:cstheme="minorEastAsia"/>
          <w:kern w:val="0"/>
          <w:sz w:val="24"/>
          <w:szCs w:val="24"/>
        </w:rPr>
        <w:t>Switch</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expr1</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中，expr1是一个整数表达式。因此传递给switch和case语句的参数应该是int、short、char或者byte。long，string 都不能作用于swtich(1.7版本之后switch语句支持string类型)。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110、try {}里有一个return语句，那么紧跟在这个try后的finally {}里的code会不会被执行，什么时候被执行，在return前还是后？</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sz w:val="24"/>
          <w:szCs w:val="24"/>
        </w:rPr>
      </w:pPr>
      <w:r>
        <w:rPr>
          <w:rFonts w:hint="eastAsia" w:asciiTheme="minorEastAsia" w:hAnsiTheme="minorEastAsia" w:eastAsiaTheme="minorEastAsia" w:cstheme="minorEastAsia"/>
          <w:kern w:val="0"/>
          <w:sz w:val="24"/>
          <w:szCs w:val="24"/>
        </w:rPr>
        <w:t>执行，在return前执行</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finally中程序一定会被执行，return结束后程序结束，所以肯定在之前执行</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44、两个对象值相同(x.equals(y) == true)，但却可有不同的hash code，这句话对不对?</w:t>
      </w:r>
    </w:p>
    <w:p>
      <w:pPr>
        <w:rPr>
          <w:sz w:val="24"/>
          <w:szCs w:val="24"/>
        </w:rPr>
      </w:pPr>
      <w:r>
        <w:rPr>
          <w:sz w:val="24"/>
          <w:szCs w:val="24"/>
        </w:rPr>
        <w:t>不对，有相同的hash code。（hashcode内部也是根据对象的来做处理的）</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117、String s =“Hello”;s = s + " world!";这两行代码执行后，原始的String对象中的内容到底变了没有？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没有。因为String被设计成不可变(immutable)类，所以它的所有对象都是不可变对象。在这段代码中，s原先指向一个String对象，内容是 “Hello”，然后我们对s进行了+操作，那么s所指向的那个对象是否发生了改变呢？答案是没有。这时，s不指向原来那个对象了，而指向了另一个 String对象，内容为"Hello world!"，原来那个对象还存在于内存之中，只是s这个引用变量不再指向它了。</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请说出作用域public，private，protected，以及不写时的区别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内部类、静态内部类、匿名内部类的区别与联系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Java IO与NIO区别</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p>
    <w:p>
      <w:pPr>
        <w:pStyle w:val="3"/>
        <w:rPr>
          <w:rFonts w:hint="eastAsia"/>
          <w:lang w:val="en-US" w:eastAsia="zh-CN"/>
        </w:rPr>
      </w:pPr>
      <w:r>
        <w:rPr>
          <w:rFonts w:hint="eastAsia"/>
          <w:lang w:val="en-US" w:eastAsia="zh-CN"/>
        </w:rPr>
        <w:t>Java Thread</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1、sleep() 和 wait() 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Sleep</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是线程类</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Thread</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的方法，导致此线程暂停执行指定时间，给执行机会给其他线程，但是监控状态依然保持，到时后会自动恢复。调用sleep不会释放对象锁。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Wait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是Object类的方法，对此对象调用wait方法导致本线程放弃对象锁，进入等待此对象的等待锁定池，只有针对此对象发出notify方法</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或notifyAll</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后本线程才进入对象锁定池准备获得对象锁进入运行状态。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2、当一个线程进入一个对象的一个synchronized方法后，其它线程是否可进入此对象的其它方法?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rPr>
        <w:t>不能，当一个线程进入一个对象的synchronized方法后，其他线程可以进入此对象的非synchronized方法，不能进入synchronized方法</w:t>
      </w:r>
      <w:r>
        <w:rPr>
          <w:rFonts w:hint="eastAsia" w:asciiTheme="minorEastAsia" w:hAnsiTheme="minorEastAsia" w:eastAsiaTheme="minorEastAsia" w:cstheme="minorEastAsia"/>
          <w:kern w:val="0"/>
          <w:sz w:val="24"/>
          <w:szCs w:val="24"/>
          <w:lang w:val="en-US" w:eastAsia="zh-CN"/>
        </w:rPr>
        <w:t>(非static同步方法的锁为this，static同步方法的锁为class)</w:t>
      </w:r>
      <w:r>
        <w:rPr>
          <w:rFonts w:hint="eastAsia" w:asciiTheme="minorEastAsia" w:hAnsiTheme="minorEastAsia" w:eastAsiaTheme="minorEastAsia" w:cstheme="minorEastAsia"/>
          <w:kern w:val="0"/>
          <w:sz w:val="24"/>
          <w:szCs w:val="24"/>
        </w:rPr>
        <w:t>，都是同一锁</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同步代码块时对象锁可以是任何对象，同步方法时对象锁只能是this对象所以无法访问其他方法</w:t>
      </w:r>
      <w:r>
        <w:rPr>
          <w:rFonts w:hint="eastAsia" w:asciiTheme="minorEastAsia" w:hAnsiTheme="minorEastAsia" w:eastAsiaTheme="minorEastAsia" w:cstheme="minorEastAsia"/>
          <w:kern w:val="0"/>
          <w:sz w:val="24"/>
          <w:szCs w:val="24"/>
          <w:lang w:val="en-US" w:eastAsia="zh-CN"/>
        </w:rPr>
        <w:t>)</w:t>
      </w:r>
    </w:p>
    <w:p>
      <w:pPr>
        <w:rPr>
          <w:rFonts w:hint="eastAsia"/>
          <w:color w:val="FF0000"/>
          <w:sz w:val="24"/>
          <w:szCs w:val="24"/>
          <w:lang w:val="en-US" w:eastAsia="zh-CN"/>
        </w:rPr>
      </w:pPr>
      <w:r>
        <w:rPr>
          <w:rFonts w:hint="eastAsia"/>
          <w:color w:val="FF0000"/>
          <w:sz w:val="24"/>
          <w:szCs w:val="24"/>
          <w:lang w:val="en-US" w:eastAsia="zh-CN"/>
        </w:rPr>
        <w:t>对象锁:当</w:t>
      </w:r>
      <w:r>
        <w:rPr>
          <w:rFonts w:hint="eastAsia" w:ascii="Courier New" w:hAnsi="Courier New"/>
          <w:b/>
          <w:color w:val="FF0000"/>
          <w:sz w:val="24"/>
        </w:rPr>
        <w:t>synchronized</w:t>
      </w:r>
      <w:r>
        <w:rPr>
          <w:rFonts w:hint="eastAsia"/>
          <w:color w:val="FF0000"/>
          <w:sz w:val="24"/>
          <w:szCs w:val="24"/>
          <w:lang w:val="en-US" w:eastAsia="zh-CN"/>
        </w:rPr>
        <w:t>关键字修饰Java类非静态方法时,锁的对象为this，</w:t>
      </w:r>
    </w:p>
    <w:p>
      <w:pPr>
        <w:rPr>
          <w:rFonts w:hint="eastAsia"/>
          <w:color w:val="FF0000"/>
          <w:sz w:val="24"/>
          <w:szCs w:val="24"/>
          <w:lang w:val="en-US" w:eastAsia="zh-CN"/>
        </w:rPr>
      </w:pPr>
      <w:r>
        <w:rPr>
          <w:rFonts w:hint="eastAsia"/>
          <w:color w:val="FF0000"/>
          <w:sz w:val="24"/>
          <w:szCs w:val="24"/>
          <w:lang w:val="en-US" w:eastAsia="zh-CN"/>
        </w:rPr>
        <w:t>即为对象锁。</w:t>
      </w:r>
    </w:p>
    <w:p>
      <w:pPr>
        <w:rPr>
          <w:rFonts w:hint="eastAsia"/>
          <w:color w:val="FF0000"/>
          <w:sz w:val="24"/>
          <w:szCs w:val="24"/>
          <w:lang w:val="en-US" w:eastAsia="zh-CN"/>
        </w:rPr>
      </w:pPr>
      <w:r>
        <w:rPr>
          <w:rFonts w:hint="eastAsia"/>
          <w:color w:val="FF0000"/>
          <w:sz w:val="24"/>
          <w:szCs w:val="24"/>
          <w:lang w:val="en-US" w:eastAsia="zh-CN"/>
        </w:rPr>
        <w:t>类锁:当</w:t>
      </w:r>
      <w:r>
        <w:rPr>
          <w:rFonts w:hint="eastAsia" w:ascii="Courier New" w:hAnsi="Courier New"/>
          <w:b/>
          <w:color w:val="FF0000"/>
          <w:sz w:val="24"/>
        </w:rPr>
        <w:t>synchronized</w:t>
      </w:r>
      <w:r>
        <w:rPr>
          <w:rFonts w:hint="eastAsia"/>
          <w:color w:val="FF0000"/>
          <w:sz w:val="24"/>
          <w:szCs w:val="24"/>
          <w:lang w:val="en-US" w:eastAsia="zh-CN"/>
        </w:rPr>
        <w:t>关键字修饰Java类静态方法时,锁的对象为class,即为类锁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3、线程如何同步和通讯。</w:t>
      </w:r>
    </w:p>
    <w:p>
      <w:pPr>
        <w:rPr>
          <w:sz w:val="24"/>
          <w:szCs w:val="24"/>
        </w:rPr>
      </w:pPr>
      <w:r>
        <w:rPr>
          <w:sz w:val="24"/>
          <w:szCs w:val="24"/>
        </w:rPr>
        <w:t>线程同步</w:t>
      </w:r>
    </w:p>
    <w:p>
      <w:pPr>
        <w:rPr>
          <w:sz w:val="24"/>
          <w:szCs w:val="24"/>
        </w:rPr>
      </w:pPr>
      <w:r>
        <w:rPr>
          <w:sz w:val="24"/>
          <w:szCs w:val="24"/>
        </w:rPr>
        <w:t>什么是线程同步？</w:t>
      </w:r>
    </w:p>
    <w:p>
      <w:pPr>
        <w:rPr>
          <w:sz w:val="24"/>
          <w:szCs w:val="24"/>
        </w:rPr>
      </w:pPr>
      <w:r>
        <w:rPr>
          <w:sz w:val="24"/>
          <w:szCs w:val="24"/>
        </w:rPr>
        <w:t>当使用多个线程来访问同一个数据时，非常容易出现线程安全问题(比如多个线程都在操作同一数据导致数据不一致)，所以我们用同步机制来解决这些问题。</w:t>
      </w:r>
    </w:p>
    <w:p>
      <w:pPr>
        <w:rPr>
          <w:sz w:val="24"/>
          <w:szCs w:val="24"/>
        </w:rPr>
      </w:pPr>
    </w:p>
    <w:p>
      <w:pPr>
        <w:rPr>
          <w:sz w:val="24"/>
          <w:szCs w:val="24"/>
        </w:rPr>
      </w:pPr>
      <w:r>
        <w:rPr>
          <w:sz w:val="24"/>
          <w:szCs w:val="24"/>
        </w:rPr>
        <w:t>实现同步机制有两个方法：</w:t>
      </w:r>
    </w:p>
    <w:p>
      <w:pPr>
        <w:rPr>
          <w:sz w:val="24"/>
          <w:szCs w:val="24"/>
        </w:rPr>
      </w:pPr>
      <w:r>
        <w:rPr>
          <w:sz w:val="24"/>
          <w:szCs w:val="24"/>
        </w:rPr>
        <w:t>1。同步代码块：</w:t>
      </w:r>
    </w:p>
    <w:p>
      <w:pPr>
        <w:rPr>
          <w:sz w:val="24"/>
          <w:szCs w:val="24"/>
        </w:rPr>
      </w:pPr>
      <w:r>
        <w:rPr>
          <w:sz w:val="24"/>
          <w:szCs w:val="24"/>
        </w:rPr>
        <w:t>synchronized(同一个数据){} 同一个数据：就是N条线程同时访问一个数据。</w:t>
      </w:r>
    </w:p>
    <w:p>
      <w:pPr>
        <w:rPr>
          <w:sz w:val="24"/>
          <w:szCs w:val="24"/>
        </w:rPr>
      </w:pPr>
    </w:p>
    <w:p>
      <w:pPr>
        <w:rPr>
          <w:sz w:val="24"/>
          <w:szCs w:val="24"/>
        </w:rPr>
      </w:pPr>
      <w:r>
        <w:rPr>
          <w:sz w:val="24"/>
          <w:szCs w:val="24"/>
        </w:rPr>
        <w:t>2。同步方法：</w:t>
      </w:r>
    </w:p>
    <w:p>
      <w:pPr>
        <w:rPr>
          <w:sz w:val="24"/>
          <w:szCs w:val="24"/>
        </w:rPr>
      </w:pPr>
      <w:r>
        <w:rPr>
          <w:sz w:val="24"/>
          <w:szCs w:val="24"/>
        </w:rPr>
        <w:t>public synchronized 数据返回类型方法名(){}</w:t>
      </w:r>
    </w:p>
    <w:p>
      <w:pPr>
        <w:rPr>
          <w:sz w:val="24"/>
          <w:szCs w:val="24"/>
        </w:rPr>
      </w:pPr>
      <w:r>
        <w:rPr>
          <w:sz w:val="24"/>
          <w:szCs w:val="24"/>
        </w:rPr>
        <w:t>就是使用 synchronized 来修饰某个方法，则该方法称为同步方法。对于同步方法而言，无需显示指定同步监视器，同步方法的同步监视器是 this 也就是该对象的本身（这里指的对象本身有点含糊，其实就是调用该同步方法的对象）通过使用同步方法，可非常方便的将某类变成线程安全的类</w:t>
      </w:r>
    </w:p>
    <w:p>
      <w:pPr>
        <w:rPr>
          <w:sz w:val="24"/>
          <w:szCs w:val="24"/>
        </w:rPr>
      </w:pPr>
      <w:r>
        <w:rPr>
          <w:sz w:val="24"/>
          <w:szCs w:val="24"/>
        </w:rPr>
        <w:t>线程通讯：</w:t>
      </w:r>
    </w:p>
    <w:p>
      <w:pPr>
        <w:rPr>
          <w:sz w:val="24"/>
          <w:szCs w:val="24"/>
        </w:rPr>
      </w:pPr>
    </w:p>
    <w:p>
      <w:pPr>
        <w:rPr>
          <w:sz w:val="24"/>
          <w:szCs w:val="24"/>
        </w:rPr>
      </w:pPr>
      <w:r>
        <w:rPr>
          <w:sz w:val="24"/>
          <w:szCs w:val="24"/>
        </w:rPr>
        <w:t>为什么要使用线程通讯？</w:t>
      </w:r>
    </w:p>
    <w:p>
      <w:pPr>
        <w:rPr>
          <w:sz w:val="24"/>
          <w:szCs w:val="24"/>
        </w:rPr>
      </w:pPr>
    </w:p>
    <w:p>
      <w:pPr>
        <w:rPr>
          <w:sz w:val="24"/>
          <w:szCs w:val="24"/>
        </w:rPr>
      </w:pPr>
      <w:r>
        <w:rPr>
          <w:sz w:val="24"/>
          <w:szCs w:val="24"/>
        </w:rPr>
        <w:t>当使用synchronized 来修饰某个共享资源时(分同步代码块和同步方法两种情况），当某个线程获得共享资源的锁后就可以执行相应的代码段，直到该线程运行完该代码段后才释放对该共享资源的锁，让其他线程有机会执行对该共享资源的修改。当某个线程占有某个共享资源的锁时，如果另外一个线程也想获得这把锁运行就需要使用wait() 和notify()/notifyAll()方法来进行线程通讯了。</w:t>
      </w:r>
    </w:p>
    <w:p>
      <w:pPr>
        <w:rPr>
          <w:sz w:val="24"/>
          <w:szCs w:val="24"/>
        </w:rPr>
      </w:pPr>
    </w:p>
    <w:p>
      <w:pPr>
        <w:rPr>
          <w:sz w:val="24"/>
          <w:szCs w:val="24"/>
        </w:rPr>
      </w:pPr>
      <w:r>
        <w:rPr>
          <w:sz w:val="24"/>
          <w:szCs w:val="24"/>
        </w:rPr>
        <w:t>其他答案：</w:t>
      </w:r>
    </w:p>
    <w:p>
      <w:pPr>
        <w:rPr>
          <w:sz w:val="24"/>
          <w:szCs w:val="24"/>
        </w:rPr>
      </w:pPr>
      <w:r>
        <w:rPr>
          <w:sz w:val="24"/>
          <w:szCs w:val="24"/>
        </w:rPr>
        <w:t>同学回答说synchronized方法或代码块！面试官似乎不太满意！</w:t>
      </w:r>
    </w:p>
    <w:p>
      <w:pPr>
        <w:rPr>
          <w:sz w:val="24"/>
          <w:szCs w:val="24"/>
        </w:rPr>
      </w:pPr>
      <w:r>
        <w:rPr>
          <w:sz w:val="24"/>
          <w:szCs w:val="24"/>
        </w:rPr>
        <w:t>只有多个synchronized代码块使用的是同一个监视器对象，这些synchronized代码块之间才具有线程互斥的效果，假如a代码块用obj1作为监视器对象，假如b代码块用obj2作为监视器对象，那么，两个并发的线程可以同时分别进入这两个代码块中。 …这里还可以分析一下同步的原理。</w:t>
      </w:r>
    </w:p>
    <w:p>
      <w:pPr>
        <w:rPr>
          <w:sz w:val="24"/>
          <w:szCs w:val="24"/>
        </w:rPr>
      </w:pPr>
      <w:r>
        <w:rPr>
          <w:sz w:val="24"/>
          <w:szCs w:val="24"/>
        </w:rPr>
        <w:t>对于同步方法的分析，所用的同步监视器对象是this</w:t>
      </w:r>
    </w:p>
    <w:p>
      <w:pPr>
        <w:rPr>
          <w:sz w:val="24"/>
          <w:szCs w:val="24"/>
        </w:rPr>
      </w:pPr>
      <w:r>
        <w:rPr>
          <w:sz w:val="24"/>
          <w:szCs w:val="24"/>
        </w:rPr>
        <w:t>接着对于静态同步方法的分析，所用的同步监视器对象是该类的Class对象</w:t>
      </w:r>
    </w:p>
    <w:p>
      <w:pPr>
        <w:rPr>
          <w:sz w:val="24"/>
          <w:szCs w:val="24"/>
        </w:rPr>
      </w:pPr>
      <w:r>
        <w:rPr>
          <w:sz w:val="24"/>
          <w:szCs w:val="24"/>
        </w:rPr>
        <w:t>接着对如何实现代码块与方法的同步进行分析。</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4、voliate语义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可以说是java虚拟机提供的最轻量级的同步机制，但是它并不完全被正确、完整的理解。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当一个变量定义为</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之后，它将具备两种特性，第一是保证变量对所有线程的可见性，这里的“可见性”是指当一条线程修改了这个变量的值，新值对于其他线程来说是可以立即得知的。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变量对所有线程时立即可见的，对</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变量所有的写操作都能立即反应到其它线程之中，换句话说，</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变量在各个线程中时一致的。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变量未使用同步机制时,由于其不保证读写的原子性，因此</w:t>
      </w:r>
      <w:r>
        <w:rPr>
          <w:rFonts w:hint="eastAsia" w:ascii="Consolas" w:hAnsi="Consolas" w:eastAsia="Consolas"/>
          <w:i/>
          <w:color w:val="0000C0"/>
          <w:sz w:val="21"/>
          <w:szCs w:val="21"/>
        </w:rPr>
        <w:t>rave</w:t>
      </w:r>
      <w:r>
        <w:rPr>
          <w:rFonts w:hint="eastAsia" w:asciiTheme="minorEastAsia" w:hAnsiTheme="minorEastAsia" w:cstheme="minorEastAsia"/>
          <w:kern w:val="0"/>
          <w:sz w:val="24"/>
          <w:szCs w:val="24"/>
          <w:lang w:val="en-US" w:eastAsia="zh-CN"/>
        </w:rPr>
        <w:t>小于200001</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VolilateThread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volatile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rave</w:t>
      </w:r>
      <w:r>
        <w:rPr>
          <w:rFonts w:hint="eastAsia" w:ascii="Consolas" w:hAnsi="Consolas" w:eastAsia="Consolas"/>
          <w:color w:val="000000"/>
          <w:sz w:val="21"/>
          <w:szCs w:val="21"/>
        </w:rPr>
        <w:t xml:space="preserve"> =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count</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synchronized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increase()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1000;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rave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activeCount</w:t>
      </w:r>
      <w:r>
        <w:rPr>
          <w:rFonts w:hint="eastAsia" w:ascii="Consolas" w:hAnsi="Consolas" w:eastAsia="Consolas"/>
          <w:color w:val="000000"/>
          <w:sz w:val="21"/>
          <w:szCs w:val="21"/>
        </w:rPr>
        <w:t>() &gt;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Thread.</w:t>
      </w:r>
      <w:r>
        <w:rPr>
          <w:rFonts w:hint="eastAsia" w:ascii="Consolas" w:hAnsi="Consolas" w:eastAsia="Consolas"/>
          <w:i/>
          <w:color w:val="000000"/>
          <w:sz w:val="21"/>
          <w:szCs w:val="21"/>
        </w:rPr>
        <w:t>yield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当使用同步机制时:最终rave值为200001</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io.classloader;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VolilateThread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volatile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rave</w:t>
      </w:r>
      <w:r>
        <w:rPr>
          <w:rFonts w:hint="eastAsia" w:ascii="Consolas" w:hAnsi="Consolas" w:eastAsia="Consolas"/>
          <w:color w:val="000000"/>
          <w:sz w:val="21"/>
          <w:szCs w:val="21"/>
        </w:rPr>
        <w:t xml:space="preserve"> =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count</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synchronized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increase()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1000;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00"/>
          <w:sz w:val="21"/>
          <w:szCs w:val="21"/>
        </w:rPr>
        <w:t>increase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activeCount</w:t>
      </w:r>
      <w:r>
        <w:rPr>
          <w:rFonts w:hint="eastAsia" w:ascii="Consolas" w:hAnsi="Consolas" w:eastAsia="Consolas"/>
          <w:color w:val="000000"/>
          <w:sz w:val="21"/>
          <w:szCs w:val="21"/>
        </w:rPr>
        <w:t>() &gt;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Thread.</w:t>
      </w:r>
      <w:r>
        <w:rPr>
          <w:rFonts w:hint="eastAsia" w:ascii="Consolas" w:hAnsi="Consolas" w:eastAsia="Consolas"/>
          <w:i/>
          <w:color w:val="000000"/>
          <w:sz w:val="21"/>
          <w:szCs w:val="21"/>
        </w:rPr>
        <w:t>yield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由于</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变量只能保证可见性，在不符合以下两条规则的运算场景中，我们需要通过解锁来保证原子性。</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运算结果并不依赖变量的当前值，或者能够确保只有单一的线程修改变量的值。</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变量不需要与其它的状态变量共同参与不变约束。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latile变量的第二个语义是禁止指令重排序优化，普通的变量仅仅会保证在该方法的执行过程中所有依赖赋值结果的地方都能获取到正确的结果，而不能保证变量赋值操作顺序与程序代码执行顺序一致。从硬件架构上讲，指令重排序是指CPU采用了允许将多条指令不按程序规定的顺序分开发送给各相应电路单元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Java内存模型中对volatlie变量定义的特殊规则。假定T表示一个线程，V和W分别表示两个volatlie变量，那么在进行read、load、use、assign、store和write操作时需要满足如下规则:</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只有当线程T对变量V执行的前一个动作为load的时候，线程T才能对变量V执行use动作，并且，只有当线程T对变量V执行的后一个动作是use的时候，线程T才能对变量V执行load动作。线程T对变量V的use动作可以认为是和线程T对变量V的load、read动作相关联，必须连续一起出现(它要求在工作内存中，每次使用V前都必须先从主内存刷新最新的值，用于保证能看见其它线程对变量V所做的修改后的值)</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只有当线程T对变量V执行的前一个动作为assgin的时候，线程T才能对变量V执行store动作，并且，只有当线程T对变量V执行的后一个动作是store的时候，线程T才能对变量V执行assgin动作。线程T对变量V的assgin动作可以认为是和线程T对变量V的store、write动作相关联，必须连续一起出现(它要求每次修改V后都必须立刻同步回主内存中，用于保证其它线程可以看到自己对变量V所做的修改)</w:t>
      </w:r>
    </w:p>
    <w:p>
      <w:pPr>
        <w:ind w:firstLine="420" w:firstLineChars="0"/>
        <w:rPr>
          <w:rFonts w:hint="default" w:asciiTheme="minorEastAsia" w:hAnsiTheme="minorEastAsia" w:cstheme="minorEastAsia"/>
          <w:kern w:val="0"/>
          <w:sz w:val="24"/>
          <w:szCs w:val="24"/>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5、java 内存模型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Java虚拟机</w:t>
      </w:r>
      <w:r>
        <w:rPr>
          <w:rFonts w:hint="eastAsia" w:asciiTheme="minorEastAsia" w:hAnsiTheme="minorEastAsia" w:cstheme="minorEastAsia"/>
          <w:kern w:val="0"/>
          <w:sz w:val="24"/>
          <w:szCs w:val="24"/>
          <w:lang w:val="en-US" w:eastAsia="zh-CN"/>
        </w:rPr>
        <w:t>规范中定义了一种Java内存模型(Java Memory Model,JMM)来屏蔽各种硬件和操作系统的内存访问差异，以实现让java程序在各种平台下都能达到一致的内存访问效果。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的主要目的是定义程序中各个变量的访问规则，即在虚拟机中将变量存储到内存和从内存中取出变量这样的底层细节。这里所说的变量包括了实例字段、静态字段、和构成数组对象的元素，但不包括局部变量与方法参数，因为后者是线程私有的，不会被共享，自然不会存在竞争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规定了所有的变量都存储在主内存中。每条线程还有自己的私有内存，线程的工作内存中保存了被该线程使用到的变量的主内存变量副本拷贝，线程对变量的所有操作(读取、赋值等)都必须在工作内存中进行。而不能直接读写主内存中的变量。</w:t>
      </w:r>
      <w:r>
        <w:rPr>
          <w:rFonts w:hint="eastAsia" w:asciiTheme="minorEastAsia" w:hAnsiTheme="minorEastAsia" w:cstheme="minorEastAsia"/>
          <w:color w:val="FF0000"/>
          <w:kern w:val="0"/>
          <w:sz w:val="24"/>
          <w:szCs w:val="24"/>
          <w:lang w:val="en-US" w:eastAsia="zh-CN"/>
        </w:rPr>
        <w:t>线程间变量值的传递均需要通过主内存来完成</w:t>
      </w:r>
      <w:r>
        <w:rPr>
          <w:rFonts w:hint="eastAsia" w:asciiTheme="minorEastAsia" w:hAnsiTheme="minorEastAsia" w:cstheme="minorEastAsia"/>
          <w:kern w:val="0"/>
          <w:sz w:val="24"/>
          <w:szCs w:val="24"/>
          <w:lang w:val="en-US" w:eastAsia="zh-CN"/>
        </w:rPr>
        <w:t>，线程、主内存、工作内存三者之间的交互关系</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391025" cy="1788160"/>
            <wp:effectExtent l="0" t="0" r="13335" b="1016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0"/>
                    <a:stretch>
                      <a:fillRect/>
                    </a:stretch>
                  </pic:blipFill>
                  <pic:spPr>
                    <a:xfrm>
                      <a:off x="0" y="0"/>
                      <a:ext cx="4391025" cy="1788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从变量、主内存、工作内存的定义来看，主内存主要对应java堆中的对象实例数据部分，而工作内存则对应于虚拟机中的部分区域。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关于主内存与工作内存之间的具体交互协议，即一个变量如何从主内存拷贝到工作内存、如何从工作内存同步回主内存之类的实现细节，java内存模型中定义了一下8中操作来完成。虚拟机实现时必须保证下面提及的每一种操作都是原子的，不可在分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Lock(锁定)</w:t>
      </w:r>
      <w:r>
        <w:rPr>
          <w:rFonts w:hint="eastAsia" w:asciiTheme="minorEastAsia" w:hAnsiTheme="minorEastAsia" w:cstheme="minorEastAsia"/>
          <w:kern w:val="0"/>
          <w:sz w:val="24"/>
          <w:szCs w:val="24"/>
          <w:lang w:val="en-US" w:eastAsia="zh-CN"/>
        </w:rPr>
        <w:t>:作用主内存的变量，它把一个变量标识为一个线程独占的状态。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unLock(解锁)</w:t>
      </w:r>
      <w:r>
        <w:rPr>
          <w:rFonts w:hint="eastAsia" w:asciiTheme="minorEastAsia" w:hAnsiTheme="minorEastAsia" w:cstheme="minorEastAsia"/>
          <w:kern w:val="0"/>
          <w:sz w:val="24"/>
          <w:szCs w:val="24"/>
          <w:lang w:val="en-US" w:eastAsia="zh-CN"/>
        </w:rPr>
        <w:t>:作用于主内存的变量，它把一个处于锁定状态的变量释放出来，释放后的变量才可以被其它线程锁定。</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Read(读取)</w:t>
      </w:r>
      <w:r>
        <w:rPr>
          <w:rFonts w:hint="eastAsia" w:asciiTheme="minorEastAsia" w:hAnsiTheme="minorEastAsia" w:cstheme="minorEastAsia"/>
          <w:kern w:val="0"/>
          <w:sz w:val="24"/>
          <w:szCs w:val="24"/>
          <w:lang w:val="en-US" w:eastAsia="zh-CN"/>
        </w:rPr>
        <w:t>:作用于主内存的变量，它把变量的值从主内存传输至线程的工作内存中，以便随后的load动作使用。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Load(载入)</w:t>
      </w:r>
      <w:r>
        <w:rPr>
          <w:rFonts w:hint="eastAsia" w:asciiTheme="minorEastAsia" w:hAnsiTheme="minorEastAsia" w:cstheme="minorEastAsia"/>
          <w:kern w:val="0"/>
          <w:sz w:val="24"/>
          <w:szCs w:val="24"/>
          <w:lang w:val="en-US" w:eastAsia="zh-CN"/>
        </w:rPr>
        <w:t>:作用于工作内存的变量，它把read操作从主内存中得到的变量值放入到工作内存的变量副本中。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Use(使用)</w:t>
      </w:r>
      <w:r>
        <w:rPr>
          <w:rFonts w:hint="eastAsia" w:asciiTheme="minorEastAsia" w:hAnsiTheme="minorEastAsia" w:cstheme="minorEastAsia"/>
          <w:kern w:val="0"/>
          <w:sz w:val="24"/>
          <w:szCs w:val="24"/>
          <w:lang w:val="en-US" w:eastAsia="zh-CN"/>
        </w:rPr>
        <w:t>:作用于工作内存的变量，它把工作内存中一个变量的值传递给执行引擎，每当虚拟机遇到一个需要使用变量值的字节码指令时会执行这个操作。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Assign(赋值)</w:t>
      </w:r>
      <w:r>
        <w:rPr>
          <w:rFonts w:hint="eastAsia" w:asciiTheme="minorEastAsia" w:hAnsiTheme="minorEastAsia" w:cstheme="minorEastAsia"/>
          <w:kern w:val="0"/>
          <w:sz w:val="24"/>
          <w:szCs w:val="24"/>
          <w:lang w:val="en-US" w:eastAsia="zh-CN"/>
        </w:rPr>
        <w:t>:作用于工作内存的变量，它把一个从执行引擎收到的值赋给工作内存的变量，每当虚拟机遇到一个给变量赋值的字节码指令时执行这个操作。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Store(存储)</w:t>
      </w:r>
      <w:r>
        <w:rPr>
          <w:rFonts w:hint="eastAsia" w:asciiTheme="minorEastAsia" w:hAnsiTheme="minorEastAsia" w:cstheme="minorEastAsia"/>
          <w:kern w:val="0"/>
          <w:sz w:val="24"/>
          <w:szCs w:val="24"/>
          <w:lang w:val="en-US" w:eastAsia="zh-CN"/>
        </w:rPr>
        <w:t>:作用工作内存的变量，它把工作内存中一个变量的值传送至主内存中，以便随后的write操作使用。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Write(使用)</w:t>
      </w:r>
      <w:r>
        <w:rPr>
          <w:rFonts w:hint="eastAsia" w:asciiTheme="minorEastAsia" w:hAnsiTheme="minorEastAsia" w:cstheme="minorEastAsia"/>
          <w:kern w:val="0"/>
          <w:sz w:val="24"/>
          <w:szCs w:val="24"/>
          <w:lang w:val="en-US" w:eastAsia="zh-CN"/>
        </w:rPr>
        <w:t>:作用于主内存的变量，它把store操作从工作内存中得到的变量的值放入主内存的变量中。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Java内存模型中还规定了在执行上述8中基本操作时必须满足如下规则:</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不允许read和load、store和write操作之一单独出现，即不允许一个变量从主内存读取了但工作内存不接受，或者从工作内存发起回写了但主内存不接受的情况出现。</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不允许一个线程丢弃它的最近assign操作，即变量在工作内存改变了之后必须把该变化同步回主内存中。</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不允许一个线程无原因地把数据从线程的工作内存同步回主内存中。</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一个新的变量只能在主内存中“诞生”,不允许在工作内存中直接使用一个未被初始化(load或assign)的变量，换句话说，就是对一个变量实施use、store操作之前，必须先执行了assign和load操作。</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一个变量在同一时刻只允许一条线程对其执行lock操作，但lock操作可以被同一条线程重复执行多次，多次执行lock后，只有执行相同次数的unlock操作，变量才会被解锁。</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如果对一个变量执行lock操作，那将会清空工作内存中此变量的值，在执行引擎使用这个变量前，需要重新执行load或assign操作初始化变量的值。</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如果一个变量事先没有被lock操作锁定，那就不允许对它执行unlock操作，也不允许unlock一个被其它线程锁定住的变量。</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对一个变量执行unlock操作之前，必须先把此变量同步主内存中(执行store、write操作)</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6、java 多线程的三大原则</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Java内存模型是围绕着在并发过程中如何处理原子性、可见性和有序性这三个特征来建立的，我们逐个来看一下那些操作实现了这三个特性。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原子性(Atomicity)</w:t>
      </w:r>
      <w:r>
        <w:rPr>
          <w:rFonts w:hint="eastAsia" w:asciiTheme="minorEastAsia" w:hAnsiTheme="minorEastAsia" w:cstheme="minorEastAsia"/>
          <w:kern w:val="0"/>
          <w:sz w:val="24"/>
          <w:szCs w:val="24"/>
          <w:lang w:val="en-US" w:eastAsia="zh-CN"/>
        </w:rPr>
        <w:t>:java 内存模型来直接保证的原子性变量操作包括read、load、assign、use、store和write。基本数据类型的访问读写具备原子性。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还提供了lock和unlock操作来满足这种需求，尽管虚拟机未把lock和unlock操作直接开放给用户使用，但是却提供了更高层次的字节码指令monitorenter和monitorexit来隐式地使用这两个操作。这两个字节码指令反映到java代码中就是同步块---synchronized关键字，因此在synchronized块之间的操作也具备原子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可见性(Visibility)</w:t>
      </w:r>
      <w:r>
        <w:rPr>
          <w:rFonts w:hint="eastAsia" w:asciiTheme="minorEastAsia" w:hAnsiTheme="minorEastAsia" w:cstheme="minorEastAsia"/>
          <w:kern w:val="0"/>
          <w:sz w:val="24"/>
          <w:szCs w:val="24"/>
          <w:lang w:val="en-US" w:eastAsia="zh-CN"/>
        </w:rPr>
        <w:t>:可见性是指当一个线程修改了共享变量的值，其它线程能够立即得到这个修改。可以说volatile保证了多线程操作时变量的可见性。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还有两个关键字能实现可见性，即synchronized和final。同步块的可见性是由“对一个变量执行unlock操作之前，必须先把此变量同步回主内存中(执行store、write操作)”，final关键字的可见性是指:被final修饰的字段在构造器中一旦初始化完成，并且构造器没有把“this”的引用传递出去，那么在其它线程中就能看见final字段的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有序性(Ordering):java语言提供了volatile和synchronized两个关键字来保证线程之间操作的有序性，volatile关键字本身就包含了禁止指令重排序的语义，而synchronized则是由“一个变量在同一时刻只允许一条线程对其lock操作”，这条规则决定了持有同一锁的两个同步块只能串行地进入。</w:t>
      </w:r>
    </w:p>
    <w:p>
      <w:pPr>
        <w:rPr>
          <w:rFonts w:hint="default"/>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7、CyclicBarrier、Semaphore、CountDownLatch的区别及使用示例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8、java CAS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9、java AQS</w:t>
      </w:r>
    </w:p>
    <w:p>
      <w:pPr>
        <w:jc w:val="center"/>
        <w:rPr>
          <w:rFonts w:hint="default"/>
          <w:lang w:val="en-US" w:eastAsia="zh-CN"/>
        </w:rPr>
      </w:pPr>
      <w:r>
        <w:rPr>
          <w:rFonts w:hint="default"/>
          <w:lang w:val="en-US" w:eastAsia="zh-CN"/>
        </w:rPr>
        <w:drawing>
          <wp:inline distT="0" distB="0" distL="114300" distR="114300">
            <wp:extent cx="4513580" cy="2124710"/>
            <wp:effectExtent l="0" t="0" r="0" b="0"/>
            <wp:docPr id="16" name="图片 16" descr="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QS"/>
                    <pic:cNvPicPr>
                      <a:picLocks noChangeAspect="1"/>
                    </pic:cNvPicPr>
                  </pic:nvPicPr>
                  <pic:blipFill>
                    <a:blip r:embed="rId10"/>
                    <a:stretch>
                      <a:fillRect/>
                    </a:stretch>
                  </pic:blipFill>
                  <pic:spPr>
                    <a:xfrm>
                      <a:off x="0" y="0"/>
                      <a:ext cx="4513580" cy="2124710"/>
                    </a:xfrm>
                    <a:prstGeom prst="rect">
                      <a:avLst/>
                    </a:prstGeom>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10、设计4个线程，其中两个线程每次对j增加1，另外两个线程对j每次减少1。写出程序。</w:t>
      </w:r>
    </w:p>
    <w:p>
      <w:pPr>
        <w:rPr>
          <w:sz w:val="24"/>
          <w:szCs w:val="24"/>
        </w:rPr>
      </w:pPr>
    </w:p>
    <w:p>
      <w:pPr>
        <w:rPr>
          <w:sz w:val="24"/>
          <w:szCs w:val="24"/>
        </w:rPr>
      </w:pPr>
      <w:r>
        <w:rPr>
          <w:sz w:val="24"/>
          <w:szCs w:val="24"/>
        </w:rPr>
        <w:t>以下程序使用内部类实现线程，对j增减的时候没有考虑顺序问题。</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java.util.concurrent.atomic.AtomicInteger;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ThreadTest1</w:t>
      </w: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volatile</w:t>
      </w:r>
      <w:r>
        <w:rPr>
          <w:rFonts w:hint="eastAsia" w:ascii="Consolas" w:hAnsi="Consolas" w:eastAsia="Consolas"/>
          <w:color w:val="000000"/>
          <w:sz w:val="21"/>
          <w:szCs w:val="21"/>
        </w:rPr>
        <w:t xml:space="preserve"> AtomicInteger </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AtomicInteger(0);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&lt;2;</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&lt;100;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.decrementAndGet());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}).start();;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&lt;100;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.incrementAndGet());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Thread.</w:t>
      </w:r>
      <w:r>
        <w:rPr>
          <w:rFonts w:hint="eastAsia" w:ascii="Consolas" w:hAnsi="Consolas" w:eastAsia="Consolas"/>
          <w:i/>
          <w:color w:val="000000"/>
          <w:sz w:val="21"/>
          <w:szCs w:val="21"/>
        </w:rPr>
        <w:t>sleep</w:t>
      </w:r>
      <w:r>
        <w:rPr>
          <w:rFonts w:hint="eastAsia" w:ascii="Consolas" w:hAnsi="Consolas" w:eastAsia="Consolas"/>
          <w:color w:val="000000"/>
          <w:sz w:val="21"/>
          <w:szCs w:val="21"/>
        </w:rPr>
        <w:t>(1000);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().getName()+</w:t>
      </w:r>
      <w:r>
        <w:rPr>
          <w:rFonts w:hint="eastAsia" w:ascii="Consolas" w:hAnsi="Consolas" w:eastAsia="Consolas"/>
          <w:color w:val="2A00FF"/>
          <w:sz w:val="21"/>
          <w:szCs w:val="21"/>
        </w:rPr>
        <w:t>"-:"</w:t>
      </w:r>
      <w:r>
        <w:rPr>
          <w:rFonts w:hint="eastAsia" w:ascii="Consolas" w:hAnsi="Consolas" w:eastAsia="Consolas"/>
          <w:color w:val="000000"/>
          <w:sz w:val="21"/>
          <w:szCs w:val="21"/>
        </w:rPr>
        <w:t>+</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p>
    <w:p>
      <w:pPr>
        <w:jc w:val="both"/>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11、线程状态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12、ThreadLocal</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13、Thread 线程的happen-before原则</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lang w:val="en-US" w:eastAsia="zh-CN"/>
        </w:rPr>
        <w:t>从JDK 5，JMM就使用happens-before的原则来阐释多线程之间的内存可见性，</w:t>
      </w:r>
      <w:r>
        <w:rPr>
          <w:rFonts w:hint="eastAsia" w:asciiTheme="minorEastAsia" w:hAnsiTheme="minorEastAsia" w:eastAsiaTheme="minorEastAsia" w:cstheme="minorEastAsia"/>
          <w:kern w:val="0"/>
          <w:sz w:val="24"/>
          <w:szCs w:val="24"/>
        </w:rPr>
        <w:t>在JMM中，如果一个操作执行的结果需要对另一个操作可见，那么这两个操作之间必须存在happens-before关系。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java.util.concurrent.BrokenBarrierException;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java.util.concurrent.CyclicBarrier;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HappenBefore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i</w:t>
      </w:r>
      <w:r>
        <w:rPr>
          <w:rFonts w:hint="eastAsia" w:ascii="Consolas" w:hAnsi="Consolas" w:eastAsia="Consolas"/>
          <w:color w:val="000000"/>
          <w:sz w:val="21"/>
          <w:szCs w:val="21"/>
        </w:rPr>
        <w:t xml:space="preserve"> = 0;</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CyclicBarrier </w:t>
      </w:r>
      <w:r>
        <w:rPr>
          <w:rFonts w:hint="eastAsia" w:ascii="Consolas" w:hAnsi="Consolas" w:eastAsia="Consolas"/>
          <w:color w:val="6A3E3E"/>
          <w:sz w:val="21"/>
          <w:szCs w:val="21"/>
        </w:rPr>
        <w:t>cyc</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CyclicBarrier(2);</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cyc</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await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 BrokenBarrierException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i</w:t>
      </w:r>
      <w:r>
        <w:rPr>
          <w:rFonts w:hint="eastAsia" w:ascii="Consolas" w:hAnsi="Consolas" w:eastAsia="Consolas"/>
          <w:color w:val="000000"/>
          <w:sz w:val="21"/>
          <w:szCs w:val="21"/>
        </w:rPr>
        <w:t xml:space="preserve"> = 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cyc</w:t>
      </w:r>
      <w:r>
        <w:rPr>
          <w:rFonts w:hint="eastAsia" w:ascii="Consolas" w:hAnsi="Consolas" w:eastAsia="Consolas"/>
          <w:color w:val="000000"/>
          <w:sz w:val="21"/>
          <w:szCs w:val="21"/>
        </w:rPr>
        <w:t>.await();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 BrokenBarrierException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"i = "</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i</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以下程序输出存在两种可能:</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i = 3</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i = 0</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happens-before原则定义如下：</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1.如果一个操作happens-before另一个操作，那么第一个操作的执行结果将对第二个操作可见，而且第一个操作的执行顺序排在第二个操作之前。</w:t>
      </w:r>
      <w:r>
        <w:rPr>
          <w:rFonts w:hint="default" w:asciiTheme="minorEastAsia" w:hAnsiTheme="minorEastAsia" w:eastAsiaTheme="minorEastAsia" w:cstheme="minorEastAsia"/>
          <w:kern w:val="0"/>
          <w:sz w:val="24"/>
          <w:szCs w:val="24"/>
          <w:lang w:val="en-US" w:eastAsia="zh-CN"/>
        </w:rPr>
        <w:t> </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2.两个操作之间存在happens-before关系，并不意味着一定要按照happens-before原则制定的顺序来执行。如果重排序之后的执行结果与按照happens-before关系来执行的结果一致，那么这种重排序并不非法。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下面是happens-before原则规则：</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kern w:val="0"/>
          <w:sz w:val="24"/>
          <w:szCs w:val="24"/>
          <w:lang w:val="en-US" w:eastAsia="zh-CN"/>
        </w:rPr>
        <w:t>程序次序规则：一个线程内，按照代码顺序，书写在前面的操作先行发生于书写在后面的操作；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w:t>
      </w:r>
      <w:r>
        <w:rPr>
          <w:rFonts w:hint="default" w:asciiTheme="minorEastAsia" w:hAnsiTheme="minorEastAsia" w:eastAsiaTheme="minorEastAsia" w:cstheme="minorEastAsia"/>
          <w:kern w:val="0"/>
          <w:sz w:val="24"/>
          <w:szCs w:val="24"/>
          <w:lang w:val="en-US" w:eastAsia="zh-CN"/>
        </w:rPr>
        <w:t>锁定规则：一个unLock操作先行发生于后面对同一个锁额lock操作；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w:t>
      </w:r>
      <w:r>
        <w:rPr>
          <w:rFonts w:hint="default" w:asciiTheme="minorEastAsia" w:hAnsiTheme="minorEastAsia" w:eastAsiaTheme="minorEastAsia" w:cstheme="minorEastAsia"/>
          <w:kern w:val="0"/>
          <w:sz w:val="24"/>
          <w:szCs w:val="24"/>
          <w:lang w:val="en-US" w:eastAsia="zh-CN"/>
        </w:rPr>
        <w:t>volatile变量规则：对一个变量的写操作先行发生于后面对这个变量的读操作；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w:t>
      </w:r>
      <w:r>
        <w:rPr>
          <w:rFonts w:hint="default" w:asciiTheme="minorEastAsia" w:hAnsiTheme="minorEastAsia" w:eastAsiaTheme="minorEastAsia" w:cstheme="minorEastAsia"/>
          <w:kern w:val="0"/>
          <w:sz w:val="24"/>
          <w:szCs w:val="24"/>
          <w:lang w:val="en-US" w:eastAsia="zh-CN"/>
        </w:rPr>
        <w:t>传递规则：如果操作A先行发生于操作B，而操作B又先行发生于操作C，则可以得出操作A先行发生于操作C；</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w:t>
      </w:r>
      <w:r>
        <w:rPr>
          <w:rFonts w:hint="default" w:asciiTheme="minorEastAsia" w:hAnsiTheme="minorEastAsia" w:eastAsiaTheme="minorEastAsia" w:cstheme="minorEastAsia"/>
          <w:kern w:val="0"/>
          <w:sz w:val="24"/>
          <w:szCs w:val="24"/>
          <w:lang w:val="en-US" w:eastAsia="zh-CN"/>
        </w:rPr>
        <w:t>线程启动规则：Thread对象的start()方法先行发生于此线程的每个一个动作；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6、</w:t>
      </w:r>
      <w:r>
        <w:rPr>
          <w:rFonts w:hint="default" w:asciiTheme="minorEastAsia" w:hAnsiTheme="minorEastAsia" w:eastAsiaTheme="minorEastAsia" w:cstheme="minorEastAsia"/>
          <w:kern w:val="0"/>
          <w:sz w:val="24"/>
          <w:szCs w:val="24"/>
          <w:lang w:val="en-US" w:eastAsia="zh-CN"/>
        </w:rPr>
        <w:t>线程中断规则：对线程interrupt()方法的调用先行发生于被中断线程的代码检测到中断事件的发生；</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7、</w:t>
      </w:r>
      <w:r>
        <w:rPr>
          <w:rFonts w:hint="default" w:asciiTheme="minorEastAsia" w:hAnsiTheme="minorEastAsia" w:eastAsiaTheme="minorEastAsia" w:cstheme="minorEastAsia"/>
          <w:kern w:val="0"/>
          <w:sz w:val="24"/>
          <w:szCs w:val="24"/>
          <w:lang w:val="en-US" w:eastAsia="zh-CN"/>
        </w:rPr>
        <w:t>线程终结规则：线程中所有的操作都先行发生于线程的终止检测，我们可以通过Thread.join()方法结束、Thread.isAlive()的返回值手段检测到线程已经终止执行；</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8、</w:t>
      </w:r>
      <w:r>
        <w:rPr>
          <w:rFonts w:hint="default" w:asciiTheme="minorEastAsia" w:hAnsiTheme="minorEastAsia" w:eastAsiaTheme="minorEastAsia" w:cstheme="minorEastAsia"/>
          <w:kern w:val="0"/>
          <w:sz w:val="24"/>
          <w:szCs w:val="24"/>
          <w:lang w:val="en-US" w:eastAsia="zh-CN"/>
        </w:rPr>
        <w:t>对象终结规则：一个对象的初始化完成先行发生于他的finalize()方法的开始；</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我们来详细看看上面每条规则</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程序次序规则</w:t>
      </w:r>
      <w:r>
        <w:rPr>
          <w:rFonts w:hint="default" w:asciiTheme="minorEastAsia" w:hAnsiTheme="minorEastAsia" w:cstheme="minorEastAsia"/>
          <w:kern w:val="0"/>
          <w:sz w:val="24"/>
          <w:szCs w:val="24"/>
          <w:lang w:val="en-US" w:eastAsia="zh-CN"/>
        </w:rPr>
        <w:t>：一段代码在单线程中执行的结果是有序的。注意是执行结果，因为虚拟机、处理器会对指令进行重排序（重排序后面会详细介绍）。虽然重排序了，但是并不会影响程序的执行结果，所以程序最终执行的结果与顺序执行的结果是一致的。故而这个规则只对单线程有效，在多线程环境下无法保证正确性。</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锁定规则</w:t>
      </w:r>
      <w:r>
        <w:rPr>
          <w:rFonts w:hint="default" w:asciiTheme="minorEastAsia" w:hAnsiTheme="minorEastAsia" w:cstheme="minorEastAsia"/>
          <w:kern w:val="0"/>
          <w:sz w:val="24"/>
          <w:szCs w:val="24"/>
          <w:lang w:val="en-US" w:eastAsia="zh-CN"/>
        </w:rPr>
        <w:t>：这个规则比较好理解，无论是在单线程环境还是多线程环境，一个锁处于被锁定状态，那么必须先执行unlock操作后面才能进行lock操作。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volatile变量规则</w:t>
      </w:r>
      <w:r>
        <w:rPr>
          <w:rFonts w:hint="default" w:asciiTheme="minorEastAsia" w:hAnsiTheme="minorEastAsia" w:cstheme="minorEastAsia"/>
          <w:kern w:val="0"/>
          <w:sz w:val="24"/>
          <w:szCs w:val="24"/>
          <w:lang w:val="en-US" w:eastAsia="zh-CN"/>
        </w:rPr>
        <w:t>：这是一条比较重要的规则，它标志着volatile保证了线程可见性。通俗点讲就是如果一个线程先去写一个volatile变量，然后一个线程去读这个变量，那么这个写操作一定是happens-before读操作的。</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传递规则</w:t>
      </w:r>
      <w:r>
        <w:rPr>
          <w:rFonts w:hint="default" w:asciiTheme="minorEastAsia" w:hAnsiTheme="minorEastAsia" w:cstheme="minorEastAsia"/>
          <w:kern w:val="0"/>
          <w:sz w:val="24"/>
          <w:szCs w:val="24"/>
          <w:lang w:val="en-US" w:eastAsia="zh-CN"/>
        </w:rPr>
        <w:t>：提现了happens-before原则具有传递性，即A happens-before B , B happens-before C，那么A happens-before C</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线程启动规则</w:t>
      </w:r>
      <w:r>
        <w:rPr>
          <w:rFonts w:hint="default" w:asciiTheme="minorEastAsia" w:hAnsiTheme="minorEastAsia" w:cstheme="minorEastAsia"/>
          <w:kern w:val="0"/>
          <w:sz w:val="24"/>
          <w:szCs w:val="24"/>
          <w:lang w:val="en-US" w:eastAsia="zh-CN"/>
        </w:rPr>
        <w:t>：假定线程A在执行过程中，通过执行ThreadB.start()来启动线程B，那么线程A对共享变量的修改在接下来线程B开始执行后确保对线程B可见。</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线程终结规则</w:t>
      </w:r>
      <w:r>
        <w:rPr>
          <w:rFonts w:hint="default" w:asciiTheme="minorEastAsia" w:hAnsiTheme="minorEastAsia" w:cstheme="minorEastAsia"/>
          <w:kern w:val="0"/>
          <w:sz w:val="24"/>
          <w:szCs w:val="24"/>
          <w:lang w:val="en-US" w:eastAsia="zh-CN"/>
        </w:rPr>
        <w:t>：假定线程A在执行的过程中，通过制定ThreadB.join()等待线程B终止，那么线程B在终止之前对共享变量的修改在线程A等待返回后可见。</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happen-before原则是JMM中非常重要的原则，它是判断数据是否存在竞争、线程是否安全的主要依据，保证了多线程环境下的可见性。</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Java 锁</w:t>
      </w:r>
    </w:p>
    <w:p>
      <w:pPr>
        <w:pStyle w:val="5"/>
        <w:bidi w:val="0"/>
        <w:rPr>
          <w:rFonts w:hint="eastAsia"/>
          <w:lang w:val="en-US" w:eastAsia="zh-CN"/>
        </w:rPr>
      </w:pPr>
      <w:r>
        <w:rPr>
          <w:rFonts w:hint="default"/>
          <w:lang w:val="en-US" w:eastAsia="zh-CN"/>
        </w:rPr>
        <w:t>1</w:t>
      </w:r>
      <w:r>
        <w:rPr>
          <w:rFonts w:hint="eastAsia"/>
          <w:lang w:val="en-US" w:eastAsia="zh-CN"/>
        </w:rPr>
        <w:t>4.1</w:t>
      </w:r>
      <w:r>
        <w:rPr>
          <w:rFonts w:hint="default"/>
          <w:lang w:val="en-US" w:eastAsia="zh-CN"/>
        </w:rPr>
        <w:t>、synchronized</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synchronized是并发编程中接触的最基本的同步工具，是一种重量级锁，也是java内置的同步机制，首先我们知道synchronized提供了互斥性的语义和可见性，那么我们可以通过使用它来保证并发的安全。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rPr>
        <w:t>synchronized</w:t>
      </w:r>
      <w:r>
        <w:rPr>
          <w:rFonts w:hint="eastAsia" w:asciiTheme="minorEastAsia" w:hAnsiTheme="minorEastAsia" w:eastAsiaTheme="minorEastAsia" w:cstheme="minorEastAsia"/>
          <w:kern w:val="0"/>
          <w:sz w:val="24"/>
          <w:szCs w:val="24"/>
          <w:lang w:val="en-US" w:eastAsia="zh-CN"/>
        </w:rPr>
        <w:t>使用在不同的位置即是类锁、对象锁、同步代码块等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lang w:val="en-US" w:eastAsia="zh-CN"/>
        </w:rPr>
        <w:t>对象锁</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当使用synchronized修饰类普通方法时，那么当前加锁的级别就是实例对象</w:t>
      </w:r>
      <w:r>
        <w:rPr>
          <w:rFonts w:hint="eastAsia" w:asciiTheme="minorEastAsia" w:hAnsiTheme="minorEastAsia" w:eastAsiaTheme="minorEastAsia" w:cstheme="minorEastAsia"/>
          <w:kern w:val="0"/>
          <w:sz w:val="24"/>
          <w:szCs w:val="24"/>
          <w:lang w:val="en-US" w:eastAsia="zh-CN"/>
        </w:rPr>
        <w:t>(this)</w:t>
      </w:r>
      <w:r>
        <w:rPr>
          <w:rFonts w:hint="eastAsia" w:asciiTheme="minorEastAsia" w:hAnsiTheme="minorEastAsia" w:eastAsiaTheme="minorEastAsia" w:cstheme="minorEastAsia"/>
          <w:kern w:val="0"/>
          <w:sz w:val="24"/>
          <w:szCs w:val="24"/>
        </w:rPr>
        <w:t>，当多个线程并发访问该对象的同步方法、同步代码块时，会进行同步。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类锁</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当使用synchronized修饰类静态方法时，那么当前加锁的级别就是类</w:t>
      </w:r>
      <w:r>
        <w:rPr>
          <w:rFonts w:hint="eastAsia" w:asciiTheme="minorEastAsia" w:hAnsiTheme="minorEastAsia" w:cstheme="minorEastAsia"/>
          <w:kern w:val="0"/>
          <w:sz w:val="24"/>
          <w:szCs w:val="24"/>
          <w:lang w:val="en-US" w:eastAsia="zh-CN"/>
        </w:rPr>
        <w:t>(Class)</w:t>
      </w:r>
      <w:r>
        <w:rPr>
          <w:rFonts w:hint="eastAsia" w:asciiTheme="minorEastAsia" w:hAnsiTheme="minorEastAsia" w:eastAsiaTheme="minorEastAsia" w:cstheme="minorEastAsia"/>
          <w:kern w:val="0"/>
          <w:sz w:val="24"/>
          <w:szCs w:val="24"/>
        </w:rPr>
        <w:t>，当多个线程并发访问该类</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所有实例对象</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的同步方法以及同步代码块时，会进行同步。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同步代码块</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当使用synchronized修饰代码块时，那么当前加锁的级别就是synchronized</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X</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中配置的x对象实例，当多个线程并发访问该对象的同步方法、同步代码块以及当前的代码块时，会进行同步。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使用同步代码块时要注意的是不要使用String类型对象，因为String常量池的存在，所以很容易导致出问题。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rPr>
        <w:t>synchronized实现原理</w:t>
      </w:r>
      <w:r>
        <w:rPr>
          <w:rFonts w:hint="eastAsia" w:asciiTheme="minorEastAsia" w:hAnsiTheme="minorEastAsia" w:eastAsia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ynchronized与其他锁不同，它是内置在JVM中的，从JVM规范中看，JVM基于进入和退出Monitor对象来实现方法同步和代码块同步，但两者的实现细节不一样。代码块同步是使用monitorenter和monitorexit指令实现的，而方法同步是使用另外一种方式实现的。monitorenter指令是在编译后插入到同步代码块的开始位置，而monitorexit是插入到方法结束处和异常处，JVM要保证每个monitorenter必须有对应的monitorexit与之配对。任何对象都有一个monitor与之关联，当且一个monitor被持有后，它将处于锁定状态。线程执行到monitorenter指令时，将会尝试获取对象所对应的monitor的所有权，即尝试获得对象的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方法级的同步是隐式的， 即无须通过字节码指令来控制， 它实现在方法调用和返回操作之中。 虚拟机可以从方法常量池的方法表结构中的ACC_SYNCHRONIZED访问标志得知一个方法是否声明为同步方法。 当方法调用时， 调用指令将会检查方法的ACC_SYNCHRONIZED访问标志是否被设置， 如果设置了， 执行线程就要求先成功持有管程， 然后才能执行方法， 最后当方法完成（无论是正常完成还是非正常完成） 时释放管程。 在方法执行期间， 执行线程持有了管程， 其他任何线程都无法再获取到同一个管程。 如果一个同步方法执行期间抛出了异常， 并且在方法内部无法处理此异常， 那么这个同步方法所持有的管程将在异常抛到同步方法之外时自动释放。</w:t>
      </w:r>
    </w:p>
    <w:p>
      <w:pPr>
        <w:pStyle w:val="5"/>
        <w:bidi w:val="0"/>
        <w:rPr>
          <w:rFonts w:hint="default"/>
          <w:lang w:val="en-US" w:eastAsia="zh-CN"/>
        </w:rPr>
      </w:pPr>
      <w:r>
        <w:rPr>
          <w:rFonts w:hint="eastAsia"/>
          <w:lang w:val="en-US" w:eastAsia="zh-CN"/>
        </w:rPr>
        <w:t>14.</w:t>
      </w:r>
      <w:r>
        <w:rPr>
          <w:rFonts w:hint="default"/>
          <w:lang w:val="en-US" w:eastAsia="zh-CN"/>
        </w:rPr>
        <w:t>2、volatile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我们知道volatile可以看做是一种synchronized的轻量级锁，他能够保证并发时，被它修饰的共享变量的可见性，那么他是如何实现可见性的呢？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我们从jmm的角度来看一下，每个线程拥有自己的工作内存，实际上线程所修改的共享变量是从主内存中拷贝的副本，当一个共享变量被volatile修饰时，它会保证修改的值会立即被更新到主存，当有其他线程需要读取时，它会去内存中读取新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被volatile修饰的共享变量在进行写操作的时候：</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rPr>
      </w:pPr>
      <w:r>
        <w:rPr>
          <w:rFonts w:hint="eastAsia" w:asciiTheme="minorEastAsia" w:hAnsiTheme="minorEastAsia" w:eastAsiaTheme="minorEastAsia" w:cstheme="minorEastAsia"/>
          <w:color w:val="FF0000"/>
          <w:kern w:val="0"/>
          <w:sz w:val="24"/>
          <w:szCs w:val="24"/>
        </w:rPr>
        <w:t>1、将当前处理器缓存行的数据写回到系统内存。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rPr>
        <w:t>2、这个写回内存的操作会使在其他CPU里缓存了该内存地址的数据无效。</w:t>
      </w:r>
      <w:r>
        <w:rPr>
          <w:rFonts w:hint="eastAsia" w:asciiTheme="minorEastAsia" w:hAnsiTheme="minorEastAsia" w:eastAsiaTheme="minorEastAsia" w:cstheme="minorEastAsia"/>
          <w:kern w:val="0"/>
          <w:sz w:val="24"/>
          <w:szCs w:val="24"/>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rPr>
        <w:t>为了提高处理速度，处理器不直接和内存进行通信，而是先将系统内存的数据读到内部缓存（L1，L2或其他）后再进行操作，但操作完不知道何时会写到内存。如果对声明了volatile的变量进行写操作，JVM就会向处理器发送一条Lock前缀的指令，将这个变量所在缓存行的数据写回到系统内存。但是，就算写回到内存，如果其他处理器缓存的值还是旧的，再执行计算操作就会有问题。所以，在多处理器下，为了保证各个处理器的缓存是一致的，就会实现缓存一致性协议，每个处理器通过嗅探在总线上传播的数据来检查自己缓存的值是不是过期了，当处理器发现自己缓存行对应的内存地址被修改，就会将当前处理器的缓存行设置成无效状态，当处理器对这个数据进行修改操作的时候，会重新从系统内存中把数据读到处理器缓存里</w:t>
      </w:r>
      <w:r>
        <w:rPr>
          <w:rFonts w:hint="eastAsia" w:asciiTheme="minorEastAsia" w:hAnsiTheme="minorEastAsia" w:eastAsia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实际上我们知道锁的本质就是线程等待，可以分为线程阻塞和线程自旋，关于他们的区别：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·阻塞：要阻塞或唤醒一个线程就需要操作系统介入，需要在户态与核心态之间切换，这种切换会消耗大量的系统资源。 如果线程状态切换是一个高频操作时，这将会消耗很多CPU处理时间， 如果对于那些需要同步的简单的代码块，获取锁挂起操作消耗的时间比用户代码执行的时间还要长，这种同步策略显然非常糟糕的。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rPr>
        <w:t>·</w:t>
      </w:r>
      <w:r>
        <w:rPr>
          <w:rFonts w:hint="eastAsia" w:asciiTheme="minorEastAsia" w:hAnsiTheme="minorEastAsia" w:eastAsiaTheme="minorEastAsia" w:cstheme="minorEastAsia"/>
          <w:kern w:val="0"/>
          <w:sz w:val="24"/>
          <w:szCs w:val="24"/>
        </w:rPr>
        <w:t>自旋：如果持有锁的线程能在很短时间内释放锁资源，那么那些等待竞争锁的线程就不需要做内核态和用户态之间的切换进入阻塞挂起状态，它们只需要等一等</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自旋</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，等持有锁的线程释放锁后即可立即获取锁，这样就避免用户线程和内核的切换的消耗。</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线程还是Runnable的，只是在执行空代码。当然一直自旋也会白白消耗计算资源</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从java锁的类型来说，阻塞对应的就是悲观锁，自旋对应的就是乐观锁。在java中乐观锁主要的实现方式就是CAS操作，我们来简单说一下CAS。</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rPr>
        <w:t>CAS</w:t>
      </w:r>
      <w:r>
        <w:rPr>
          <w:rFonts w:hint="eastAsia" w:asciiTheme="minorEastAsia" w:hAnsiTheme="minorEastAsia" w:cstheme="minorEastAsia"/>
          <w:color w:val="FF0000"/>
          <w:kern w:val="0"/>
          <w:sz w:val="24"/>
          <w:szCs w:val="24"/>
          <w:lang w:val="en-US" w:eastAsia="zh-CN"/>
        </w:rPr>
        <w:t>:</w:t>
      </w:r>
      <w:r>
        <w:rPr>
          <w:rFonts w:hint="eastAsia" w:asciiTheme="minorEastAsia" w:hAnsiTheme="minorEastAsia" w:eastAsiaTheme="minorEastAsia" w:cstheme="minorEastAsia"/>
          <w:kern w:val="0"/>
          <w:sz w:val="24"/>
          <w:szCs w:val="24"/>
        </w:rPr>
        <w:t>一个CAS方法包含三个</w:t>
      </w:r>
      <w:r>
        <w:rPr>
          <w:rFonts w:hint="eastAsia" w:asciiTheme="minorEastAsia" w:hAnsiTheme="minorEastAsia" w:eastAsiaTheme="minorEastAsia" w:cstheme="minorEastAsia"/>
          <w:color w:val="FF0000"/>
          <w:kern w:val="0"/>
          <w:sz w:val="24"/>
          <w:szCs w:val="24"/>
        </w:rPr>
        <w:t>参数CAS(V,E,N)</w:t>
      </w:r>
      <w:r>
        <w:rPr>
          <w:rFonts w:hint="eastAsia" w:asciiTheme="minorEastAsia" w:hAnsiTheme="minorEastAsia" w:eastAsiaTheme="minorEastAsia" w:cstheme="minorEastAsia"/>
          <w:kern w:val="0"/>
          <w:sz w:val="24"/>
          <w:szCs w:val="24"/>
        </w:rPr>
        <w:t>。V表示要更新的变量，E表示预期的值，N表示新值。只有当V的值等于E时，才会将V的值修改为N。如果V的值不等于E，说明已经被其他线程修改了，当前线程可以放弃此操作，也可以再次尝试次操作直至修改成功。基于这样的算法，CAS操作即使没有锁，也可以发现其他线程对当前线程的干扰（临界区值的修改），并进行恰当的处理。</w:t>
      </w:r>
    </w:p>
    <w:p>
      <w:pPr>
        <w:pStyle w:val="5"/>
        <w:bidi w:val="0"/>
        <w:rPr>
          <w:rFonts w:hint="eastAsia"/>
          <w:lang w:val="en-US" w:eastAsia="zh-CN"/>
        </w:rPr>
      </w:pPr>
      <w:r>
        <w:rPr>
          <w:rFonts w:hint="eastAsia"/>
          <w:lang w:val="en-US" w:eastAsia="zh-CN"/>
        </w:rPr>
        <w:t>14.</w:t>
      </w:r>
      <w:r>
        <w:rPr>
          <w:rFonts w:hint="default"/>
          <w:lang w:val="en-US" w:eastAsia="zh-CN"/>
        </w:rPr>
        <w:t>3、自旋锁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4" w:lineRule="auto"/>
        <w:ind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自旋锁原理非常简单，如果持有锁的线程能在很短时间内释放锁资源，那么那些等待竞争锁的线程就不需要做内核态和用户态之间的切换进入阻塞挂起状态，它们只需要等一等（自旋），等持有锁的线程释放锁后即可立即获取锁，这样就避免用户线程和内核的切换的消耗。</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4" w:lineRule="auto"/>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ab/>
      </w:r>
      <w:r>
        <w:rPr>
          <w:rFonts w:hint="eastAsia" w:asciiTheme="minorEastAsia" w:hAnsiTheme="minorEastAsia" w:eastAsiaTheme="minorEastAsia" w:cstheme="minorEastAsia"/>
          <w:kern w:val="0"/>
          <w:sz w:val="24"/>
          <w:szCs w:val="24"/>
          <w:lang w:val="en-US" w:eastAsia="zh-CN" w:bidi="ar-SA"/>
        </w:rPr>
        <w:t>但是线程自旋是需要消耗cup的，说白了就是让cup在做无用功，线程不能一直占用cup自旋做无用功，所以需要设定一个自旋等待的最大时间。如果持有锁的线程执行的时间超过自旋等待的最大时间扔没有释放锁，就会导致其它争用锁的线程在最大等待时间内还是获取不到锁，这时争用线程会停止自旋进入阻塞状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4" w:lineRule="auto"/>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ab/>
      </w:r>
      <w:r>
        <w:rPr>
          <w:rFonts w:hint="eastAsia" w:asciiTheme="minorEastAsia" w:hAnsiTheme="minorEastAsia" w:eastAsiaTheme="minorEastAsia" w:cstheme="minorEastAsia"/>
          <w:kern w:val="0"/>
          <w:sz w:val="24"/>
          <w:szCs w:val="24"/>
          <w:lang w:val="en-US" w:eastAsia="zh-CN" w:bidi="ar-SA"/>
        </w:rPr>
        <w:t>在JDK 1.6中引入了自适应的自旋锁。 自适应意味着自旋的时间不再固定了， 而是由前一次在同一个锁上的自旋时间及锁的拥有者的状态来决定。 如果在同一个锁对象上， 自旋等待刚刚成功获得过锁， 并且持有锁的线程正在运行中， 那么虚拟机就会认为这次自旋也很有可能再次成功， 进而它将允许自旋等待持续相对更长的时间， 比如100个循环。 另外， 如果对于某个锁， 自旋很少成功获得过， 那在以后要获取这个锁时将可能省略掉自旋过程， 以避免浪费处理器资源。</w:t>
      </w:r>
    </w:p>
    <w:p>
      <w:pPr>
        <w:pStyle w:val="5"/>
        <w:bidi w:val="0"/>
        <w:rPr>
          <w:rFonts w:hint="default"/>
          <w:lang w:val="en-US" w:eastAsia="zh-CN"/>
        </w:rPr>
      </w:pPr>
      <w:r>
        <w:rPr>
          <w:rFonts w:hint="eastAsia"/>
          <w:lang w:val="en-US" w:eastAsia="zh-CN"/>
        </w:rPr>
        <w:t>14.3、轻量级锁</w:t>
      </w:r>
    </w:p>
    <w:p>
      <w:pPr>
        <w:keepNext w:val="0"/>
        <w:keepLines w:val="0"/>
        <w:pageBreakBefore w:val="0"/>
        <w:widowControl/>
        <w:suppressLineNumbers w:val="0"/>
        <w:kinsoku/>
        <w:wordWrap/>
        <w:overflowPunct/>
        <w:topLinePunct w:val="0"/>
        <w:autoSpaceDE/>
        <w:autoSpaceDN/>
        <w:bidi w:val="0"/>
        <w:adjustRightInd/>
        <w:snapToGrid/>
        <w:spacing w:line="324" w:lineRule="auto"/>
        <w:ind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轻量级锁是由偏向所升级来的，偏向锁运行在一个线程进入同步块的情况下，当第二个线程加入锁争用的时候，偏向锁就会升级为轻量级锁；</w:t>
      </w:r>
    </w:p>
    <w:p>
      <w:pPr>
        <w:keepNext w:val="0"/>
        <w:keepLines w:val="0"/>
        <w:pageBreakBefore w:val="0"/>
        <w:widowControl/>
        <w:suppressLineNumbers w:val="0"/>
        <w:kinsoku/>
        <w:wordWrap/>
        <w:overflowPunct/>
        <w:topLinePunct w:val="0"/>
        <w:autoSpaceDE/>
        <w:autoSpaceDN/>
        <w:bidi w:val="0"/>
        <w:adjustRightInd/>
        <w:snapToGrid/>
        <w:spacing w:line="324" w:lineRule="auto"/>
        <w:ind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在《深入理解java虚拟机中》是这样说的，如果说轻量级锁是在无竞争的情况下使用CAS操作去消除同步使用的互斥量， 那偏向锁就是在无竞争的情况下把整个同步都消除掉， 连CAS操作都不做了。</w:t>
      </w:r>
    </w:p>
    <w:p>
      <w:pPr>
        <w:pStyle w:val="5"/>
        <w:bidi w:val="0"/>
        <w:rPr>
          <w:rFonts w:hint="eastAsia"/>
          <w:lang w:val="en-US" w:eastAsia="zh-CN"/>
        </w:rPr>
      </w:pPr>
      <w:r>
        <w:rPr>
          <w:rFonts w:hint="eastAsia"/>
          <w:lang w:val="en-US" w:eastAsia="zh-CN"/>
        </w:rPr>
        <w:t>14.5</w:t>
      </w:r>
      <w:r>
        <w:rPr>
          <w:rFonts w:hint="default"/>
          <w:lang w:val="en-US" w:eastAsia="zh-CN"/>
        </w:rPr>
        <w:t>、重量级锁</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rPr>
      </w:pPr>
      <w:r>
        <w:rPr>
          <w:rFonts w:ascii="宋体" w:hAnsi="宋体" w:eastAsia="宋体" w:cs="宋体"/>
          <w:kern w:val="0"/>
          <w:sz w:val="24"/>
          <w:szCs w:val="24"/>
          <w:lang w:val="en-US" w:eastAsia="zh-CN" w:bidi="ar"/>
        </w:rPr>
        <w:drawing>
          <wp:inline distT="0" distB="0" distL="114300" distR="114300">
            <wp:extent cx="4948555" cy="2470150"/>
            <wp:effectExtent l="0" t="0" r="4445" b="13970"/>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11"/>
                    <a:stretch>
                      <a:fillRect/>
                    </a:stretch>
                  </pic:blipFill>
                  <pic:spPr>
                    <a:xfrm>
                      <a:off x="0" y="0"/>
                      <a:ext cx="4948555" cy="24701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Theme="minorEastAsia" w:hAnsiTheme="minorEastAsia" w:cstheme="minorEastAsia"/>
          <w:kern w:val="0"/>
          <w:sz w:val="24"/>
          <w:szCs w:val="24"/>
          <w:lang w:val="en-US" w:eastAsia="zh-CN"/>
        </w:rPr>
        <w:t>上述</w:t>
      </w:r>
      <w:r>
        <w:rPr>
          <w:rFonts w:hint="eastAsia" w:asciiTheme="minorEastAsia" w:hAnsiTheme="minorEastAsia" w:eastAsiaTheme="minorEastAsia" w:cstheme="minorEastAsia"/>
          <w:kern w:val="0"/>
          <w:sz w:val="24"/>
          <w:szCs w:val="24"/>
        </w:rPr>
        <w:t>锁都是JVM自己内部实现，当我们执行synchronized同步块的时候jvm会根据启用的锁和当前线程的争用情况，决定如何执行同步操作</w:t>
      </w:r>
      <w:r>
        <w:rPr>
          <w:rFonts w:hint="eastAsia" w:asciiTheme="minorEastAsia" w:hAnsiTheme="minorEastAsia" w:cstheme="minorEastAsia"/>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eastAsia="zh-CN"/>
        </w:rPr>
      </w:pPr>
      <w:r>
        <w:rPr>
          <w:rFonts w:hint="eastAsia" w:asciiTheme="minorEastAsia" w:hAnsiTheme="minorEastAsia" w:eastAsiaTheme="minorEastAsia" w:cstheme="minorEastAsia"/>
          <w:kern w:val="0"/>
          <w:sz w:val="24"/>
          <w:szCs w:val="24"/>
        </w:rPr>
        <w:t>在所有的锁都启用的情况下线程进入临界区时会先去获取偏向锁，如果已经存在偏向锁了，则会尝试获取轻量级锁，如果以上两种都失败，则启用自旋锁，如果自旋也没有获取到锁，则使用重量级锁，没有获取到锁的线程阻塞挂起，直到持有锁的线程执行完同步块唤醒他们</w:t>
      </w:r>
      <w:r>
        <w:rPr>
          <w:rFonts w:hint="eastAsia" w:asciiTheme="minorEastAsia" w:hAnsiTheme="minorEastAsia" w:cstheme="minorEastAsia"/>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偏向锁是在无锁争用的情况下使用的，也就是同步开在当前线程没有执行完之前，没有其它线程会执行该同步快，一旦有了第二个线程的争用，偏向锁就会升级为轻量级锁，一点有两个以上线程争用，就会升级为重量级锁；如果线程争用激烈，那么应该禁用偏向锁。</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使用ReentrantLock实现生产者与消费者模式</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java.util.ArrayList;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java.util.concurrent.atomic.AtomicInteger;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java.util.concurrent.locks.Condition;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java.util.concurrent.locks.ReentrantLock;</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LoskTest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List&lt;Message&gt; </w:t>
      </w:r>
      <w:r>
        <w:rPr>
          <w:rFonts w:hint="eastAsia" w:ascii="Consolas" w:hAnsi="Consolas" w:eastAsia="Consolas"/>
          <w:i/>
          <w:color w:val="0000C0"/>
          <w:sz w:val="21"/>
          <w:szCs w:val="21"/>
        </w:rPr>
        <w:t>list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ArrayList&lt;Message&gt;();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ReentrantLock </w:t>
      </w:r>
      <w:r>
        <w:rPr>
          <w:rFonts w:hint="eastAsia" w:ascii="Consolas" w:hAnsi="Consolas" w:eastAsia="Consolas"/>
          <w:i/>
          <w:color w:val="0000C0"/>
          <w:sz w:val="21"/>
          <w:szCs w:val="21"/>
        </w:rPr>
        <w:t>locks</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ReentrantLock();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AtomicInteger </w:t>
      </w:r>
      <w:r>
        <w:rPr>
          <w:rFonts w:hint="eastAsia" w:ascii="Consolas" w:hAnsi="Consolas" w:eastAsia="Consolas"/>
          <w:i/>
          <w:color w:val="0000C0"/>
          <w:sz w:val="21"/>
          <w:szCs w:val="21"/>
        </w:rPr>
        <w:t>id</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AtomicInteger(1);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Condition </w:t>
      </w:r>
      <w:r>
        <w:rPr>
          <w:rFonts w:hint="eastAsia" w:ascii="Consolas" w:hAnsi="Consolas" w:eastAsia="Consolas"/>
          <w:i/>
          <w:color w:val="0000C0"/>
          <w:sz w:val="21"/>
          <w:szCs w:val="21"/>
        </w:rPr>
        <w:t>condition</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locks</w:t>
      </w:r>
      <w:r>
        <w:rPr>
          <w:rFonts w:hint="eastAsia" w:ascii="Consolas" w:hAnsi="Consolas" w:eastAsia="Consolas"/>
          <w:color w:val="000000"/>
          <w:sz w:val="21"/>
          <w:szCs w:val="21"/>
        </w:rPr>
        <w:t>.newCondition();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 5;</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().isInterrupted())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&gt;= 10)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.await();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Message();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msg</w:t>
      </w:r>
      <w:r>
        <w:rPr>
          <w:rFonts w:hint="eastAsia" w:ascii="Consolas" w:hAnsi="Consolas" w:eastAsia="Consolas"/>
          <w:color w:val="000000"/>
          <w:sz w:val="21"/>
          <w:szCs w:val="21"/>
        </w:rPr>
        <w:t>.setName(</w:t>
      </w:r>
      <w:r>
        <w:rPr>
          <w:rFonts w:hint="eastAsia" w:ascii="Consolas" w:hAnsi="Consolas" w:eastAsia="Consolas"/>
          <w:color w:val="2A00FF"/>
          <w:sz w:val="21"/>
          <w:szCs w:val="21"/>
        </w:rPr>
        <w:t>"name"</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id</w:t>
      </w:r>
      <w:r>
        <w:rPr>
          <w:rFonts w:hint="eastAsia" w:ascii="Consolas" w:hAnsi="Consolas" w:eastAsia="Consolas"/>
          <w:color w:val="000000"/>
          <w:sz w:val="21"/>
          <w:szCs w:val="21"/>
        </w:rPr>
        <w:t>.getAndIncrement());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list</w:t>
      </w:r>
      <w:r>
        <w:rPr>
          <w:rFonts w:hint="eastAsia" w:ascii="Consolas" w:hAnsi="Consolas" w:eastAsia="Consolas"/>
          <w:color w:val="000000"/>
          <w:sz w:val="21"/>
          <w:szCs w:val="21"/>
        </w:rPr>
        <w:t>.add(</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.signalAll();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.unlock();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j</w:t>
      </w:r>
      <w:r>
        <w:rPr>
          <w:rFonts w:hint="eastAsia" w:ascii="Consolas" w:hAnsi="Consolas" w:eastAsia="Consolas"/>
          <w:color w:val="000000"/>
          <w:sz w:val="21"/>
          <w:szCs w:val="21"/>
        </w:rPr>
        <w:t xml:space="preserve"> = 0 ;</w:t>
      </w:r>
      <w:r>
        <w:rPr>
          <w:rFonts w:hint="eastAsia" w:ascii="Consolas" w:hAnsi="Consolas" w:eastAsia="Consolas"/>
          <w:color w:val="6A3E3E"/>
          <w:sz w:val="21"/>
          <w:szCs w:val="21"/>
        </w:rPr>
        <w:t>j</w:t>
      </w:r>
      <w:r>
        <w:rPr>
          <w:rFonts w:hint="eastAsia" w:ascii="Consolas" w:hAnsi="Consolas" w:eastAsia="Consolas"/>
          <w:color w:val="000000"/>
          <w:sz w:val="21"/>
          <w:szCs w:val="21"/>
        </w:rPr>
        <w:t>&lt;5;</w:t>
      </w:r>
      <w:r>
        <w:rPr>
          <w:rFonts w:hint="eastAsia" w:ascii="Consolas" w:hAnsi="Consolas" w:eastAsia="Consolas"/>
          <w:color w:val="6A3E3E"/>
          <w:sz w:val="21"/>
          <w:szCs w:val="21"/>
        </w:rPr>
        <w:t>j</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().isInterrupted())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0)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.await();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.remove(0);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.signalAll();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.unlock();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Message{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String getName()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setName(String </w:t>
      </w:r>
      <w:r>
        <w:rPr>
          <w:rFonts w:hint="eastAsia" w:ascii="Consolas" w:hAnsi="Consolas" w:eastAsia="Consolas"/>
          <w:color w:val="6A3E3E"/>
          <w:sz w:val="21"/>
          <w:szCs w:val="21"/>
        </w:rPr>
        <w:t>name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toString()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"Message [name="</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ReentrantReadWriteLock</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lang w:val="en-US" w:eastAsia="zh-CN"/>
        </w:rPr>
        <w:t>ReentrantReadWriteLock中存在sync类，其继承了</w:t>
      </w:r>
      <w:r>
        <w:rPr>
          <w:rFonts w:hint="eastAsia" w:asciiTheme="minorEastAsia" w:hAnsiTheme="minorEastAsia" w:eastAsiaTheme="minorEastAsia" w:cstheme="minorEastAsia"/>
          <w:kern w:val="0"/>
          <w:sz w:val="24"/>
          <w:szCs w:val="24"/>
        </w:rPr>
        <w:t>AbstractQueuedSynchronizer</w:t>
      </w:r>
      <w:r>
        <w:rPr>
          <w:rFonts w:hint="eastAsia" w:asciiTheme="minorEastAsia" w:hAnsiTheme="minorEastAsia" w:eastAsiaTheme="minorEastAsia" w:cstheme="minorEastAsia"/>
          <w:kern w:val="0"/>
          <w:sz w:val="24"/>
          <w:szCs w:val="24"/>
          <w:lang w:val="en-US" w:eastAsia="zh-CN"/>
        </w:rPr>
        <w:t>,它</w:t>
      </w:r>
      <w:r>
        <w:rPr>
          <w:rFonts w:hint="eastAsia" w:asciiTheme="minorEastAsia" w:hAnsiTheme="minorEastAsia" w:eastAsiaTheme="minorEastAsia" w:cstheme="minorEastAsia"/>
          <w:kern w:val="0"/>
          <w:sz w:val="24"/>
          <w:szCs w:val="24"/>
        </w:rPr>
        <w:t>实现读写锁与实现普通互斥锁的主要区别在于需要分别记录读锁状态及写锁状态，并且等待队列中需要区别处理两种加锁操作。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Sync使用</w:t>
      </w:r>
      <w:r>
        <w:rPr>
          <w:rFonts w:hint="default" w:asciiTheme="minorEastAsia" w:hAnsiTheme="minorEastAsia" w:eastAsiaTheme="minorEastAsia" w:cstheme="minorEastAsia"/>
          <w:kern w:val="0"/>
          <w:sz w:val="24"/>
          <w:szCs w:val="24"/>
        </w:rPr>
        <w:t>state</w:t>
      </w:r>
      <w:r>
        <w:rPr>
          <w:rFonts w:hint="eastAsia" w:asciiTheme="minorEastAsia" w:hAnsiTheme="minorEastAsia" w:eastAsiaTheme="minorEastAsia" w:cstheme="minorEastAsia"/>
          <w:kern w:val="0"/>
          <w:sz w:val="24"/>
          <w:szCs w:val="24"/>
        </w:rPr>
        <w:t>变量同时记录读锁与写锁状态，将</w:t>
      </w:r>
      <w:r>
        <w:rPr>
          <w:rFonts w:hint="default" w:asciiTheme="minorEastAsia" w:hAnsiTheme="minorEastAsia" w:eastAsiaTheme="minorEastAsia" w:cstheme="minorEastAsia"/>
          <w:kern w:val="0"/>
          <w:sz w:val="24"/>
          <w:szCs w:val="24"/>
        </w:rPr>
        <w:t>int</w:t>
      </w:r>
      <w:r>
        <w:rPr>
          <w:rFonts w:hint="eastAsia" w:asciiTheme="minorEastAsia" w:hAnsiTheme="minorEastAsia" w:eastAsiaTheme="minorEastAsia" w:cstheme="minorEastAsia"/>
          <w:kern w:val="0"/>
          <w:sz w:val="24"/>
          <w:szCs w:val="24"/>
        </w:rPr>
        <w:t>类型的</w:t>
      </w:r>
      <w:r>
        <w:rPr>
          <w:rFonts w:hint="default" w:asciiTheme="minorEastAsia" w:hAnsiTheme="minorEastAsia" w:eastAsiaTheme="minorEastAsia" w:cstheme="minorEastAsia"/>
          <w:kern w:val="0"/>
          <w:sz w:val="24"/>
          <w:szCs w:val="24"/>
        </w:rPr>
        <w:t>state</w:t>
      </w:r>
      <w:r>
        <w:rPr>
          <w:rFonts w:hint="eastAsia" w:asciiTheme="minorEastAsia" w:hAnsiTheme="minorEastAsia" w:eastAsiaTheme="minorEastAsia" w:cstheme="minorEastAsia"/>
          <w:kern w:val="0"/>
          <w:sz w:val="24"/>
          <w:szCs w:val="24"/>
        </w:rPr>
        <w:t>变量分为高16位与第16位，高16位记录读锁状态，低16位记录写锁状态，如下图所示： </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4996815" cy="780415"/>
            <wp:effectExtent l="0" t="0" r="1905" b="0"/>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0"/>
                    <a:stretch>
                      <a:fillRect/>
                    </a:stretch>
                  </pic:blipFill>
                  <pic:spPr>
                    <a:xfrm>
                      <a:off x="0" y="0"/>
                      <a:ext cx="4996815" cy="7804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Sync</w:t>
      </w:r>
      <w:r>
        <w:rPr>
          <w:rFonts w:hint="eastAsia" w:asciiTheme="minorEastAsia" w:hAnsiTheme="minorEastAsia" w:eastAsiaTheme="minorEastAsia" w:cstheme="minorEastAsia"/>
          <w:kern w:val="0"/>
          <w:sz w:val="24"/>
          <w:szCs w:val="24"/>
        </w:rPr>
        <w:t>使用不同的</w:t>
      </w:r>
      <w:r>
        <w:rPr>
          <w:rFonts w:hint="default" w:asciiTheme="minorEastAsia" w:hAnsiTheme="minorEastAsia" w:eastAsiaTheme="minorEastAsia" w:cstheme="minorEastAsia"/>
          <w:kern w:val="0"/>
          <w:sz w:val="24"/>
          <w:szCs w:val="24"/>
        </w:rPr>
        <w:t>mode</w:t>
      </w:r>
      <w:r>
        <w:rPr>
          <w:rFonts w:hint="eastAsia" w:asciiTheme="minorEastAsia" w:hAnsiTheme="minorEastAsia" w:eastAsiaTheme="minorEastAsia" w:cstheme="minorEastAsia"/>
          <w:kern w:val="0"/>
          <w:sz w:val="24"/>
          <w:szCs w:val="24"/>
        </w:rPr>
        <w:t>描述等待队列中的节点以区分读锁等待节点和写锁等待节点。</w:t>
      </w:r>
      <w:r>
        <w:rPr>
          <w:rFonts w:hint="default" w:asciiTheme="minorEastAsia" w:hAnsiTheme="minorEastAsia" w:eastAsiaTheme="minorEastAsia" w:cstheme="minorEastAsia"/>
          <w:kern w:val="0"/>
          <w:sz w:val="24"/>
          <w:szCs w:val="24"/>
        </w:rPr>
        <w:t>mode</w:t>
      </w:r>
      <w:r>
        <w:rPr>
          <w:rFonts w:hint="eastAsia" w:asciiTheme="minorEastAsia" w:hAnsiTheme="minorEastAsia" w:eastAsiaTheme="minorEastAsia" w:cstheme="minorEastAsia"/>
          <w:kern w:val="0"/>
          <w:sz w:val="24"/>
          <w:szCs w:val="24"/>
        </w:rPr>
        <w:t>取值包括</w:t>
      </w:r>
      <w:r>
        <w:rPr>
          <w:rFonts w:hint="default" w:asciiTheme="minorEastAsia" w:hAnsiTheme="minorEastAsia" w:eastAsiaTheme="minorEastAsia" w:cstheme="minorEastAsia"/>
          <w:color w:val="FF0000"/>
          <w:kern w:val="0"/>
          <w:sz w:val="24"/>
          <w:szCs w:val="24"/>
        </w:rPr>
        <w:t>SHARED</w:t>
      </w:r>
      <w:r>
        <w:rPr>
          <w:rFonts w:hint="eastAsia" w:asciiTheme="minorEastAsia" w:hAnsiTheme="minorEastAsia" w:eastAsiaTheme="minorEastAsia" w:cstheme="minorEastAsia"/>
          <w:color w:val="FF0000"/>
          <w:kern w:val="0"/>
          <w:sz w:val="24"/>
          <w:szCs w:val="24"/>
        </w:rPr>
        <w:t>及</w:t>
      </w:r>
      <w:r>
        <w:rPr>
          <w:rFonts w:hint="default" w:asciiTheme="minorEastAsia" w:hAnsiTheme="minorEastAsia" w:eastAsiaTheme="minorEastAsia" w:cstheme="minorEastAsia"/>
          <w:color w:val="FF0000"/>
          <w:kern w:val="0"/>
          <w:sz w:val="24"/>
          <w:szCs w:val="24"/>
        </w:rPr>
        <w:t>EXCLUSIVE</w:t>
      </w:r>
      <w:r>
        <w:rPr>
          <w:rFonts w:hint="eastAsia" w:asciiTheme="minorEastAsia" w:hAnsiTheme="minorEastAsia" w:eastAsiaTheme="minorEastAsia" w:cstheme="minorEastAsia"/>
          <w:kern w:val="0"/>
          <w:sz w:val="24"/>
          <w:szCs w:val="24"/>
        </w:rPr>
        <w:t>两种，分别代表当前等待节点为读锁和写锁。</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java.util.Random;</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java.util.concurrent.locks.ReentrantReadWriteLock;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ReadWriteLockTest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Queue3 </w:t>
      </w:r>
      <w:r>
        <w:rPr>
          <w:rFonts w:hint="eastAsia" w:ascii="Consolas" w:hAnsi="Consolas" w:eastAsia="Consolas"/>
          <w:color w:val="6A3E3E"/>
          <w:sz w:val="21"/>
          <w:szCs w:val="21"/>
        </w:rPr>
        <w:t>q3</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Queue3();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&lt;3;</w:t>
      </w:r>
      <w:r>
        <w:rPr>
          <w:rFonts w:hint="eastAsia" w:ascii="Consolas" w:hAnsi="Consolas" w:eastAsia="Consolas"/>
          <w:color w:val="6A3E3E"/>
          <w:sz w:val="21"/>
          <w:szCs w:val="21"/>
        </w:rPr>
        <w:t>i</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q3</w:t>
      </w:r>
      <w:r>
        <w:rPr>
          <w:rFonts w:hint="eastAsia" w:ascii="Consolas" w:hAnsi="Consolas" w:eastAsia="Consolas"/>
          <w:color w:val="000000"/>
          <w:sz w:val="21"/>
          <w:szCs w:val="21"/>
        </w:rPr>
        <w:t xml:space="preserve">.get();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&lt;3;</w:t>
      </w:r>
      <w:r>
        <w:rPr>
          <w:rFonts w:hint="eastAsia" w:ascii="Consolas" w:hAnsi="Consolas" w:eastAsia="Consolas"/>
          <w:color w:val="6A3E3E"/>
          <w:sz w:val="21"/>
          <w:szCs w:val="21"/>
        </w:rPr>
        <w:t>i</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q3</w:t>
      </w:r>
      <w:r>
        <w:rPr>
          <w:rFonts w:hint="eastAsia" w:ascii="Consolas" w:hAnsi="Consolas" w:eastAsia="Consolas"/>
          <w:color w:val="000000"/>
          <w:sz w:val="21"/>
          <w:szCs w:val="21"/>
        </w:rPr>
        <w:t>.put(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Random().nextInt(10000));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}.start();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Queue3{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Object </w:t>
      </w:r>
      <w:r>
        <w:rPr>
          <w:rFonts w:hint="eastAsia" w:ascii="Consolas" w:hAnsi="Consolas" w:eastAsia="Consolas"/>
          <w:color w:val="0000C0"/>
          <w:sz w:val="21"/>
          <w:szCs w:val="21"/>
        </w:rPr>
        <w:t>data</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r>
        <w:rPr>
          <w:rFonts w:hint="eastAsia" w:ascii="Consolas" w:hAnsi="Consolas" w:eastAsia="Consolas"/>
          <w:color w:val="3F7F5F"/>
          <w:sz w:val="21"/>
          <w:szCs w:val="21"/>
        </w:rPr>
        <w:t>//共享数据，只能有一个线程能写该数据，但可以有多个线程同时读该数据。</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ReentrantReadWriteLock </w:t>
      </w:r>
      <w:r>
        <w:rPr>
          <w:rFonts w:hint="eastAsia" w:ascii="Consolas" w:hAnsi="Consolas" w:eastAsia="Consolas"/>
          <w:color w:val="0000C0"/>
          <w:sz w:val="21"/>
          <w:szCs w:val="21"/>
        </w:rPr>
        <w:t>rwl</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ReentrantReadWriteLock();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get(){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 xml:space="preserve">.readLock().lock(); </w:t>
      </w:r>
      <w:r>
        <w:rPr>
          <w:rFonts w:hint="eastAsia" w:ascii="Consolas" w:hAnsi="Consolas" w:eastAsia="Consolas"/>
          <w:color w:val="3F7F5F"/>
          <w:sz w:val="21"/>
          <w:szCs w:val="21"/>
        </w:rPr>
        <w:t>//上读锁，其他线程只能读不能写</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 be ready to read data!"</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Thread.</w:t>
      </w:r>
      <w:r>
        <w:rPr>
          <w:rFonts w:hint="eastAsia" w:ascii="Consolas" w:hAnsi="Consolas" w:eastAsia="Consolas"/>
          <w:i/>
          <w:color w:val="000000"/>
          <w:sz w:val="21"/>
          <w:szCs w:val="21"/>
        </w:rPr>
        <w:t>sleep</w:t>
      </w:r>
      <w:r>
        <w:rPr>
          <w:rFonts w:hint="eastAsia" w:ascii="Consolas" w:hAnsi="Consolas" w:eastAsia="Consolas"/>
          <w:color w:val="000000"/>
          <w:sz w:val="21"/>
          <w:szCs w:val="21"/>
        </w:rPr>
        <w:t>((</w:t>
      </w:r>
      <w:r>
        <w:rPr>
          <w:rFonts w:hint="eastAsia" w:ascii="Consolas" w:hAnsi="Consolas" w:eastAsia="Consolas"/>
          <w:b/>
          <w:color w:val="7F0055"/>
          <w:sz w:val="21"/>
          <w:szCs w:val="21"/>
        </w:rPr>
        <w:t>long</w:t>
      </w:r>
      <w:r>
        <w:rPr>
          <w:rFonts w:hint="eastAsia" w:ascii="Consolas" w:hAnsi="Consolas" w:eastAsia="Consolas"/>
          <w:color w:val="000000"/>
          <w:sz w:val="21"/>
          <w:szCs w:val="21"/>
        </w:rPr>
        <w:t>)(Math.</w:t>
      </w:r>
      <w:r>
        <w:rPr>
          <w:rFonts w:hint="eastAsia" w:ascii="Consolas" w:hAnsi="Consolas" w:eastAsia="Consolas"/>
          <w:i/>
          <w:color w:val="000000"/>
          <w:sz w:val="21"/>
          <w:szCs w:val="21"/>
        </w:rPr>
        <w:t>random</w:t>
      </w:r>
      <w:r>
        <w:rPr>
          <w:rFonts w:hint="eastAsia" w:ascii="Consolas" w:hAnsi="Consolas" w:eastAsia="Consolas"/>
          <w:color w:val="000000"/>
          <w:sz w:val="21"/>
          <w:szCs w:val="21"/>
        </w:rPr>
        <w:t>()*1000));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"have read data :"</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 xml:space="preserve">.readLock().unlock(); </w:t>
      </w:r>
      <w:r>
        <w:rPr>
          <w:rFonts w:hint="eastAsia" w:ascii="Consolas" w:hAnsi="Consolas" w:eastAsia="Consolas"/>
          <w:color w:val="3F7F5F"/>
          <w:sz w:val="21"/>
          <w:szCs w:val="21"/>
        </w:rPr>
        <w:t>//释放读锁，最好放在finnaly里面</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put(Object </w:t>
      </w:r>
      <w:r>
        <w:rPr>
          <w:rFonts w:hint="eastAsia" w:ascii="Consolas" w:hAnsi="Consolas" w:eastAsia="Consolas"/>
          <w:color w:val="6A3E3E"/>
          <w:sz w:val="21"/>
          <w:szCs w:val="21"/>
        </w:rPr>
        <w:t>data</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.writeLock().lock();</w:t>
      </w:r>
      <w:r>
        <w:rPr>
          <w:rFonts w:hint="eastAsia" w:ascii="Consolas" w:hAnsi="Consolas" w:eastAsia="Consolas"/>
          <w:color w:val="3F7F5F"/>
          <w:sz w:val="21"/>
          <w:szCs w:val="21"/>
        </w:rPr>
        <w:t>//上写锁，不允许其他线程读也不允许写</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 be ready to write 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Thread.</w:t>
      </w:r>
      <w:r>
        <w:rPr>
          <w:rFonts w:hint="eastAsia" w:ascii="Consolas" w:hAnsi="Consolas" w:eastAsia="Consolas"/>
          <w:i/>
          <w:color w:val="000000"/>
          <w:sz w:val="21"/>
          <w:szCs w:val="21"/>
        </w:rPr>
        <w:t>sleep</w:t>
      </w:r>
      <w:r>
        <w:rPr>
          <w:rFonts w:hint="eastAsia" w:ascii="Consolas" w:hAnsi="Consolas" w:eastAsia="Consolas"/>
          <w:color w:val="000000"/>
          <w:sz w:val="21"/>
          <w:szCs w:val="21"/>
        </w:rPr>
        <w:t>((</w:t>
      </w:r>
      <w:r>
        <w:rPr>
          <w:rFonts w:hint="eastAsia" w:ascii="Consolas" w:hAnsi="Consolas" w:eastAsia="Consolas"/>
          <w:b/>
          <w:color w:val="7F0055"/>
          <w:sz w:val="21"/>
          <w:szCs w:val="21"/>
        </w:rPr>
        <w:t>long</w:t>
      </w:r>
      <w:r>
        <w:rPr>
          <w:rFonts w:hint="eastAsia" w:ascii="Consolas" w:hAnsi="Consolas" w:eastAsia="Consolas"/>
          <w:color w:val="000000"/>
          <w:sz w:val="21"/>
          <w:szCs w:val="21"/>
        </w:rPr>
        <w:t>)(Math.</w:t>
      </w:r>
      <w:r>
        <w:rPr>
          <w:rFonts w:hint="eastAsia" w:ascii="Consolas" w:hAnsi="Consolas" w:eastAsia="Consolas"/>
          <w:i/>
          <w:color w:val="000000"/>
          <w:sz w:val="21"/>
          <w:szCs w:val="21"/>
        </w:rPr>
        <w:t>random</w:t>
      </w:r>
      <w:r>
        <w:rPr>
          <w:rFonts w:hint="eastAsia" w:ascii="Consolas" w:hAnsi="Consolas" w:eastAsia="Consolas"/>
          <w:color w:val="000000"/>
          <w:sz w:val="21"/>
          <w:szCs w:val="21"/>
        </w:rPr>
        <w:t>()*1000));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data</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 have write data: "</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.writeLock().unlock();</w:t>
      </w:r>
      <w:r>
        <w:rPr>
          <w:rFonts w:hint="eastAsia" w:ascii="Consolas" w:hAnsi="Consolas" w:eastAsia="Consolas"/>
          <w:color w:val="3F7F5F"/>
          <w:sz w:val="21"/>
          <w:szCs w:val="21"/>
        </w:rPr>
        <w:t xml:space="preserve">//释放写锁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default" w:asciiTheme="majorEastAsia" w:hAnsiTheme="majorEastAsia" w:eastAsiaTheme="majorEastAsia" w:cstheme="majorEastAsia"/>
          <w:kern w:val="0"/>
          <w:sz w:val="28"/>
          <w:szCs w:val="28"/>
          <w:lang w:val="en-US" w:eastAsia="zh-CN"/>
        </w:rPr>
        <w:fldChar w:fldCharType="begin"/>
      </w:r>
      <w:r>
        <w:rPr>
          <w:rFonts w:hint="default" w:asciiTheme="majorEastAsia" w:hAnsiTheme="majorEastAsia" w:eastAsiaTheme="majorEastAsia" w:cstheme="majorEastAsia"/>
          <w:kern w:val="0"/>
          <w:sz w:val="28"/>
          <w:szCs w:val="28"/>
          <w:lang w:val="en-US" w:eastAsia="zh-CN"/>
        </w:rPr>
        <w:instrText xml:space="preserve"> HYPERLINK "https://www.cnblogs.com/dolphin0520/p/3949310.html" </w:instrText>
      </w:r>
      <w:r>
        <w:rPr>
          <w:rFonts w:hint="default" w:asciiTheme="majorEastAsia" w:hAnsiTheme="majorEastAsia" w:eastAsiaTheme="majorEastAsia" w:cstheme="majorEastAsia"/>
          <w:kern w:val="0"/>
          <w:sz w:val="28"/>
          <w:szCs w:val="28"/>
          <w:lang w:val="en-US" w:eastAsia="zh-CN"/>
        </w:rPr>
        <w:fldChar w:fldCharType="separate"/>
      </w:r>
      <w:r>
        <w:rPr>
          <w:rFonts w:hint="default" w:asciiTheme="majorEastAsia" w:hAnsiTheme="majorEastAsia" w:eastAsiaTheme="majorEastAsia" w:cstheme="majorEastAsia"/>
          <w:kern w:val="0"/>
          <w:sz w:val="28"/>
          <w:szCs w:val="28"/>
          <w:lang w:val="en-US" w:eastAsia="zh-CN"/>
        </w:rPr>
        <w:t>Java并发编程：Callable、Future和FutureTask</w:t>
      </w:r>
      <w:r>
        <w:rPr>
          <w:rFonts w:hint="default" w:asciiTheme="majorEastAsia" w:hAnsiTheme="majorEastAsia" w:eastAsiaTheme="majorEastAsia" w:cstheme="majorEastAsia"/>
          <w:kern w:val="0"/>
          <w:sz w:val="28"/>
          <w:szCs w:val="28"/>
          <w:lang w:val="en-US" w:eastAsia="zh-CN"/>
        </w:rPr>
        <w:fldChar w:fldCharType="end"/>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内存可见性问题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1、线程终止时，所有写过的变量值都要刷新到主内存中。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2、线程之间的可见性并不总是失效（指线程即使没有使用同步，仍然有可能读取到字段的最新值），内存模型仅仅是允许这种失效发生而已。因此，即使多个线程之间没有使用同步，也不保证一定会发生内存可见性问题（指线程读取到过期的值），java内存模型仅仅是允许内存可见性问题发生而已。</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3、共享同一个CPU的多个线程使用公共的缓存，缺少强大的编译器优化，以及存在强缓存一致性的硬件，这些都会使线程更新后的值能够立即在多线程之间传递。</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4、没有同步的并发程序会出现很多问题，包括内存一致性问题。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w:t>
      </w:r>
      <w:r>
        <w:rPr>
          <w:rFonts w:hint="default" w:asciiTheme="minorEastAsia" w:hAnsiTheme="minorEastAsia" w:eastAsiaTheme="minorEastAsia" w:cstheme="minorEastAsia"/>
          <w:kern w:val="0"/>
          <w:sz w:val="24"/>
          <w:szCs w:val="24"/>
          <w:lang w:val="en-US" w:eastAsia="zh-CN"/>
        </w:rPr>
        <w:t>、在缺乏同步的情况下，模型还允许不一致的可见性。比如，得到一个对象的一个字段的最新值，同时得到这个对象的其他字段的过期的值。同样，可能读到一个引用变量的最新值，但读取到这个引用变量引用的对象的字段的过期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6</w:t>
      </w:r>
      <w:r>
        <w:rPr>
          <w:rFonts w:hint="default" w:asciiTheme="minorEastAsia" w:hAnsiTheme="minorEastAsia" w:eastAsiaTheme="minorEastAsia" w:cstheme="minorEastAsia"/>
          <w:kern w:val="0"/>
          <w:sz w:val="24"/>
          <w:szCs w:val="24"/>
          <w:lang w:val="en-US" w:eastAsia="zh-CN"/>
        </w:rPr>
        <w:t>、这使得测试基于内存可见性的错误是不切实际的，因为这样的错误极难发生。或者这种错误仅仅在某个你没有使用过的平台上发生，或仅在未来的某个平台上发生。这些类似的解释对于多线程之间的内存可见性问题来说非常普遍。</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p>
    <w:p>
      <w:pPr>
        <w:pStyle w:val="3"/>
        <w:rPr>
          <w:rFonts w:hint="eastAsia"/>
          <w:lang w:val="en-US" w:eastAsia="zh-CN"/>
        </w:rPr>
      </w:pPr>
      <w:r>
        <w:rPr>
          <w:rFonts w:hint="eastAsia"/>
          <w:lang w:val="en-US" w:eastAsia="zh-CN"/>
        </w:rPr>
        <w:t>Java EE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J2EE 是</w:t>
      </w:r>
      <w:r>
        <w:rPr>
          <w:rFonts w:hint="eastAsia" w:asciiTheme="minorEastAsia" w:hAnsiTheme="minorEastAsia" w:cstheme="minorEastAsia"/>
          <w:sz w:val="24"/>
          <w:szCs w:val="24"/>
          <w:lang w:val="en-US" w:eastAsia="zh-CN"/>
        </w:rPr>
        <w:t>sun</w:t>
      </w:r>
      <w:r>
        <w:rPr>
          <w:rFonts w:hint="eastAsia" w:asciiTheme="minorEastAsia" w:hAnsiTheme="minorEastAsia" w:eastAsiaTheme="minorEastAsia" w:cstheme="minorEastAsia"/>
          <w:kern w:val="0"/>
          <w:sz w:val="24"/>
          <w:szCs w:val="24"/>
        </w:rPr>
        <w:t>公司提出的多层(multi-diered)，分布式(distributed)，基于组件(component-base)的企业级应用模型(enterpriese application model).在这样的一个应用</w:t>
      </w:r>
      <w:r>
        <w:rPr>
          <w:rFonts w:hint="eastAsia" w:asciiTheme="minorEastAsia" w:hAnsiTheme="minorEastAsia" w:cstheme="minorEastAsia"/>
          <w:sz w:val="24"/>
          <w:szCs w:val="24"/>
          <w:lang w:val="en-US" w:eastAsia="zh-CN"/>
        </w:rPr>
        <w:t>系统</w:t>
      </w:r>
      <w:r>
        <w:rPr>
          <w:rFonts w:hint="eastAsia" w:asciiTheme="minorEastAsia" w:hAnsiTheme="minorEastAsia" w:eastAsiaTheme="minorEastAsia" w:cstheme="minorEastAsia"/>
          <w:kern w:val="0"/>
          <w:sz w:val="24"/>
          <w:szCs w:val="24"/>
        </w:rPr>
        <w:t>中，可按照功能划分为不同的组件，这些组件又可在不同计算机上，并且处于相应的层次(tier)中。所属层次包括客户层(clietntier)组件，web层和组件，Business层和组件，企业信息系统(EIS)层。</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1、Java EE中常用设计模式</w:t>
      </w:r>
    </w:p>
    <w:p>
      <w:r>
        <w:rPr>
          <w:b/>
          <w:bCs/>
          <w:sz w:val="32"/>
          <w:szCs w:val="32"/>
        </w:rPr>
        <w:t>J</w:t>
      </w:r>
      <w:r>
        <w:t>ava中的23种设计模式：</w:t>
      </w:r>
    </w:p>
    <w:p>
      <w:r>
        <w:t>Factory</w:t>
      </w:r>
      <w:r>
        <w:rPr>
          <w:rFonts w:hint="eastAsia"/>
          <w:lang w:val="en-US" w:eastAsia="zh-CN"/>
        </w:rPr>
        <w:t>(</w:t>
      </w:r>
      <w:r>
        <w:t>工厂模式</w:t>
      </w:r>
      <w:r>
        <w:rPr>
          <w:rFonts w:hint="eastAsia"/>
          <w:lang w:val="en-US" w:eastAsia="zh-CN"/>
        </w:rPr>
        <w:t>)</w:t>
      </w:r>
      <w:r>
        <w:t>， Builder</w:t>
      </w:r>
      <w:r>
        <w:rPr>
          <w:rFonts w:hint="eastAsia"/>
          <w:lang w:val="en-US" w:eastAsia="zh-CN"/>
        </w:rPr>
        <w:t>(</w:t>
      </w:r>
      <w:r>
        <w:t>建造模式</w:t>
      </w:r>
      <w:r>
        <w:rPr>
          <w:rFonts w:hint="eastAsia"/>
          <w:lang w:val="en-US" w:eastAsia="zh-CN"/>
        </w:rPr>
        <w:t>)</w:t>
      </w:r>
      <w:r>
        <w:t>，Factory Method</w:t>
      </w:r>
      <w:r>
        <w:rPr>
          <w:rFonts w:hint="eastAsia"/>
          <w:lang w:val="en-US" w:eastAsia="zh-CN"/>
        </w:rPr>
        <w:t>(</w:t>
      </w:r>
      <w:r>
        <w:t>工厂方法模式</w:t>
      </w:r>
      <w:r>
        <w:rPr>
          <w:rFonts w:hint="eastAsia"/>
          <w:lang w:val="en-US" w:eastAsia="zh-CN"/>
        </w:rPr>
        <w:t>)</w:t>
      </w:r>
      <w:r>
        <w:t>，</w:t>
      </w:r>
    </w:p>
    <w:p>
      <w:r>
        <w:t>Prototype</w:t>
      </w:r>
      <w:r>
        <w:rPr>
          <w:rFonts w:hint="eastAsia"/>
          <w:lang w:val="en-US" w:eastAsia="zh-CN"/>
        </w:rPr>
        <w:t>(</w:t>
      </w:r>
      <w:r>
        <w:t>原始模型模式</w:t>
      </w:r>
      <w:r>
        <w:rPr>
          <w:rFonts w:hint="eastAsia"/>
          <w:lang w:val="en-US" w:eastAsia="zh-CN"/>
        </w:rPr>
        <w:t>)</w:t>
      </w:r>
      <w:r>
        <w:t>，Singleton</w:t>
      </w:r>
      <w:r>
        <w:rPr>
          <w:rFonts w:hint="eastAsia"/>
          <w:lang w:val="en-US" w:eastAsia="zh-CN"/>
        </w:rPr>
        <w:t>(</w:t>
      </w:r>
      <w:r>
        <w:t>单例模式</w:t>
      </w:r>
      <w:r>
        <w:rPr>
          <w:rFonts w:hint="eastAsia"/>
          <w:lang w:val="en-US" w:eastAsia="zh-CN"/>
        </w:rPr>
        <w:t>)</w:t>
      </w:r>
      <w:r>
        <w:t>，    Facade</w:t>
      </w:r>
      <w:r>
        <w:rPr>
          <w:rFonts w:hint="eastAsia"/>
          <w:lang w:val="en-US" w:eastAsia="zh-CN"/>
        </w:rPr>
        <w:t>(</w:t>
      </w:r>
      <w:r>
        <w:t>门面模式</w:t>
      </w:r>
      <w:r>
        <w:rPr>
          <w:rFonts w:hint="eastAsia"/>
          <w:lang w:val="en-US" w:eastAsia="zh-CN"/>
        </w:rPr>
        <w:t>)</w:t>
      </w:r>
      <w:r>
        <w:t>，</w:t>
      </w:r>
    </w:p>
    <w:p>
      <w:r>
        <w:t>Adapter</w:t>
      </w:r>
      <w:r>
        <w:rPr>
          <w:rFonts w:hint="eastAsia"/>
          <w:lang w:val="en-US" w:eastAsia="zh-CN"/>
        </w:rPr>
        <w:t>(</w:t>
      </w:r>
      <w:r>
        <w:t>适配器模式</w:t>
      </w:r>
      <w:r>
        <w:rPr>
          <w:rFonts w:hint="eastAsia"/>
          <w:lang w:val="en-US" w:eastAsia="zh-CN"/>
        </w:rPr>
        <w:t>)</w:t>
      </w:r>
      <w:r>
        <w:t>，Bridge</w:t>
      </w:r>
      <w:r>
        <w:rPr>
          <w:rFonts w:hint="eastAsia"/>
          <w:lang w:val="en-US" w:eastAsia="zh-CN"/>
        </w:rPr>
        <w:t>(</w:t>
      </w:r>
      <w:r>
        <w:t>桥梁模式</w:t>
      </w:r>
      <w:r>
        <w:rPr>
          <w:rFonts w:hint="eastAsia"/>
          <w:lang w:val="en-US" w:eastAsia="zh-CN"/>
        </w:rPr>
        <w:t>)</w:t>
      </w:r>
      <w:r>
        <w:t>，        Composite</w:t>
      </w:r>
      <w:r>
        <w:rPr>
          <w:rFonts w:hint="eastAsia"/>
          <w:lang w:val="en-US" w:eastAsia="zh-CN"/>
        </w:rPr>
        <w:t>(</w:t>
      </w:r>
      <w:r>
        <w:t>合成模式</w:t>
      </w:r>
      <w:r>
        <w:rPr>
          <w:rFonts w:hint="eastAsia"/>
          <w:lang w:val="en-US" w:eastAsia="zh-CN"/>
        </w:rPr>
        <w:t>)</w:t>
      </w:r>
      <w:r>
        <w:t>，</w:t>
      </w:r>
    </w:p>
    <w:p>
      <w:r>
        <w:t>Decorator</w:t>
      </w:r>
      <w:r>
        <w:rPr>
          <w:rFonts w:hint="eastAsia"/>
          <w:lang w:val="en-US" w:eastAsia="zh-CN"/>
        </w:rPr>
        <w:t>(</w:t>
      </w:r>
      <w:r>
        <w:t>装饰模式</w:t>
      </w:r>
      <w:r>
        <w:rPr>
          <w:rFonts w:hint="eastAsia"/>
          <w:lang w:val="en-US" w:eastAsia="zh-CN"/>
        </w:rPr>
        <w:t>)</w:t>
      </w:r>
      <w:r>
        <w:t>，Flyweight</w:t>
      </w:r>
      <w:r>
        <w:rPr>
          <w:rFonts w:hint="eastAsia"/>
          <w:lang w:val="en-US" w:eastAsia="zh-CN"/>
        </w:rPr>
        <w:t>(</w:t>
      </w:r>
      <w:r>
        <w:t>享元模式</w:t>
      </w:r>
      <w:r>
        <w:rPr>
          <w:rFonts w:hint="eastAsia"/>
          <w:lang w:val="en-US" w:eastAsia="zh-CN"/>
        </w:rPr>
        <w:t>)</w:t>
      </w:r>
      <w:r>
        <w:t>，     Proxy</w:t>
      </w:r>
      <w:r>
        <w:rPr>
          <w:rFonts w:hint="eastAsia"/>
          <w:lang w:val="en-US" w:eastAsia="zh-CN"/>
        </w:rPr>
        <w:t>(</w:t>
      </w:r>
      <w:r>
        <w:t>代理模式</w:t>
      </w:r>
      <w:r>
        <w:rPr>
          <w:rFonts w:hint="eastAsia"/>
          <w:lang w:val="en-US" w:eastAsia="zh-CN"/>
        </w:rPr>
        <w:t>)</w:t>
      </w:r>
      <w:r>
        <w:t>，</w:t>
      </w:r>
    </w:p>
    <w:p>
      <w:r>
        <w:t>Command</w:t>
      </w:r>
      <w:r>
        <w:rPr>
          <w:rFonts w:hint="eastAsia"/>
          <w:lang w:val="en-US" w:eastAsia="zh-CN"/>
        </w:rPr>
        <w:t>(</w:t>
      </w:r>
      <w:r>
        <w:t>命令模式</w:t>
      </w:r>
      <w:r>
        <w:rPr>
          <w:rFonts w:hint="eastAsia"/>
          <w:lang w:val="en-US" w:eastAsia="zh-CN"/>
        </w:rPr>
        <w:t>)</w:t>
      </w:r>
      <w:r>
        <w:t>， Interpreter</w:t>
      </w:r>
      <w:r>
        <w:rPr>
          <w:rFonts w:hint="eastAsia"/>
          <w:lang w:val="en-US" w:eastAsia="zh-CN"/>
        </w:rPr>
        <w:t>(</w:t>
      </w:r>
      <w:r>
        <w:t>解释器模式</w:t>
      </w:r>
      <w:r>
        <w:rPr>
          <w:rFonts w:hint="eastAsia"/>
          <w:lang w:val="en-US" w:eastAsia="zh-CN"/>
        </w:rPr>
        <w:t>)</w:t>
      </w:r>
      <w:r>
        <w:t>， Visitor</w:t>
      </w:r>
      <w:r>
        <w:rPr>
          <w:rFonts w:hint="eastAsia"/>
          <w:lang w:val="en-US" w:eastAsia="zh-CN"/>
        </w:rPr>
        <w:t>(</w:t>
      </w:r>
      <w:r>
        <w:t>访问者模式</w:t>
      </w:r>
      <w:r>
        <w:rPr>
          <w:rFonts w:hint="eastAsia"/>
          <w:lang w:val="en-US" w:eastAsia="zh-CN"/>
        </w:rPr>
        <w:t>)</w:t>
      </w:r>
      <w:r>
        <w:t>，</w:t>
      </w:r>
    </w:p>
    <w:p>
      <w:r>
        <w:t>Iterator</w:t>
      </w:r>
      <w:r>
        <w:rPr>
          <w:rFonts w:hint="eastAsia"/>
          <w:lang w:val="en-US" w:eastAsia="zh-CN"/>
        </w:rPr>
        <w:t>(</w:t>
      </w:r>
      <w:r>
        <w:t>迭代子模式</w:t>
      </w:r>
      <w:r>
        <w:rPr>
          <w:rFonts w:hint="eastAsia"/>
          <w:lang w:val="en-US" w:eastAsia="zh-CN"/>
        </w:rPr>
        <w:t>)</w:t>
      </w:r>
      <w:r>
        <w:t>，   Mediator</w:t>
      </w:r>
      <w:r>
        <w:rPr>
          <w:rFonts w:hint="eastAsia"/>
          <w:lang w:val="en-US" w:eastAsia="zh-CN"/>
        </w:rPr>
        <w:t>(</w:t>
      </w:r>
      <w:r>
        <w:t>调停者模式</w:t>
      </w:r>
      <w:r>
        <w:rPr>
          <w:rFonts w:hint="eastAsia"/>
          <w:lang w:val="en-US" w:eastAsia="zh-CN"/>
        </w:rPr>
        <w:t>)</w:t>
      </w:r>
      <w:r>
        <w:t>，    Memento</w:t>
      </w:r>
      <w:r>
        <w:rPr>
          <w:rFonts w:hint="eastAsia"/>
          <w:lang w:val="en-US" w:eastAsia="zh-CN"/>
        </w:rPr>
        <w:t>(</w:t>
      </w:r>
      <w:r>
        <w:t>备忘录模式</w:t>
      </w:r>
      <w:r>
        <w:rPr>
          <w:rFonts w:hint="eastAsia"/>
          <w:lang w:val="en-US" w:eastAsia="zh-CN"/>
        </w:rPr>
        <w:t>)</w:t>
      </w:r>
      <w:r>
        <w:t>，</w:t>
      </w:r>
    </w:p>
    <w:p>
      <w:r>
        <w:t>Observer</w:t>
      </w:r>
      <w:r>
        <w:rPr>
          <w:rFonts w:hint="eastAsia"/>
          <w:lang w:val="en-US" w:eastAsia="zh-CN"/>
        </w:rPr>
        <w:t>(</w:t>
      </w:r>
      <w:r>
        <w:t>观察者模式</w:t>
      </w:r>
      <w:r>
        <w:rPr>
          <w:rFonts w:hint="eastAsia"/>
          <w:lang w:val="en-US" w:eastAsia="zh-CN"/>
        </w:rPr>
        <w:t>)</w:t>
      </w:r>
      <w:r>
        <w:t>，   State</w:t>
      </w:r>
      <w:r>
        <w:rPr>
          <w:rFonts w:hint="eastAsia"/>
          <w:lang w:val="en-US" w:eastAsia="zh-CN"/>
        </w:rPr>
        <w:t>(</w:t>
      </w:r>
      <w:r>
        <w:t>状态模式</w:t>
      </w:r>
      <w:r>
        <w:rPr>
          <w:rFonts w:hint="eastAsia"/>
          <w:lang w:val="en-US" w:eastAsia="zh-CN"/>
        </w:rPr>
        <w:t>)</w:t>
      </w:r>
      <w:r>
        <w:t>，         Strategy</w:t>
      </w:r>
      <w:r>
        <w:rPr>
          <w:rFonts w:hint="eastAsia"/>
          <w:lang w:val="en-US" w:eastAsia="zh-CN"/>
        </w:rPr>
        <w:t>(</w:t>
      </w:r>
      <w:r>
        <w:t>策略模式</w:t>
      </w:r>
      <w:r>
        <w:rPr>
          <w:rFonts w:hint="eastAsia"/>
          <w:lang w:val="en-US" w:eastAsia="zh-CN"/>
        </w:rPr>
        <w:t>)</w:t>
      </w:r>
      <w:r>
        <w:t>，</w:t>
      </w:r>
    </w:p>
    <w:p>
      <w:r>
        <w:t>Template Method（模板方法模式</w:t>
      </w:r>
      <w:r>
        <w:rPr>
          <w:rFonts w:hint="eastAsia"/>
          <w:lang w:val="en-US" w:eastAsia="zh-CN"/>
        </w:rPr>
        <w:t>)</w:t>
      </w:r>
      <w:r>
        <w:t>， Chain Of Responsibleity（责任链模式</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工厂模式：工厂模式是一种经常被使用到的模式，根据工厂模式实现的类可以根据提供的数据生成一组类中某一个类的实例，通常这一组类有一个公共的抽象父类并且实现了相同的方法，但是这些方法针对不同的数据进行了不同的操作。首先需要定义一个基类，该类的子类通过不同的方法实现了基类中的方法。然后需要定义一个工厂类，工厂类可以根据条件生成不同的子类实例。当得到子类的实例后，开发人员可以调用基类中的方法而不必考虑到底返回的是哪一个子类的实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2、XML文档定义有几种形式？它们之间有何本质区别？解析XML文档有哪几种方式？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a:两种形式dtd、schema，b:本质区别:schema本身是xml的，可以被XML解析器解析(这也是从DTD上发展schema的根本目的)，c:有DOM，SAX，STAX等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DOM:处理大型文件时其性能下降的非常厉害。这个问题是由DOM的树结构所造成的，这种结构占用的</w:t>
      </w:r>
      <w:r>
        <w:rPr>
          <w:rFonts w:hint="eastAsia" w:asciiTheme="minorEastAsia" w:hAnsiTheme="minorEastAsia" w:eastAsiaTheme="minorEastAsia" w:cstheme="minorEastAsia"/>
          <w:kern w:val="0"/>
          <w:sz w:val="24"/>
          <w:szCs w:val="24"/>
        </w:rPr>
        <w:fldChar w:fldCharType="begin"/>
      </w:r>
      <w:r>
        <w:rPr>
          <w:rFonts w:hint="eastAsia" w:asciiTheme="minorEastAsia" w:hAnsiTheme="minorEastAsia" w:eastAsiaTheme="minorEastAsia" w:cstheme="minorEastAsia"/>
          <w:kern w:val="0"/>
          <w:sz w:val="24"/>
          <w:szCs w:val="24"/>
        </w:rPr>
        <w:instrText xml:space="preserve"> HYPERLINK "http://www.qqread.com/keys/neicun/index.html" \t "_blank" </w:instrText>
      </w:r>
      <w:r>
        <w:rPr>
          <w:rFonts w:hint="eastAsia" w:asciiTheme="minorEastAsia" w:hAnsiTheme="minorEastAsia" w:eastAsiaTheme="minorEastAsia" w:cstheme="minorEastAsia"/>
          <w:kern w:val="0"/>
          <w:sz w:val="24"/>
          <w:szCs w:val="24"/>
        </w:rPr>
        <w:fldChar w:fldCharType="separate"/>
      </w:r>
      <w:r>
        <w:rPr>
          <w:rFonts w:hint="eastAsia" w:asciiTheme="minorEastAsia" w:hAnsiTheme="minorEastAsia" w:eastAsiaTheme="minorEastAsia" w:cstheme="minorEastAsia"/>
          <w:kern w:val="0"/>
          <w:sz w:val="24"/>
          <w:szCs w:val="24"/>
        </w:rPr>
        <w:t>内存</w:t>
      </w:r>
      <w:r>
        <w:rPr>
          <w:rFonts w:hint="eastAsia" w:asciiTheme="minorEastAsia" w:hAnsiTheme="minorEastAsia" w:eastAsiaTheme="minorEastAsia" w:cstheme="minorEastAsia"/>
          <w:kern w:val="0"/>
          <w:sz w:val="24"/>
          <w:szCs w:val="24"/>
        </w:rPr>
        <w:fldChar w:fldCharType="end"/>
      </w:r>
      <w:r>
        <w:rPr>
          <w:rFonts w:hint="eastAsia" w:asciiTheme="minorEastAsia" w:hAnsiTheme="minorEastAsia" w:eastAsiaTheme="minorEastAsia" w:cstheme="minorEastAsia"/>
          <w:kern w:val="0"/>
          <w:sz w:val="24"/>
          <w:szCs w:val="24"/>
        </w:rPr>
        <w:t>较多，而且DOM必须在解析文件之前把整个文档装入内存，适合对XML的随机访问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AX:不现于DOM，SAX是事件驱动型的XML解析方式。它顺序读取XML文件，不需要一次全部装载整个文件。当遇到像文件开头，文档结束，或者标签开头与标签结束时，它会触发一个事件，用户通过在其回调事件中写入处理代码来处理XML文件，适合对XML的顺序访问</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STAX:Streaming API for XML (StAX)</w:t>
      </w:r>
    </w:p>
    <w:p>
      <w:pPr>
        <w:spacing w:beforeLines="0" w:afterLines="0"/>
        <w:jc w:val="left"/>
        <w:rPr>
          <w:rFonts w:hint="eastAsia" w:ascii="Courier New" w:hAnsi="Courier New"/>
          <w:b/>
          <w:color w:val="7F0055"/>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private</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Document</w:t>
      </w:r>
      <w:r>
        <w:rPr>
          <w:rFonts w:hint="eastAsia" w:ascii="Courier New" w:hAnsi="Courier New"/>
          <w:color w:val="000000"/>
          <w:sz w:val="21"/>
          <w:szCs w:val="21"/>
        </w:rPr>
        <w:t xml:space="preserve"> parseXml(String </w:t>
      </w:r>
      <w:r>
        <w:rPr>
          <w:rFonts w:hint="eastAsia" w:ascii="Courier New" w:hAnsi="Courier New"/>
          <w:color w:val="6A3E3E"/>
          <w:sz w:val="21"/>
          <w:szCs w:val="21"/>
        </w:rPr>
        <w:t>path</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DocumentException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Document </w:t>
      </w:r>
      <w:r>
        <w:rPr>
          <w:rFonts w:hint="eastAsia" w:ascii="Courier New" w:hAnsi="Courier New"/>
          <w:color w:val="6A3E3E"/>
          <w:sz w:val="21"/>
          <w:szCs w:val="21"/>
        </w:rPr>
        <w:t>doc</w:t>
      </w:r>
      <w:r>
        <w:rPr>
          <w:rFonts w:hint="eastAsia" w:ascii="Courier New" w:hAnsi="Courier New"/>
          <w:color w:val="000000"/>
          <w:sz w:val="21"/>
          <w:szCs w:val="21"/>
        </w:rPr>
        <w:t xml:space="preserve"> = </w:t>
      </w:r>
      <w:r>
        <w:rPr>
          <w:rFonts w:hint="eastAsia" w:ascii="Courier New" w:hAnsi="Courier New"/>
          <w:b/>
          <w:color w:val="7F0055"/>
          <w:sz w:val="21"/>
          <w:szCs w:val="21"/>
        </w:rPr>
        <w:t>null</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SAXReader </w:t>
      </w:r>
      <w:r>
        <w:rPr>
          <w:rFonts w:hint="eastAsia" w:ascii="Courier New" w:hAnsi="Courier New"/>
          <w:color w:val="6A3E3E"/>
          <w:sz w:val="21"/>
          <w:szCs w:val="21"/>
        </w:rPr>
        <w:t>reader</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SAXReader();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InputStream </w:t>
      </w:r>
      <w:r>
        <w:rPr>
          <w:rFonts w:hint="eastAsia" w:ascii="Courier New" w:hAnsi="Courier New"/>
          <w:color w:val="6A3E3E"/>
          <w:sz w:val="21"/>
          <w:szCs w:val="21"/>
        </w:rPr>
        <w:t>is</w:t>
      </w:r>
      <w:r>
        <w:rPr>
          <w:rFonts w:hint="eastAsia" w:ascii="Courier New" w:hAnsi="Courier New"/>
          <w:color w:val="000000"/>
          <w:sz w:val="21"/>
          <w:szCs w:val="21"/>
        </w:rPr>
        <w:t xml:space="preserve"> = XmlParser.</w:t>
      </w:r>
      <w:r>
        <w:rPr>
          <w:rFonts w:hint="eastAsia" w:ascii="Courier New" w:hAnsi="Courier New"/>
          <w:b/>
          <w:color w:val="7F0055"/>
          <w:sz w:val="21"/>
          <w:szCs w:val="21"/>
        </w:rPr>
        <w:t>class</w:t>
      </w:r>
      <w:r>
        <w:rPr>
          <w:rFonts w:hint="eastAsia" w:ascii="Courier New" w:hAnsi="Courier New"/>
          <w:color w:val="000000"/>
          <w:sz w:val="21"/>
          <w:szCs w:val="21"/>
        </w:rPr>
        <w:t>.getResourceAsStream(</w:t>
      </w:r>
      <w:r>
        <w:rPr>
          <w:rFonts w:hint="eastAsia" w:ascii="Courier New" w:hAnsi="Courier New"/>
          <w:color w:val="6A3E3E"/>
          <w:sz w:val="21"/>
          <w:szCs w:val="21"/>
        </w:rPr>
        <w:t>path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6A3E3E"/>
          <w:sz w:val="21"/>
          <w:szCs w:val="21"/>
        </w:rPr>
        <w:t>doc</w:t>
      </w:r>
      <w:r>
        <w:rPr>
          <w:rFonts w:hint="eastAsia" w:ascii="Courier New" w:hAnsi="Courier New"/>
          <w:color w:val="000000"/>
          <w:sz w:val="21"/>
          <w:szCs w:val="21"/>
        </w:rPr>
        <w:t xml:space="preserve"> = </w:t>
      </w:r>
      <w:r>
        <w:rPr>
          <w:rFonts w:hint="eastAsia" w:ascii="Courier New" w:hAnsi="Courier New"/>
          <w:color w:val="6A3E3E"/>
          <w:sz w:val="21"/>
          <w:szCs w:val="21"/>
        </w:rPr>
        <w:t>reader</w:t>
      </w:r>
      <w:r>
        <w:rPr>
          <w:rFonts w:hint="eastAsia" w:ascii="Courier New" w:hAnsi="Courier New"/>
          <w:color w:val="000000"/>
          <w:sz w:val="21"/>
          <w:szCs w:val="21"/>
        </w:rPr>
        <w:t>.</w:t>
      </w:r>
      <w:r>
        <w:rPr>
          <w:rFonts w:hint="eastAsia" w:ascii="Courier New" w:hAnsi="Courier New"/>
          <w:color w:val="000000"/>
          <w:sz w:val="21"/>
          <w:szCs w:val="21"/>
          <w:highlight w:val="lightGray"/>
        </w:rPr>
        <w:t>read</w:t>
      </w:r>
      <w:r>
        <w:rPr>
          <w:rFonts w:hint="eastAsia" w:ascii="Courier New" w:hAnsi="Courier New"/>
          <w:color w:val="000000"/>
          <w:sz w:val="21"/>
          <w:szCs w:val="21"/>
        </w:rPr>
        <w:t>(</w:t>
      </w:r>
      <w:r>
        <w:rPr>
          <w:rFonts w:hint="eastAsia" w:ascii="Courier New" w:hAnsi="Courier New"/>
          <w:color w:val="6A3E3E"/>
          <w:sz w:val="21"/>
          <w:szCs w:val="21"/>
        </w:rPr>
        <w:t>is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highlight w:val="lightGray"/>
        </w:rPr>
        <w:t>return</w:t>
      </w:r>
      <w:r>
        <w:rPr>
          <w:rFonts w:hint="eastAsia" w:ascii="Courier New" w:hAnsi="Courier New"/>
          <w:color w:val="000000"/>
          <w:sz w:val="21"/>
          <w:szCs w:val="21"/>
          <w:highlight w:val="lightGray"/>
        </w:rPr>
        <w:t xml:space="preserve"> </w:t>
      </w:r>
      <w:r>
        <w:rPr>
          <w:rFonts w:hint="eastAsia" w:ascii="Courier New" w:hAnsi="Courier New"/>
          <w:color w:val="6A3E3E"/>
          <w:sz w:val="21"/>
          <w:szCs w:val="21"/>
          <w:highlight w:val="lightGray"/>
        </w:rPr>
        <w:t>doc</w:t>
      </w:r>
      <w:r>
        <w:rPr>
          <w:rFonts w:hint="eastAsia" w:ascii="Courier New" w:hAnsi="Courier New"/>
          <w:color w:val="000000"/>
          <w:sz w:val="21"/>
          <w:szCs w:val="21"/>
          <w:highlight w:val="lightGray"/>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3、属性文件加载的两种方式</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w:t>
      </w:r>
      <w:r>
        <w:rPr>
          <w:rFonts w:hint="eastAsia" w:asciiTheme="minorEastAsia" w:hAnsiTheme="minorEastAsia" w:eastAsiaTheme="minorEastAsia" w:cstheme="minorEastAsia"/>
          <w:color w:val="FF0000"/>
          <w:kern w:val="0"/>
          <w:sz w:val="24"/>
          <w:szCs w:val="24"/>
        </w:rPr>
        <w:t>Properties</w:t>
      </w:r>
      <w:r>
        <w:rPr>
          <w:rFonts w:hint="eastAsia" w:asciiTheme="minorEastAsia" w:hAnsiTheme="minorEastAsia" w:eastAsiaTheme="minorEastAsia" w:cstheme="minorEastAsia"/>
          <w:kern w:val="0"/>
          <w:sz w:val="24"/>
          <w:szCs w:val="24"/>
          <w:lang w:val="en-US" w:eastAsia="zh-CN"/>
        </w:rPr>
        <w:t>加载配置文件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Properties </w:t>
      </w:r>
      <w:r>
        <w:rPr>
          <w:rFonts w:hint="eastAsia" w:ascii="Courier New" w:hAnsi="Courier New"/>
          <w:color w:val="6A3E3E"/>
          <w:sz w:val="21"/>
          <w:szCs w:val="21"/>
        </w:rPr>
        <w:t>props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Properties();</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ClassLoader </w:t>
      </w:r>
      <w:r>
        <w:rPr>
          <w:rFonts w:hint="eastAsia" w:ascii="Courier New" w:hAnsi="Courier New"/>
          <w:color w:val="6A3E3E"/>
          <w:sz w:val="21"/>
          <w:szCs w:val="21"/>
        </w:rPr>
        <w:t>load</w:t>
      </w:r>
      <w:r>
        <w:rPr>
          <w:rFonts w:hint="eastAsia" w:ascii="Courier New" w:hAnsi="Courier New"/>
          <w:color w:val="000000"/>
          <w:sz w:val="21"/>
          <w:szCs w:val="21"/>
        </w:rPr>
        <w:t xml:space="preserve"> = Thread.</w:t>
      </w:r>
      <w:r>
        <w:rPr>
          <w:rFonts w:hint="eastAsia" w:ascii="Courier New" w:hAnsi="Courier New"/>
          <w:i/>
          <w:color w:val="000000"/>
          <w:sz w:val="21"/>
          <w:szCs w:val="21"/>
        </w:rPr>
        <w:t>currentThread</w:t>
      </w:r>
      <w:r>
        <w:rPr>
          <w:rFonts w:hint="eastAsia" w:ascii="Courier New" w:hAnsi="Courier New"/>
          <w:color w:val="000000"/>
          <w:sz w:val="21"/>
          <w:szCs w:val="21"/>
        </w:rPr>
        <w:t>().getContextClassLoader();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InputStream </w:t>
      </w:r>
      <w:r>
        <w:rPr>
          <w:rFonts w:hint="eastAsia" w:ascii="Courier New" w:hAnsi="Courier New"/>
          <w:color w:val="6A3E3E"/>
          <w:sz w:val="21"/>
          <w:szCs w:val="21"/>
        </w:rPr>
        <w:t>input</w:t>
      </w:r>
      <w:r>
        <w:rPr>
          <w:rFonts w:hint="eastAsia" w:ascii="Courier New" w:hAnsi="Courier New"/>
          <w:color w:val="000000"/>
          <w:sz w:val="21"/>
          <w:szCs w:val="21"/>
        </w:rPr>
        <w:t xml:space="preserve"> = </w:t>
      </w:r>
      <w:r>
        <w:rPr>
          <w:rFonts w:hint="eastAsia" w:ascii="Courier New" w:hAnsi="Courier New"/>
          <w:color w:val="6A3E3E"/>
          <w:sz w:val="21"/>
          <w:szCs w:val="21"/>
        </w:rPr>
        <w:t>load</w:t>
      </w:r>
      <w:r>
        <w:rPr>
          <w:rFonts w:hint="eastAsia" w:ascii="Courier New" w:hAnsi="Courier New"/>
          <w:color w:val="000000"/>
          <w:sz w:val="21"/>
          <w:szCs w:val="21"/>
        </w:rPr>
        <w:t>.</w:t>
      </w:r>
      <w:r>
        <w:rPr>
          <w:rFonts w:hint="eastAsia" w:ascii="Courier New" w:hAnsi="Courier New"/>
          <w:color w:val="000000"/>
          <w:sz w:val="21"/>
          <w:szCs w:val="21"/>
          <w:highlight w:val="lightGray"/>
        </w:rPr>
        <w:t>getResourceAsStream</w:t>
      </w:r>
      <w:r>
        <w:rPr>
          <w:rFonts w:hint="eastAsia" w:ascii="Courier New" w:hAnsi="Courier New"/>
          <w:color w:val="000000"/>
          <w:sz w:val="21"/>
          <w:szCs w:val="21"/>
        </w:rPr>
        <w:t>(</w:t>
      </w:r>
      <w:r>
        <w:rPr>
          <w:rFonts w:hint="eastAsia" w:ascii="Courier New" w:hAnsi="Courier New"/>
          <w:color w:val="2A00FF"/>
          <w:sz w:val="21"/>
          <w:szCs w:val="21"/>
        </w:rPr>
        <w:t>"/conf/initConfig.properties"</w:t>
      </w:r>
      <w:r>
        <w:rPr>
          <w:rFonts w:hint="eastAsia" w:ascii="Courier New" w:hAnsi="Courier New"/>
          <w:color w:val="000000"/>
          <w:sz w:val="21"/>
          <w:szCs w:val="21"/>
        </w:rPr>
        <w:t>);</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ind w:firstLine="420" w:firstLineChars="0"/>
        <w:jc w:val="left"/>
        <w:rPr>
          <w:rFonts w:hint="eastAsia" w:ascii="Courier New" w:hAnsi="Courier New"/>
          <w:sz w:val="21"/>
          <w:szCs w:val="21"/>
        </w:rPr>
      </w:pPr>
      <w:r>
        <w:rPr>
          <w:rFonts w:hint="eastAsia" w:ascii="Courier New" w:hAnsi="Courier New"/>
          <w:color w:val="6A3E3E"/>
          <w:sz w:val="21"/>
          <w:szCs w:val="21"/>
        </w:rPr>
        <w:t>props</w:t>
      </w:r>
      <w:r>
        <w:rPr>
          <w:rFonts w:hint="eastAsia" w:ascii="Courier New" w:hAnsi="Courier New"/>
          <w:color w:val="000000"/>
          <w:sz w:val="21"/>
          <w:szCs w:val="21"/>
        </w:rPr>
        <w:t>.load(</w:t>
      </w:r>
      <w:r>
        <w:rPr>
          <w:rFonts w:hint="eastAsia" w:ascii="Courier New" w:hAnsi="Courier New"/>
          <w:color w:val="6A3E3E"/>
          <w:sz w:val="21"/>
          <w:szCs w:val="21"/>
        </w:rPr>
        <w:t>input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catch</w:t>
      </w:r>
      <w:r>
        <w:rPr>
          <w:rFonts w:hint="eastAsia" w:ascii="Courier New" w:hAnsi="Courier New"/>
          <w:color w:val="000000"/>
          <w:sz w:val="21"/>
          <w:szCs w:val="21"/>
        </w:rPr>
        <w:t xml:space="preserve"> (IOException </w:t>
      </w:r>
      <w:r>
        <w:rPr>
          <w:rFonts w:hint="eastAsia" w:ascii="Courier New" w:hAnsi="Courier New"/>
          <w:color w:val="6A3E3E"/>
          <w:sz w:val="21"/>
          <w:szCs w:val="21"/>
        </w:rPr>
        <w:t>e1</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3F7F5F"/>
          <w:sz w:val="21"/>
          <w:szCs w:val="21"/>
        </w:rPr>
        <w:t xml:space="preserve">// </w:t>
      </w:r>
      <w:r>
        <w:rPr>
          <w:rFonts w:hint="eastAsia" w:ascii="Courier New" w:hAnsi="Courier New"/>
          <w:b/>
          <w:color w:val="7F9FBF"/>
          <w:sz w:val="21"/>
          <w:szCs w:val="21"/>
        </w:rPr>
        <w:t>TODO</w:t>
      </w:r>
      <w:r>
        <w:rPr>
          <w:rFonts w:hint="eastAsia" w:ascii="Courier New" w:hAnsi="Courier New"/>
          <w:color w:val="3F7F5F"/>
          <w:sz w:val="21"/>
          <w:szCs w:val="21"/>
        </w:rPr>
        <w:t xml:space="preserve"> Auto-generated catch block</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"load failure"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w:t>
      </w:r>
      <w:r>
        <w:rPr>
          <w:rFonts w:hint="eastAsia" w:ascii="Courier New" w:hAnsi="Courier New"/>
          <w:color w:val="000000"/>
          <w:sz w:val="21"/>
          <w:szCs w:val="21"/>
        </w:rPr>
        <w:tab/>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1"/>
          <w:szCs w:val="21"/>
          <w:lang w:val="en-US" w:eastAsia="zh-CN"/>
        </w:rPr>
      </w:pPr>
      <w:r>
        <w:rPr>
          <w:rFonts w:hint="eastAsia" w:ascii="Courier New" w:hAnsi="Courier New"/>
          <w:b/>
          <w:i/>
          <w:color w:val="0000C0"/>
          <w:sz w:val="21"/>
          <w:szCs w:val="21"/>
        </w:rPr>
        <w:t>RedisServer</w:t>
      </w:r>
      <w:r>
        <w:rPr>
          <w:rFonts w:hint="eastAsia" w:ascii="Courier New" w:hAnsi="Courier New"/>
          <w:color w:val="000000"/>
          <w:sz w:val="21"/>
          <w:szCs w:val="21"/>
        </w:rPr>
        <w:t xml:space="preserve"> = </w:t>
      </w:r>
      <w:r>
        <w:rPr>
          <w:rFonts w:hint="eastAsia" w:ascii="Courier New" w:hAnsi="Courier New"/>
          <w:color w:val="6A3E3E"/>
          <w:sz w:val="21"/>
          <w:szCs w:val="21"/>
        </w:rPr>
        <w:t>props</w:t>
      </w:r>
      <w:r>
        <w:rPr>
          <w:rFonts w:hint="eastAsia" w:ascii="Courier New" w:hAnsi="Courier New"/>
          <w:color w:val="000000"/>
          <w:sz w:val="21"/>
          <w:szCs w:val="21"/>
        </w:rPr>
        <w:t>.getProperty(</w:t>
      </w:r>
      <w:r>
        <w:rPr>
          <w:rFonts w:hint="eastAsia" w:ascii="Courier New" w:hAnsi="Courier New"/>
          <w:color w:val="2A00FF"/>
          <w:sz w:val="21"/>
          <w:szCs w:val="21"/>
        </w:rPr>
        <w:t>"redisUrl"</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lang w:val="en-US" w:eastAsia="zh-CN"/>
        </w:rPr>
      </w:pPr>
      <w:r>
        <w:rPr>
          <w:rFonts w:hint="eastAsia"/>
          <w:lang w:val="en-US" w:eastAsia="zh-CN"/>
        </w:rPr>
        <w:t>2、</w:t>
      </w:r>
      <w:r>
        <w:rPr>
          <w:rFonts w:hint="eastAsia" w:ascii="Courier New" w:hAnsi="Courier New"/>
          <w:color w:val="FF0000"/>
          <w:sz w:val="24"/>
          <w:highlight w:val="lightGray"/>
        </w:rPr>
        <w:t>ResourceBundle</w:t>
      </w:r>
      <w:r>
        <w:rPr>
          <w:rFonts w:hint="eastAsia" w:asciiTheme="minorEastAsia" w:hAnsiTheme="minorEastAsia" w:eastAsiaTheme="minorEastAsia" w:cstheme="minorEastAsia"/>
          <w:kern w:val="0"/>
          <w:sz w:val="24"/>
          <w:szCs w:val="24"/>
          <w:lang w:val="en-US" w:eastAsia="zh-CN"/>
        </w:rPr>
        <w:t>加载配置文件</w:t>
      </w:r>
    </w:p>
    <w:p>
      <w:pPr>
        <w:spacing w:beforeLines="0" w:afterLines="0"/>
        <w:jc w:val="left"/>
        <w:rPr>
          <w:rFonts w:hint="eastAsia" w:ascii="Courier New" w:hAnsi="Courier New"/>
          <w:sz w:val="24"/>
        </w:rPr>
      </w:pPr>
      <w:r>
        <w:rPr>
          <w:rFonts w:hint="eastAsia" w:ascii="Courier New" w:hAnsi="Courier New"/>
          <w:color w:val="000000"/>
          <w:sz w:val="24"/>
          <w:highlight w:val="lightGray"/>
        </w:rPr>
        <w:t>ResourceBundle</w:t>
      </w:r>
      <w:r>
        <w:rPr>
          <w:rFonts w:hint="eastAsia" w:ascii="Courier New" w:hAnsi="Courier New"/>
          <w:color w:val="000000"/>
          <w:sz w:val="24"/>
        </w:rPr>
        <w:t xml:space="preserve"> </w:t>
      </w:r>
      <w:r>
        <w:rPr>
          <w:rFonts w:hint="eastAsia" w:ascii="Courier New" w:hAnsi="Courier New"/>
          <w:color w:val="6A3E3E"/>
          <w:sz w:val="24"/>
        </w:rPr>
        <w:t>bundle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b/>
          <w:color w:val="7F0055"/>
          <w:sz w:val="24"/>
        </w:rPr>
        <w:t>try</w:t>
      </w:r>
      <w:r>
        <w:rPr>
          <w:rFonts w:hint="eastAsia" w:ascii="Courier New" w:hAnsi="Courier New"/>
          <w:color w:val="000000"/>
          <w:sz w:val="24"/>
        </w:rPr>
        <w:t xml:space="preserve"> {</w:t>
      </w:r>
    </w:p>
    <w:p>
      <w:pPr>
        <w:spacing w:beforeLines="0" w:afterLines="0"/>
        <w:ind w:firstLine="420" w:firstLineChars="0"/>
        <w:jc w:val="left"/>
        <w:rPr>
          <w:rFonts w:hint="eastAsia" w:ascii="Courier New" w:hAnsi="Courier New"/>
          <w:sz w:val="24"/>
        </w:rPr>
      </w:pPr>
      <w:r>
        <w:rPr>
          <w:rFonts w:hint="eastAsia" w:ascii="Courier New" w:hAnsi="Courier New"/>
          <w:color w:val="6A3E3E"/>
          <w:sz w:val="24"/>
        </w:rPr>
        <w:t>bundle</w:t>
      </w:r>
      <w:r>
        <w:rPr>
          <w:rFonts w:hint="eastAsia" w:ascii="Courier New" w:hAnsi="Courier New"/>
          <w:color w:val="000000"/>
          <w:sz w:val="24"/>
        </w:rPr>
        <w:t xml:space="preserve"> = </w:t>
      </w:r>
      <w:r>
        <w:rPr>
          <w:rFonts w:hint="eastAsia" w:ascii="Courier New" w:hAnsi="Courier New"/>
          <w:color w:val="000000"/>
          <w:sz w:val="24"/>
          <w:highlight w:val="lightGray"/>
        </w:rPr>
        <w:t>ResourceBundle</w:t>
      </w:r>
      <w:r>
        <w:rPr>
          <w:rFonts w:hint="eastAsia" w:ascii="Courier New" w:hAnsi="Courier New"/>
          <w:color w:val="000000"/>
          <w:sz w:val="24"/>
        </w:rPr>
        <w:t>.</w:t>
      </w:r>
      <w:r>
        <w:rPr>
          <w:rFonts w:hint="eastAsia" w:ascii="Courier New" w:hAnsi="Courier New"/>
          <w:i/>
          <w:color w:val="000000"/>
          <w:sz w:val="24"/>
        </w:rPr>
        <w:t>getBundle</w:t>
      </w:r>
      <w:r>
        <w:rPr>
          <w:rFonts w:hint="eastAsia" w:ascii="Courier New" w:hAnsi="Courier New"/>
          <w:color w:val="000000"/>
          <w:sz w:val="24"/>
        </w:rPr>
        <w:t>(</w:t>
      </w:r>
      <w:r>
        <w:rPr>
          <w:rFonts w:hint="eastAsia" w:ascii="Courier New" w:hAnsi="Courier New"/>
          <w:color w:val="2A00FF"/>
          <w:sz w:val="24"/>
        </w:rPr>
        <w:t>"initConfig"</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b/>
          <w:color w:val="7F0055"/>
          <w:sz w:val="24"/>
        </w:rPr>
        <w:t>catch</w:t>
      </w:r>
      <w:r>
        <w:rPr>
          <w:rFonts w:hint="eastAsia" w:ascii="Courier New" w:hAnsi="Courier New"/>
          <w:color w:val="000000"/>
          <w:sz w:val="24"/>
        </w:rPr>
        <w:t xml:space="preserve"> (MissingResourceException </w:t>
      </w:r>
      <w:r>
        <w:rPr>
          <w:rFonts w:hint="eastAsia" w:ascii="Courier New" w:hAnsi="Courier New"/>
          <w:color w:val="6A3E3E"/>
          <w:sz w:val="24"/>
        </w:rPr>
        <w:t>e</w:t>
      </w:r>
      <w:r>
        <w:rPr>
          <w:rFonts w:hint="eastAsia" w:ascii="Courier New" w:hAnsi="Courier New"/>
          <w:color w:val="000000"/>
          <w:sz w:val="24"/>
        </w:rPr>
        <w:t>) {</w:t>
      </w:r>
    </w:p>
    <w:p>
      <w:pPr>
        <w:spacing w:beforeLines="0" w:afterLines="0"/>
        <w:ind w:firstLine="420" w:firstLineChars="0"/>
        <w:jc w:val="left"/>
        <w:rPr>
          <w:rFonts w:hint="eastAsia" w:ascii="Courier New" w:hAnsi="Courier New"/>
          <w:sz w:val="24"/>
        </w:rPr>
      </w:pPr>
      <w:r>
        <w:rPr>
          <w:rFonts w:hint="eastAsia" w:ascii="Courier New" w:hAnsi="Courier New"/>
          <w:b/>
          <w:color w:val="7F0055"/>
          <w:sz w:val="24"/>
        </w:rPr>
        <w:t>try</w:t>
      </w:r>
      <w:r>
        <w:rPr>
          <w:rFonts w:hint="eastAsia" w:ascii="Courier New" w:hAnsi="Courier New"/>
          <w:color w:val="000000"/>
          <w:sz w:val="24"/>
        </w:rPr>
        <w:t xml:space="preserve"> {</w:t>
      </w:r>
    </w:p>
    <w:p>
      <w:pPr>
        <w:spacing w:beforeLines="0" w:afterLines="0"/>
        <w:ind w:left="420" w:leftChars="0" w:firstLine="420" w:firstLineChars="0"/>
        <w:jc w:val="left"/>
        <w:rPr>
          <w:rFonts w:hint="eastAsia" w:ascii="Courier New" w:hAnsi="Courier New"/>
          <w:sz w:val="24"/>
        </w:rPr>
      </w:pPr>
      <w:r>
        <w:rPr>
          <w:rFonts w:hint="eastAsia" w:ascii="Courier New" w:hAnsi="Courier New"/>
          <w:color w:val="6A3E3E"/>
          <w:sz w:val="24"/>
        </w:rPr>
        <w:t>bundle</w:t>
      </w:r>
      <w:r>
        <w:rPr>
          <w:rFonts w:hint="eastAsia" w:ascii="Courier New" w:hAnsi="Courier New"/>
          <w:color w:val="000000"/>
          <w:sz w:val="24"/>
        </w:rPr>
        <w:t xml:space="preserve"> = </w:t>
      </w:r>
      <w:r>
        <w:rPr>
          <w:rFonts w:hint="eastAsia" w:ascii="Courier New" w:hAnsi="Courier New"/>
          <w:color w:val="000000"/>
          <w:sz w:val="24"/>
          <w:highlight w:val="lightGray"/>
        </w:rPr>
        <w:t>ResourceBundle</w:t>
      </w:r>
      <w:r>
        <w:rPr>
          <w:rFonts w:hint="eastAsia" w:ascii="Courier New" w:hAnsi="Courier New"/>
          <w:color w:val="000000"/>
          <w:sz w:val="24"/>
        </w:rPr>
        <w:t>.</w:t>
      </w:r>
      <w:r>
        <w:rPr>
          <w:rFonts w:hint="eastAsia" w:ascii="Courier New" w:hAnsi="Courier New"/>
          <w:i/>
          <w:color w:val="000000"/>
          <w:sz w:val="24"/>
        </w:rPr>
        <w:t>getBundle</w:t>
      </w:r>
      <w:r>
        <w:rPr>
          <w:rFonts w:hint="eastAsia" w:ascii="Courier New" w:hAnsi="Courier New"/>
          <w:color w:val="000000"/>
          <w:sz w:val="24"/>
        </w:rPr>
        <w:t>(</w:t>
      </w:r>
      <w:r>
        <w:rPr>
          <w:rFonts w:hint="eastAsia" w:ascii="Courier New" w:hAnsi="Courier New"/>
          <w:color w:val="2A00FF"/>
          <w:sz w:val="24"/>
        </w:rPr>
        <w:t>"conf/initConfig"</w:t>
      </w:r>
      <w:r>
        <w:rPr>
          <w:rFonts w:hint="eastAsia" w:ascii="Courier New" w:hAnsi="Courier New"/>
          <w:color w:val="000000"/>
          <w:sz w:val="24"/>
        </w:rPr>
        <w:t>);</w:t>
      </w:r>
    </w:p>
    <w:p>
      <w:pPr>
        <w:spacing w:beforeLines="0" w:afterLines="0"/>
        <w:ind w:firstLine="420" w:firstLineChar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b/>
          <w:color w:val="7F0055"/>
          <w:sz w:val="24"/>
        </w:rPr>
        <w:t>catch</w:t>
      </w:r>
      <w:r>
        <w:rPr>
          <w:rFonts w:hint="eastAsia" w:ascii="Courier New" w:hAnsi="Courier New"/>
          <w:color w:val="000000"/>
          <w:sz w:val="24"/>
        </w:rPr>
        <w:t xml:space="preserve"> (MissingResourceException </w:t>
      </w:r>
      <w:r>
        <w:rPr>
          <w:rFonts w:hint="eastAsia" w:ascii="Courier New" w:hAnsi="Courier New"/>
          <w:color w:val="6A3E3E"/>
          <w:sz w:val="24"/>
        </w:rPr>
        <w:t>e1</w:t>
      </w:r>
      <w:r>
        <w:rPr>
          <w:rFonts w:hint="eastAsia" w:ascii="Courier New" w:hAnsi="Courier New"/>
          <w:color w:val="000000"/>
          <w:sz w:val="24"/>
        </w:rPr>
        <w:t>) {</w:t>
      </w:r>
    </w:p>
    <w:p>
      <w:pPr>
        <w:spacing w:beforeLines="0" w:afterLines="0"/>
        <w:ind w:left="420" w:leftChars="0" w:firstLine="420" w:firstLineChars="0"/>
        <w:jc w:val="left"/>
        <w:rPr>
          <w:rFonts w:hint="eastAsia" w:ascii="Courier New" w:hAnsi="Courier New"/>
          <w:sz w:val="24"/>
        </w:rPr>
      </w:pPr>
      <w:r>
        <w:rPr>
          <w:rFonts w:hint="eastAsia" w:ascii="Courier New" w:hAnsi="Courier New"/>
          <w:color w:val="6A3E3E"/>
          <w:sz w:val="24"/>
        </w:rPr>
        <w:t>e</w:t>
      </w:r>
      <w:r>
        <w:rPr>
          <w:rFonts w:hint="eastAsia" w:ascii="Courier New" w:hAnsi="Courier New"/>
          <w:color w:val="000000"/>
          <w:sz w:val="24"/>
        </w:rPr>
        <w:t>.printStackTrace();</w:t>
      </w:r>
    </w:p>
    <w:p>
      <w:pPr>
        <w:spacing w:beforeLines="0" w:afterLines="0"/>
        <w:jc w:val="left"/>
        <w:rPr>
          <w:rFonts w:hint="eastAsia" w:ascii="Courier New" w:hAnsi="Courier New"/>
          <w:sz w:val="24"/>
        </w:rPr>
      </w:pPr>
      <w:r>
        <w:rPr>
          <w:rFonts w:hint="eastAsia" w:ascii="Courier New" w:hAnsi="Courier New"/>
          <w:color w:val="3F7F5F"/>
          <w:sz w:val="24"/>
          <w:lang w:val="en-US" w:eastAsia="zh-CN"/>
        </w:rPr>
        <w:tab/>
      </w:r>
      <w:r>
        <w:rPr>
          <w:rFonts w:hint="eastAsia" w:ascii="Courier New" w:hAnsi="Courier New"/>
          <w:color w:val="3F7F5F"/>
          <w:sz w:val="24"/>
          <w:lang w:val="en-US" w:eastAsia="zh-CN"/>
        </w:rPr>
        <w:tab/>
      </w:r>
      <w:r>
        <w:rPr>
          <w:rFonts w:hint="eastAsia" w:ascii="Courier New" w:hAnsi="Courier New"/>
          <w:b/>
          <w:i/>
          <w:color w:val="0000C0"/>
          <w:sz w:val="24"/>
        </w:rPr>
        <w:t>log</w:t>
      </w:r>
      <w:r>
        <w:rPr>
          <w:rFonts w:hint="eastAsia" w:ascii="Courier New" w:hAnsi="Courier New"/>
          <w:color w:val="000000"/>
          <w:sz w:val="24"/>
        </w:rPr>
        <w:t>.error(</w:t>
      </w:r>
      <w:r>
        <w:rPr>
          <w:rFonts w:hint="eastAsia" w:ascii="Courier New" w:hAnsi="Courier New"/>
          <w:color w:val="2A00FF"/>
          <w:sz w:val="24"/>
        </w:rPr>
        <w:t>"Error! initConfig not found!"</w:t>
      </w:r>
      <w:r>
        <w:rPr>
          <w:rFonts w:hint="eastAsia" w:ascii="Courier New" w:hAnsi="Courier New"/>
          <w:color w:val="000000"/>
          <w:sz w:val="24"/>
        </w:rPr>
        <w:t>);</w:t>
      </w:r>
    </w:p>
    <w:p>
      <w:pPr>
        <w:spacing w:beforeLines="0" w:afterLines="0"/>
        <w:ind w:firstLine="420" w:firstLineChars="0"/>
        <w:jc w:val="left"/>
        <w:rPr>
          <w:rFonts w:hint="eastAsia" w:ascii="Courier New" w:hAnsi="Courier New"/>
          <w:sz w:val="24"/>
        </w:rPr>
      </w:pP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b/>
          <w:i/>
          <w:color w:val="0000C0"/>
          <w:sz w:val="24"/>
        </w:rPr>
        <w:t>loadConfFileName</w:t>
      </w:r>
      <w:r>
        <w:rPr>
          <w:rFonts w:hint="eastAsia" w:ascii="Courier New" w:hAnsi="Courier New"/>
          <w:color w:val="000000"/>
          <w:sz w:val="24"/>
        </w:rPr>
        <w:t xml:space="preserve"> = </w:t>
      </w:r>
      <w:r>
        <w:rPr>
          <w:rFonts w:hint="eastAsia" w:ascii="Courier New" w:hAnsi="Courier New"/>
          <w:i/>
          <w:color w:val="000000"/>
          <w:sz w:val="24"/>
        </w:rPr>
        <w:t>getValue</w:t>
      </w:r>
      <w:r>
        <w:rPr>
          <w:rFonts w:hint="eastAsia" w:ascii="Courier New" w:hAnsi="Courier New"/>
          <w:color w:val="000000"/>
          <w:sz w:val="24"/>
        </w:rPr>
        <w:t>(</w:t>
      </w:r>
      <w:r>
        <w:rPr>
          <w:rFonts w:hint="eastAsia" w:ascii="Courier New" w:hAnsi="Courier New"/>
          <w:color w:val="6A3E3E"/>
          <w:sz w:val="24"/>
        </w:rPr>
        <w:t>bundle</w:t>
      </w:r>
      <w:r>
        <w:rPr>
          <w:rFonts w:hint="eastAsia" w:ascii="Courier New" w:hAnsi="Courier New"/>
          <w:color w:val="000000"/>
          <w:sz w:val="24"/>
        </w:rPr>
        <w:t xml:space="preserve">, </w:t>
      </w:r>
      <w:r>
        <w:rPr>
          <w:rFonts w:hint="eastAsia" w:ascii="Courier New" w:hAnsi="Courier New"/>
          <w:color w:val="2A00FF"/>
          <w:sz w:val="24"/>
        </w:rPr>
        <w:t>"loadConfName"</w:t>
      </w:r>
      <w:r>
        <w:rPr>
          <w:rFonts w:hint="eastAsia" w:ascii="Courier New" w:hAnsi="Courier New"/>
          <w:color w:val="000000"/>
          <w:sz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4、JSP和Servlet有哪些相同点和不同点，他们之间的联系是什么？</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SP是Servlet技术的扩展，本质上是Servlet的简易方式，更强调应用的外表表达。JSP编译后是"类servlet"。Servlet和JSP最主要的不同点在于，Servlet的应用逻辑是在Java文件中，并且完全从表示层中的HTML里分离开来。而JSP的情况是Java和HTML可以组合成一个扩展名为.jsp的文件。JSP侧重于视图，Servlet主要用于控制逻辑。</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5、说出Servlet的生命周期，并说出Servlet和CGI的区别。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Servlet被服务器实例化后，容器运行其init方法，请求到达时运行其service方法，service方法自动派遣运行与请求对应的doXXX方法</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doGet，doPost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等，当服务器决定将实例销毁的时候调用其destroy方法。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与cgi的区别在于servlet处于服务器进程中，它通过多线程方式运行其service方法，一个实例可以服务于多个请求，并且其实例一般不会销毁，而CGI对每个请求都产生新的进程，服务完成后就销毁，所以效率上低于servle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6、应用服务器有那些？</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BEA WebLogic Server，IBM WebSphere Application Server，Oracle9i Application Server，jBoss，Tomcat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7、J2EE是技术还是平台还是框架？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J2EE本身是一个标准，一个为企业分布式应用的开发提供的标准平台。</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J2EE也是一个框架，包括JDBC、JNDI、RMI、JMS、EJB、JTA等技术。</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8、JSON对象与字符串之间的关系</w:t>
      </w:r>
    </w:p>
    <w:p>
      <w:pPr>
        <w:rPr>
          <w:rFonts w:hint="eastAsia"/>
          <w:lang w:val="en-US" w:eastAsia="zh-CN"/>
        </w:rPr>
      </w:pPr>
    </w:p>
    <w:p>
      <w:pPr>
        <w:pStyle w:val="3"/>
        <w:rPr>
          <w:rFonts w:hint="eastAsia"/>
          <w:lang w:val="en-US" w:eastAsia="zh-CN"/>
        </w:rPr>
      </w:pPr>
      <w:r>
        <w:rPr>
          <w:rFonts w:hint="eastAsia"/>
          <w:lang w:val="en-US" w:eastAsia="zh-CN"/>
        </w:rPr>
        <w:t>设计模式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1、Singleton模式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Singleton模式主要作用是保证在Java应用程序中，一个类Class只有一个实例存在。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一般Singleton模式通常有几种种形式:</w:t>
      </w:r>
    </w:p>
    <w:p>
      <w:pPr>
        <w:rPr>
          <w:color w:val="FF0000"/>
          <w:sz w:val="24"/>
          <w:szCs w:val="24"/>
        </w:rPr>
      </w:pPr>
      <w:r>
        <w:rPr>
          <w:rFonts w:hint="eastAsia"/>
          <w:color w:val="FF0000"/>
          <w:sz w:val="24"/>
          <w:szCs w:val="24"/>
          <w:lang w:val="en-US" w:eastAsia="zh-CN"/>
        </w:rPr>
        <w:t>饿汉模式</w:t>
      </w:r>
      <w:r>
        <w:rPr>
          <w:color w:val="FF0000"/>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定义一个类，它的构造函数为private的，它有一个static的private的该类变量，在类初始化时实例话，通过一个public的getInstance方法获取对它的引用，继而调用其中的方法。</w:t>
      </w:r>
    </w:p>
    <w:p>
      <w:pPr>
        <w:rPr>
          <w:sz w:val="24"/>
          <w:szCs w:val="24"/>
        </w:rPr>
      </w:pPr>
      <w:r>
        <w:rPr>
          <w:sz w:val="24"/>
          <w:szCs w:val="24"/>
        </w:rPr>
        <w:t>public class Singleton {</w:t>
      </w:r>
    </w:p>
    <w:p>
      <w:pPr>
        <w:ind w:firstLine="420" w:firstLineChars="0"/>
        <w:rPr>
          <w:sz w:val="24"/>
          <w:szCs w:val="24"/>
        </w:rPr>
      </w:pPr>
      <w:r>
        <w:rPr>
          <w:sz w:val="24"/>
          <w:szCs w:val="24"/>
        </w:rPr>
        <w:t>private Singleton(){}</w:t>
      </w:r>
    </w:p>
    <w:p>
      <w:pPr>
        <w:ind w:firstLine="420" w:firstLineChars="0"/>
        <w:rPr>
          <w:sz w:val="24"/>
          <w:szCs w:val="24"/>
        </w:rPr>
      </w:pPr>
      <w:r>
        <w:rPr>
          <w:sz w:val="24"/>
          <w:szCs w:val="24"/>
        </w:rPr>
        <w:t>//注意这是private只供内部调用</w:t>
      </w:r>
    </w:p>
    <w:p>
      <w:pPr>
        <w:ind w:firstLine="420" w:firstLineChars="0"/>
        <w:rPr>
          <w:sz w:val="24"/>
          <w:szCs w:val="24"/>
        </w:rPr>
      </w:pPr>
      <w:r>
        <w:rPr>
          <w:sz w:val="24"/>
          <w:szCs w:val="24"/>
        </w:rPr>
        <w:t>private static Singleton instance = new Singleton();</w:t>
      </w:r>
    </w:p>
    <w:p>
      <w:pPr>
        <w:ind w:firstLine="420" w:firstLineChars="0"/>
        <w:rPr>
          <w:sz w:val="24"/>
          <w:szCs w:val="24"/>
        </w:rPr>
      </w:pPr>
      <w:r>
        <w:rPr>
          <w:sz w:val="24"/>
          <w:szCs w:val="24"/>
        </w:rPr>
        <w:t>//这里提供了一个供外部访问本class的静态方法，可以直接访问</w:t>
      </w:r>
    </w:p>
    <w:p>
      <w:pPr>
        <w:ind w:firstLine="420" w:firstLineChars="0"/>
        <w:rPr>
          <w:sz w:val="24"/>
          <w:szCs w:val="24"/>
        </w:rPr>
      </w:pPr>
      <w:r>
        <w:rPr>
          <w:sz w:val="24"/>
          <w:szCs w:val="24"/>
        </w:rPr>
        <w:t>public static Singleton getInstance() {</w:t>
      </w:r>
    </w:p>
    <w:p>
      <w:pPr>
        <w:ind w:left="420" w:leftChars="0" w:firstLine="420" w:firstLineChars="0"/>
        <w:rPr>
          <w:sz w:val="24"/>
          <w:szCs w:val="24"/>
        </w:rPr>
      </w:pPr>
      <w:r>
        <w:rPr>
          <w:sz w:val="24"/>
          <w:szCs w:val="24"/>
        </w:rPr>
        <w:t>return instance;</w:t>
      </w:r>
    </w:p>
    <w:p>
      <w:pPr>
        <w:ind w:firstLine="420" w:firstLineChars="0"/>
        <w:rPr>
          <w:sz w:val="24"/>
          <w:szCs w:val="24"/>
        </w:rPr>
      </w:pPr>
      <w:r>
        <w:rPr>
          <w:sz w:val="24"/>
          <w:szCs w:val="24"/>
        </w:rPr>
        <w:t>}</w:t>
      </w:r>
    </w:p>
    <w:p>
      <w:pPr>
        <w:rPr>
          <w:sz w:val="24"/>
          <w:szCs w:val="24"/>
        </w:rPr>
      </w:pPr>
      <w:r>
        <w:rPr>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优点:写法简单,在类加载的会初始化static类型变量,避免了线程安全问题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缺点:如果未使用的话，浪费了Java虚拟机的内存</w:t>
      </w:r>
    </w:p>
    <w:p>
      <w:pPr>
        <w:rPr>
          <w:color w:val="FF0000"/>
          <w:sz w:val="24"/>
          <w:szCs w:val="24"/>
        </w:rPr>
      </w:pPr>
      <w:r>
        <w:rPr>
          <w:rFonts w:hint="eastAsia"/>
          <w:color w:val="FF0000"/>
          <w:sz w:val="24"/>
          <w:szCs w:val="24"/>
          <w:lang w:val="en-US" w:eastAsia="zh-CN"/>
        </w:rPr>
        <w:t>懒汉模式</w:t>
      </w:r>
      <w:r>
        <w:rPr>
          <w:color w:val="FF0000"/>
          <w:sz w:val="24"/>
          <w:szCs w:val="24"/>
        </w:rPr>
        <w:t>:</w:t>
      </w:r>
    </w:p>
    <w:p>
      <w:pPr>
        <w:rPr>
          <w:sz w:val="24"/>
          <w:szCs w:val="24"/>
        </w:rPr>
      </w:pPr>
      <w:r>
        <w:rPr>
          <w:sz w:val="24"/>
          <w:szCs w:val="24"/>
        </w:rPr>
        <w:t>public class Singleton {</w:t>
      </w:r>
    </w:p>
    <w:p>
      <w:pPr>
        <w:rPr>
          <w:sz w:val="24"/>
          <w:szCs w:val="24"/>
        </w:rPr>
      </w:pPr>
      <w:r>
        <w:rPr>
          <w:sz w:val="24"/>
          <w:szCs w:val="24"/>
        </w:rPr>
        <w:t>private static Singleton instance = null;</w:t>
      </w:r>
    </w:p>
    <w:p>
      <w:pPr>
        <w:rPr>
          <w:sz w:val="24"/>
          <w:szCs w:val="24"/>
        </w:rPr>
      </w:pPr>
      <w:r>
        <w:rPr>
          <w:sz w:val="24"/>
          <w:szCs w:val="24"/>
        </w:rPr>
        <w:t>public static synchronized Singleton getInstance() {</w:t>
      </w:r>
    </w:p>
    <w:p>
      <w:pPr>
        <w:rPr>
          <w:sz w:val="24"/>
          <w:szCs w:val="24"/>
        </w:rPr>
      </w:pPr>
      <w:r>
        <w:rPr>
          <w:sz w:val="24"/>
          <w:szCs w:val="24"/>
        </w:rPr>
        <w:t>//使用时生成实例，提高了效率！</w:t>
      </w:r>
    </w:p>
    <w:p>
      <w:pPr>
        <w:rPr>
          <w:sz w:val="24"/>
          <w:szCs w:val="24"/>
        </w:rPr>
      </w:pPr>
      <w:r>
        <w:rPr>
          <w:sz w:val="24"/>
          <w:szCs w:val="24"/>
        </w:rPr>
        <w:t>if (instance==null)</w:t>
      </w:r>
    </w:p>
    <w:p>
      <w:pPr>
        <w:ind w:firstLine="420" w:firstLineChars="0"/>
        <w:rPr>
          <w:sz w:val="24"/>
          <w:szCs w:val="24"/>
        </w:rPr>
      </w:pPr>
      <w:r>
        <w:rPr>
          <w:sz w:val="24"/>
          <w:szCs w:val="24"/>
        </w:rPr>
        <w:t>instance＝new Singleton();</w:t>
      </w:r>
    </w:p>
    <w:p>
      <w:pPr>
        <w:ind w:firstLine="420" w:firstLineChars="0"/>
        <w:rPr>
          <w:sz w:val="24"/>
          <w:szCs w:val="24"/>
        </w:rPr>
      </w:pPr>
      <w:r>
        <w:rPr>
          <w:sz w:val="24"/>
          <w:szCs w:val="24"/>
        </w:rPr>
        <w:t>return instance; }</w:t>
      </w:r>
    </w:p>
    <w:p>
      <w:pPr>
        <w:rPr>
          <w:sz w:val="24"/>
          <w:szCs w:val="24"/>
        </w:rPr>
      </w:pPr>
      <w:r>
        <w:rPr>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优点:解决线程安全的问题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缺点:每次获取实例，均需要进行同步加锁，性能降低</w:t>
      </w:r>
    </w:p>
    <w:p>
      <w:pPr>
        <w:rPr>
          <w:color w:val="FF0000"/>
          <w:sz w:val="24"/>
          <w:szCs w:val="24"/>
        </w:rPr>
      </w:pPr>
      <w:r>
        <w:rPr>
          <w:rFonts w:hint="eastAsia"/>
          <w:color w:val="FF0000"/>
          <w:sz w:val="24"/>
          <w:szCs w:val="24"/>
          <w:lang w:val="en-US" w:eastAsia="zh-CN"/>
        </w:rPr>
        <w:t>懒汉线程模式</w:t>
      </w:r>
      <w:r>
        <w:rPr>
          <w:color w:val="FF0000"/>
          <w:sz w:val="24"/>
          <w:szCs w:val="24"/>
        </w:rPr>
        <w:t>:</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ThreadSingle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ThreadSingle </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r>
        <w:rPr>
          <w:rFonts w:hint="eastAsia" w:ascii="Courier New" w:hAnsi="Courier New"/>
          <w:color w:val="000000"/>
          <w:sz w:val="24"/>
        </w:rPr>
        <w:tab/>
      </w:r>
      <w:r>
        <w:rPr>
          <w:rFonts w:hint="eastAsia" w:ascii="Courier New" w:hAnsi="Courier New"/>
          <w:color w:val="000000"/>
          <w:sz w:val="24"/>
          <w:lang w:val="en-US" w:eastAsia="zh-CN"/>
        </w:rPr>
        <w:t xml:space="preserve"> </w:t>
      </w:r>
      <w:r>
        <w:rPr>
          <w:rFonts w:hint="eastAsia" w:ascii="Courier New" w:hAnsi="Courier New"/>
          <w:color w:val="000000"/>
          <w:sz w:val="24"/>
          <w:lang w:val="en-US" w:eastAsia="zh-CN"/>
        </w:rPr>
        <w:tab/>
      </w:r>
      <w:r>
        <w:rPr>
          <w:rFonts w:hint="eastAsia" w:ascii="Courier New" w:hAnsi="Courier New"/>
          <w:color w:val="000000"/>
          <w:sz w:val="24"/>
          <w:lang w:val="en-US" w:eastAsia="zh-CN"/>
        </w:rPr>
        <w:t xml:space="preserve">          </w:t>
      </w:r>
      <w:r>
        <w:rPr>
          <w:rFonts w:hint="eastAsia" w:ascii="Courier New" w:hAnsi="Courier New"/>
          <w:b/>
          <w:color w:val="7F0055"/>
          <w:sz w:val="24"/>
        </w:rPr>
        <w:t>private</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w:t>
      </w:r>
      <w:r>
        <w:rPr>
          <w:rFonts w:hint="eastAsia" w:ascii="Courier New" w:hAnsi="Courier New"/>
          <w:color w:val="000000"/>
          <w:sz w:val="24"/>
          <w:highlight w:val="lightGray"/>
        </w:rPr>
        <w:t>ThreadSingle</w:t>
      </w:r>
      <w:r>
        <w:rPr>
          <w:rFonts w:hint="eastAsia" w:ascii="Courier New" w:hAnsi="Courier New"/>
          <w:color w:val="000000"/>
          <w:sz w:val="24"/>
        </w:rPr>
        <w:t xml:space="preserve"> getInstance(){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synchronized</w:t>
      </w:r>
      <w:r>
        <w:rPr>
          <w:rFonts w:hint="eastAsia" w:ascii="Courier New" w:hAnsi="Courier New"/>
          <w:color w:val="000000"/>
          <w:sz w:val="24"/>
        </w:rPr>
        <w:t xml:space="preserve"> (ThreadSingle.</w:t>
      </w:r>
      <w:r>
        <w:rPr>
          <w:rFonts w:hint="eastAsia" w:ascii="Courier New" w:hAnsi="Courier New"/>
          <w:b/>
          <w:color w:val="7F0055"/>
          <w:sz w:val="24"/>
        </w:rPr>
        <w:t>class</w:t>
      </w:r>
      <w:r>
        <w:rPr>
          <w:rFonts w:hint="eastAsia" w:ascii="Courier New" w:hAnsi="Courier New"/>
          <w:color w:val="000000"/>
          <w:sz w:val="24"/>
        </w:rPr>
        <w:t>)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new</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w:t>
      </w:r>
      <w:r>
        <w:rPr>
          <w:rFonts w:hint="eastAsia" w:ascii="Courier New" w:hAnsi="Courier New"/>
          <w:i/>
          <w:color w:val="0000C0"/>
          <w:sz w:val="24"/>
          <w:highlight w:val="lightGray"/>
        </w:rPr>
        <w:t>threadSingle</w:t>
      </w:r>
      <w:r>
        <w:rPr>
          <w:rFonts w:hint="eastAsia" w:ascii="Courier New" w:hAnsi="Courier New"/>
          <w:color w:val="000000"/>
          <w:sz w:val="24"/>
          <w:highlight w:val="lightGray"/>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缺点:引发了线程安全的问题,多个线程都通过if(threadSingle == null)</w:t>
      </w:r>
    </w:p>
    <w:p>
      <w:pPr>
        <w:rPr>
          <w:color w:val="FF0000"/>
          <w:sz w:val="24"/>
          <w:szCs w:val="24"/>
        </w:rPr>
      </w:pPr>
      <w:r>
        <w:rPr>
          <w:rFonts w:hint="eastAsia"/>
          <w:color w:val="FF0000"/>
          <w:sz w:val="24"/>
          <w:szCs w:val="24"/>
          <w:lang w:val="en-US" w:eastAsia="zh-CN"/>
        </w:rPr>
        <w:t>懒汉双检线程模式</w:t>
      </w:r>
      <w:r>
        <w:rPr>
          <w:color w:val="FF0000"/>
          <w:sz w:val="24"/>
          <w:szCs w:val="24"/>
        </w:rPr>
        <w:t>:</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ThreadSingle {</w:t>
      </w:r>
      <w:r>
        <w:rPr>
          <w:rFonts w:hint="eastAsia" w:ascii="Courier New" w:hAnsi="Courier New"/>
          <w:color w:val="000000"/>
          <w:sz w:val="24"/>
        </w:rPr>
        <w:tab/>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ThreadSingle </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ThreadSingle getInstance(){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synchronized</w:t>
      </w:r>
      <w:r>
        <w:rPr>
          <w:rFonts w:hint="eastAsia" w:ascii="Courier New" w:hAnsi="Courier New"/>
          <w:color w:val="000000"/>
          <w:sz w:val="24"/>
        </w:rPr>
        <w:t xml:space="preserve"> (ThreadSingle.</w:t>
      </w:r>
      <w:r>
        <w:rPr>
          <w:rFonts w:hint="eastAsia" w:ascii="Courier New" w:hAnsi="Courier New"/>
          <w:b/>
          <w:color w:val="7F0055"/>
          <w:sz w:val="24"/>
        </w:rPr>
        <w:t>class</w:t>
      </w:r>
      <w:r>
        <w:rPr>
          <w:rFonts w:hint="eastAsia" w:ascii="Courier New" w:hAnsi="Courier New"/>
          <w:color w:val="000000"/>
          <w:sz w:val="24"/>
        </w:rPr>
        <w:t>)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new</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return</w:t>
      </w:r>
      <w:r>
        <w:rPr>
          <w:rFonts w:hint="eastAsia" w:ascii="Courier New" w:hAnsi="Courier New"/>
          <w:color w:val="000000"/>
          <w:sz w:val="24"/>
        </w:rPr>
        <w:t xml:space="preserve"> </w:t>
      </w:r>
      <w:r>
        <w:rPr>
          <w:rFonts w:hint="eastAsia" w:ascii="Courier New" w:hAnsi="Courier New"/>
          <w:i/>
          <w:color w:val="0000C0"/>
          <w:sz w:val="24"/>
        </w:rPr>
        <w:t>threadSingle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优点:线程安全，延迟加载，效率较高</w:t>
      </w:r>
    </w:p>
    <w:p>
      <w:pPr>
        <w:rPr>
          <w:rFonts w:hint="eastAsia"/>
          <w:color w:val="FF0000"/>
          <w:sz w:val="24"/>
          <w:szCs w:val="24"/>
          <w:lang w:val="en-US" w:eastAsia="zh-CN"/>
        </w:rPr>
      </w:pPr>
      <w:r>
        <w:rPr>
          <w:rFonts w:hint="eastAsia"/>
          <w:color w:val="FF0000"/>
          <w:sz w:val="24"/>
          <w:szCs w:val="24"/>
          <w:lang w:val="en-US" w:eastAsia="zh-CN"/>
        </w:rPr>
        <w:t>静态内部类模式:</w:t>
      </w:r>
    </w:p>
    <w:p>
      <w:pPr>
        <w:spacing w:beforeLines="0" w:afterLines="0"/>
        <w:jc w:val="left"/>
        <w:rPr>
          <w:rFonts w:hint="eastAsia" w:ascii="新宋体" w:hAnsi="新宋体" w:eastAsia="新宋体" w:cs="新宋体"/>
          <w:sz w:val="24"/>
        </w:rPr>
      </w:pPr>
      <w:r>
        <w:rPr>
          <w:rFonts w:hint="eastAsia" w:ascii="新宋体" w:hAnsi="新宋体" w:eastAsia="新宋体" w:cs="新宋体"/>
          <w:b/>
          <w:color w:val="7F0055"/>
          <w:sz w:val="24"/>
        </w:rPr>
        <w:t>import</w:t>
      </w:r>
      <w:r>
        <w:rPr>
          <w:rFonts w:hint="eastAsia" w:ascii="新宋体" w:hAnsi="新宋体" w:eastAsia="新宋体" w:cs="新宋体"/>
          <w:color w:val="000000"/>
          <w:sz w:val="24"/>
        </w:rPr>
        <w:t xml:space="preserve"> redis.clients.jedis.Jedis;</w:t>
      </w:r>
    </w:p>
    <w:p>
      <w:pPr>
        <w:spacing w:beforeLines="0" w:afterLines="0"/>
        <w:jc w:val="left"/>
        <w:rPr>
          <w:rFonts w:hint="eastAsia" w:ascii="新宋体" w:hAnsi="新宋体" w:eastAsia="新宋体" w:cs="新宋体"/>
          <w:sz w:val="24"/>
        </w:rPr>
      </w:pPr>
      <w:r>
        <w:rPr>
          <w:rFonts w:hint="eastAsia" w:ascii="新宋体" w:hAnsi="新宋体" w:eastAsia="新宋体" w:cs="新宋体"/>
          <w:b/>
          <w:color w:val="7F0055"/>
          <w:sz w:val="24"/>
        </w:rPr>
        <w:t>public</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class</w:t>
      </w:r>
      <w:r>
        <w:rPr>
          <w:rFonts w:hint="eastAsia" w:ascii="新宋体" w:hAnsi="新宋体" w:eastAsia="新宋体" w:cs="新宋体"/>
          <w:color w:val="000000"/>
          <w:sz w:val="24"/>
        </w:rPr>
        <w:t xml:space="preserve"> RedisStatic {</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b/>
          <w:color w:val="7F0055"/>
          <w:sz w:val="24"/>
        </w:rPr>
        <w:t>private</w:t>
      </w:r>
      <w:r>
        <w:rPr>
          <w:rFonts w:hint="eastAsia" w:ascii="新宋体" w:hAnsi="新宋体" w:eastAsia="新宋体" w:cs="新宋体"/>
          <w:color w:val="000000"/>
          <w:sz w:val="24"/>
        </w:rPr>
        <w:t xml:space="preserve"> RedisStatic(){}</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3F7F5F"/>
          <w:sz w:val="24"/>
        </w:rPr>
        <w:t>// 静态内部类</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b/>
          <w:color w:val="7F0055"/>
          <w:sz w:val="24"/>
        </w:rPr>
        <w:t>private</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static</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class</w:t>
      </w:r>
      <w:r>
        <w:rPr>
          <w:rFonts w:hint="eastAsia" w:ascii="新宋体" w:hAnsi="新宋体" w:eastAsia="新宋体" w:cs="新宋体"/>
          <w:color w:val="000000"/>
          <w:sz w:val="24"/>
        </w:rPr>
        <w:t xml:space="preserve"> SingleHolder{</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ab/>
      </w:r>
      <w:r>
        <w:rPr>
          <w:rFonts w:hint="eastAsia" w:ascii="新宋体" w:hAnsi="新宋体" w:eastAsia="新宋体" w:cs="新宋体"/>
          <w:color w:val="3F7F5F"/>
          <w:sz w:val="24"/>
        </w:rPr>
        <w:t>// 唯一实例</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ab/>
      </w:r>
      <w:r>
        <w:rPr>
          <w:rFonts w:hint="eastAsia" w:ascii="新宋体" w:hAnsi="新宋体" w:eastAsia="新宋体" w:cs="新宋体"/>
          <w:b/>
          <w:color w:val="7F0055"/>
          <w:sz w:val="24"/>
        </w:rPr>
        <w:t>private</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static</w:t>
      </w:r>
      <w:r>
        <w:rPr>
          <w:rFonts w:hint="eastAsia" w:ascii="新宋体" w:hAnsi="新宋体" w:eastAsia="新宋体" w:cs="新宋体"/>
          <w:color w:val="000000"/>
          <w:sz w:val="24"/>
        </w:rPr>
        <w:t xml:space="preserve"> Jedis </w:t>
      </w:r>
      <w:r>
        <w:rPr>
          <w:rFonts w:hint="eastAsia" w:ascii="新宋体" w:hAnsi="新宋体" w:eastAsia="新宋体" w:cs="新宋体"/>
          <w:i/>
          <w:color w:val="0000C0"/>
          <w:sz w:val="24"/>
        </w:rPr>
        <w:t>redis</w:t>
      </w:r>
      <w:r>
        <w:rPr>
          <w:rFonts w:hint="eastAsia" w:ascii="新宋体" w:hAnsi="新宋体" w:eastAsia="新宋体" w:cs="新宋体"/>
          <w:color w:val="000000"/>
          <w:sz w:val="24"/>
        </w:rPr>
        <w:t xml:space="preserve"> = </w:t>
      </w:r>
      <w:r>
        <w:rPr>
          <w:rFonts w:hint="eastAsia" w:ascii="新宋体" w:hAnsi="新宋体" w:eastAsia="新宋体" w:cs="新宋体"/>
          <w:b/>
          <w:color w:val="7F0055"/>
          <w:sz w:val="24"/>
        </w:rPr>
        <w:t>new</w:t>
      </w:r>
      <w:r>
        <w:rPr>
          <w:rFonts w:hint="eastAsia" w:ascii="新宋体" w:hAnsi="新宋体" w:eastAsia="新宋体" w:cs="新宋体"/>
          <w:color w:val="000000"/>
          <w:sz w:val="24"/>
        </w:rPr>
        <w:t xml:space="preserve"> Jedis(MyLoader.</w:t>
      </w:r>
      <w:r>
        <w:rPr>
          <w:rFonts w:hint="eastAsia" w:ascii="新宋体" w:hAnsi="新宋体" w:eastAsia="新宋体" w:cs="新宋体"/>
          <w:b/>
          <w:i/>
          <w:color w:val="0000C0"/>
          <w:sz w:val="24"/>
        </w:rPr>
        <w:t>RedisServer</w:t>
      </w:r>
      <w:r>
        <w:rPr>
          <w:rFonts w:hint="eastAsia" w:ascii="新宋体" w:hAnsi="新宋体" w:eastAsia="新宋体" w:cs="新宋体"/>
          <w:color w:val="000000"/>
          <w:sz w:val="24"/>
        </w:rPr>
        <w:t>);</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3F7F5F"/>
          <w:sz w:val="24"/>
        </w:rPr>
        <w:t>// 获取唯一实例</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b/>
          <w:color w:val="7F0055"/>
          <w:sz w:val="24"/>
        </w:rPr>
        <w:t>public</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static</w:t>
      </w:r>
      <w:r>
        <w:rPr>
          <w:rFonts w:hint="eastAsia" w:ascii="新宋体" w:hAnsi="新宋体" w:eastAsia="新宋体" w:cs="新宋体"/>
          <w:color w:val="000000"/>
          <w:sz w:val="24"/>
        </w:rPr>
        <w:t xml:space="preserve"> Jedis getInstance(){</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ab/>
      </w:r>
      <w:r>
        <w:rPr>
          <w:rFonts w:hint="eastAsia" w:ascii="新宋体" w:hAnsi="新宋体" w:eastAsia="新宋体" w:cs="新宋体"/>
          <w:b/>
          <w:color w:val="7F0055"/>
          <w:sz w:val="24"/>
        </w:rPr>
        <w:t>return</w:t>
      </w:r>
      <w:r>
        <w:rPr>
          <w:rFonts w:hint="eastAsia" w:ascii="新宋体" w:hAnsi="新宋体" w:eastAsia="新宋体" w:cs="新宋体"/>
          <w:color w:val="000000"/>
          <w:sz w:val="24"/>
        </w:rPr>
        <w:t xml:space="preserve"> SingleHolder.</w:t>
      </w:r>
      <w:r>
        <w:rPr>
          <w:rFonts w:hint="eastAsia" w:ascii="新宋体" w:hAnsi="新宋体" w:eastAsia="新宋体" w:cs="新宋体"/>
          <w:i/>
          <w:color w:val="0000C0"/>
          <w:sz w:val="24"/>
        </w:rPr>
        <w:t>redis</w:t>
      </w:r>
      <w:r>
        <w:rPr>
          <w:rFonts w:hint="eastAsia" w:ascii="新宋体" w:hAnsi="新宋体" w:eastAsia="新宋体" w:cs="新宋体"/>
          <w:color w:val="000000"/>
          <w:sz w:val="24"/>
        </w:rPr>
        <w:t>;</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w:t>
      </w:r>
    </w:p>
    <w:p>
      <w:pPr>
        <w:rPr>
          <w:rFonts w:hint="eastAsia" w:ascii="新宋体" w:hAnsi="新宋体" w:eastAsia="新宋体" w:cs="新宋体"/>
          <w:color w:val="000000"/>
          <w:sz w:val="24"/>
        </w:rPr>
      </w:pPr>
      <w:r>
        <w:rPr>
          <w:rFonts w:hint="eastAsia" w:ascii="新宋体" w:hAnsi="新宋体" w:eastAsia="新宋体" w:cs="新宋体"/>
          <w:color w:val="000000"/>
          <w:sz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实现方式:采用了类加载的机制来保证初始化实例时只有一个线程,静态内部类方式在RedisStatic 初始化的时候不会加载SingleHolder，而是在实例化时，调用getInstance方法才会加载SingleHolder类，从而完成Single的实例化</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优点:避免了线程不安全，延迟加载，效率高。</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2、代理模式</w:t>
      </w:r>
    </w:p>
    <w:p>
      <w:pPr>
        <w:rPr>
          <w:rFonts w:hint="eastAsia"/>
          <w:lang w:val="en-US" w:eastAsia="zh-CN"/>
        </w:rPr>
      </w:pPr>
      <w:r>
        <w:rPr>
          <w:rFonts w:hint="eastAsia"/>
          <w:lang w:val="en-US" w:eastAsia="zh-CN"/>
        </w:rPr>
        <w:t>动态代理实现有两种方式:JDK动态代理模式和CGLIB代理模式</w:t>
      </w:r>
    </w:p>
    <w:p>
      <w:pPr>
        <w:rPr>
          <w:rFonts w:hint="eastAsia"/>
          <w:lang w:val="en-US" w:eastAsia="zh-CN"/>
        </w:rPr>
      </w:pPr>
      <w:r>
        <w:rPr>
          <w:rFonts w:hint="eastAsia"/>
          <w:lang w:val="en-US" w:eastAsia="zh-CN"/>
        </w:rPr>
        <w:t>JDK动态代理模式:</w:t>
      </w:r>
    </w:p>
    <w:p>
      <w:pPr>
        <w:numPr>
          <w:ilvl w:val="0"/>
          <w:numId w:val="5"/>
        </w:numPr>
        <w:rPr>
          <w:rFonts w:hint="eastAsia"/>
          <w:lang w:val="en-US" w:eastAsia="zh-CN"/>
        </w:rPr>
      </w:pPr>
      <w:r>
        <w:rPr>
          <w:rFonts w:hint="eastAsia"/>
          <w:lang w:val="en-US" w:eastAsia="zh-CN"/>
        </w:rPr>
        <w:t>接口</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interface</w:t>
      </w:r>
      <w:r>
        <w:rPr>
          <w:rFonts w:hint="eastAsia" w:ascii="Courier New" w:hAnsi="Courier New"/>
          <w:color w:val="000000"/>
          <w:sz w:val="21"/>
          <w:szCs w:val="21"/>
        </w:rPr>
        <w:t xml:space="preserve"> IGamePlayer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login(String </w:t>
      </w:r>
      <w:r>
        <w:rPr>
          <w:rFonts w:hint="eastAsia" w:ascii="Courier New" w:hAnsi="Courier New"/>
          <w:color w:val="6A3E3E"/>
          <w:sz w:val="21"/>
          <w:szCs w:val="21"/>
        </w:rPr>
        <w:t>user</w:t>
      </w:r>
      <w:r>
        <w:rPr>
          <w:rFonts w:hint="eastAsia" w:ascii="Courier New" w:hAnsi="Courier New"/>
          <w:color w:val="000000"/>
          <w:sz w:val="21"/>
          <w:szCs w:val="21"/>
        </w:rPr>
        <w:t xml:space="preserve">,String </w:t>
      </w:r>
      <w:r>
        <w:rPr>
          <w:rFonts w:hint="eastAsia" w:ascii="Courier New" w:hAnsi="Courier New"/>
          <w:color w:val="6A3E3E"/>
          <w:sz w:val="21"/>
          <w:szCs w:val="21"/>
        </w:rPr>
        <w:t>password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killBoss();</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upgrade();</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numPr>
          <w:ilvl w:val="0"/>
          <w:numId w:val="0"/>
        </w:numPr>
        <w:rPr>
          <w:rFonts w:hint="eastAsia" w:ascii="Courier New" w:hAnsi="Courier New"/>
          <w:color w:val="000000"/>
          <w:sz w:val="24"/>
          <w:highlight w:val="lightGray"/>
          <w:lang w:val="en-US" w:eastAsia="zh-CN"/>
        </w:rPr>
      </w:pPr>
      <w:r>
        <w:rPr>
          <w:rFonts w:hint="eastAsia" w:ascii="Courier New" w:hAnsi="Courier New"/>
          <w:color w:val="000000"/>
          <w:sz w:val="24"/>
          <w:lang w:val="en-US" w:eastAsia="zh-CN"/>
        </w:rPr>
        <w:t>2、</w:t>
      </w:r>
      <w:r>
        <w:rPr>
          <w:rFonts w:hint="eastAsia" w:ascii="Courier New" w:hAnsi="Courier New"/>
          <w:color w:val="000000"/>
          <w:sz w:val="24"/>
          <w:highlight w:val="lightGray"/>
        </w:rPr>
        <w:t>InvocationHandler</w:t>
      </w:r>
      <w:r>
        <w:rPr>
          <w:rFonts w:hint="eastAsia" w:ascii="Courier New" w:hAnsi="Courier New"/>
          <w:color w:val="000000"/>
          <w:sz w:val="24"/>
          <w:highlight w:val="lightGray"/>
          <w:lang w:val="en-US" w:eastAsia="zh-CN"/>
        </w:rPr>
        <w:t>接口</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java.lang.reflect.InvocationHandler;</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java.lang.reflect.Method;</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GamePlayIH </w:t>
      </w:r>
      <w:r>
        <w:rPr>
          <w:rFonts w:hint="eastAsia" w:ascii="Courier New" w:hAnsi="Courier New"/>
          <w:b/>
          <w:color w:val="7F0055"/>
          <w:sz w:val="21"/>
          <w:szCs w:val="21"/>
        </w:rPr>
        <w:t>implements</w:t>
      </w:r>
      <w:r>
        <w:rPr>
          <w:rFonts w:hint="eastAsia" w:ascii="Courier New" w:hAnsi="Courier New"/>
          <w:color w:val="000000"/>
          <w:sz w:val="21"/>
          <w:szCs w:val="21"/>
        </w:rPr>
        <w:t xml:space="preserve"> InvocationHandler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Class&lt;?&gt; </w:t>
      </w:r>
      <w:r>
        <w:rPr>
          <w:rFonts w:hint="eastAsia" w:ascii="Courier New" w:hAnsi="Courier New"/>
          <w:color w:val="0000C0"/>
          <w:sz w:val="21"/>
          <w:szCs w:val="21"/>
        </w:rPr>
        <w:t>cls</w:t>
      </w:r>
      <w:r>
        <w:rPr>
          <w:rFonts w:hint="eastAsia" w:ascii="Courier New" w:hAnsi="Courier New"/>
          <w:color w:val="000000"/>
          <w:sz w:val="21"/>
          <w:szCs w:val="21"/>
        </w:rPr>
        <w:t xml:space="preserve"> = </w:t>
      </w:r>
      <w:r>
        <w:rPr>
          <w:rFonts w:hint="eastAsia" w:ascii="Courier New" w:hAnsi="Courier New"/>
          <w:b/>
          <w:color w:val="7F0055"/>
          <w:sz w:val="21"/>
          <w:szCs w:val="21"/>
        </w:rPr>
        <w:t>null</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Object </w:t>
      </w:r>
      <w:r>
        <w:rPr>
          <w:rFonts w:hint="eastAsia" w:ascii="Courier New" w:hAnsi="Courier New"/>
          <w:color w:val="0000C0"/>
          <w:sz w:val="21"/>
          <w:szCs w:val="21"/>
        </w:rPr>
        <w:t>obj</w:t>
      </w:r>
      <w:r>
        <w:rPr>
          <w:rFonts w:hint="eastAsia" w:ascii="Courier New" w:hAnsi="Courier New"/>
          <w:color w:val="000000"/>
          <w:sz w:val="21"/>
          <w:szCs w:val="21"/>
        </w:rPr>
        <w:t xml:space="preserve"> =  </w:t>
      </w:r>
      <w:r>
        <w:rPr>
          <w:rFonts w:hint="eastAsia" w:ascii="Courier New" w:hAnsi="Courier New"/>
          <w:b/>
          <w:color w:val="7F0055"/>
          <w:sz w:val="21"/>
          <w:szCs w:val="21"/>
        </w:rPr>
        <w:t>null</w:t>
      </w: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GamePlayIH(Object </w:t>
      </w:r>
      <w:r>
        <w:rPr>
          <w:rFonts w:hint="eastAsia" w:ascii="Courier New" w:hAnsi="Courier New"/>
          <w:color w:val="6A3E3E"/>
          <w:sz w:val="21"/>
          <w:szCs w:val="21"/>
        </w:rPr>
        <w:t>_obj</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this</w:t>
      </w:r>
      <w:r>
        <w:rPr>
          <w:rFonts w:hint="eastAsia" w:ascii="Courier New" w:hAnsi="Courier New"/>
          <w:color w:val="000000"/>
          <w:sz w:val="21"/>
          <w:szCs w:val="21"/>
        </w:rPr>
        <w:t>.</w:t>
      </w:r>
      <w:r>
        <w:rPr>
          <w:rFonts w:hint="eastAsia" w:ascii="Courier New" w:hAnsi="Courier New"/>
          <w:color w:val="0000C0"/>
          <w:sz w:val="21"/>
          <w:szCs w:val="21"/>
        </w:rPr>
        <w:t>obj</w:t>
      </w:r>
      <w:r>
        <w:rPr>
          <w:rFonts w:hint="eastAsia" w:ascii="Courier New" w:hAnsi="Courier New"/>
          <w:color w:val="000000"/>
          <w:sz w:val="21"/>
          <w:szCs w:val="21"/>
        </w:rPr>
        <w:t xml:space="preserve"> = </w:t>
      </w:r>
      <w:r>
        <w:rPr>
          <w:rFonts w:hint="eastAsia" w:ascii="Courier New" w:hAnsi="Courier New"/>
          <w:color w:val="6A3E3E"/>
          <w:sz w:val="21"/>
          <w:szCs w:val="21"/>
        </w:rPr>
        <w:t>_obj</w:t>
      </w:r>
      <w:r>
        <w:rPr>
          <w:rFonts w:hint="eastAsia" w:ascii="Courier New" w:hAnsi="Courier New"/>
          <w:color w:val="000000"/>
          <w:sz w:val="21"/>
          <w:szCs w:val="21"/>
        </w:rPr>
        <w:t>;</w:t>
      </w:r>
    </w:p>
    <w:p>
      <w:pPr>
        <w:spacing w:beforeLines="0" w:afterLines="0"/>
        <w:jc w:val="left"/>
        <w:rPr>
          <w:rFonts w:hint="eastAsia" w:ascii="Courier New" w:hAnsi="Courier New"/>
          <w:color w:val="000000"/>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spacing w:beforeLines="0" w:afterLines="0"/>
        <w:jc w:val="left"/>
        <w:rPr>
          <w:rFonts w:hint="eastAsia" w:ascii="Courier New" w:hAnsi="Courier New"/>
          <w:color w:val="000000"/>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Object invoke(Object </w:t>
      </w:r>
      <w:r>
        <w:rPr>
          <w:rFonts w:hint="eastAsia" w:ascii="Courier New" w:hAnsi="Courier New"/>
          <w:color w:val="6A3E3E"/>
          <w:sz w:val="21"/>
          <w:szCs w:val="21"/>
        </w:rPr>
        <w:t>proxy</w:t>
      </w:r>
      <w:r>
        <w:rPr>
          <w:rFonts w:hint="eastAsia" w:ascii="Courier New" w:hAnsi="Courier New"/>
          <w:color w:val="000000"/>
          <w:sz w:val="21"/>
          <w:szCs w:val="21"/>
        </w:rPr>
        <w:t xml:space="preserve">, Method </w:t>
      </w:r>
      <w:r>
        <w:rPr>
          <w:rFonts w:hint="eastAsia" w:ascii="Courier New" w:hAnsi="Courier New"/>
          <w:color w:val="6A3E3E"/>
          <w:sz w:val="21"/>
          <w:szCs w:val="21"/>
        </w:rPr>
        <w:t>method</w:t>
      </w:r>
      <w:r>
        <w:rPr>
          <w:rFonts w:hint="eastAsia" w:ascii="Courier New" w:hAnsi="Courier New"/>
          <w:color w:val="000000"/>
          <w:sz w:val="21"/>
          <w:szCs w:val="21"/>
        </w:rPr>
        <w:t xml:space="preserve">, Object[] </w:t>
      </w:r>
      <w:r>
        <w:rPr>
          <w:rFonts w:hint="eastAsia" w:ascii="Courier New" w:hAnsi="Courier New"/>
          <w:color w:val="6A3E3E"/>
          <w:sz w:val="21"/>
          <w:szCs w:val="21"/>
        </w:rPr>
        <w:t>args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throws</w:t>
      </w:r>
      <w:r>
        <w:rPr>
          <w:rFonts w:hint="eastAsia" w:ascii="Courier New" w:hAnsi="Courier New"/>
          <w:color w:val="000000"/>
          <w:sz w:val="21"/>
          <w:szCs w:val="21"/>
        </w:rPr>
        <w:t xml:space="preserve"> Throwable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"前置"</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Object </w:t>
      </w:r>
      <w:r>
        <w:rPr>
          <w:rFonts w:hint="eastAsia" w:ascii="Courier New" w:hAnsi="Courier New"/>
          <w:color w:val="6A3E3E"/>
          <w:sz w:val="21"/>
          <w:szCs w:val="21"/>
        </w:rPr>
        <w:t>result</w:t>
      </w:r>
      <w:r>
        <w:rPr>
          <w:rFonts w:hint="eastAsia" w:ascii="Courier New" w:hAnsi="Courier New"/>
          <w:color w:val="000000"/>
          <w:sz w:val="21"/>
          <w:szCs w:val="21"/>
        </w:rPr>
        <w:t xml:space="preserve"> = </w:t>
      </w:r>
      <w:r>
        <w:rPr>
          <w:rFonts w:hint="eastAsia" w:ascii="Courier New" w:hAnsi="Courier New"/>
          <w:color w:val="6A3E3E"/>
          <w:sz w:val="21"/>
          <w:szCs w:val="21"/>
        </w:rPr>
        <w:t>method</w:t>
      </w:r>
      <w:r>
        <w:rPr>
          <w:rFonts w:hint="eastAsia" w:ascii="Courier New" w:hAnsi="Courier New"/>
          <w:color w:val="000000"/>
          <w:sz w:val="21"/>
          <w:szCs w:val="21"/>
        </w:rPr>
        <w:t>.invoke(</w:t>
      </w:r>
      <w:r>
        <w:rPr>
          <w:rFonts w:hint="eastAsia" w:ascii="Courier New" w:hAnsi="Courier New"/>
          <w:b/>
          <w:color w:val="7F0055"/>
          <w:sz w:val="21"/>
          <w:szCs w:val="21"/>
        </w:rPr>
        <w:t>this</w:t>
      </w:r>
      <w:r>
        <w:rPr>
          <w:rFonts w:hint="eastAsia" w:ascii="Courier New" w:hAnsi="Courier New"/>
          <w:color w:val="000000"/>
          <w:sz w:val="21"/>
          <w:szCs w:val="21"/>
        </w:rPr>
        <w:t>.</w:t>
      </w:r>
      <w:r>
        <w:rPr>
          <w:rFonts w:hint="eastAsia" w:ascii="Courier New" w:hAnsi="Courier New"/>
          <w:color w:val="0000C0"/>
          <w:sz w:val="21"/>
          <w:szCs w:val="21"/>
        </w:rPr>
        <w:t>obj</w:t>
      </w:r>
      <w:r>
        <w:rPr>
          <w:rFonts w:hint="eastAsia" w:ascii="Courier New" w:hAnsi="Courier New"/>
          <w:color w:val="000000"/>
          <w:sz w:val="21"/>
          <w:szCs w:val="21"/>
        </w:rPr>
        <w:t xml:space="preserve">, </w:t>
      </w:r>
      <w:r>
        <w:rPr>
          <w:rFonts w:hint="eastAsia" w:ascii="Courier New" w:hAnsi="Courier New"/>
          <w:color w:val="6A3E3E"/>
          <w:sz w:val="21"/>
          <w:szCs w:val="21"/>
        </w:rPr>
        <w:t>args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"后置"</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color w:val="6A3E3E"/>
          <w:sz w:val="21"/>
          <w:szCs w:val="21"/>
        </w:rPr>
        <w:t>result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numPr>
          <w:ilvl w:val="0"/>
          <w:numId w:val="0"/>
        </w:num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3、目标对象</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GamePlayer </w:t>
      </w:r>
      <w:r>
        <w:rPr>
          <w:rFonts w:hint="eastAsia" w:ascii="Courier New" w:hAnsi="Courier New"/>
          <w:b/>
          <w:color w:val="7F0055"/>
          <w:sz w:val="24"/>
        </w:rPr>
        <w:t>implements</w:t>
      </w:r>
      <w:r>
        <w:rPr>
          <w:rFonts w:hint="eastAsia" w:ascii="Courier New" w:hAnsi="Courier New"/>
          <w:color w:val="000000"/>
          <w:sz w:val="24"/>
        </w:rPr>
        <w:t xml:space="preserve"> IGamePlayer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String </w:t>
      </w:r>
      <w:r>
        <w:rPr>
          <w:rFonts w:hint="eastAsia" w:ascii="Courier New" w:hAnsi="Courier New"/>
          <w:color w:val="0000C0"/>
          <w:sz w:val="24"/>
          <w:u w:val="single"/>
        </w:rPr>
        <w:t>name</w:t>
      </w:r>
      <w:r>
        <w:rPr>
          <w:rFonts w:hint="eastAsia" w:ascii="Courier New" w:hAnsi="Courier New"/>
          <w:color w:val="000000"/>
          <w:sz w:val="24"/>
        </w:rPr>
        <w:t xml:space="preserve"> = </w:t>
      </w:r>
      <w:r>
        <w:rPr>
          <w:rFonts w:hint="eastAsia" w:ascii="Courier New" w:hAnsi="Courier New"/>
          <w:color w:val="2A00FF"/>
          <w:sz w:val="24"/>
        </w:rPr>
        <w:t>""</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GamePlayer(String </w:t>
      </w:r>
      <w:r>
        <w:rPr>
          <w:rFonts w:hint="eastAsia" w:ascii="Courier New" w:hAnsi="Courier New"/>
          <w:color w:val="6A3E3E"/>
          <w:sz w:val="24"/>
        </w:rPr>
        <w:t>_name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this</w:t>
      </w:r>
      <w:r>
        <w:rPr>
          <w:rFonts w:hint="eastAsia" w:ascii="Courier New" w:hAnsi="Courier New"/>
          <w:color w:val="000000"/>
          <w:sz w:val="24"/>
        </w:rPr>
        <w:t>.</w:t>
      </w:r>
      <w:r>
        <w:rPr>
          <w:rFonts w:hint="eastAsia" w:ascii="Courier New" w:hAnsi="Courier New"/>
          <w:color w:val="0000C0"/>
          <w:sz w:val="24"/>
        </w:rPr>
        <w:t>name</w:t>
      </w:r>
      <w:r>
        <w:rPr>
          <w:rFonts w:hint="eastAsia" w:ascii="Courier New" w:hAnsi="Courier New"/>
          <w:color w:val="000000"/>
          <w:sz w:val="24"/>
        </w:rPr>
        <w:t xml:space="preserve"> = </w:t>
      </w:r>
      <w:r>
        <w:rPr>
          <w:rFonts w:hint="eastAsia" w:ascii="Courier New" w:hAnsi="Courier New"/>
          <w:color w:val="6A3E3E"/>
          <w:sz w:val="24"/>
        </w:rPr>
        <w:t>_name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login(String </w:t>
      </w:r>
      <w:r>
        <w:rPr>
          <w:rFonts w:hint="eastAsia" w:ascii="Courier New" w:hAnsi="Courier New"/>
          <w:color w:val="6A3E3E"/>
          <w:sz w:val="24"/>
        </w:rPr>
        <w:t>user</w:t>
      </w:r>
      <w:r>
        <w:rPr>
          <w:rFonts w:hint="eastAsia" w:ascii="Courier New" w:hAnsi="Courier New"/>
          <w:color w:val="000000"/>
          <w:sz w:val="24"/>
        </w:rPr>
        <w:t xml:space="preserve">, String </w:t>
      </w:r>
      <w:r>
        <w:rPr>
          <w:rFonts w:hint="eastAsia" w:ascii="Courier New" w:hAnsi="Courier New"/>
          <w:color w:val="6A3E3E"/>
          <w:sz w:val="24"/>
        </w:rPr>
        <w:t>password</w:t>
      </w:r>
      <w:r>
        <w:rPr>
          <w:rFonts w:hint="eastAsia" w:ascii="Courier New" w:hAnsi="Courier New"/>
          <w:color w:val="000000"/>
          <w:sz w:val="24"/>
        </w:rPr>
        <w:t>)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"登录成功"</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killBoss()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"在打怪！"</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upgrade()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"又升了一级!"</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numPr>
          <w:ilvl w:val="0"/>
          <w:numId w:val="0"/>
        </w:numPr>
        <w:rPr>
          <w:rFonts w:hint="eastAsia" w:ascii="Courier New" w:hAnsi="Courier New"/>
          <w:color w:val="000000"/>
          <w:sz w:val="24"/>
        </w:rPr>
      </w:pPr>
      <w:r>
        <w:rPr>
          <w:rFonts w:hint="eastAsia" w:ascii="Courier New" w:hAnsi="Courier New"/>
          <w:color w:val="000000"/>
          <w:sz w:val="24"/>
        </w:rPr>
        <w:t>}</w:t>
      </w:r>
    </w:p>
    <w:p>
      <w:pPr>
        <w:numPr>
          <w:ilvl w:val="0"/>
          <w:numId w:val="6"/>
        </w:numPr>
        <w:rPr>
          <w:rFonts w:hint="eastAsia" w:ascii="Courier New" w:hAnsi="Courier New"/>
          <w:color w:val="000000"/>
          <w:sz w:val="24"/>
          <w:lang w:val="en-US" w:eastAsia="zh-CN"/>
        </w:rPr>
      </w:pPr>
      <w:r>
        <w:rPr>
          <w:rFonts w:hint="eastAsia" w:ascii="Courier New" w:hAnsi="Courier New"/>
          <w:color w:val="000000"/>
          <w:sz w:val="24"/>
          <w:lang w:val="en-US" w:eastAsia="zh-CN"/>
        </w:rPr>
        <w:t>Test对象</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Client </w:t>
      </w:r>
      <w:r>
        <w:rPr>
          <w:rFonts w:hint="eastAsia" w:ascii="Courier New" w:hAnsi="Courier New"/>
          <w:b/>
          <w:color w:val="7F0055"/>
          <w:sz w:val="21"/>
          <w:szCs w:val="21"/>
        </w:rPr>
        <w:t>extends</w:t>
      </w:r>
      <w:r>
        <w:rPr>
          <w:rFonts w:hint="eastAsia" w:ascii="Courier New" w:hAnsi="Courier New"/>
          <w:color w:val="000000"/>
          <w:sz w:val="21"/>
          <w:szCs w:val="21"/>
        </w:rPr>
        <w:t xml:space="preserve"> Thread{</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xml:space="preserve">// </w:t>
      </w:r>
      <w:r>
        <w:rPr>
          <w:rFonts w:hint="eastAsia" w:ascii="Courier New" w:hAnsi="Courier New"/>
          <w:b/>
          <w:color w:val="7F9FBF"/>
          <w:sz w:val="21"/>
          <w:szCs w:val="21"/>
        </w:rPr>
        <w:t>TODO</w:t>
      </w:r>
      <w:r>
        <w:rPr>
          <w:rFonts w:hint="eastAsia" w:ascii="Courier New" w:hAnsi="Courier New"/>
          <w:color w:val="3F7F5F"/>
          <w:sz w:val="21"/>
          <w:szCs w:val="21"/>
        </w:rPr>
        <w:t xml:space="preserve"> Auto-generated method stub</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IGamePlayer </w:t>
      </w:r>
      <w:r>
        <w:rPr>
          <w:rFonts w:hint="eastAsia" w:ascii="Courier New" w:hAnsi="Courier New"/>
          <w:color w:val="6A3E3E"/>
          <w:sz w:val="21"/>
          <w:szCs w:val="21"/>
        </w:rPr>
        <w:t>player</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GamePlayer(</w:t>
      </w:r>
      <w:r>
        <w:rPr>
          <w:rFonts w:hint="eastAsia" w:ascii="Courier New" w:hAnsi="Courier New"/>
          <w:color w:val="2A00FF"/>
          <w:sz w:val="21"/>
          <w:szCs w:val="21"/>
        </w:rPr>
        <w:t>"张三"</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InvocationHandler </w:t>
      </w:r>
      <w:r>
        <w:rPr>
          <w:rFonts w:hint="eastAsia" w:ascii="Courier New" w:hAnsi="Courier New"/>
          <w:color w:val="6A3E3E"/>
          <w:sz w:val="21"/>
          <w:szCs w:val="21"/>
        </w:rPr>
        <w:t>handler</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GamePlayIH(</w:t>
      </w:r>
      <w:r>
        <w:rPr>
          <w:rFonts w:hint="eastAsia" w:ascii="Courier New" w:hAnsi="Courier New"/>
          <w:color w:val="6A3E3E"/>
          <w:sz w:val="21"/>
          <w:szCs w:val="21"/>
        </w:rPr>
        <w:t>player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ClassLoader </w:t>
      </w:r>
      <w:r>
        <w:rPr>
          <w:rFonts w:hint="eastAsia" w:ascii="Courier New" w:hAnsi="Courier New"/>
          <w:color w:val="6A3E3E"/>
          <w:sz w:val="21"/>
          <w:szCs w:val="21"/>
        </w:rPr>
        <w:t>cl</w:t>
      </w:r>
      <w:r>
        <w:rPr>
          <w:rFonts w:hint="eastAsia" w:ascii="Courier New" w:hAnsi="Courier New"/>
          <w:color w:val="000000"/>
          <w:sz w:val="21"/>
          <w:szCs w:val="21"/>
        </w:rPr>
        <w:t xml:space="preserve"> = </w:t>
      </w:r>
      <w:r>
        <w:rPr>
          <w:rFonts w:hint="eastAsia" w:ascii="Courier New" w:hAnsi="Courier New"/>
          <w:color w:val="6A3E3E"/>
          <w:sz w:val="21"/>
          <w:szCs w:val="21"/>
        </w:rPr>
        <w:t>player</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IGamePlayer </w:t>
      </w:r>
      <w:r>
        <w:rPr>
          <w:rFonts w:hint="eastAsia" w:ascii="Courier New" w:hAnsi="Courier New"/>
          <w:color w:val="6A3E3E"/>
          <w:sz w:val="21"/>
          <w:szCs w:val="21"/>
        </w:rPr>
        <w:t>proxy</w:t>
      </w:r>
      <w:r>
        <w:rPr>
          <w:rFonts w:hint="eastAsia" w:ascii="Courier New" w:hAnsi="Courier New"/>
          <w:color w:val="000000"/>
          <w:sz w:val="21"/>
          <w:szCs w:val="21"/>
        </w:rPr>
        <w:t xml:space="preserve"> = (IGamePlayer)Proxy.</w:t>
      </w:r>
      <w:r>
        <w:rPr>
          <w:rFonts w:hint="eastAsia" w:ascii="Courier New" w:hAnsi="Courier New"/>
          <w:i/>
          <w:color w:val="000000"/>
          <w:sz w:val="21"/>
          <w:szCs w:val="21"/>
        </w:rPr>
        <w:t>newProxyInstance</w:t>
      </w:r>
      <w:r>
        <w:rPr>
          <w:rFonts w:hint="eastAsia" w:ascii="Courier New" w:hAnsi="Courier New"/>
          <w:color w:val="000000"/>
          <w:sz w:val="21"/>
          <w:szCs w:val="21"/>
        </w:rPr>
        <w:t>(</w:t>
      </w:r>
      <w:r>
        <w:rPr>
          <w:rFonts w:hint="eastAsia" w:ascii="Courier New" w:hAnsi="Courier New"/>
          <w:color w:val="6A3E3E"/>
          <w:sz w:val="21"/>
          <w:szCs w:val="21"/>
        </w:rPr>
        <w:t>cl</w:t>
      </w:r>
      <w:r>
        <w:rPr>
          <w:rFonts w:hint="eastAsia" w:ascii="Courier New" w:hAnsi="Courier New"/>
          <w:color w:val="000000"/>
          <w:sz w:val="21"/>
          <w:szCs w:val="21"/>
        </w:rPr>
        <w:t xml:space="preserve">, </w:t>
      </w:r>
      <w:r>
        <w:rPr>
          <w:rFonts w:hint="eastAsia" w:ascii="Courier New" w:hAnsi="Courier New"/>
          <w:b/>
          <w:color w:val="7F0055"/>
          <w:sz w:val="21"/>
          <w:szCs w:val="21"/>
        </w:rPr>
        <w:t>new</w:t>
      </w:r>
      <w:r>
        <w:rPr>
          <w:rFonts w:hint="eastAsia" w:ascii="Courier New" w:hAnsi="Courier New"/>
          <w:color w:val="000000"/>
          <w:sz w:val="21"/>
          <w:szCs w:val="21"/>
        </w:rPr>
        <w:t xml:space="preserve"> Class[]{IGamePlayer.</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6A3E3E"/>
          <w:sz w:val="21"/>
          <w:szCs w:val="21"/>
        </w:rPr>
        <w:t>handler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登录</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proxy</w:t>
      </w:r>
      <w:r>
        <w:rPr>
          <w:rFonts w:hint="eastAsia" w:ascii="Courier New" w:hAnsi="Courier New"/>
          <w:color w:val="000000"/>
          <w:sz w:val="21"/>
          <w:szCs w:val="21"/>
        </w:rPr>
        <w:t>.login(</w:t>
      </w:r>
      <w:r>
        <w:rPr>
          <w:rFonts w:hint="eastAsia" w:ascii="Courier New" w:hAnsi="Courier New"/>
          <w:color w:val="2A00FF"/>
          <w:sz w:val="21"/>
          <w:szCs w:val="21"/>
        </w:rPr>
        <w:t>"zhangsan"</w:t>
      </w:r>
      <w:r>
        <w:rPr>
          <w:rFonts w:hint="eastAsia" w:ascii="Courier New" w:hAnsi="Courier New"/>
          <w:color w:val="000000"/>
          <w:sz w:val="21"/>
          <w:szCs w:val="21"/>
        </w:rPr>
        <w:t>,</w:t>
      </w:r>
      <w:r>
        <w:rPr>
          <w:rFonts w:hint="eastAsia" w:ascii="Courier New" w:hAnsi="Courier New"/>
          <w:color w:val="2A00FF"/>
          <w:sz w:val="21"/>
          <w:szCs w:val="21"/>
        </w:rPr>
        <w:t>"password"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开始杀怪</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proxy</w:t>
      </w:r>
      <w:r>
        <w:rPr>
          <w:rFonts w:hint="eastAsia" w:ascii="Courier New" w:hAnsi="Courier New"/>
          <w:color w:val="000000"/>
          <w:sz w:val="21"/>
          <w:szCs w:val="21"/>
        </w:rPr>
        <w:t>.killBoss();</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升级</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proxy</w:t>
      </w:r>
      <w:r>
        <w:rPr>
          <w:rFonts w:hint="eastAsia" w:ascii="Courier New" w:hAnsi="Courier New"/>
          <w:color w:val="000000"/>
          <w:sz w:val="21"/>
          <w:szCs w:val="21"/>
        </w:rPr>
        <w:t>.upgrade();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w:t>
      </w:r>
      <w:r>
        <w:rPr>
          <w:rFonts w:hint="eastAsia" w:ascii="Courier New" w:hAnsi="Courier New"/>
          <w:color w:val="3F7F5F"/>
          <w:sz w:val="21"/>
          <w:szCs w:val="21"/>
          <w:lang w:val="en-US" w:eastAsia="zh-CN"/>
        </w:rPr>
        <w:t xml:space="preserve"> </w:t>
      </w:r>
      <w:r>
        <w:rPr>
          <w:rFonts w:hint="eastAsia" w:ascii="Courier New" w:hAnsi="Courier New"/>
          <w:color w:val="3F7F5F"/>
          <w:sz w:val="21"/>
          <w:szCs w:val="21"/>
        </w:rPr>
        <w:t>记录结束游戏时间</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try</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Thread.</w:t>
      </w:r>
      <w:r>
        <w:rPr>
          <w:rFonts w:hint="eastAsia" w:ascii="Courier New" w:hAnsi="Courier New"/>
          <w:i/>
          <w:color w:val="000000"/>
          <w:sz w:val="21"/>
          <w:szCs w:val="21"/>
        </w:rPr>
        <w:t>sleep</w:t>
      </w:r>
      <w:r>
        <w:rPr>
          <w:rFonts w:hint="eastAsia" w:ascii="Courier New" w:hAnsi="Courier New"/>
          <w:color w:val="000000"/>
          <w:sz w:val="21"/>
          <w:szCs w:val="21"/>
        </w:rPr>
        <w:t>(10000);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w:t>
      </w:r>
      <w:r>
        <w:rPr>
          <w:rFonts w:hint="eastAsia" w:ascii="Courier New" w:hAnsi="Courier New"/>
          <w:b/>
          <w:color w:val="7F0055"/>
          <w:sz w:val="21"/>
          <w:szCs w:val="21"/>
        </w:rPr>
        <w:t>catch</w:t>
      </w:r>
      <w:r>
        <w:rPr>
          <w:rFonts w:hint="eastAsia" w:ascii="Courier New" w:hAnsi="Courier New"/>
          <w:color w:val="000000"/>
          <w:sz w:val="21"/>
          <w:szCs w:val="21"/>
        </w:rPr>
        <w:t xml:space="preserve">(Exception </w:t>
      </w:r>
      <w:r>
        <w:rPr>
          <w:rFonts w:hint="eastAsia" w:ascii="Courier New" w:hAnsi="Courier New"/>
          <w:color w:val="6A3E3E"/>
          <w:sz w:val="21"/>
          <w:szCs w:val="21"/>
        </w:rPr>
        <w:t>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numPr>
          <w:ilvl w:val="0"/>
          <w:numId w:val="0"/>
        </w:numPr>
        <w:rPr>
          <w:rFonts w:hint="eastAsia"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JDK的动态代理模式必须实现接口,接口中定义了代理接口,</w:t>
      </w:r>
      <w:r>
        <w:rPr>
          <w:rFonts w:hint="eastAsia" w:ascii="Courier New" w:hAnsi="Courier New"/>
          <w:color w:val="000000"/>
          <w:sz w:val="21"/>
          <w:szCs w:val="21"/>
        </w:rPr>
        <w:t>Proxy.</w:t>
      </w:r>
      <w:r>
        <w:rPr>
          <w:rFonts w:hint="eastAsia" w:ascii="Courier New" w:hAnsi="Courier New"/>
          <w:i/>
          <w:color w:val="000000"/>
          <w:sz w:val="21"/>
          <w:szCs w:val="21"/>
        </w:rPr>
        <w:t>newProxyInstance</w:t>
      </w:r>
      <w:r>
        <w:rPr>
          <w:rFonts w:hint="eastAsia" w:ascii="Courier New" w:hAnsi="Courier New"/>
          <w:i/>
          <w:color w:val="000000"/>
          <w:sz w:val="21"/>
          <w:szCs w:val="21"/>
          <w:lang w:val="en-US" w:eastAsia="zh-CN"/>
        </w:rPr>
        <w:t>(classLoader,interfence,</w:t>
      </w:r>
      <w:r>
        <w:rPr>
          <w:rFonts w:hint="eastAsia" w:ascii="Courier New" w:hAnsi="Courier New"/>
          <w:color w:val="000000"/>
          <w:sz w:val="21"/>
          <w:szCs w:val="21"/>
        </w:rPr>
        <w:t xml:space="preserve">InvocationHandler </w:t>
      </w:r>
      <w:r>
        <w:rPr>
          <w:rFonts w:hint="eastAsia" w:ascii="Courier New" w:hAnsi="Courier New"/>
          <w:i/>
          <w:color w:val="000000"/>
          <w:sz w:val="21"/>
          <w:szCs w:val="21"/>
          <w:lang w:val="en-US" w:eastAsia="zh-CN"/>
        </w:rPr>
        <w:t>)返回的是JDK生成的代理类的对象,生成的代理类继承interfence接口，其中保存着对</w:t>
      </w:r>
      <w:r>
        <w:rPr>
          <w:rFonts w:hint="eastAsia" w:ascii="Courier New" w:hAnsi="Courier New"/>
          <w:color w:val="000000"/>
          <w:sz w:val="21"/>
          <w:szCs w:val="21"/>
        </w:rPr>
        <w:t xml:space="preserve">InvocationHandler </w:t>
      </w:r>
      <w:r>
        <w:rPr>
          <w:rFonts w:hint="eastAsia" w:ascii="Courier New" w:hAnsi="Courier New"/>
          <w:color w:val="000000"/>
          <w:sz w:val="21"/>
          <w:szCs w:val="21"/>
          <w:lang w:val="en-US" w:eastAsia="zh-CN"/>
        </w:rPr>
        <w:t>对象的引用,当调用目标方法,最终会触发</w:t>
      </w:r>
      <w:r>
        <w:rPr>
          <w:rFonts w:hint="eastAsia" w:ascii="Courier New" w:hAnsi="Courier New"/>
          <w:color w:val="000000"/>
          <w:sz w:val="21"/>
          <w:szCs w:val="21"/>
        </w:rPr>
        <w:t>invoke</w:t>
      </w:r>
      <w:r>
        <w:rPr>
          <w:rFonts w:hint="eastAsia" w:ascii="Courier New" w:hAnsi="Courier New"/>
          <w:color w:val="000000"/>
          <w:sz w:val="21"/>
          <w:szCs w:val="21"/>
          <w:lang w:val="en-US" w:eastAsia="zh-CN"/>
        </w:rPr>
        <w:t>方法的调用</w:t>
      </w:r>
    </w:p>
    <w:p>
      <w:pPr>
        <w:rPr>
          <w:rFonts w:hint="eastAsia"/>
          <w:lang w:val="en-US" w:eastAsia="zh-CN"/>
        </w:rPr>
      </w:pPr>
      <w:r>
        <w:rPr>
          <w:rFonts w:hint="eastAsia"/>
          <w:lang w:val="en-US" w:eastAsia="zh-CN"/>
        </w:rPr>
        <w:t>CGLIB代理模式:</w:t>
      </w:r>
    </w:p>
    <w:p>
      <w:pPr>
        <w:spacing w:beforeLines="0" w:afterLines="0"/>
        <w:jc w:val="left"/>
        <w:rPr>
          <w:rFonts w:hint="eastAsia" w:ascii="Courier New" w:hAnsi="Courier New"/>
          <w:sz w:val="24"/>
        </w:rPr>
      </w:pPr>
      <w:r>
        <w:rPr>
          <w:rFonts w:hint="eastAsia" w:ascii="Courier New" w:hAnsi="Courier New"/>
          <w:color w:val="000000"/>
          <w:sz w:val="24"/>
        </w:rPr>
        <w:t xml:space="preserve">Enhancer </w:t>
      </w:r>
      <w:r>
        <w:rPr>
          <w:rFonts w:hint="eastAsia" w:ascii="Courier New" w:hAnsi="Courier New"/>
          <w:color w:val="6A3E3E"/>
          <w:sz w:val="24"/>
        </w:rPr>
        <w:t>enhancer</w:t>
      </w:r>
      <w:r>
        <w:rPr>
          <w:rFonts w:hint="eastAsia" w:ascii="Courier New" w:hAnsi="Courier New"/>
          <w:color w:val="000000"/>
          <w:sz w:val="24"/>
        </w:rPr>
        <w:t xml:space="preserve"> = </w:t>
      </w:r>
      <w:r>
        <w:rPr>
          <w:rFonts w:hint="eastAsia" w:ascii="Courier New" w:hAnsi="Courier New"/>
          <w:b/>
          <w:color w:val="7F0055"/>
          <w:sz w:val="24"/>
        </w:rPr>
        <w:t>new</w:t>
      </w:r>
      <w:r>
        <w:rPr>
          <w:rFonts w:hint="eastAsia" w:ascii="Courier New" w:hAnsi="Courier New"/>
          <w:color w:val="000000"/>
          <w:sz w:val="24"/>
        </w:rPr>
        <w:t xml:space="preserve"> Enhancer();</w:t>
      </w:r>
    </w:p>
    <w:p>
      <w:pPr>
        <w:spacing w:beforeLines="0" w:afterLines="0"/>
        <w:jc w:val="left"/>
        <w:rPr>
          <w:rFonts w:hint="eastAsia" w:ascii="Courier New" w:hAnsi="Courier New"/>
          <w:sz w:val="24"/>
        </w:rPr>
      </w:pPr>
      <w:r>
        <w:rPr>
          <w:rFonts w:hint="eastAsia" w:ascii="Courier New" w:hAnsi="Courier New"/>
          <w:color w:val="6A3E3E"/>
          <w:sz w:val="24"/>
        </w:rPr>
        <w:t>enhancer</w:t>
      </w:r>
      <w:r>
        <w:rPr>
          <w:rFonts w:hint="eastAsia" w:ascii="Courier New" w:hAnsi="Courier New"/>
          <w:color w:val="000000"/>
          <w:sz w:val="24"/>
        </w:rPr>
        <w:t>.setSuperclass(CmsAction.</w:t>
      </w:r>
      <w:r>
        <w:rPr>
          <w:rFonts w:hint="eastAsia" w:ascii="Courier New" w:hAnsi="Courier New"/>
          <w:b/>
          <w:color w:val="7F0055"/>
          <w:sz w:val="24"/>
        </w:rPr>
        <w:t>class</w:t>
      </w:r>
      <w:r>
        <w:rPr>
          <w:rFonts w:hint="eastAsia" w:ascii="Courier New" w:hAnsi="Courier New"/>
          <w:color w:val="000000"/>
          <w:sz w:val="24"/>
        </w:rPr>
        <w:t>);</w:t>
      </w:r>
    </w:p>
    <w:p>
      <w:pPr>
        <w:numPr>
          <w:ilvl w:val="-2"/>
          <w:numId w:val="0"/>
        </w:numPr>
        <w:rPr>
          <w:rFonts w:hint="eastAsia" w:ascii="Courier New" w:hAnsi="Courier New"/>
          <w:color w:val="000000"/>
          <w:sz w:val="24"/>
        </w:rPr>
      </w:pPr>
      <w:r>
        <w:rPr>
          <w:rFonts w:hint="eastAsia" w:ascii="Courier New" w:hAnsi="Courier New"/>
          <w:color w:val="6A3E3E"/>
          <w:sz w:val="24"/>
        </w:rPr>
        <w:t>enhancer</w:t>
      </w:r>
      <w:r>
        <w:rPr>
          <w:rFonts w:hint="eastAsia" w:ascii="Courier New" w:hAnsi="Courier New"/>
          <w:color w:val="000000"/>
          <w:sz w:val="24"/>
        </w:rPr>
        <w:t>.create();</w:t>
      </w:r>
    </w:p>
    <w:p>
      <w:pPr>
        <w:jc w:val="left"/>
        <w:rPr>
          <w:rFonts w:hint="eastAsia"/>
          <w:lang w:val="en-US" w:eastAsia="zh-CN"/>
        </w:rPr>
      </w:pPr>
      <w:r>
        <w:rPr>
          <w:rFonts w:hint="eastAsia"/>
          <w:lang w:val="en-US" w:eastAsia="zh-CN"/>
        </w:rPr>
        <w:t>CGLIB是字节码生成类库,它会生成目标对象的子类</w:t>
      </w:r>
    </w:p>
    <w:p>
      <w:pPr>
        <w:jc w:val="left"/>
        <w:rPr>
          <w:rFonts w:hint="eastAsia"/>
          <w:lang w:val="en-US" w:eastAsia="zh-CN"/>
        </w:rPr>
      </w:pPr>
      <w:r>
        <w:rPr>
          <w:rFonts w:hint="eastAsia"/>
          <w:lang w:val="en-US" w:eastAsia="zh-CN"/>
        </w:rPr>
        <w:t>获取动态代理生成的class文件</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FileOutputStream out = </w:t>
      </w:r>
      <w:r>
        <w:rPr>
          <w:rFonts w:hint="default" w:ascii="Courier New" w:hAnsi="Courier New" w:cs="Courier New"/>
          <w:i w:val="0"/>
          <w:caps w:val="0"/>
          <w:color w:val="0000FF"/>
          <w:spacing w:val="0"/>
          <w:sz w:val="14"/>
          <w:szCs w:val="14"/>
        </w:rPr>
        <w:t>null</w:t>
      </w:r>
      <w:r>
        <w:rPr>
          <w:rFonts w:hint="default" w:ascii="Courier New" w:hAnsi="Courier New" w:cs="Courier New"/>
          <w:i w:val="0"/>
          <w:caps w:val="0"/>
          <w:color w:val="000000"/>
          <w:spacing w:val="0"/>
          <w:sz w:val="14"/>
          <w:szCs w:val="14"/>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try</w:t>
      </w: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byte</w:t>
      </w:r>
      <w:r>
        <w:rPr>
          <w:rFonts w:hint="default" w:ascii="Courier New" w:hAnsi="Courier New" w:cs="Courier New"/>
          <w:i w:val="0"/>
          <w:caps w:val="0"/>
          <w:color w:val="000000"/>
          <w:spacing w:val="0"/>
          <w:sz w:val="14"/>
          <w:szCs w:val="14"/>
        </w:rPr>
        <w:t>[] classFile = ProxyGenerator.generateProxyClass("$Proxy0", DaoImpl.</w:t>
      </w:r>
      <w:r>
        <w:rPr>
          <w:rFonts w:hint="default" w:ascii="Courier New" w:hAnsi="Courier New" w:cs="Courier New"/>
          <w:i w:val="0"/>
          <w:caps w:val="0"/>
          <w:color w:val="0000FF"/>
          <w:spacing w:val="0"/>
          <w:sz w:val="14"/>
          <w:szCs w:val="14"/>
        </w:rPr>
        <w:t>class</w:t>
      </w:r>
      <w:r>
        <w:rPr>
          <w:rFonts w:hint="default" w:ascii="Courier New" w:hAnsi="Courier New" w:cs="Courier New"/>
          <w:i w:val="0"/>
          <w:caps w:val="0"/>
          <w:color w:val="000000"/>
          <w:spacing w:val="0"/>
          <w:sz w:val="14"/>
          <w:szCs w:val="14"/>
        </w:rPr>
        <w:t>.getInterfaces());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 = </w:t>
      </w:r>
      <w:r>
        <w:rPr>
          <w:rFonts w:hint="default" w:ascii="Courier New" w:hAnsi="Courier New" w:cs="Courier New"/>
          <w:i w:val="0"/>
          <w:caps w:val="0"/>
          <w:color w:val="0000FF"/>
          <w:spacing w:val="0"/>
          <w:sz w:val="14"/>
          <w:szCs w:val="14"/>
        </w:rPr>
        <w:t>new</w:t>
      </w:r>
      <w:r>
        <w:rPr>
          <w:rFonts w:hint="default" w:ascii="Courier New" w:hAnsi="Courier New" w:cs="Courier New"/>
          <w:i w:val="0"/>
          <w:caps w:val="0"/>
          <w:color w:val="000000"/>
          <w:spacing w:val="0"/>
          <w:sz w:val="14"/>
          <w:szCs w:val="14"/>
        </w:rPr>
        <w:t xml:space="preserve"> FileOutputStream(filePath[0] + "$Proxy0.class");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out.write(classFile);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 </w:t>
      </w:r>
      <w:r>
        <w:rPr>
          <w:rFonts w:hint="default" w:ascii="Courier New" w:hAnsi="Courier New" w:cs="Courier New"/>
          <w:i w:val="0"/>
          <w:caps w:val="0"/>
          <w:color w:val="0000FF"/>
          <w:spacing w:val="0"/>
          <w:sz w:val="14"/>
          <w:szCs w:val="14"/>
        </w:rPr>
        <w:t>catch</w:t>
      </w:r>
      <w:r>
        <w:rPr>
          <w:rFonts w:hint="default" w:ascii="Courier New" w:hAnsi="Courier New" w:cs="Courier New"/>
          <w:i w:val="0"/>
          <w:caps w:val="0"/>
          <w:color w:val="000000"/>
          <w:spacing w:val="0"/>
          <w:sz w:val="14"/>
          <w:szCs w:val="14"/>
        </w:rPr>
        <w:t xml:space="preserve"> (Exception 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e.printStackTrace();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 </w:t>
      </w:r>
      <w:r>
        <w:rPr>
          <w:rFonts w:hint="default" w:ascii="Courier New" w:hAnsi="Courier New" w:cs="Courier New"/>
          <w:i w:val="0"/>
          <w:caps w:val="0"/>
          <w:color w:val="0000FF"/>
          <w:spacing w:val="0"/>
          <w:sz w:val="14"/>
          <w:szCs w:val="14"/>
        </w:rPr>
        <w:t>finally</w:t>
      </w: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try</w:t>
      </w: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if</w:t>
      </w:r>
      <w:r>
        <w:rPr>
          <w:rFonts w:hint="default" w:ascii="Courier New" w:hAnsi="Courier New" w:cs="Courier New"/>
          <w:i w:val="0"/>
          <w:caps w:val="0"/>
          <w:color w:val="000000"/>
          <w:spacing w:val="0"/>
          <w:sz w:val="14"/>
          <w:szCs w:val="14"/>
        </w:rPr>
        <w:t xml:space="preserve"> (out != </w:t>
      </w:r>
      <w:r>
        <w:rPr>
          <w:rFonts w:hint="default" w:ascii="Courier New" w:hAnsi="Courier New" w:cs="Courier New"/>
          <w:i w:val="0"/>
          <w:caps w:val="0"/>
          <w:color w:val="0000FF"/>
          <w:spacing w:val="0"/>
          <w:sz w:val="14"/>
          <w:szCs w:val="14"/>
        </w:rPr>
        <w:t>null</w:t>
      </w:r>
      <w:r>
        <w:rPr>
          <w:rFonts w:hint="default" w:ascii="Courier New" w:hAnsi="Courier New" w:cs="Courier New"/>
          <w:i w:val="0"/>
          <w:caps w:val="0"/>
          <w:color w:val="000000"/>
          <w:spacing w:val="0"/>
          <w:sz w:val="14"/>
          <w:szCs w:val="14"/>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out.flush();</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out.close();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 </w:t>
      </w:r>
      <w:r>
        <w:rPr>
          <w:rFonts w:hint="default" w:ascii="Courier New" w:hAnsi="Courier New" w:cs="Courier New"/>
          <w:i w:val="0"/>
          <w:caps w:val="0"/>
          <w:color w:val="0000FF"/>
          <w:spacing w:val="0"/>
          <w:sz w:val="14"/>
          <w:szCs w:val="14"/>
        </w:rPr>
        <w:t>catch</w:t>
      </w:r>
      <w:r>
        <w:rPr>
          <w:rFonts w:hint="default" w:ascii="Courier New" w:hAnsi="Courier New" w:cs="Courier New"/>
          <w:i w:val="0"/>
          <w:caps w:val="0"/>
          <w:color w:val="000000"/>
          <w:spacing w:val="0"/>
          <w:sz w:val="14"/>
          <w:szCs w:val="14"/>
        </w:rPr>
        <w:t xml:space="preserve"> (IOException 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e.printStackTrace();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lang w:val="en-US" w:eastAsia="zh-CN"/>
        </w:rPr>
      </w:pPr>
      <w:r>
        <w:rPr>
          <w:rFonts w:hint="default" w:ascii="Courier New" w:hAnsi="Courier New" w:cs="Courier New"/>
          <w:i w:val="0"/>
          <w:caps w:val="0"/>
          <w:color w:val="000000"/>
          <w:spacing w:val="0"/>
          <w:sz w:val="14"/>
          <w:szCs w:val="14"/>
        </w:rPr>
        <w:t xml:space="preserve">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3、工厂模式</w:t>
      </w:r>
    </w:p>
    <w:p>
      <w:pPr>
        <w:rPr>
          <w:rFonts w:hint="eastAsia"/>
          <w:lang w:val="en-US" w:eastAsia="zh-CN"/>
        </w:rPr>
      </w:pPr>
      <w:r>
        <w:rPr>
          <w:rFonts w:hint="eastAsia"/>
          <w:kern w:val="0"/>
          <w:lang w:val="en-US" w:eastAsia="zh-CN"/>
        </w:rPr>
        <w:t>以下是抽象工厂模式的类图:</w:t>
      </w:r>
    </w:p>
    <w:p>
      <w:r>
        <w:drawing>
          <wp:inline distT="0" distB="0" distL="114300" distR="114300">
            <wp:extent cx="3428365" cy="16192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428365" cy="1619250"/>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1、Human接口:定义不同产品的所共有的属性与行为</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interface</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lang w:val="en-US" w:eastAsia="zh-CN"/>
        </w:rPr>
        <w:t>2、WhiteHuman、YellowHuman、BlackHuman:具体的产品实现类，定义具体的产品</w:t>
      </w:r>
    </w:p>
    <w:p>
      <w:pPr>
        <w:rPr>
          <w:rFonts w:hint="eastAsia" w:ascii="Courier New" w:hAnsi="Courier New"/>
          <w:color w:val="000000"/>
          <w:sz w:val="24"/>
          <w:lang w:val="en-US" w:eastAsia="zh-CN"/>
        </w:rPr>
      </w:pPr>
      <w:r>
        <w:rPr>
          <w:rFonts w:hint="eastAsia" w:ascii="Courier New" w:hAnsi="Courier New"/>
          <w:color w:val="000000"/>
          <w:sz w:val="24"/>
        </w:rPr>
        <w:t>WhiteHuman</w:t>
      </w:r>
      <w:r>
        <w:rPr>
          <w:rFonts w:hint="eastAsia" w:ascii="Courier New" w:hAnsi="Courier New"/>
          <w:color w:val="000000"/>
          <w:sz w:val="24"/>
          <w:lang w:val="en-US" w:eastAsia="zh-CN"/>
        </w:rPr>
        <w:t>产品:</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WhiteHuman </w:t>
      </w:r>
      <w:r>
        <w:rPr>
          <w:rFonts w:hint="eastAsia" w:ascii="Courier New" w:hAnsi="Courier New"/>
          <w:b/>
          <w:color w:val="7F0055"/>
          <w:sz w:val="24"/>
        </w:rPr>
        <w:t>implements</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"白色人种的皮肤是白色的！！"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"白色人种的说话是双字节的！！"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YellowHuman</w:t>
      </w:r>
      <w:r>
        <w:rPr>
          <w:rFonts w:hint="eastAsia" w:ascii="Courier New" w:hAnsi="Courier New"/>
          <w:color w:val="000000"/>
          <w:sz w:val="24"/>
          <w:lang w:val="en-US" w:eastAsia="zh-CN"/>
        </w:rPr>
        <w:t>产品:</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YellowHuman </w:t>
      </w:r>
      <w:r>
        <w:rPr>
          <w:rFonts w:hint="eastAsia" w:ascii="Courier New" w:hAnsi="Courier New"/>
          <w:b/>
          <w:color w:val="7F0055"/>
          <w:sz w:val="24"/>
        </w:rPr>
        <w:t>implements</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"黄色人种的皮肤是黄色的！！"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"黄色人种说话是单字节的！！"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rPr>
      </w:pPr>
      <w:r>
        <w:rPr>
          <w:rFonts w:hint="eastAsia" w:ascii="Courier New" w:hAnsi="Courier New"/>
          <w:color w:val="000000"/>
          <w:sz w:val="24"/>
        </w:rPr>
        <w:t>BlackHuman</w:t>
      </w:r>
      <w:r>
        <w:rPr>
          <w:rFonts w:hint="eastAsia" w:ascii="Courier New" w:hAnsi="Courier New"/>
          <w:color w:val="000000"/>
          <w:sz w:val="24"/>
          <w:lang w:val="en-US" w:eastAsia="zh-CN"/>
        </w:rPr>
        <w:t>产品</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BlackHuman </w:t>
      </w:r>
      <w:r>
        <w:rPr>
          <w:rFonts w:hint="eastAsia" w:ascii="Courier New" w:hAnsi="Courier New"/>
          <w:b/>
          <w:color w:val="7F0055"/>
          <w:sz w:val="24"/>
        </w:rPr>
        <w:t>implements</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"黑色人种的皮肤是黑色的！！"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"黑色人种是不会说话的！！"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lang w:val="en-US" w:eastAsia="zh-CN"/>
        </w:rPr>
        <w:t>3、抽象工厂</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abstract</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AbstractHumanFactory {</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abstract</w:t>
      </w:r>
      <w:r>
        <w:rPr>
          <w:rFonts w:hint="eastAsia" w:ascii="Courier New" w:hAnsi="Courier New"/>
          <w:color w:val="000000"/>
          <w:sz w:val="24"/>
        </w:rPr>
        <w:t xml:space="preserve"> &lt;T </w:t>
      </w:r>
      <w:r>
        <w:rPr>
          <w:rFonts w:hint="eastAsia" w:ascii="Courier New" w:hAnsi="Courier New"/>
          <w:b/>
          <w:color w:val="7F0055"/>
          <w:sz w:val="24"/>
        </w:rPr>
        <w:t>extends</w:t>
      </w:r>
      <w:r>
        <w:rPr>
          <w:rFonts w:hint="eastAsia" w:ascii="Courier New" w:hAnsi="Courier New"/>
          <w:color w:val="000000"/>
          <w:sz w:val="24"/>
        </w:rPr>
        <w:t xml:space="preserve"> </w:t>
      </w:r>
      <w:r>
        <w:rPr>
          <w:rFonts w:hint="eastAsia" w:ascii="Courier New" w:hAnsi="Courier New"/>
          <w:color w:val="000000"/>
          <w:sz w:val="24"/>
          <w:highlight w:val="lightGray"/>
        </w:rPr>
        <w:t>Human</w:t>
      </w:r>
      <w:r>
        <w:rPr>
          <w:rFonts w:hint="eastAsia" w:ascii="Courier New" w:hAnsi="Courier New"/>
          <w:color w:val="000000"/>
          <w:sz w:val="24"/>
        </w:rPr>
        <w:t xml:space="preserve">&gt; T createHuman(Class&lt;T&gt; </w:t>
      </w:r>
      <w:r>
        <w:rPr>
          <w:rFonts w:hint="eastAsia" w:ascii="Courier New" w:hAnsi="Courier New"/>
          <w:color w:val="6A3E3E"/>
          <w:sz w:val="24"/>
        </w:rPr>
        <w:t>c</w:t>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lang w:val="en-US" w:eastAsia="zh-CN"/>
        </w:rPr>
        <w:t>4、具体工厂</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HumanFactory </w:t>
      </w:r>
      <w:r>
        <w:rPr>
          <w:rFonts w:hint="eastAsia" w:ascii="Courier New" w:hAnsi="Courier New"/>
          <w:b/>
          <w:color w:val="7F0055"/>
          <w:sz w:val="24"/>
        </w:rPr>
        <w:t>extends</w:t>
      </w:r>
      <w:r>
        <w:rPr>
          <w:rFonts w:hint="eastAsia" w:ascii="Courier New" w:hAnsi="Courier New"/>
          <w:color w:val="000000"/>
          <w:sz w:val="24"/>
        </w:rPr>
        <w:t xml:space="preserve"> AbstractHumanFactory{</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@SuppressWarnings</w:t>
      </w:r>
      <w:r>
        <w:rPr>
          <w:rFonts w:hint="eastAsia" w:ascii="Courier New" w:hAnsi="Courier New"/>
          <w:color w:val="000000"/>
          <w:sz w:val="24"/>
        </w:rPr>
        <w:t>(</w:t>
      </w:r>
      <w:r>
        <w:rPr>
          <w:rFonts w:hint="eastAsia" w:ascii="Courier New" w:hAnsi="Courier New"/>
          <w:color w:val="2A00FF"/>
          <w:sz w:val="24"/>
        </w:rPr>
        <w:t>"unchecked"</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&lt;T </w:t>
      </w:r>
      <w:r>
        <w:rPr>
          <w:rFonts w:hint="eastAsia" w:ascii="Courier New" w:hAnsi="Courier New"/>
          <w:b/>
          <w:color w:val="7F0055"/>
          <w:sz w:val="24"/>
        </w:rPr>
        <w:t>extends</w:t>
      </w:r>
      <w:r>
        <w:rPr>
          <w:rFonts w:hint="eastAsia" w:ascii="Courier New" w:hAnsi="Courier New"/>
          <w:color w:val="000000"/>
          <w:sz w:val="24"/>
        </w:rPr>
        <w:t xml:space="preserve"> Human&gt; T createHuman(Class&lt;T&gt; </w:t>
      </w:r>
      <w:r>
        <w:rPr>
          <w:rFonts w:hint="eastAsia" w:ascii="Courier New" w:hAnsi="Courier New"/>
          <w:color w:val="6A3E3E"/>
          <w:sz w:val="24"/>
        </w:rPr>
        <w:t>c</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Human </w:t>
      </w:r>
      <w:r>
        <w:rPr>
          <w:rFonts w:hint="eastAsia" w:ascii="Courier New" w:hAnsi="Courier New"/>
          <w:color w:val="6A3E3E"/>
          <w:sz w:val="24"/>
        </w:rPr>
        <w:t>human</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try</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6A3E3E"/>
          <w:sz w:val="24"/>
        </w:rPr>
        <w:t>human</w:t>
      </w:r>
      <w:r>
        <w:rPr>
          <w:rFonts w:hint="eastAsia" w:ascii="Courier New" w:hAnsi="Courier New"/>
          <w:color w:val="000000"/>
          <w:sz w:val="24"/>
        </w:rPr>
        <w:t xml:space="preserve"> = (T)Class.</w:t>
      </w:r>
      <w:r>
        <w:rPr>
          <w:rFonts w:hint="eastAsia" w:ascii="Courier New" w:hAnsi="Courier New"/>
          <w:i/>
          <w:color w:val="000000"/>
          <w:sz w:val="24"/>
        </w:rPr>
        <w:t>forName</w:t>
      </w:r>
      <w:r>
        <w:rPr>
          <w:rFonts w:hint="eastAsia" w:ascii="Courier New" w:hAnsi="Courier New"/>
          <w:color w:val="000000"/>
          <w:sz w:val="24"/>
        </w:rPr>
        <w:t>(</w:t>
      </w:r>
      <w:r>
        <w:rPr>
          <w:rFonts w:hint="eastAsia" w:ascii="Courier New" w:hAnsi="Courier New"/>
          <w:color w:val="6A3E3E"/>
          <w:sz w:val="24"/>
        </w:rPr>
        <w:t>c</w:t>
      </w:r>
      <w:r>
        <w:rPr>
          <w:rFonts w:hint="eastAsia" w:ascii="Courier New" w:hAnsi="Courier New"/>
          <w:color w:val="000000"/>
          <w:sz w:val="24"/>
        </w:rPr>
        <w:t>.getName()).newInstance();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catch</w:t>
      </w:r>
      <w:r>
        <w:rPr>
          <w:rFonts w:hint="eastAsia" w:ascii="Courier New" w:hAnsi="Courier New"/>
          <w:color w:val="000000"/>
          <w:sz w:val="24"/>
        </w:rPr>
        <w:t xml:space="preserve">(Exception </w:t>
      </w:r>
      <w:r>
        <w:rPr>
          <w:rFonts w:hint="eastAsia" w:ascii="Courier New" w:hAnsi="Courier New"/>
          <w:color w:val="6A3E3E"/>
          <w:sz w:val="24"/>
        </w:rPr>
        <w:t>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"人种生成错误！"</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return</w:t>
      </w:r>
      <w:r>
        <w:rPr>
          <w:rFonts w:hint="eastAsia" w:ascii="Courier New" w:hAnsi="Courier New"/>
          <w:color w:val="000000"/>
          <w:sz w:val="24"/>
        </w:rPr>
        <w:t xml:space="preserve"> (T)</w:t>
      </w:r>
      <w:r>
        <w:rPr>
          <w:rFonts w:hint="eastAsia" w:ascii="Courier New" w:hAnsi="Courier New"/>
          <w:color w:val="6A3E3E"/>
          <w:sz w:val="24"/>
        </w:rPr>
        <w:t>human</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4、模板模式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在模板模式</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Template Pattern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中，一个抽象类公开定义了执行它的方法的方式/模板。它的子类可以按需要重写方法实现，但调用将以抽象类中定义的方式进行。这种类型的设计模式属于行为型模式。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抽象类: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abstract</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TemplateJava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javaRunntime</w:t>
      </w:r>
      <w:r>
        <w:rPr>
          <w:rFonts w:hint="eastAsia" w:ascii="Consolas" w:hAnsi="Consolas" w:eastAsia="Consolas"/>
          <w:color w:val="000000"/>
          <w:sz w:val="21"/>
          <w:szCs w:val="21"/>
        </w:rPr>
        <w:t>() {</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howToDest();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end();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abstract</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howToDest();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end()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"到达目的地"</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start()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"开始出发"</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实现类: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HorseMum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TemplateJava{</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howToDest()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"汗血宝马"</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CarMum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TemplateJava{</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howToDest()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"兰博基尼"</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测试类: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ClientTest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HorseMum </w:t>
      </w:r>
      <w:r>
        <w:rPr>
          <w:rFonts w:hint="eastAsia" w:ascii="Consolas" w:hAnsi="Consolas" w:eastAsia="Consolas"/>
          <w:color w:val="6A3E3E"/>
          <w:sz w:val="21"/>
          <w:szCs w:val="21"/>
        </w:rPr>
        <w:t>mum</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HorseMum();</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mum</w:t>
      </w:r>
      <w:r>
        <w:rPr>
          <w:rFonts w:hint="eastAsia" w:ascii="Consolas" w:hAnsi="Consolas" w:eastAsia="Consolas"/>
          <w:color w:val="000000"/>
          <w:sz w:val="21"/>
          <w:szCs w:val="21"/>
        </w:rPr>
        <w:t>.javaRunntime();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CarMum </w:t>
      </w:r>
      <w:r>
        <w:rPr>
          <w:rFonts w:hint="eastAsia" w:ascii="Consolas" w:hAnsi="Consolas" w:eastAsia="Consolas"/>
          <w:color w:val="6A3E3E"/>
          <w:sz w:val="21"/>
          <w:szCs w:val="21"/>
        </w:rPr>
        <w:t>car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CarMum();</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car</w:t>
      </w:r>
      <w:r>
        <w:rPr>
          <w:rFonts w:hint="eastAsia" w:ascii="Consolas" w:hAnsi="Consolas" w:eastAsia="Consolas"/>
          <w:color w:val="000000"/>
          <w:sz w:val="21"/>
          <w:szCs w:val="21"/>
        </w:rPr>
        <w:t>.javaRunntime();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5、装饰器模式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6、建造者模式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kern w:val="0"/>
          <w:sz w:val="30"/>
          <w:szCs w:val="30"/>
          <w:lang w:val="en-US" w:eastAsia="zh-CN"/>
        </w:rPr>
      </w:pPr>
      <w:r>
        <w:rPr>
          <w:rFonts w:hint="eastAsia"/>
          <w:kern w:val="0"/>
          <w:sz w:val="30"/>
          <w:szCs w:val="30"/>
          <w:lang w:val="en-US" w:eastAsia="zh-CN"/>
        </w:rPr>
        <w:t>7、责任链模式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责任链模式</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Chain of Responsibility Pattern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为请求创建了一个接收者对象的链。这种模式给予请求的类型，对请求的发送者和接收者进行解耦。这种类型的设计模式属于行为型模式。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意图</w:t>
      </w:r>
      <w:r>
        <w:rPr>
          <w:rFonts w:hint="default" w:asciiTheme="minorEastAsia" w:hAnsiTheme="minorEastAsia" w:eastAsiaTheme="minorEastAsia" w:cstheme="minorEastAsia"/>
          <w:kern w:val="0"/>
          <w:sz w:val="24"/>
          <w:szCs w:val="24"/>
          <w:lang w:val="en-US" w:eastAsia="zh-CN"/>
        </w:rPr>
        <w:t>：避免请求发送者与接收者耦合在一起，让多个对象都有可能接收请求，将这些对象连接成一条链，并且沿着这条链传递请求，直到有对象处理它为止。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主要解决</w:t>
      </w:r>
      <w:r>
        <w:rPr>
          <w:rFonts w:hint="default" w:asciiTheme="minorEastAsia" w:hAnsiTheme="minorEastAsia" w:eastAsiaTheme="minorEastAsia" w:cstheme="minorEastAsia"/>
          <w:kern w:val="0"/>
          <w:sz w:val="24"/>
          <w:szCs w:val="24"/>
          <w:lang w:val="en-US" w:eastAsia="zh-CN"/>
        </w:rPr>
        <w:t>：职责链上的处理者负责处理请求，客户只需要将请求发送到职责链上即可，无须关心请求的处理细节和请求的传递，所以职责链将请求的发送者和请求的处理者解耦了。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何时使用</w:t>
      </w:r>
      <w:r>
        <w:rPr>
          <w:rFonts w:hint="default" w:asciiTheme="minorEastAsia" w:hAnsiTheme="minorEastAsia" w:eastAsiaTheme="minorEastAsia" w:cstheme="minorEastAsia"/>
          <w:kern w:val="0"/>
          <w:sz w:val="24"/>
          <w:szCs w:val="24"/>
          <w:lang w:val="en-US" w:eastAsia="zh-CN"/>
        </w:rPr>
        <w:t>：在处理消息的时候以过滤很多道。</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如何解决</w:t>
      </w:r>
      <w:r>
        <w:rPr>
          <w:rFonts w:hint="default" w:asciiTheme="minorEastAsia" w:hAnsiTheme="minorEastAsia" w:eastAsiaTheme="minorEastAsia" w:cstheme="minorEastAsia"/>
          <w:kern w:val="0"/>
          <w:sz w:val="24"/>
          <w:szCs w:val="24"/>
          <w:lang w:val="en-US" w:eastAsia="zh-CN"/>
        </w:rPr>
        <w:t>：拦截的类都实现统一接口。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关键代码</w:t>
      </w:r>
      <w:r>
        <w:rPr>
          <w:rFonts w:hint="default" w:asciiTheme="minorEastAsia" w:hAnsiTheme="minorEastAsia" w:eastAsiaTheme="minorEastAsia" w:cstheme="minorEastAsia"/>
          <w:kern w:val="0"/>
          <w:sz w:val="24"/>
          <w:szCs w:val="24"/>
          <w:lang w:val="en-US" w:eastAsia="zh-CN"/>
        </w:rPr>
        <w:t>：Handler 里面聚合它自己，在 HandlerRequest 里判断是否合适，如果没达到条件则向下传递，向谁传递之前 set 进去。</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应用实例</w:t>
      </w:r>
      <w:r>
        <w:rPr>
          <w:rFonts w:hint="default" w:asciiTheme="minorEastAsia" w:hAnsiTheme="minorEastAsia" w:eastAsiaTheme="minorEastAsia" w:cstheme="minorEastAsia"/>
          <w:kern w:val="0"/>
          <w:sz w:val="24"/>
          <w:szCs w:val="24"/>
          <w:lang w:val="en-US" w:eastAsia="zh-CN"/>
        </w:rPr>
        <w:t>：1、红楼梦中的"击鼓传花"。2、JS 中的事件冒泡。3、JAVA WEB 中 Apache Tomcat 对 Encoding 的处理，Struts2 的拦截器，jsp servlet 的 Filter。</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优点</w:t>
      </w:r>
      <w:r>
        <w:rPr>
          <w:rFonts w:hint="default" w:asciiTheme="minorEastAsia" w:hAnsiTheme="minorEastAsia" w:eastAsiaTheme="minorEastAsia" w:cstheme="minorEastAsia"/>
          <w:kern w:val="0"/>
          <w:sz w:val="24"/>
          <w:szCs w:val="24"/>
          <w:lang w:val="en-US" w:eastAsia="zh-CN"/>
        </w:rPr>
        <w:t>：1、降低耦合度。它将请求的发送者和接收者解耦。 2、简化了对象。使得对象不需要知道链的结构。 3、增强给对象指派职责的灵活性。通过改变链内的成员或者调动它们的次序，允许动态地新增或者删除责任。 4、增加新的请求处理类很方便。</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缺点</w:t>
      </w:r>
      <w:r>
        <w:rPr>
          <w:rFonts w:hint="default" w:asciiTheme="minorEastAsia" w:hAnsiTheme="minorEastAsia" w:eastAsiaTheme="minorEastAsia" w:cstheme="minorEastAsia"/>
          <w:kern w:val="0"/>
          <w:sz w:val="24"/>
          <w:szCs w:val="24"/>
          <w:lang w:val="en-US" w:eastAsia="zh-CN"/>
        </w:rPr>
        <w:t>：1、不能保证请求一定被接收。2、系统性能将受到一定影响，而且在进行代码调试时不太方便，可能会造成循环调用。3、可能不容易观察运行时的特征，有碍于除错。</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接口类: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interface</w:t>
      </w:r>
      <w:r>
        <w:rPr>
          <w:rFonts w:hint="eastAsia" w:ascii="Consolas" w:hAnsi="Consolas" w:eastAsia="Consolas"/>
          <w:color w:val="000000"/>
          <w:sz w:val="21"/>
          <w:szCs w:val="21"/>
        </w:rPr>
        <w:t xml:space="preserve"> Gpprint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print(Message </w:t>
      </w:r>
      <w:r>
        <w:rPr>
          <w:rFonts w:hint="eastAsia" w:ascii="Consolas" w:hAnsi="Consolas" w:eastAsia="Consolas"/>
          <w:color w:val="6A3E3E"/>
          <w:sz w:val="21"/>
          <w:szCs w:val="21"/>
          <w:highlight w:val="lightGray"/>
        </w:rPr>
        <w:t>msg</w:t>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实现类:</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1、PreProcessor类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java.util.concurrent.LinkedBlockingQueue;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PreProcessor</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Thread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Gpprint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LinkedBlockingQueue&lt;Message&gt;  </w:t>
      </w:r>
      <w:r>
        <w:rPr>
          <w:rFonts w:hint="eastAsia" w:ascii="Consolas" w:hAnsi="Consolas" w:eastAsia="Consolas"/>
          <w:color w:val="0000C0"/>
          <w:sz w:val="21"/>
          <w:szCs w:val="21"/>
        </w:rPr>
        <w:t>list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LinkedBlockingQueue&lt;&gt;();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Gpprint </w:t>
      </w:r>
      <w:r>
        <w:rPr>
          <w:rFonts w:hint="eastAsia" w:ascii="Consolas" w:hAnsi="Consolas" w:eastAsia="Consolas"/>
          <w:color w:val="0000C0"/>
          <w:sz w:val="21"/>
          <w:szCs w:val="21"/>
        </w:rPr>
        <w:t>nextProcessor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PreProcessor()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PreProcessor(Gpprint </w:t>
      </w:r>
      <w:r>
        <w:rPr>
          <w:rFonts w:hint="eastAsia" w:ascii="Consolas" w:hAnsi="Consolas" w:eastAsia="Consolas"/>
          <w:color w:val="6A3E3E"/>
          <w:sz w:val="21"/>
          <w:szCs w:val="21"/>
        </w:rPr>
        <w:t>next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next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print(Message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list</w:t>
      </w:r>
      <w:r>
        <w:rPr>
          <w:rFonts w:hint="eastAsia" w:ascii="Consolas" w:hAnsi="Consolas" w:eastAsia="Consolas"/>
          <w:color w:val="000000"/>
          <w:sz w:val="21"/>
          <w:szCs w:val="21"/>
        </w:rPr>
        <w:t>.add(</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list</w:t>
      </w:r>
      <w:r>
        <w:rPr>
          <w:rFonts w:hint="eastAsia" w:ascii="Consolas" w:hAnsi="Consolas" w:eastAsia="Consolas"/>
          <w:color w:val="000000"/>
          <w:sz w:val="21"/>
          <w:szCs w:val="21"/>
        </w:rPr>
        <w:t>.take();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nextProcessor</w:t>
      </w:r>
      <w:r>
        <w:rPr>
          <w:rFonts w:hint="eastAsia" w:ascii="Consolas" w:hAnsi="Consolas" w:eastAsia="Consolas"/>
          <w:color w:val="000000"/>
          <w:sz w:val="21"/>
          <w:szCs w:val="21"/>
        </w:rPr>
        <w:t>.print(</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2、PostProcessor类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java.util.concurrent.LinkedBlockingQueue;</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PostProcessor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Thread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Gpprint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LinkedBlockingQueue&lt;Message&gt;  </w:t>
      </w:r>
      <w:r>
        <w:rPr>
          <w:rFonts w:hint="eastAsia" w:ascii="Consolas" w:hAnsi="Consolas" w:eastAsia="Consolas"/>
          <w:color w:val="0000C0"/>
          <w:sz w:val="21"/>
          <w:szCs w:val="21"/>
        </w:rPr>
        <w:t>list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LinkedBlockingQueue&lt;&gt;();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Gpprint </w:t>
      </w:r>
      <w:r>
        <w:rPr>
          <w:rFonts w:hint="eastAsia" w:ascii="Consolas" w:hAnsi="Consolas" w:eastAsia="Consolas"/>
          <w:color w:val="0000C0"/>
          <w:sz w:val="21"/>
          <w:szCs w:val="21"/>
        </w:rPr>
        <w:t>nextProcessor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PostProcessor()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PostProcessor</w:t>
      </w:r>
      <w:r>
        <w:rPr>
          <w:rFonts w:hint="eastAsia" w:ascii="Consolas" w:hAnsi="Consolas" w:eastAsia="Consolas"/>
          <w:color w:val="000000"/>
          <w:sz w:val="21"/>
          <w:szCs w:val="21"/>
        </w:rPr>
        <w:t xml:space="preserve">(Gpprint </w:t>
      </w:r>
      <w:r>
        <w:rPr>
          <w:rFonts w:hint="eastAsia" w:ascii="Consolas" w:hAnsi="Consolas" w:eastAsia="Consolas"/>
          <w:color w:val="6A3E3E"/>
          <w:sz w:val="21"/>
          <w:szCs w:val="21"/>
        </w:rPr>
        <w:t>next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next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print(Message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list</w:t>
      </w:r>
      <w:r>
        <w:rPr>
          <w:rFonts w:hint="eastAsia" w:ascii="Consolas" w:hAnsi="Consolas" w:eastAsia="Consolas"/>
          <w:color w:val="000000"/>
          <w:sz w:val="21"/>
          <w:szCs w:val="21"/>
        </w:rPr>
        <w:t>.add(</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list</w:t>
      </w:r>
      <w:r>
        <w:rPr>
          <w:rFonts w:hint="eastAsia" w:ascii="Consolas" w:hAnsi="Consolas" w:eastAsia="Consolas"/>
          <w:color w:val="000000"/>
          <w:sz w:val="21"/>
          <w:szCs w:val="21"/>
        </w:rPr>
        <w:t>.take();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nextProcessor</w:t>
      </w:r>
      <w:r>
        <w:rPr>
          <w:rFonts w:hint="eastAsia" w:ascii="Consolas" w:hAnsi="Consolas" w:eastAsia="Consolas"/>
          <w:color w:val="000000"/>
          <w:sz w:val="21"/>
          <w:szCs w:val="21"/>
        </w:rPr>
        <w:t>.print(</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3、消息类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Message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address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String getName()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toString()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"Message [name="</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 address="</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address</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setName(String </w:t>
      </w:r>
      <w:r>
        <w:rPr>
          <w:rFonts w:hint="eastAsia" w:ascii="Consolas" w:hAnsi="Consolas" w:eastAsia="Consolas"/>
          <w:color w:val="6A3E3E"/>
          <w:sz w:val="21"/>
          <w:szCs w:val="21"/>
        </w:rPr>
        <w:t>name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String getAddress()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address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setAddress(String </w:t>
      </w:r>
      <w:r>
        <w:rPr>
          <w:rFonts w:hint="eastAsia" w:ascii="Consolas" w:hAnsi="Consolas" w:eastAsia="Consolas"/>
          <w:color w:val="6A3E3E"/>
          <w:sz w:val="21"/>
          <w:szCs w:val="21"/>
        </w:rPr>
        <w:t>address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address</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address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4、测试类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ChainTest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Message();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msg</w:t>
      </w:r>
      <w:r>
        <w:rPr>
          <w:rFonts w:hint="eastAsia" w:ascii="Consolas" w:hAnsi="Consolas" w:eastAsia="Consolas"/>
          <w:color w:val="000000"/>
          <w:sz w:val="21"/>
          <w:szCs w:val="21"/>
        </w:rPr>
        <w:t>.setAddress(</w:t>
      </w:r>
      <w:r>
        <w:rPr>
          <w:rFonts w:hint="eastAsia" w:ascii="Consolas" w:hAnsi="Consolas" w:eastAsia="Consolas"/>
          <w:color w:val="2A00FF"/>
          <w:sz w:val="21"/>
          <w:szCs w:val="21"/>
        </w:rPr>
        <w:t>"NewYork"</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msg</w:t>
      </w:r>
      <w:r>
        <w:rPr>
          <w:rFonts w:hint="eastAsia" w:ascii="Consolas" w:hAnsi="Consolas" w:eastAsia="Consolas"/>
          <w:color w:val="000000"/>
          <w:sz w:val="21"/>
          <w:szCs w:val="21"/>
        </w:rPr>
        <w:t>.setName(</w:t>
      </w:r>
      <w:r>
        <w:rPr>
          <w:rFonts w:hint="eastAsia" w:ascii="Consolas" w:hAnsi="Consolas" w:eastAsia="Consolas"/>
          <w:color w:val="2A00FF"/>
          <w:sz w:val="21"/>
          <w:szCs w:val="21"/>
        </w:rPr>
        <w:t>"JackLan"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highlight w:val="lightGray"/>
        </w:rPr>
        <w:t>PostProcessor</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p1</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PostProcessor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p1</w:t>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PreProcessor </w:t>
      </w:r>
      <w:r>
        <w:rPr>
          <w:rFonts w:hint="eastAsia" w:ascii="Consolas" w:hAnsi="Consolas" w:eastAsia="Consolas"/>
          <w:color w:val="6A3E3E"/>
          <w:sz w:val="21"/>
          <w:szCs w:val="21"/>
        </w:rPr>
        <w:t>p2</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PreProcessor(</w:t>
      </w:r>
      <w:r>
        <w:rPr>
          <w:rFonts w:hint="eastAsia" w:ascii="Consolas" w:hAnsi="Consolas" w:eastAsia="Consolas"/>
          <w:color w:val="6A3E3E"/>
          <w:sz w:val="21"/>
          <w:szCs w:val="21"/>
        </w:rPr>
        <w:t>p1</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p2</w:t>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p2</w:t>
      </w:r>
      <w:r>
        <w:rPr>
          <w:rFonts w:hint="eastAsia" w:ascii="Consolas" w:hAnsi="Consolas" w:eastAsia="Consolas"/>
          <w:color w:val="000000"/>
          <w:sz w:val="21"/>
          <w:szCs w:val="21"/>
        </w:rPr>
        <w:t>.print(</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结果:</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Message [name=JackLan, address=NewYork]</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Consolas"/>
          <w:color w:val="000000"/>
          <w:sz w:val="21"/>
          <w:szCs w:val="21"/>
        </w:rPr>
        <w:t>Message [name=JackLan, address=NewYork]</w:t>
      </w:r>
    </w:p>
    <w:p>
      <w:pPr>
        <w:rPr>
          <w:sz w:val="24"/>
          <w:szCs w:val="24"/>
        </w:rPr>
      </w:pPr>
    </w:p>
    <w:p>
      <w:pPr>
        <w:rPr>
          <w:sz w:val="24"/>
          <w:szCs w:val="24"/>
        </w:rPr>
      </w:pPr>
    </w:p>
    <w:p>
      <w:pPr>
        <w:rPr>
          <w:sz w:val="24"/>
          <w:szCs w:val="24"/>
        </w:rPr>
      </w:pPr>
    </w:p>
    <w:p>
      <w:pPr>
        <w:pStyle w:val="3"/>
        <w:rPr>
          <w:rFonts w:hint="eastAsia"/>
          <w:sz w:val="24"/>
          <w:szCs w:val="24"/>
          <w:lang w:val="en-US" w:eastAsia="zh-CN"/>
        </w:rPr>
      </w:pPr>
      <w:r>
        <w:rPr>
          <w:rFonts w:hint="eastAsia"/>
          <w:sz w:val="24"/>
          <w:szCs w:val="24"/>
          <w:lang w:val="en-US" w:eastAsia="zh-CN"/>
        </w:rPr>
        <w:t>Java 网络编程(netty)</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1、socket中listen函数参数的意义</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Int listen(int fd,int backlog);</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Backlog</w:t>
      </w:r>
      <w:r>
        <w:rPr>
          <w:rFonts w:hint="eastAsia" w:asciiTheme="minorEastAsia" w:hAnsiTheme="minorEastAsia" w:eastAsiaTheme="minorEastAsia" w:cstheme="minorEastAsia"/>
          <w:kern w:val="0"/>
          <w:sz w:val="24"/>
          <w:szCs w:val="24"/>
          <w:lang w:val="en-US" w:eastAsia="zh-CN"/>
        </w:rPr>
        <w:t>:指定了内核为此套接字排队的最大连接数个数，对于给定的监听套接字,内核要维护两个对列:未连接对列和已连接队列，根据TCP三路握手过程中三个分节来分隔两个队列.服务器处于listen状态时，收到客户端syn字节时在未完成队列中创建一个新的条目,然后用三路握手的第二个分节即服务器的syn响应客户端，此条目在第三个分节到达前(客户端对服务器syn的ack)一直保留在未完成队列中，如果三路握手完成,该条目将未完成队列中搬到已完成连接队列中,如果三路握手完成,该条目将从未完成连接队列搬到已完成连接队列尾部。当进程调用accept时，从已完成队列的首部取出一个条目给进程，当已完成队列为空时进程将睡眠，直到有条目在已完成连接队列中才唤醒。backlog被规定为两个队列总和的最大值，大多数默认为5，但在高并发Web服务器中此值显然不够，Lighttpd中此值为128*8</w:t>
      </w:r>
      <w:r>
        <w:rPr>
          <w:rFonts w:hint="eastAsia" w:asciiTheme="minorEastAsia" w:hAnsiTheme="minorEastAsia" w:cstheme="minorEastAsia"/>
          <w:kern w:val="0"/>
          <w:sz w:val="24"/>
          <w:szCs w:val="24"/>
          <w:lang w:val="en-US" w:eastAsia="zh-CN"/>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2、阻塞IO与非阻塞IO在读写时的区别</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1、阻塞IO模型</w:t>
      </w:r>
      <w:r>
        <w:rPr>
          <w:rFonts w:hint="eastAsia" w:asciiTheme="minorEastAsia" w:hAnsiTheme="minorEastAsia" w:cstheme="minorEastAsia"/>
          <w:color w:val="000000" w:themeColor="text1"/>
          <w:kern w:val="0"/>
          <w:sz w:val="24"/>
          <w:szCs w:val="24"/>
          <w:lang w:val="en-US" w:eastAsia="zh-CN"/>
        </w:rPr>
        <w:t>:在传统的IO模式中，当用户线程发起IO请求时，内核会去查看数据是否已经准备完毕，如果没有处于就绪状态，那么就会使得用户线程进入阻塞状态，用户线程交出CPU执行权。当数据就绪之后，内核会将数据拷贝到用户线程，并返回结果给用户线程，用户线程才解除block状态。</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1"/>
          <w:szCs w:val="21"/>
          <w:lang w:val="en-US" w:eastAsia="zh-CN"/>
        </w:rPr>
      </w:pPr>
      <w:r>
        <w:rPr>
          <w:rFonts w:ascii="Consolas" w:hAnsi="Consolas" w:eastAsia="Consolas" w:cs="Consolas"/>
          <w:i w:val="0"/>
          <w:caps w:val="0"/>
          <w:color w:val="383A42"/>
          <w:spacing w:val="0"/>
          <w:sz w:val="21"/>
          <w:szCs w:val="21"/>
          <w:shd w:val="clear" w:fill="FAFAFA"/>
        </w:rPr>
        <w:t> data = socket.</w:t>
      </w:r>
      <w:r>
        <w:rPr>
          <w:rFonts w:hint="default" w:ascii="Consolas" w:hAnsi="Consolas" w:eastAsia="Consolas" w:cs="Consolas"/>
          <w:i w:val="0"/>
          <w:caps w:val="0"/>
          <w:color w:val="A626A4"/>
          <w:spacing w:val="0"/>
          <w:sz w:val="21"/>
          <w:szCs w:val="21"/>
        </w:rPr>
        <w:t>read</w:t>
      </w:r>
      <w:r>
        <w:rPr>
          <w:rFonts w:hint="default" w:ascii="Consolas" w:hAnsi="Consolas" w:eastAsia="Consolas" w:cs="Consolas"/>
          <w:i w:val="0"/>
          <w:caps w:val="0"/>
          <w:color w:val="383A42"/>
          <w:spacing w:val="0"/>
          <w:sz w:val="21"/>
          <w:szCs w:val="21"/>
          <w:shd w:val="clear" w:fill="FAFAFA"/>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2、非阻塞IO模型: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3、三次握手与四次握手的详细过程</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TCP是面向连接的协议，运输连接是用来传输TCP报文的。TCP运输连接的建立与释放是必不可少的过程。因此，运输连接有三个过程:连接建立、数据传送、连接释放。运输连接的管理就是使运输连接的建立与释放都能正常地进行。</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在TCP建立连接的过程中要解决一下三个问题:</w:t>
      </w:r>
    </w:p>
    <w:p>
      <w:pPr>
        <w:keepNext w:val="0"/>
        <w:keepLines w:val="0"/>
        <w:pageBreakBefore w:val="0"/>
        <w:widowControl w:val="0"/>
        <w:numPr>
          <w:ilvl w:val="0"/>
          <w:numId w:val="7"/>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要使每一方能够确知对方的存在。</w:t>
      </w:r>
    </w:p>
    <w:p>
      <w:pPr>
        <w:keepNext w:val="0"/>
        <w:keepLines w:val="0"/>
        <w:pageBreakBefore w:val="0"/>
        <w:widowControl w:val="0"/>
        <w:numPr>
          <w:ilvl w:val="0"/>
          <w:numId w:val="7"/>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要允许双方协商一些参数(如最大窗口值、时间戳选项等)。</w:t>
      </w:r>
    </w:p>
    <w:p>
      <w:pPr>
        <w:keepNext w:val="0"/>
        <w:keepLines w:val="0"/>
        <w:pageBreakBefore w:val="0"/>
        <w:widowControl w:val="0"/>
        <w:numPr>
          <w:ilvl w:val="0"/>
          <w:numId w:val="7"/>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能够运输实体资源(如缓存大小、连接表中的项目等)进行分配。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TCP连接的建立方式是采用客户服务机的模式。主动发起连接的应用进程称为客户机，被动接受客户端请求的应用进程称为服务器。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TCP建立连接的过程称为握手，握手需要在客户端与服务端接受三个TCP报文段。</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245610" cy="2752725"/>
            <wp:effectExtent l="0" t="0" r="6350" b="571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2"/>
                    <a:stretch>
                      <a:fillRect/>
                    </a:stretch>
                  </pic:blipFill>
                  <pic:spPr>
                    <a:xfrm>
                      <a:off x="0" y="0"/>
                      <a:ext cx="4245610" cy="27527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假定主机A 运行的是TCP 客户程序，而B 运行TCP 服务器程序。最初两端的TCP进</w:t>
      </w:r>
      <w:r>
        <w:rPr>
          <w:rFonts w:hint="eastAsia" w:asciiTheme="minorEastAsia" w:hAnsiTheme="minorEastAsia" w:cstheme="minorEastAsia"/>
          <w:color w:val="000000" w:themeColor="text1"/>
          <w:kern w:val="0"/>
          <w:sz w:val="24"/>
          <w:szCs w:val="24"/>
          <w:lang w:val="en-US" w:eastAsia="zh-CN"/>
        </w:rPr>
        <w:t>程都处于CLOSE状态。在上图中，客户机发起TCP连接请求，服务机B被动接受客户端连接请求。</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首先，服务器B的应用进程先创建传输控制块(TCB),准备接受客户端的连接请求。然后服务器处于LISTEN(监听)状态，等待客户的连接请求(accept)。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A 的TCP 客户进程也是首先创建传输控制模块TCB。然后，在打算建立TCP 连接时，向B 发出连接请求报文段，这时首部中的同步位SYN = 1 ，同时选择一个初始序号seq =Xo</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TCP规定，SYN报文段(即SYN= 1的报文段)不能携带数据，但要消耗掉一个序号。这时，TCP客户进程进入</w:t>
      </w:r>
      <w:r>
        <w:rPr>
          <w:rFonts w:hint="default" w:asciiTheme="minorEastAsia" w:hAnsiTheme="minorEastAsia" w:cstheme="minorEastAsia"/>
          <w:color w:val="FF0000"/>
          <w:kern w:val="0"/>
          <w:sz w:val="24"/>
          <w:szCs w:val="24"/>
          <w:lang w:val="en-US" w:eastAsia="zh-CN"/>
        </w:rPr>
        <w:t>SYN-SENT(同步己发送)状态。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B 收到连接请求报文段后，如同意建立连接，则向A发送确认。在确认报文段中应把SYN位和ACK位都置1，确认号是ack = X + 1，同时也为自己选择一个初始序号seq = y。请注意，这个报文段也不能携带数据，但同样要消耗掉一个序号。这时TCP 服务器进程进入</w:t>
      </w:r>
      <w:r>
        <w:rPr>
          <w:rFonts w:hint="default" w:asciiTheme="minorEastAsia" w:hAnsiTheme="minorEastAsia" w:cstheme="minorEastAsia"/>
          <w:color w:val="FF0000"/>
          <w:kern w:val="0"/>
          <w:sz w:val="24"/>
          <w:szCs w:val="24"/>
          <w:lang w:val="en-US" w:eastAsia="zh-CN"/>
        </w:rPr>
        <w:t>SYN-RCVD(同步收到)状态。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 xml:space="preserve">TCP 客户进程收到B 的确认后，还要向B 给出确认。确认报文段的ACK置1，确认号ack=y+ </w:t>
      </w:r>
      <w:r>
        <w:rPr>
          <w:rFonts w:hint="eastAsia" w:asciiTheme="minorEastAsia" w:hAnsiTheme="minorEastAsia" w:cstheme="minorEastAsia"/>
          <w:color w:val="000000" w:themeColor="text1"/>
          <w:kern w:val="0"/>
          <w:sz w:val="24"/>
          <w:szCs w:val="24"/>
          <w:lang w:val="en-US" w:eastAsia="zh-CN"/>
        </w:rPr>
        <w:t>1，</w:t>
      </w:r>
      <w:r>
        <w:rPr>
          <w:rFonts w:hint="default" w:asciiTheme="minorEastAsia" w:hAnsiTheme="minorEastAsia" w:cstheme="minorEastAsia"/>
          <w:color w:val="000000" w:themeColor="text1"/>
          <w:kern w:val="0"/>
          <w:sz w:val="24"/>
          <w:szCs w:val="24"/>
          <w:lang w:val="en-US" w:eastAsia="zh-CN"/>
        </w:rPr>
        <w:t>而自己的序号seq = x + 1</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TCP 的标准规定，ACK 报文段可以携带数据。但如果不携带数据则不消耗序号，在这种情况下，下一个数据报文段的序号仍是seq=x+l。这时，TCP 连接己经建立，A进入</w:t>
      </w:r>
      <w:r>
        <w:rPr>
          <w:rFonts w:hint="default" w:asciiTheme="minorEastAsia" w:hAnsiTheme="minorEastAsia" w:cstheme="minorEastAsia"/>
          <w:color w:val="FF0000"/>
          <w:kern w:val="0"/>
          <w:sz w:val="24"/>
          <w:szCs w:val="24"/>
          <w:lang w:val="en-US" w:eastAsia="zh-CN"/>
        </w:rPr>
        <w:t>ESTABLISHED(己建立连接)状态。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当B 收到A 的确认后，也进入</w:t>
      </w:r>
      <w:r>
        <w:rPr>
          <w:rFonts w:hint="default" w:asciiTheme="minorEastAsia" w:hAnsiTheme="minorEastAsia" w:cstheme="minorEastAsia"/>
          <w:color w:val="FF0000"/>
          <w:kern w:val="0"/>
          <w:sz w:val="24"/>
          <w:szCs w:val="24"/>
          <w:lang w:val="en-US" w:eastAsia="zh-CN"/>
        </w:rPr>
        <w:t>ESTABLISHED 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4、netty的线程模型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5、TCP报文格式</w:t>
      </w:r>
    </w:p>
    <w:p>
      <w:pPr>
        <w:jc w:val="center"/>
        <w:rPr>
          <w:rFonts w:hint="eastAsia"/>
          <w:lang w:val="en-US" w:eastAsia="zh-CN"/>
        </w:rPr>
      </w:pPr>
      <w:r>
        <w:rPr>
          <w:rFonts w:hint="eastAsia"/>
          <w:lang w:val="en-US" w:eastAsia="zh-CN"/>
        </w:rPr>
        <w:drawing>
          <wp:inline distT="0" distB="0" distL="114300" distR="114300">
            <wp:extent cx="4490720" cy="2988945"/>
            <wp:effectExtent l="0" t="0" r="5080" b="13335"/>
            <wp:docPr id="4" name="图片 4" descr="2X3EI8~DD6RBGC0639I8W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X3EI8~DD6RBGC0639I8WW3"/>
                    <pic:cNvPicPr>
                      <a:picLocks noChangeAspect="1"/>
                    </pic:cNvPicPr>
                  </pic:nvPicPr>
                  <pic:blipFill>
                    <a:blip r:embed="rId13"/>
                    <a:stretch>
                      <a:fillRect/>
                    </a:stretch>
                  </pic:blipFill>
                  <pic:spPr>
                    <a:xfrm>
                      <a:off x="0" y="0"/>
                      <a:ext cx="4490720" cy="2988945"/>
                    </a:xfrm>
                    <a:prstGeom prst="rect">
                      <a:avLst/>
                    </a:prstGeom>
                  </pic:spPr>
                </pic:pic>
              </a:graphicData>
            </a:graphic>
          </wp:inline>
        </w:drawing>
      </w:r>
    </w:p>
    <w:p>
      <w:p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首部固定部分各字段的意义如下:</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color w:val="FF0000"/>
          <w:kern w:val="0"/>
          <w:sz w:val="24"/>
          <w:szCs w:val="24"/>
          <w:lang w:val="en-US" w:eastAsia="zh-CN"/>
        </w:rPr>
        <w:t>源端口号和目的端口号</w:t>
      </w:r>
      <w:r>
        <w:rPr>
          <w:rFonts w:hint="eastAsia" w:asciiTheme="minorEastAsia" w:hAnsiTheme="minorEastAsia" w:eastAsiaTheme="minorEastAsia" w:cstheme="minorEastAsia"/>
          <w:kern w:val="0"/>
          <w:sz w:val="24"/>
          <w:szCs w:val="24"/>
          <w:lang w:val="en-US" w:eastAsia="zh-CN"/>
        </w:rPr>
        <w:t>:各占两个字节,分别写入源端口号和目的端口号。两字节允许的最大端口号为:65536.</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w:t>
      </w:r>
      <w:r>
        <w:rPr>
          <w:rFonts w:hint="eastAsia" w:asciiTheme="minorEastAsia" w:hAnsiTheme="minorEastAsia" w:eastAsiaTheme="minorEastAsia" w:cstheme="minorEastAsia"/>
          <w:color w:val="FF0000"/>
          <w:kern w:val="0"/>
          <w:sz w:val="24"/>
          <w:szCs w:val="24"/>
          <w:lang w:val="en-US" w:eastAsia="zh-CN"/>
        </w:rPr>
        <w:t>序号</w:t>
      </w:r>
      <w:r>
        <w:rPr>
          <w:rFonts w:hint="eastAsia" w:asciiTheme="minorEastAsia" w:hAnsiTheme="minorEastAsia" w:eastAsiaTheme="minorEastAsia" w:cstheme="minorEastAsia"/>
          <w:kern w:val="0"/>
          <w:sz w:val="24"/>
          <w:szCs w:val="24"/>
          <w:lang w:val="en-US" w:eastAsia="zh-CN"/>
        </w:rPr>
        <w:t>:4字节.序号范围为(0~2</w:t>
      </w:r>
      <w:r>
        <w:rPr>
          <w:rFonts w:hint="eastAsia" w:asciiTheme="minorEastAsia" w:hAnsiTheme="minorEastAsia" w:eastAsiaTheme="minorEastAsia" w:cstheme="minorEastAsia"/>
          <w:kern w:val="0"/>
          <w:sz w:val="24"/>
          <w:szCs w:val="24"/>
          <w:vertAlign w:val="superscript"/>
          <w:lang w:val="en-US" w:eastAsia="zh-CN"/>
        </w:rPr>
        <w:t>32</w:t>
      </w:r>
      <w:r>
        <w:rPr>
          <w:rFonts w:hint="eastAsia" w:asciiTheme="minorEastAsia" w:hAnsiTheme="minorEastAsia" w:eastAsiaTheme="minorEastAsia" w:cstheme="minorEastAsia"/>
          <w:kern w:val="0"/>
          <w:sz w:val="24"/>
          <w:szCs w:val="24"/>
          <w:lang w:val="en-US" w:eastAsia="zh-CN"/>
        </w:rPr>
        <w:t>),共2</w:t>
      </w:r>
      <w:r>
        <w:rPr>
          <w:rFonts w:hint="eastAsia" w:asciiTheme="minorEastAsia" w:hAnsiTheme="minorEastAsia" w:eastAsiaTheme="minorEastAsia" w:cstheme="minorEastAsia"/>
          <w:kern w:val="0"/>
          <w:sz w:val="24"/>
          <w:szCs w:val="24"/>
          <w:vertAlign w:val="superscript"/>
          <w:lang w:val="en-US" w:eastAsia="zh-CN"/>
        </w:rPr>
        <w:t>32</w:t>
      </w:r>
      <w:r>
        <w:rPr>
          <w:rFonts w:hint="eastAsia" w:asciiTheme="minorEastAsia" w:hAnsiTheme="minorEastAsia" w:eastAsiaTheme="minorEastAsia" w:cstheme="minorEastAsia"/>
          <w:kern w:val="0"/>
          <w:sz w:val="24"/>
          <w:szCs w:val="24"/>
          <w:lang w:val="en-US" w:eastAsia="zh-CN"/>
        </w:rPr>
        <w:t>个序号。序号达到最大值时，将会变为0。TCP是面向字节流的。在一个TCP连接中传送的字节流中的每个字节按顺序编号。整个要传送的字节流的起始序号必须在连接创建时设置。首部中的序号字段值则指得是本报文段所发送的数据的第一个字节的序号。即为报文序号段</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w:t>
      </w:r>
      <w:r>
        <w:rPr>
          <w:rFonts w:hint="eastAsia" w:asciiTheme="minorEastAsia" w:hAnsiTheme="minorEastAsia" w:eastAsiaTheme="minorEastAsia" w:cstheme="minorEastAsia"/>
          <w:color w:val="FF0000"/>
          <w:kern w:val="0"/>
          <w:sz w:val="24"/>
          <w:szCs w:val="24"/>
          <w:lang w:val="en-US" w:eastAsia="zh-CN"/>
        </w:rPr>
        <w:t>确认号</w:t>
      </w:r>
      <w:r>
        <w:rPr>
          <w:rFonts w:hint="eastAsia" w:asciiTheme="minorEastAsia" w:hAnsiTheme="minorEastAsia" w:eastAsiaTheme="minorEastAsia" w:cstheme="minorEastAsia"/>
          <w:kern w:val="0"/>
          <w:sz w:val="24"/>
          <w:szCs w:val="24"/>
          <w:lang w:val="en-US" w:eastAsia="zh-CN"/>
        </w:rPr>
        <w:t>:4字节，是期望收到对方下一个报文段的第一个数据字节的序号</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注意：若确认号为N，则表明：到序号N-1为止的所有数据都已正确收到。</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w:t>
      </w:r>
      <w:r>
        <w:rPr>
          <w:rFonts w:hint="eastAsia" w:asciiTheme="minorEastAsia" w:hAnsiTheme="minorEastAsia" w:eastAsiaTheme="minorEastAsia" w:cstheme="minorEastAsia"/>
          <w:color w:val="FF0000"/>
          <w:kern w:val="0"/>
          <w:sz w:val="24"/>
          <w:szCs w:val="24"/>
          <w:lang w:val="en-US" w:eastAsia="zh-CN"/>
        </w:rPr>
        <w:t>数据偏移</w:t>
      </w:r>
      <w:r>
        <w:rPr>
          <w:rFonts w:hint="eastAsia" w:asciiTheme="minorEastAsia" w:hAnsiTheme="minorEastAsia" w:eastAsiaTheme="minorEastAsia" w:cstheme="minorEastAsia"/>
          <w:kern w:val="0"/>
          <w:sz w:val="24"/>
          <w:szCs w:val="24"/>
          <w:lang w:val="en-US" w:eastAsia="zh-CN"/>
        </w:rPr>
        <w:t>:4比特位,他指出TCP报文段的数据起始处距离TCP报文段的起始位置有多远.实际上指出了TCP报文段首部的长度.</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注意:</w:t>
      </w: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数据偏移</w:t>
      </w: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的计算单位为4字节。4位二进制数能够表示的长度为15.因此TCP首部最大长度为60字节。</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w:t>
      </w:r>
      <w:r>
        <w:rPr>
          <w:rFonts w:hint="eastAsia" w:asciiTheme="minorEastAsia" w:hAnsiTheme="minorEastAsia" w:eastAsiaTheme="minorEastAsia" w:cstheme="minorEastAsia"/>
          <w:color w:val="FF0000"/>
          <w:kern w:val="0"/>
          <w:sz w:val="24"/>
          <w:szCs w:val="24"/>
          <w:lang w:val="en-US" w:eastAsia="zh-CN"/>
        </w:rPr>
        <w:t>保留</w:t>
      </w:r>
      <w:r>
        <w:rPr>
          <w:rFonts w:hint="eastAsia" w:asciiTheme="minorEastAsia" w:hAnsiTheme="minorEastAsia" w:eastAsiaTheme="minorEastAsia" w:cstheme="minorEastAsia"/>
          <w:kern w:val="0"/>
          <w:sz w:val="24"/>
          <w:szCs w:val="24"/>
          <w:lang w:val="en-US" w:eastAsia="zh-CN"/>
        </w:rPr>
        <w:t>:6比特位,今后使用,但目前置为0。</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(6)</w:t>
      </w:r>
      <w:r>
        <w:rPr>
          <w:rFonts w:hint="eastAsia" w:asciiTheme="minorEastAsia" w:hAnsiTheme="minorEastAsia" w:eastAsiaTheme="minorEastAsia" w:cstheme="minorEastAsia"/>
          <w:color w:val="FF0000"/>
          <w:kern w:val="0"/>
          <w:sz w:val="24"/>
          <w:szCs w:val="24"/>
          <w:lang w:val="en-US" w:eastAsia="zh-CN"/>
        </w:rPr>
        <w:t>紧急URG</w:t>
      </w:r>
      <w:r>
        <w:rPr>
          <w:rFonts w:hint="eastAsia" w:asciiTheme="minorEastAsia" w:hAnsiTheme="minorEastAsia" w:eastAsiaTheme="minorEastAsia" w:cstheme="minorEastAsia"/>
          <w:kern w:val="0"/>
          <w:sz w:val="24"/>
          <w:szCs w:val="24"/>
          <w:lang w:val="en-US" w:eastAsia="zh-CN"/>
        </w:rPr>
        <w:t>: 1比特位。当为URG为1时，表明紧急指针字段有效。它告诉系统此报文段有紧急数据,应尽快发送,而不是按原来的对列顺序发送。</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(7)</w:t>
      </w:r>
      <w:r>
        <w:rPr>
          <w:rFonts w:hint="eastAsia" w:asciiTheme="minorEastAsia" w:hAnsiTheme="minorEastAsia" w:eastAsiaTheme="minorEastAsia" w:cstheme="minorEastAsia"/>
          <w:color w:val="FF0000"/>
          <w:kern w:val="0"/>
          <w:sz w:val="24"/>
          <w:szCs w:val="24"/>
          <w:lang w:val="en-US" w:eastAsia="zh-CN"/>
        </w:rPr>
        <w:t>确认ACK</w:t>
      </w:r>
      <w:r>
        <w:rPr>
          <w:rFonts w:hint="eastAsia" w:asciiTheme="minorEastAsia" w:hAnsiTheme="minorEastAsia" w:eastAsiaTheme="minorEastAsia" w:cstheme="minorEastAsia"/>
          <w:kern w:val="0"/>
          <w:sz w:val="24"/>
          <w:szCs w:val="24"/>
          <w:lang w:val="en-US" w:eastAsia="zh-CN"/>
        </w:rPr>
        <w:t>:1比特位。仅当ACK = 1时确认号字段才有效。当ACK = 0时，确认号无效.TCP规定，在连接建立后所有传送的报文段都必须把ACK置为1。</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(8)</w:t>
      </w:r>
      <w:r>
        <w:rPr>
          <w:rFonts w:hint="eastAsia" w:asciiTheme="minorEastAsia" w:hAnsiTheme="minorEastAsia" w:eastAsiaTheme="minorEastAsia" w:cstheme="minorEastAsia"/>
          <w:color w:val="FF0000"/>
          <w:kern w:val="0"/>
          <w:sz w:val="24"/>
          <w:szCs w:val="24"/>
          <w:lang w:val="en-US" w:eastAsia="zh-CN"/>
        </w:rPr>
        <w:t>推送PUSH</w:t>
      </w:r>
      <w:r>
        <w:rPr>
          <w:rFonts w:hint="eastAsia" w:asciiTheme="minorEastAsia" w:hAnsiTheme="minorEastAsia" w:eastAsiaTheme="minorEastAsia" w:cstheme="minorEastAsia"/>
          <w:kern w:val="0"/>
          <w:sz w:val="24"/>
          <w:szCs w:val="24"/>
          <w:lang w:val="en-US" w:eastAsia="zh-CN"/>
        </w:rPr>
        <w:t>:1比特位.当两个应用程序进程进行交互式的通信时，有时一端通信方键入一个命令之后希望立即能够收到对方的响应。在这种情况下，TCP就可以使用推送(push)操作。这时，发送方TCP把PSH置为1，并立即创建一个报文段发送出去。接受方TCP收到PSH = 1的报文段，就尽快交付接收应用进程，而不再等到缓存都填满了后在向上交付。</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(9)</w:t>
      </w:r>
      <w:r>
        <w:rPr>
          <w:rFonts w:hint="eastAsia" w:asciiTheme="minorEastAsia" w:hAnsiTheme="minorEastAsia" w:cstheme="minorEastAsia"/>
          <w:color w:val="FF0000"/>
          <w:kern w:val="0"/>
          <w:sz w:val="24"/>
          <w:szCs w:val="24"/>
          <w:lang w:val="en-US" w:eastAsia="zh-CN"/>
        </w:rPr>
        <w:t>复位RST</w:t>
      </w:r>
      <w:r>
        <w:rPr>
          <w:rFonts w:hint="eastAsia" w:asciiTheme="minorEastAsia" w:hAnsiTheme="minorEastAsia" w:cstheme="minorEastAsia"/>
          <w:kern w:val="0"/>
          <w:sz w:val="24"/>
          <w:szCs w:val="24"/>
          <w:lang w:val="en-US" w:eastAsia="zh-CN"/>
        </w:rPr>
        <w:t xml:space="preserve">: </w:t>
      </w:r>
      <w:r>
        <w:rPr>
          <w:rFonts w:hint="eastAsia" w:asciiTheme="minorEastAsia" w:hAnsiTheme="minorEastAsia" w:eastAsiaTheme="minorEastAsia" w:cstheme="minorEastAsia"/>
          <w:kern w:val="0"/>
          <w:sz w:val="24"/>
          <w:szCs w:val="24"/>
          <w:lang w:val="en-US" w:eastAsia="zh-CN"/>
        </w:rPr>
        <w:t>1比特位。</w:t>
      </w:r>
      <w:r>
        <w:rPr>
          <w:rFonts w:hint="eastAsia" w:asciiTheme="minorEastAsia" w:hAnsiTheme="minorEastAsia" w:cstheme="minorEastAsia"/>
          <w:kern w:val="0"/>
          <w:sz w:val="24"/>
          <w:szCs w:val="24"/>
          <w:lang w:val="en-US" w:eastAsia="zh-CN"/>
        </w:rPr>
        <w:t>当RST = 1时,表明TCP连接中出现严重差错，必须释放连接，然后在重新建立运输连接。RST置1还用来拒绝一个非法的报文端或拒绝打开一个连接。RST也可称为重建位或重置位。</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(10)</w:t>
      </w:r>
      <w:r>
        <w:rPr>
          <w:rFonts w:hint="eastAsia" w:asciiTheme="minorEastAsia" w:hAnsiTheme="minorEastAsia" w:cstheme="minorEastAsia"/>
          <w:color w:val="FF0000"/>
          <w:kern w:val="0"/>
          <w:sz w:val="24"/>
          <w:szCs w:val="24"/>
          <w:lang w:val="en-US" w:eastAsia="zh-CN"/>
        </w:rPr>
        <w:t>同步SYN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1比特位。</w:t>
      </w:r>
      <w:r>
        <w:rPr>
          <w:rFonts w:hint="eastAsia" w:asciiTheme="minorEastAsia" w:hAnsiTheme="minorEastAsia" w:cstheme="minorEastAsia"/>
          <w:kern w:val="0"/>
          <w:sz w:val="24"/>
          <w:szCs w:val="24"/>
          <w:lang w:val="en-US" w:eastAsia="zh-CN"/>
        </w:rPr>
        <w:t>在连接建立时用来同步序号，当SYN = 1而ACK= 0时,表明这是一个连接请求报文段。对方若同意建立连接，则应在响应的报文段中是SYN = 1和ACK = 1时，因此,SYN置为1就表示这是一个连接请求或连接接受报文。关于连接的建立和释放</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(11)</w:t>
      </w:r>
      <w:r>
        <w:rPr>
          <w:rFonts w:hint="eastAsia" w:asciiTheme="minorEastAsia" w:hAnsiTheme="minorEastAsia" w:cstheme="minorEastAsia"/>
          <w:color w:val="FF0000"/>
          <w:kern w:val="0"/>
          <w:sz w:val="24"/>
          <w:szCs w:val="24"/>
          <w:lang w:val="en-US" w:eastAsia="zh-CN"/>
        </w:rPr>
        <w:t>终止FIN</w:t>
      </w:r>
      <w:r>
        <w:rPr>
          <w:rFonts w:hint="eastAsia" w:asciiTheme="minorEastAsia" w:hAnsiTheme="minorEastAsia" w:cstheme="minorEastAsia"/>
          <w:kern w:val="0"/>
          <w:sz w:val="24"/>
          <w:szCs w:val="24"/>
          <w:lang w:val="en-US" w:eastAsia="zh-CN"/>
        </w:rPr>
        <w:t>:用来释放一个连接.当FIN = 1时，表明此报文段的发送方数据已发送完毕，并要求释放运输连接。</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kern w:val="0"/>
          <w:sz w:val="24"/>
          <w:szCs w:val="24"/>
          <w:lang w:val="en-US" w:eastAsia="zh-CN"/>
        </w:rPr>
        <w:t>(12)</w:t>
      </w:r>
      <w:r>
        <w:rPr>
          <w:rFonts w:hint="eastAsia" w:asciiTheme="minorEastAsia" w:hAnsiTheme="minorEastAsia" w:cstheme="minorEastAsia"/>
          <w:color w:val="FF0000"/>
          <w:kern w:val="0"/>
          <w:sz w:val="24"/>
          <w:szCs w:val="24"/>
          <w:lang w:val="en-US" w:eastAsia="zh-CN"/>
        </w:rPr>
        <w:t>窗口</w:t>
      </w:r>
      <w:r>
        <w:rPr>
          <w:rFonts w:hint="eastAsia" w:asciiTheme="minorEastAsia" w:hAnsiTheme="minorEastAsia" w:cstheme="minorEastAsia"/>
          <w:kern w:val="0"/>
          <w:sz w:val="24"/>
          <w:szCs w:val="24"/>
          <w:lang w:val="en-US" w:eastAsia="zh-CN"/>
        </w:rPr>
        <w:t>:2字节。窗口值为[0,2</w:t>
      </w:r>
      <w:r>
        <w:rPr>
          <w:rFonts w:hint="eastAsia" w:asciiTheme="minorEastAsia" w:hAnsiTheme="minorEastAsia" w:cstheme="minorEastAsia"/>
          <w:kern w:val="0"/>
          <w:sz w:val="24"/>
          <w:szCs w:val="24"/>
          <w:vertAlign w:val="superscript"/>
          <w:lang w:val="en-US" w:eastAsia="zh-CN"/>
        </w:rPr>
        <w:t>16</w:t>
      </w:r>
      <w:r>
        <w:rPr>
          <w:rFonts w:hint="eastAsia" w:asciiTheme="minorEastAsia" w:hAnsiTheme="minorEastAsia" w:cstheme="minorEastAsia"/>
          <w:kern w:val="0"/>
          <w:sz w:val="24"/>
          <w:szCs w:val="24"/>
          <w:vertAlign w:val="baseline"/>
          <w:lang w:val="en-US" w:eastAsia="zh-CN"/>
        </w:rPr>
        <w:t>-1</w:t>
      </w:r>
      <w:r>
        <w:rPr>
          <w:rFonts w:hint="eastAsia" w:asciiTheme="minorEastAsia" w:hAnsiTheme="minorEastAsia" w:cstheme="minorEastAsia"/>
          <w:kern w:val="0"/>
          <w:sz w:val="24"/>
          <w:szCs w:val="24"/>
          <w:lang w:val="en-US" w:eastAsia="zh-CN"/>
        </w:rPr>
        <w:t>]之间的整数。窗口指的是发送本报文段的一方的接收窗口.窗口值告诉对方:从本报文段中的确认号开始的接收方目前允许对方发送的数据量(以字节为单位)。这是接收方的接收缓存空间是有限的。总之，</w:t>
      </w:r>
      <w:r>
        <w:rPr>
          <w:rFonts w:hint="eastAsia" w:asciiTheme="minorEastAsia" w:hAnsiTheme="minorEastAsia" w:cstheme="minorEastAsia"/>
          <w:color w:val="FF0000"/>
          <w:kern w:val="0"/>
          <w:sz w:val="24"/>
          <w:szCs w:val="24"/>
          <w:lang w:val="en-US" w:eastAsia="zh-CN"/>
        </w:rPr>
        <w:t>窗口值作为接收方让发送方设置其发送窗口的依据。</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(13)</w:t>
      </w:r>
      <w:r>
        <w:rPr>
          <w:rFonts w:hint="eastAsia" w:asciiTheme="minorEastAsia" w:hAnsiTheme="minorEastAsia" w:cstheme="minorEastAsia"/>
          <w:color w:val="FF0000"/>
          <w:kern w:val="0"/>
          <w:sz w:val="24"/>
          <w:szCs w:val="24"/>
          <w:lang w:val="en-US" w:eastAsia="zh-CN"/>
        </w:rPr>
        <w:t>校验和</w:t>
      </w:r>
      <w:r>
        <w:rPr>
          <w:rFonts w:hint="eastAsia" w:asciiTheme="minorEastAsia" w:hAnsiTheme="minorEastAsia" w:cstheme="minorEastAsia"/>
          <w:color w:val="000000" w:themeColor="text1"/>
          <w:kern w:val="0"/>
          <w:sz w:val="24"/>
          <w:szCs w:val="24"/>
          <w:lang w:val="en-US" w:eastAsia="zh-CN"/>
        </w:rPr>
        <w:t>:2字节。校验和字段检验的范围包括首部和数据两个部分。</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(14)</w:t>
      </w:r>
      <w:r>
        <w:rPr>
          <w:rFonts w:hint="eastAsia" w:asciiTheme="minorEastAsia" w:hAnsiTheme="minorEastAsia" w:cstheme="minorEastAsia"/>
          <w:color w:val="FF0000"/>
          <w:kern w:val="0"/>
          <w:sz w:val="24"/>
          <w:szCs w:val="24"/>
          <w:lang w:val="en-US" w:eastAsia="zh-CN"/>
        </w:rPr>
        <w:t>紧急指针</w:t>
      </w:r>
      <w:r>
        <w:rPr>
          <w:rFonts w:hint="eastAsia" w:asciiTheme="minorEastAsia" w:hAnsiTheme="minorEastAsia" w:cstheme="minorEastAsia"/>
          <w:color w:val="000000" w:themeColor="text1"/>
          <w:kern w:val="0"/>
          <w:sz w:val="24"/>
          <w:szCs w:val="24"/>
          <w:lang w:val="en-US" w:eastAsia="zh-CN"/>
        </w:rPr>
        <w:t>:2字节。紧急指针仅在URG = 1时才有意义，它指出本报文段中的紧急数据的字节数。因此，紧急指针指出了紧急数据的末尾在本报文段中的位置。当所有紧急数据都处理完时，TCP就告诉应用程序恢复到正常操作。</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(15)</w:t>
      </w:r>
      <w:r>
        <w:rPr>
          <w:rFonts w:hint="eastAsia" w:asciiTheme="minorEastAsia" w:hAnsiTheme="minorEastAsia" w:cstheme="minorEastAsia"/>
          <w:color w:val="FF0000"/>
          <w:kern w:val="0"/>
          <w:sz w:val="24"/>
          <w:szCs w:val="24"/>
          <w:lang w:val="en-US" w:eastAsia="zh-CN"/>
        </w:rPr>
        <w:t>选项</w:t>
      </w:r>
      <w:r>
        <w:rPr>
          <w:rFonts w:hint="eastAsia" w:asciiTheme="minorEastAsia" w:hAnsiTheme="minorEastAsia" w:cstheme="minorEastAsia"/>
          <w:color w:val="000000" w:themeColor="text1"/>
          <w:kern w:val="0"/>
          <w:sz w:val="24"/>
          <w:szCs w:val="24"/>
          <w:lang w:val="en-US" w:eastAsia="zh-CN"/>
        </w:rPr>
        <w:t>:长度可变,最长可达40字节。当没有使用“选项”时，TCP的首部长度是20字节。</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最大报文长度MSS</w:t>
      </w:r>
      <w:r>
        <w:rPr>
          <w:rFonts w:hint="eastAsia" w:asciiTheme="minorEastAsia" w:hAnsiTheme="minorEastAsia" w:cstheme="minorEastAsia"/>
          <w:color w:val="000000" w:themeColor="text1"/>
          <w:kern w:val="0"/>
          <w:sz w:val="24"/>
          <w:szCs w:val="24"/>
          <w:lang w:val="en-US" w:eastAsia="zh-CN"/>
        </w:rPr>
        <w:t>:MSS是每一个TCP报文段中的数据字段的最大长度。MSS的默认值为536字节。</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时间戳</w:t>
      </w:r>
      <w:r>
        <w:rPr>
          <w:rFonts w:hint="eastAsia" w:asciiTheme="minorEastAsia" w:hAnsiTheme="minorEastAsia" w:cstheme="minorEastAsia"/>
          <w:color w:val="000000" w:themeColor="text1"/>
          <w:kern w:val="0"/>
          <w:sz w:val="24"/>
          <w:szCs w:val="24"/>
          <w:lang w:val="en-US" w:eastAsia="zh-CN"/>
        </w:rPr>
        <w:t>:10字节。其中最主要的字段是时间戳字段和时间戳回送回答字段。时间戳选项有以下两个功能:</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第一，用来计算往返时间RTT。发送方在发送报文段时把当前时间戳的时间值放入此时间戳字段中,接收方在确认该报文段时把时间戳字段值复制到时间戳回送回答字段。因此，接收方在收到确认报文后，可以准确计算出RTT来</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第二，用于处理TCP序号超过2</w:t>
      </w:r>
      <w:r>
        <w:rPr>
          <w:rFonts w:hint="eastAsia" w:asciiTheme="minorEastAsia" w:hAnsiTheme="minorEastAsia" w:cstheme="minorEastAsia"/>
          <w:color w:val="000000" w:themeColor="text1"/>
          <w:kern w:val="0"/>
          <w:sz w:val="24"/>
          <w:szCs w:val="24"/>
          <w:vertAlign w:val="superscript"/>
          <w:lang w:val="en-US" w:eastAsia="zh-CN"/>
        </w:rPr>
        <w:t>32</w:t>
      </w:r>
      <w:r>
        <w:rPr>
          <w:rFonts w:hint="eastAsia" w:asciiTheme="minorEastAsia" w:hAnsiTheme="minorEastAsia" w:cstheme="minorEastAsia"/>
          <w:color w:val="000000" w:themeColor="text1"/>
          <w:kern w:val="0"/>
          <w:sz w:val="24"/>
          <w:szCs w:val="24"/>
          <w:vertAlign w:val="baseline"/>
          <w:lang w:val="en-US" w:eastAsia="zh-CN"/>
        </w:rPr>
        <w:t>的情况，这又称为防止序号绕回PAWS.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6、BIO、NIO、AIO的联系与区别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7、Reactor模式</w:t>
      </w:r>
    </w:p>
    <w:p>
      <w:pPr>
        <w:jc w:val="cente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drawing>
          <wp:inline distT="0" distB="0" distL="114300" distR="114300">
            <wp:extent cx="4429125" cy="2938145"/>
            <wp:effectExtent l="0" t="0" r="5715" b="3175"/>
            <wp:docPr id="13" name="图片 13" descr="Reactor_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actor_Structures"/>
                    <pic:cNvPicPr>
                      <a:picLocks noChangeAspect="1"/>
                    </pic:cNvPicPr>
                  </pic:nvPicPr>
                  <pic:blipFill>
                    <a:blip r:embed="rId14"/>
                    <a:stretch>
                      <a:fillRect/>
                    </a:stretch>
                  </pic:blipFill>
                  <pic:spPr>
                    <a:xfrm>
                      <a:off x="0" y="0"/>
                      <a:ext cx="4429125" cy="29381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Reactor模式实现了单线程处理多个Socket的读写请求。</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Handle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即操作系统中的句柄，是对资源在操作系统层面上的一种抽象，它可以是打开的文件、一个连接(Socket)、Timer等。由于Reactor模式一般使用在网络编程中，因而这里一般指Socket Handle，即一个网络连接</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Connection，在Java NIO中的Channel</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。这个Channel注册到Synchronous Event Demultiplexer中，以监听Handle中发生的事件，对ServerSocketChannnel可以是CONNECT</w:t>
      </w:r>
      <w:r>
        <w:rPr>
          <w:rFonts w:hint="eastAsia" w:asciiTheme="minorEastAsia" w:hAnsiTheme="minorEastAsia" w:cstheme="minorEastAsia"/>
          <w:color w:val="000000" w:themeColor="text1"/>
          <w:kern w:val="0"/>
          <w:sz w:val="24"/>
          <w:szCs w:val="24"/>
          <w:lang w:val="en-US" w:eastAsia="zh-CN"/>
        </w:rPr>
        <w:t>[连接请求]</w:t>
      </w:r>
      <w:r>
        <w:rPr>
          <w:rFonts w:hint="default" w:asciiTheme="minorEastAsia" w:hAnsiTheme="minorEastAsia" w:cstheme="minorEastAsia"/>
          <w:color w:val="000000" w:themeColor="text1"/>
          <w:kern w:val="0"/>
          <w:sz w:val="24"/>
          <w:szCs w:val="24"/>
          <w:lang w:val="en-US" w:eastAsia="zh-CN"/>
        </w:rPr>
        <w:t>事件，对SocketChannel可以是READ</w:t>
      </w:r>
      <w:r>
        <w:rPr>
          <w:rFonts w:hint="eastAsia" w:asciiTheme="minorEastAsia" w:hAnsiTheme="minorEastAsia" w:cstheme="minorEastAsia"/>
          <w:color w:val="000000" w:themeColor="text1"/>
          <w:kern w:val="0"/>
          <w:sz w:val="24"/>
          <w:szCs w:val="24"/>
          <w:lang w:val="en-US" w:eastAsia="zh-CN"/>
        </w:rPr>
        <w:t>[读]</w:t>
      </w:r>
      <w:r>
        <w:rPr>
          <w:rFonts w:hint="default" w:asciiTheme="minorEastAsia" w:hAnsiTheme="minorEastAsia" w:cstheme="minorEastAsia"/>
          <w:color w:val="000000" w:themeColor="text1"/>
          <w:kern w:val="0"/>
          <w:sz w:val="24"/>
          <w:szCs w:val="24"/>
          <w:lang w:val="en-US" w:eastAsia="zh-CN"/>
        </w:rPr>
        <w:t>、WRITE</w:t>
      </w:r>
      <w:r>
        <w:rPr>
          <w:rFonts w:hint="eastAsia" w:asciiTheme="minorEastAsia" w:hAnsiTheme="minorEastAsia" w:cstheme="minorEastAsia"/>
          <w:color w:val="000000" w:themeColor="text1"/>
          <w:kern w:val="0"/>
          <w:sz w:val="24"/>
          <w:szCs w:val="24"/>
          <w:lang w:val="en-US" w:eastAsia="zh-CN"/>
        </w:rPr>
        <w:t>[写]</w:t>
      </w:r>
      <w:r>
        <w:rPr>
          <w:rFonts w:hint="default" w:asciiTheme="minorEastAsia" w:hAnsiTheme="minorEastAsia" w:cstheme="minorEastAsia"/>
          <w:color w:val="000000" w:themeColor="text1"/>
          <w:kern w:val="0"/>
          <w:sz w:val="24"/>
          <w:szCs w:val="24"/>
          <w:lang w:val="en-US" w:eastAsia="zh-CN"/>
        </w:rPr>
        <w:t>、CLOSE</w:t>
      </w:r>
      <w:r>
        <w:rPr>
          <w:rFonts w:hint="eastAsia" w:asciiTheme="minorEastAsia" w:hAnsiTheme="minorEastAsia" w:cstheme="minorEastAsia"/>
          <w:color w:val="000000" w:themeColor="text1"/>
          <w:kern w:val="0"/>
          <w:sz w:val="24"/>
          <w:szCs w:val="24"/>
          <w:lang w:val="en-US" w:eastAsia="zh-CN"/>
        </w:rPr>
        <w:t>[关闭]</w:t>
      </w:r>
      <w:r>
        <w:rPr>
          <w:rFonts w:hint="default" w:asciiTheme="minorEastAsia" w:hAnsiTheme="minorEastAsia" w:cstheme="minorEastAsia"/>
          <w:color w:val="000000" w:themeColor="text1"/>
          <w:kern w:val="0"/>
          <w:sz w:val="24"/>
          <w:szCs w:val="24"/>
          <w:lang w:val="en-US" w:eastAsia="zh-CN"/>
        </w:rPr>
        <w:t>事件等。</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Synchronous Event Demultiplexer</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阻塞等待一系列的Handle中的事件到来，如果阻塞等待返回，即表示在返回的Handle中可以不阻塞的执行返回的事件类型。这个模块一般使用操作系统的select来实现。在Java NIO中用Selector来封装，当Selector.select()返回时，可以调用Selector的selectedKeys()方法获取Set&lt;SelectionKey&gt;，一个SelectionKey表达一个有事件发生的Channel以及该Channel上的事件类型。上图的“Synchronous Event Demultiplexer ---</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notifies</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--&gt; Handle”的流程如果是对的，那内部实现应该是select()方法在事件到来后会先设置Handle的状态，然后返回。</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Initiation Dispatcher</w:t>
      </w:r>
      <w:r>
        <w:rPr>
          <w:rFonts w:hint="default" w:asciiTheme="minorEastAsia" w:hAnsiTheme="minorEastAsia" w:cstheme="minorEastAsia"/>
          <w:color w:val="000000" w:themeColor="text1"/>
          <w:kern w:val="0"/>
          <w:sz w:val="24"/>
          <w:szCs w:val="24"/>
          <w:lang w:val="en-US" w:eastAsia="zh-CN"/>
        </w:rPr>
        <w:t>：用于管理Event Handler，即EventHandler的容器，用以注册、移除EventHandler等；另外，它还作为Reactor模式的入口调用Synchronous Event Demultiplexer的select方法以阻塞等待事件返回，当阻塞等待返回时，根据事件发生的Handle将其分发给对应的Event Handler处理，即回调EventHandler中的handle_event()方法。</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FF0000"/>
          <w:kern w:val="0"/>
          <w:sz w:val="24"/>
          <w:szCs w:val="24"/>
          <w:lang w:val="en-US" w:eastAsia="zh-CN"/>
        </w:rPr>
        <w:t>Event</w:t>
      </w:r>
      <w:r>
        <w:rPr>
          <w:rFonts w:hint="eastAsia" w:asciiTheme="minorEastAsia" w:hAnsiTheme="minorEastAsia" w:cstheme="minorEastAsia"/>
          <w:color w:val="FF0000"/>
          <w:kern w:val="0"/>
          <w:sz w:val="24"/>
          <w:szCs w:val="24"/>
          <w:lang w:val="en-US" w:eastAsia="zh-CN"/>
        </w:rPr>
        <w:t xml:space="preserve"> </w:t>
      </w:r>
      <w:r>
        <w:rPr>
          <w:rFonts w:hint="default" w:asciiTheme="minorEastAsia" w:hAnsiTheme="minorEastAsia" w:cstheme="minorEastAsia"/>
          <w:color w:val="FF0000"/>
          <w:kern w:val="0"/>
          <w:sz w:val="24"/>
          <w:szCs w:val="24"/>
          <w:lang w:val="en-US" w:eastAsia="zh-CN"/>
        </w:rPr>
        <w:t>Handler</w:t>
      </w:r>
      <w:r>
        <w:rPr>
          <w:rFonts w:hint="default" w:asciiTheme="minorEastAsia" w:hAnsiTheme="minorEastAsia" w:cstheme="minorEastAsia"/>
          <w:color w:val="000000" w:themeColor="text1"/>
          <w:kern w:val="0"/>
          <w:sz w:val="24"/>
          <w:szCs w:val="24"/>
          <w:lang w:val="en-US" w:eastAsia="zh-CN"/>
        </w:rPr>
        <w:t>：定义事件处理方法</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handle_event()，以供InitiationDispatcher回调使用。</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FF0000"/>
          <w:kern w:val="0"/>
          <w:sz w:val="24"/>
          <w:szCs w:val="24"/>
          <w:lang w:val="en-US" w:eastAsia="zh-CN"/>
        </w:rPr>
        <w:t>Concrete Event Handler</w:t>
      </w:r>
      <w:r>
        <w:rPr>
          <w:rFonts w:hint="default" w:asciiTheme="minorEastAsia" w:hAnsiTheme="minorEastAsia" w:cstheme="minorEastAsia"/>
          <w:color w:val="000000" w:themeColor="text1"/>
          <w:kern w:val="0"/>
          <w:sz w:val="24"/>
          <w:szCs w:val="24"/>
          <w:lang w:val="en-US" w:eastAsia="zh-CN"/>
        </w:rPr>
        <w:t>：事件EventHandler接口，实现特定事件处理逻辑。</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Reactor各个模块之间的交互流程，先从序列图开始：</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drawing>
          <wp:inline distT="0" distB="0" distL="114300" distR="114300">
            <wp:extent cx="4889500" cy="2819400"/>
            <wp:effectExtent l="0" t="0" r="2540" b="0"/>
            <wp:docPr id="14" name="图片 14" descr="Reactor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actor_Sequence"/>
                    <pic:cNvPicPr>
                      <a:picLocks noChangeAspect="1"/>
                    </pic:cNvPicPr>
                  </pic:nvPicPr>
                  <pic:blipFill>
                    <a:blip r:embed="rId15"/>
                    <a:stretch>
                      <a:fillRect/>
                    </a:stretch>
                  </pic:blipFill>
                  <pic:spPr>
                    <a:xfrm>
                      <a:off x="0" y="0"/>
                      <a:ext cx="4889500" cy="2819400"/>
                    </a:xfrm>
                    <a:prstGeom prst="rect">
                      <a:avLst/>
                    </a:prstGeom>
                  </pic:spPr>
                </pic:pic>
              </a:graphicData>
            </a:graphic>
          </wp:inline>
        </w:drawing>
      </w:r>
    </w:p>
    <w:p>
      <w:pPr>
        <w:keepNext w:val="0"/>
        <w:keepLines w:val="0"/>
        <w:pageBreakBefore w:val="0"/>
        <w:widowControl w:val="0"/>
        <w:numPr>
          <w:ilvl w:val="0"/>
          <w:numId w:val="8"/>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初始化InitiationDispatcher，并初始化一个Handle到EventHandler的Map。</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2. 注册EventHandler到InitiationDispatcher中，每个EventHandler包含对相应Handle的引用，从而建立Handle到EventHandler的映射（Map）。</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3. 调用InitiationDispatcher的handle_events()方法以启动Event Loop。在Event Loop中，调用select()方法（Synchronous Event Demultiplexer）阻塞等待Event发生。</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4.当某个或某些Handle的Event发生后，select()方法返回，InitiationDispatcher根据返回的Handle找到注册的EventHandler，并回调该EventHandler的handle_events()方法。</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5.在EventHandler的handle_events()方法中还可以向InitiationDispatcher中注册新的Eventhandler，比如对AcceptorEventHandler来，当有新的client连接时，它会产生新的EventHandler以处理新的连接，并注册到InitiationDispatcher中。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center"/>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drawing>
          <wp:inline distT="0" distB="0" distL="114300" distR="114300">
            <wp:extent cx="4295140" cy="2299335"/>
            <wp:effectExtent l="0" t="0" r="2540" b="1905"/>
            <wp:docPr id="15" name="图片 15" descr="Reactor_LoggingServer_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Reactor_LoggingServer_connect"/>
                    <pic:cNvPicPr>
                      <a:picLocks noChangeAspect="1"/>
                    </pic:cNvPicPr>
                  </pic:nvPicPr>
                  <pic:blipFill>
                    <a:blip r:embed="rId16"/>
                    <a:stretch>
                      <a:fillRect/>
                    </a:stretch>
                  </pic:blipFill>
                  <pic:spPr>
                    <a:xfrm>
                      <a:off x="0" y="0"/>
                      <a:ext cx="4295140" cy="2299335"/>
                    </a:xfrm>
                    <a:prstGeom prst="rect">
                      <a:avLst/>
                    </a:prstGeom>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Logging Server注册LoggingAcceptor到InitiationDispatcher。</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2. Logging Server调用InitiationDispatcher的handle_events()方法启动。</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3. InitiationDispatcher内部调用select()方法</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Synchronous Event Demultiplexer</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，阻塞等待Client连接。</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4. Client连接到Logging Server。</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5. InitiationDisptcher中的select()方法返回，并通知LoggingAcceptor有新的连接到来。 </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6. LoggingAcceptor调用accept方法accept这个新连接。</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7. LoggingAcceptor创建新的LoggingHandler。</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8. 新的LoggingHandler注册到InitiationDispatcher中(同时也注册到Synchonous Event Demultiplexer中)，等待Client发起写log请求。</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传统模式的IO: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java.io.IOException;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java.io.InputStream;</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java.net.InetSocketAddress;</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java.net.ServerSocket;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java.net.Socket;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ServerSocketTest {</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PORT</w:t>
      </w:r>
      <w:r>
        <w:rPr>
          <w:rFonts w:hint="eastAsia" w:ascii="Consolas" w:hAnsi="Consolas" w:eastAsia="Consolas"/>
          <w:color w:val="000000"/>
          <w:sz w:val="21"/>
          <w:szCs w:val="21"/>
        </w:rPr>
        <w:t xml:space="preserve"> = 9000;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IOException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ServerSocket </w:t>
      </w:r>
      <w:r>
        <w:rPr>
          <w:rFonts w:hint="eastAsia" w:ascii="Consolas" w:hAnsi="Consolas" w:eastAsia="Consolas"/>
          <w:color w:val="6A3E3E"/>
          <w:sz w:val="21"/>
          <w:szCs w:val="21"/>
          <w:u w:val="single"/>
        </w:rPr>
        <w:t>socket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ServerSocket();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socket</w:t>
      </w:r>
      <w:r>
        <w:rPr>
          <w:rFonts w:hint="eastAsia" w:ascii="Consolas" w:hAnsi="Consolas" w:eastAsia="Consolas"/>
          <w:color w:val="000000"/>
          <w:sz w:val="21"/>
          <w:szCs w:val="21"/>
        </w:rPr>
        <w:t>.bind(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InetSocketAddress(</w:t>
      </w:r>
      <w:r>
        <w:rPr>
          <w:rFonts w:hint="eastAsia" w:ascii="Consolas" w:hAnsi="Consolas" w:eastAsia="Consolas"/>
          <w:i/>
          <w:color w:val="0000C0"/>
          <w:sz w:val="21"/>
          <w:szCs w:val="21"/>
        </w:rPr>
        <w:t>PORT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interrupted</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Acceptor(</w:t>
      </w:r>
      <w:r>
        <w:rPr>
          <w:rFonts w:hint="eastAsia" w:ascii="Consolas" w:hAnsi="Consolas" w:eastAsia="Consolas"/>
          <w:color w:val="6A3E3E"/>
          <w:sz w:val="21"/>
          <w:szCs w:val="21"/>
        </w:rPr>
        <w:t>socket</w:t>
      </w:r>
      <w:r>
        <w:rPr>
          <w:rFonts w:hint="eastAsia" w:ascii="Consolas" w:hAnsi="Consolas" w:eastAsia="Consolas"/>
          <w:color w:val="000000"/>
          <w:sz w:val="21"/>
          <w:szCs w:val="21"/>
        </w:rPr>
        <w:t>.accept())).start();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Acceptor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Runnable{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Socket </w:t>
      </w:r>
      <w:r>
        <w:rPr>
          <w:rFonts w:hint="eastAsia" w:ascii="Consolas" w:hAnsi="Consolas" w:eastAsia="Consolas"/>
          <w:color w:val="0000C0"/>
          <w:sz w:val="21"/>
          <w:szCs w:val="21"/>
        </w:rPr>
        <w:t>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Acceptor(Socket </w:t>
      </w:r>
      <w:r>
        <w:rPr>
          <w:rFonts w:hint="eastAsia" w:ascii="Consolas" w:hAnsi="Consolas" w:eastAsia="Consolas"/>
          <w:color w:val="6A3E3E"/>
          <w:sz w:val="21"/>
          <w:szCs w:val="21"/>
        </w:rPr>
        <w:t>socket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ss</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socket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byte</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input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byte</w:t>
      </w:r>
      <w:r>
        <w:rPr>
          <w:rFonts w:hint="eastAsia" w:ascii="Consolas" w:hAnsi="Consolas" w:eastAsia="Consolas"/>
          <w:color w:val="000000"/>
          <w:sz w:val="21"/>
          <w:szCs w:val="21"/>
        </w:rPr>
        <w:t>[1024];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InputStream </w:t>
      </w:r>
      <w:r>
        <w:rPr>
          <w:rFonts w:hint="eastAsia" w:ascii="Consolas" w:hAnsi="Consolas" w:eastAsia="Consolas"/>
          <w:color w:val="6A3E3E"/>
          <w:sz w:val="21"/>
          <w:szCs w:val="21"/>
        </w:rPr>
        <w:t>inStream</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ss</w:t>
      </w:r>
      <w:r>
        <w:rPr>
          <w:rFonts w:hint="eastAsia" w:ascii="Consolas" w:hAnsi="Consolas" w:eastAsia="Consolas"/>
          <w:color w:val="000000"/>
          <w:sz w:val="21"/>
          <w:szCs w:val="21"/>
        </w:rPr>
        <w:t>.getInputStream();</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inStream</w:t>
      </w:r>
      <w:r>
        <w:rPr>
          <w:rFonts w:hint="eastAsia" w:ascii="Consolas" w:hAnsi="Consolas" w:eastAsia="Consolas"/>
          <w:color w:val="000000"/>
          <w:sz w:val="21"/>
          <w:szCs w:val="21"/>
        </w:rPr>
        <w:t>.read(</w:t>
      </w:r>
      <w:r>
        <w:rPr>
          <w:rFonts w:hint="eastAsia" w:ascii="Consolas" w:hAnsi="Consolas" w:eastAsia="Consolas"/>
          <w:color w:val="6A3E3E"/>
          <w:sz w:val="21"/>
          <w:szCs w:val="21"/>
        </w:rPr>
        <w:t>input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6A3E3E"/>
          <w:sz w:val="21"/>
          <w:szCs w:val="21"/>
        </w:rPr>
        <w:t>input</w:t>
      </w:r>
      <w:r>
        <w:rPr>
          <w:rFonts w:hint="eastAsia" w:ascii="Consolas" w:hAnsi="Consolas" w:eastAsia="Consolas"/>
          <w:color w:val="000000"/>
          <w:sz w:val="21"/>
          <w:szCs w:val="21"/>
        </w:rPr>
        <w:t>,</w:t>
      </w:r>
      <w:r>
        <w:rPr>
          <w:rFonts w:hint="eastAsia" w:ascii="Consolas" w:hAnsi="Consolas" w:eastAsia="Consolas"/>
          <w:color w:val="2A00FF"/>
          <w:sz w:val="21"/>
          <w:szCs w:val="21"/>
        </w:rPr>
        <w:t>"UTF-8"</w:t>
      </w:r>
      <w:r>
        <w:rPr>
          <w:rFonts w:hint="eastAsia" w:ascii="Consolas" w:hAnsi="Consolas" w:eastAsia="Consolas"/>
          <w:color w:val="000000"/>
          <w:sz w:val="21"/>
          <w:szCs w:val="21"/>
        </w:rPr>
        <w:t>));</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ss</w:t>
      </w:r>
      <w:r>
        <w:rPr>
          <w:rFonts w:hint="eastAsia" w:ascii="Consolas" w:hAnsi="Consolas" w:eastAsia="Consolas"/>
          <w:color w:val="000000"/>
          <w:sz w:val="21"/>
          <w:szCs w:val="21"/>
        </w:rPr>
        <w:t>.getOutputStream().write(</w:t>
      </w:r>
      <w:r>
        <w:rPr>
          <w:rFonts w:hint="eastAsia" w:ascii="Consolas" w:hAnsi="Consolas" w:eastAsia="Consolas"/>
          <w:color w:val="6A3E3E"/>
          <w:sz w:val="21"/>
          <w:szCs w:val="21"/>
        </w:rPr>
        <w:t>input</w:t>
      </w:r>
      <w:r>
        <w:rPr>
          <w:rFonts w:hint="eastAsia" w:ascii="Consolas" w:hAnsi="Consolas" w:eastAsia="Consolas"/>
          <w:color w:val="000000"/>
          <w:sz w:val="21"/>
          <w:szCs w:val="21"/>
        </w:rPr>
        <w:t>);</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server导致阻塞的原因</w:t>
      </w:r>
      <w:r>
        <w:rPr>
          <w:rFonts w:hint="eastAsia" w:asciiTheme="minorEastAsia" w:hAnsiTheme="minorEastAsia" w:cstheme="minorEastAsia"/>
          <w:color w:val="FF0000"/>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1、serversocket的accept方法，阻塞等待client连接，直到client连接成功。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2、线程从socket inputstream读入数据，会进入阻塞状态，直到全部数据读完。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3、线程向socket outputstream写入数据，会阻塞直到全部数据写完。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color w:val="FF0000"/>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client导致阻塞的原因</w:t>
      </w:r>
      <w:r>
        <w:rPr>
          <w:rFonts w:hint="eastAsia" w:asciiTheme="minorEastAsia" w:hAnsiTheme="minorEastAsia" w:cstheme="minorEastAsia"/>
          <w:color w:val="FF0000"/>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1、client建立连接时会阻塞，直到连接成功。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2、线程从socket输入流读入数据，如果没有足够数据读完会进入阻塞状态，直到有数据或者读到输入流末尾。</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3、线程从socket输出流写入数据，直到输出所有数据。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4、socket.setsolinger()设置socket的延迟时间，当socket关闭时，会进入阻塞状态，直到全部数据都发送完或者超时。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改进为Reactor模式的IO模式</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java.io.IOException;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java.net.InetSocketAddress;</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java.nio.ByteBuffer;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java.nio.channels.SelectionKey;</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java.nio.channels.Selector;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java.nio.channels.ServerSocketChannel;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java.util.Iterator;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java.util.Set;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NioSocketServer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Selector </w:t>
      </w:r>
      <w:r>
        <w:rPr>
          <w:rFonts w:hint="eastAsia" w:ascii="Consolas" w:hAnsi="Consolas" w:eastAsia="Consolas"/>
          <w:i/>
          <w:color w:val="0000C0"/>
          <w:sz w:val="21"/>
          <w:szCs w:val="21"/>
        </w:rPr>
        <w:t>selector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selector</w:t>
      </w:r>
      <w:r>
        <w:rPr>
          <w:rFonts w:hint="eastAsia" w:ascii="Consolas" w:hAnsi="Consolas" w:eastAsia="Consolas"/>
          <w:color w:val="000000"/>
          <w:sz w:val="21"/>
          <w:szCs w:val="21"/>
        </w:rPr>
        <w:t xml:space="preserve"> = Selector.</w:t>
      </w:r>
      <w:r>
        <w:rPr>
          <w:rFonts w:hint="eastAsia" w:ascii="Consolas" w:hAnsi="Consolas" w:eastAsia="Consolas"/>
          <w:i/>
          <w:color w:val="000000"/>
          <w:sz w:val="21"/>
          <w:szCs w:val="21"/>
        </w:rPr>
        <w:t>open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IOException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ServerSocketChannel </w:t>
      </w:r>
      <w:r>
        <w:rPr>
          <w:rFonts w:hint="eastAsia" w:ascii="Consolas" w:hAnsi="Consolas" w:eastAsia="Consolas"/>
          <w:color w:val="6A3E3E"/>
          <w:sz w:val="21"/>
          <w:szCs w:val="21"/>
        </w:rPr>
        <w:t>channel</w:t>
      </w:r>
      <w:r>
        <w:rPr>
          <w:rFonts w:hint="eastAsia" w:ascii="Consolas" w:hAnsi="Consolas" w:eastAsia="Consolas"/>
          <w:color w:val="000000"/>
          <w:sz w:val="21"/>
          <w:szCs w:val="21"/>
        </w:rPr>
        <w:t xml:space="preserve"> =  ServerSocketChannel.</w:t>
      </w:r>
      <w:r>
        <w:rPr>
          <w:rFonts w:hint="eastAsia" w:ascii="Consolas" w:hAnsi="Consolas" w:eastAsia="Consolas"/>
          <w:i/>
          <w:color w:val="000000"/>
          <w:sz w:val="21"/>
          <w:szCs w:val="21"/>
        </w:rPr>
        <w:t>open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w:t>
      </w:r>
      <w:r>
        <w:rPr>
          <w:rFonts w:hint="eastAsia" w:ascii="Consolas" w:hAnsi="Consolas" w:eastAsia="Consolas"/>
          <w:color w:val="000000"/>
          <w:sz w:val="21"/>
          <w:szCs w:val="21"/>
        </w:rPr>
        <w:t>.configureBlocking(</w:t>
      </w:r>
      <w:r>
        <w:rPr>
          <w:rFonts w:hint="eastAsia" w:ascii="Consolas" w:hAnsi="Consolas" w:eastAsia="Consolas"/>
          <w:b/>
          <w:color w:val="7F0055"/>
          <w:sz w:val="21"/>
          <w:szCs w:val="21"/>
        </w:rPr>
        <w:t>false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w:t>
      </w:r>
      <w:r>
        <w:rPr>
          <w:rFonts w:hint="eastAsia" w:ascii="Consolas" w:hAnsi="Consolas" w:eastAsia="Consolas"/>
          <w:color w:val="000000"/>
          <w:sz w:val="21"/>
          <w:szCs w:val="21"/>
        </w:rPr>
        <w:t>.bind(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InetSocketAddress(9000));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w:t>
      </w:r>
      <w:r>
        <w:rPr>
          <w:rFonts w:hint="eastAsia" w:ascii="Consolas" w:hAnsi="Consolas" w:eastAsia="Consolas"/>
          <w:color w:val="000000"/>
          <w:sz w:val="21"/>
          <w:szCs w:val="21"/>
        </w:rPr>
        <w:t>.register(</w:t>
      </w:r>
      <w:r>
        <w:rPr>
          <w:rFonts w:hint="eastAsia" w:ascii="Consolas" w:hAnsi="Consolas" w:eastAsia="Consolas"/>
          <w:i/>
          <w:color w:val="0000C0"/>
          <w:sz w:val="21"/>
          <w:szCs w:val="21"/>
        </w:rPr>
        <w:t>selector</w:t>
      </w:r>
      <w:r>
        <w:rPr>
          <w:rFonts w:hint="eastAsia" w:ascii="Consolas" w:hAnsi="Consolas" w:eastAsia="Consolas"/>
          <w:color w:val="000000"/>
          <w:sz w:val="21"/>
          <w:szCs w:val="21"/>
        </w:rPr>
        <w:t>, SelectionKey.</w:t>
      </w:r>
      <w:r>
        <w:rPr>
          <w:rFonts w:hint="eastAsia" w:ascii="Consolas" w:hAnsi="Consolas" w:eastAsia="Consolas"/>
          <w:b/>
          <w:i/>
          <w:color w:val="0000C0"/>
          <w:sz w:val="21"/>
          <w:szCs w:val="21"/>
        </w:rPr>
        <w:t>OP_ACCEPT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selector</w:t>
      </w:r>
      <w:r>
        <w:rPr>
          <w:rFonts w:hint="eastAsia" w:ascii="Consolas" w:hAnsi="Consolas" w:eastAsia="Consolas"/>
          <w:color w:val="000000"/>
          <w:sz w:val="21"/>
          <w:szCs w:val="21"/>
        </w:rPr>
        <w:t>.select();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@SuppressWarnings</w:t>
      </w:r>
      <w:r>
        <w:rPr>
          <w:rFonts w:hint="eastAsia" w:ascii="Consolas" w:hAnsi="Consolas" w:eastAsia="Consolas"/>
          <w:color w:val="000000"/>
          <w:sz w:val="21"/>
          <w:szCs w:val="21"/>
        </w:rPr>
        <w:t>(</w:t>
      </w:r>
      <w:r>
        <w:rPr>
          <w:rFonts w:hint="eastAsia" w:ascii="Consolas" w:hAnsi="Consolas" w:eastAsia="Consolas"/>
          <w:color w:val="2A00FF"/>
          <w:sz w:val="21"/>
          <w:szCs w:val="21"/>
          <w:u w:val="single"/>
        </w:rPr>
        <w:t>"unchecked"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Set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selected</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selector</w:t>
      </w:r>
      <w:r>
        <w:rPr>
          <w:rFonts w:hint="eastAsia" w:ascii="Consolas" w:hAnsi="Consolas" w:eastAsia="Consolas"/>
          <w:color w:val="000000"/>
          <w:sz w:val="21"/>
          <w:szCs w:val="21"/>
        </w:rPr>
        <w:t>.selectedKeys();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Iterator</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itor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selected</w:t>
      </w:r>
      <w:r>
        <w:rPr>
          <w:rFonts w:hint="eastAsia" w:ascii="Consolas" w:hAnsi="Consolas" w:eastAsia="Consolas"/>
          <w:color w:val="000000"/>
          <w:sz w:val="21"/>
          <w:szCs w:val="21"/>
        </w:rPr>
        <w:t>.iterator();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color w:val="6A3E3E"/>
          <w:sz w:val="21"/>
          <w:szCs w:val="21"/>
        </w:rPr>
        <w:t>itor</w:t>
      </w:r>
      <w:r>
        <w:rPr>
          <w:rFonts w:hint="eastAsia" w:ascii="Consolas" w:hAnsi="Consolas" w:eastAsia="Consolas"/>
          <w:color w:val="000000"/>
          <w:sz w:val="21"/>
          <w:szCs w:val="21"/>
        </w:rPr>
        <w:t>.hasNext())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SelectionKey </w:t>
      </w:r>
      <w:r>
        <w:rPr>
          <w:rFonts w:hint="eastAsia" w:ascii="Consolas" w:hAnsi="Consolas" w:eastAsia="Consolas"/>
          <w:color w:val="6A3E3E"/>
          <w:sz w:val="21"/>
          <w:szCs w:val="21"/>
        </w:rPr>
        <w:t>key</w:t>
      </w:r>
      <w:r>
        <w:rPr>
          <w:rFonts w:hint="eastAsia" w:ascii="Consolas" w:hAnsi="Consolas" w:eastAsia="Consolas"/>
          <w:color w:val="000000"/>
          <w:sz w:val="21"/>
          <w:szCs w:val="21"/>
        </w:rPr>
        <w:t xml:space="preserve"> = (SelectionKey) </w:t>
      </w:r>
      <w:r>
        <w:rPr>
          <w:rFonts w:hint="eastAsia" w:ascii="Consolas" w:hAnsi="Consolas" w:eastAsia="Consolas"/>
          <w:color w:val="6A3E3E"/>
          <w:sz w:val="21"/>
          <w:szCs w:val="21"/>
        </w:rPr>
        <w:t>itor</w:t>
      </w:r>
      <w:r>
        <w:rPr>
          <w:rFonts w:hint="eastAsia" w:ascii="Consolas" w:hAnsi="Consolas" w:eastAsia="Consolas"/>
          <w:color w:val="000000"/>
          <w:sz w:val="21"/>
          <w:szCs w:val="21"/>
        </w:rPr>
        <w:t>.next();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key</w:t>
      </w:r>
      <w:r>
        <w:rPr>
          <w:rFonts w:hint="eastAsia" w:ascii="Consolas" w:hAnsi="Consolas" w:eastAsia="Consolas"/>
          <w:color w:val="000000"/>
          <w:sz w:val="21"/>
          <w:szCs w:val="21"/>
        </w:rPr>
        <w:t>.isValid())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key</w:t>
      </w:r>
      <w:r>
        <w:rPr>
          <w:rFonts w:hint="eastAsia" w:ascii="Consolas" w:hAnsi="Consolas" w:eastAsia="Consolas"/>
          <w:color w:val="000000"/>
          <w:sz w:val="21"/>
          <w:szCs w:val="21"/>
        </w:rPr>
        <w:t>.isAcceptable())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SocketChannel </w:t>
      </w:r>
      <w:r>
        <w:rPr>
          <w:rFonts w:hint="eastAsia" w:ascii="Consolas" w:hAnsi="Consolas" w:eastAsia="Consolas"/>
          <w:color w:val="6A3E3E"/>
          <w:sz w:val="21"/>
          <w:szCs w:val="21"/>
        </w:rPr>
        <w:t>clientChanel</w:t>
      </w:r>
      <w:r>
        <w:rPr>
          <w:rFonts w:hint="eastAsia" w:ascii="Consolas" w:hAnsi="Consolas" w:eastAsia="Consolas"/>
          <w:color w:val="000000"/>
          <w:sz w:val="21"/>
          <w:szCs w:val="21"/>
        </w:rPr>
        <w:t xml:space="preserve"> = ((ServerSocketChannel) </w:t>
      </w:r>
      <w:r>
        <w:rPr>
          <w:rFonts w:hint="eastAsia" w:ascii="Consolas" w:hAnsi="Consolas" w:eastAsia="Consolas"/>
          <w:color w:val="6A3E3E"/>
          <w:sz w:val="21"/>
          <w:szCs w:val="21"/>
        </w:rPr>
        <w:t>key</w:t>
      </w:r>
      <w:r>
        <w:rPr>
          <w:rFonts w:hint="eastAsia" w:ascii="Consolas" w:hAnsi="Consolas" w:eastAsia="Consolas"/>
          <w:color w:val="000000"/>
          <w:sz w:val="21"/>
          <w:szCs w:val="21"/>
        </w:rPr>
        <w:t>.channel()).accept();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clientChanel</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clientChanel</w:t>
      </w:r>
      <w:r>
        <w:rPr>
          <w:rFonts w:hint="eastAsia" w:ascii="Consolas" w:hAnsi="Consolas" w:eastAsia="Consolas"/>
          <w:color w:val="000000"/>
          <w:sz w:val="21"/>
          <w:szCs w:val="21"/>
        </w:rPr>
        <w:t>.configureBlocking(</w:t>
      </w:r>
      <w:r>
        <w:rPr>
          <w:rFonts w:hint="eastAsia" w:ascii="Consolas" w:hAnsi="Consolas" w:eastAsia="Consolas"/>
          <w:b/>
          <w:color w:val="7F0055"/>
          <w:sz w:val="21"/>
          <w:szCs w:val="21"/>
        </w:rPr>
        <w:t>false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clientChanel</w:t>
      </w:r>
      <w:r>
        <w:rPr>
          <w:rFonts w:hint="eastAsia" w:ascii="Consolas" w:hAnsi="Consolas" w:eastAsia="Consolas"/>
          <w:color w:val="000000"/>
          <w:sz w:val="21"/>
          <w:szCs w:val="21"/>
        </w:rPr>
        <w:t>.register(</w:t>
      </w:r>
      <w:r>
        <w:rPr>
          <w:rFonts w:hint="eastAsia" w:ascii="Consolas" w:hAnsi="Consolas" w:eastAsia="Consolas"/>
          <w:i/>
          <w:color w:val="0000C0"/>
          <w:sz w:val="21"/>
          <w:szCs w:val="21"/>
        </w:rPr>
        <w:t>selector</w:t>
      </w:r>
      <w:r>
        <w:rPr>
          <w:rFonts w:hint="eastAsia" w:ascii="Consolas" w:hAnsi="Consolas" w:eastAsia="Consolas"/>
          <w:color w:val="000000"/>
          <w:sz w:val="21"/>
          <w:szCs w:val="21"/>
        </w:rPr>
        <w:t>, SelectionKey.</w:t>
      </w:r>
      <w:r>
        <w:rPr>
          <w:rFonts w:hint="eastAsia" w:ascii="Consolas" w:hAnsi="Consolas" w:eastAsia="Consolas"/>
          <w:b/>
          <w:i/>
          <w:color w:val="0000C0"/>
          <w:sz w:val="21"/>
          <w:szCs w:val="21"/>
        </w:rPr>
        <w:t>OP_READ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else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"连接不成功"</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key</w:t>
      </w:r>
      <w:r>
        <w:rPr>
          <w:rFonts w:hint="eastAsia" w:ascii="Consolas" w:hAnsi="Consolas" w:eastAsia="Consolas"/>
          <w:color w:val="000000"/>
          <w:sz w:val="21"/>
          <w:szCs w:val="21"/>
        </w:rPr>
        <w:t>.isReadable())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SocketChannel </w:t>
      </w:r>
      <w:r>
        <w:rPr>
          <w:rFonts w:hint="eastAsia" w:ascii="Consolas" w:hAnsi="Consolas" w:eastAsia="Consolas"/>
          <w:color w:val="6A3E3E"/>
          <w:sz w:val="21"/>
          <w:szCs w:val="21"/>
        </w:rPr>
        <w:t>channelRead</w:t>
      </w:r>
      <w:r>
        <w:rPr>
          <w:rFonts w:hint="eastAsia" w:ascii="Consolas" w:hAnsi="Consolas" w:eastAsia="Consolas"/>
          <w:color w:val="000000"/>
          <w:sz w:val="21"/>
          <w:szCs w:val="21"/>
        </w:rPr>
        <w:t xml:space="preserve"> = (SocketChannel) </w:t>
      </w:r>
      <w:r>
        <w:rPr>
          <w:rFonts w:hint="eastAsia" w:ascii="Consolas" w:hAnsi="Consolas" w:eastAsia="Consolas"/>
          <w:color w:val="6A3E3E"/>
          <w:sz w:val="21"/>
          <w:szCs w:val="21"/>
        </w:rPr>
        <w:t>key</w:t>
      </w:r>
      <w:r>
        <w:rPr>
          <w:rFonts w:hint="eastAsia" w:ascii="Consolas" w:hAnsi="Consolas" w:eastAsia="Consolas"/>
          <w:color w:val="000000"/>
          <w:sz w:val="21"/>
          <w:szCs w:val="21"/>
        </w:rPr>
        <w:t>.channel();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ByteBuffer </w:t>
      </w:r>
      <w:r>
        <w:rPr>
          <w:rFonts w:hint="eastAsia" w:ascii="Consolas" w:hAnsi="Consolas" w:eastAsia="Consolas"/>
          <w:color w:val="6A3E3E"/>
          <w:sz w:val="21"/>
          <w:szCs w:val="21"/>
        </w:rPr>
        <w:t>buffer</w:t>
      </w:r>
      <w:r>
        <w:rPr>
          <w:rFonts w:hint="eastAsia" w:ascii="Consolas" w:hAnsi="Consolas" w:eastAsia="Consolas"/>
          <w:color w:val="000000"/>
          <w:sz w:val="21"/>
          <w:szCs w:val="21"/>
        </w:rPr>
        <w:t xml:space="preserve"> = ByteBuffer.</w:t>
      </w:r>
      <w:r>
        <w:rPr>
          <w:rFonts w:hint="eastAsia" w:ascii="Consolas" w:hAnsi="Consolas" w:eastAsia="Consolas"/>
          <w:i/>
          <w:color w:val="000000"/>
          <w:sz w:val="21"/>
          <w:szCs w:val="21"/>
        </w:rPr>
        <w:t>allocate</w:t>
      </w:r>
      <w:r>
        <w:rPr>
          <w:rFonts w:hint="eastAsia" w:ascii="Consolas" w:hAnsi="Consolas" w:eastAsia="Consolas"/>
          <w:color w:val="000000"/>
          <w:sz w:val="21"/>
          <w:szCs w:val="21"/>
        </w:rPr>
        <w:t>(1024);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channelRead</w:t>
      </w:r>
      <w:r>
        <w:rPr>
          <w:rFonts w:hint="eastAsia" w:ascii="Consolas" w:hAnsi="Consolas" w:eastAsia="Consolas"/>
          <w:color w:val="000000"/>
          <w:sz w:val="21"/>
          <w:szCs w:val="21"/>
        </w:rPr>
        <w:t>.read(</w:t>
      </w:r>
      <w:r>
        <w:rPr>
          <w:rFonts w:hint="eastAsia" w:ascii="Consolas" w:hAnsi="Consolas" w:eastAsia="Consolas"/>
          <w:color w:val="6A3E3E"/>
          <w:sz w:val="21"/>
          <w:szCs w:val="21"/>
        </w:rPr>
        <w:t>buffer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6A3E3E"/>
          <w:sz w:val="21"/>
          <w:szCs w:val="21"/>
        </w:rPr>
        <w:t>buffer</w:t>
      </w:r>
      <w:r>
        <w:rPr>
          <w:rFonts w:hint="eastAsia" w:ascii="Consolas" w:hAnsi="Consolas" w:eastAsia="Consolas"/>
          <w:color w:val="000000"/>
          <w:sz w:val="21"/>
          <w:szCs w:val="21"/>
        </w:rPr>
        <w:t>.array(),</w:t>
      </w:r>
      <w:r>
        <w:rPr>
          <w:rFonts w:hint="eastAsia" w:ascii="Consolas" w:hAnsi="Consolas" w:eastAsia="Consolas"/>
          <w:color w:val="2A00FF"/>
          <w:sz w:val="21"/>
          <w:szCs w:val="21"/>
        </w:rPr>
        <w:t>"UTF-8"</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key</w:t>
      </w:r>
      <w:r>
        <w:rPr>
          <w:rFonts w:hint="eastAsia" w:ascii="Consolas" w:hAnsi="Consolas" w:eastAsia="Consolas"/>
          <w:color w:val="000000"/>
          <w:sz w:val="21"/>
          <w:szCs w:val="21"/>
        </w:rPr>
        <w:t>.cancel();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Consolas"/>
          <w:color w:val="000000"/>
          <w:sz w:val="21"/>
          <w:szCs w:val="21"/>
          <w:lang w:val="en-US" w:eastAsia="zh-CN"/>
        </w:rPr>
      </w:pPr>
      <w:r>
        <w:rPr>
          <w:rFonts w:hint="default" w:asciiTheme="minorEastAsia" w:hAnsiTheme="minorEastAsia" w:cstheme="minorEastAsia"/>
          <w:color w:val="FF0000"/>
          <w:kern w:val="0"/>
          <w:sz w:val="24"/>
          <w:szCs w:val="24"/>
          <w:lang w:val="en-US" w:eastAsia="zh-CN"/>
        </w:rPr>
        <w:t>Reactor模式的缺点</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1. 相比传统的简单模型，Reactor增加了一定的复杂性，因而有一定的门槛，并且不易于调试。</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2. Reactor模式需要底层的Synchronous Event Demultiplexer支持，比如Java中的Selector支持，操作系统的select系统调用支持，如果要自己实现Synchronous Event Demultiplexer可能不会有那么高效。</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3. Reactor模式在IO读写数据时还是在同一个线程中实现的，即使使用多个Reactor机制的情况下，那些共享一个Reactor的Channel如果出现一个长时间的数据读写，会影响这个Reactor中其他Channel的相应时间，比如在大文件传输时，IO操作就会影响其他Client的相应时间，因而对这种操作，使用传统的Thread-Per-Connection或许是一个更好的选择，或则此时使用Proactor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8、epoll与select的区别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9、java TCP配置参数</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1"/>
        <w:gridCol w:w="5910"/>
        <w:gridCol w:w="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SO_TIMEOUT</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对ServerSocket来说表示等待连接的最长空等待时间; 对Socket来说表示读数据最长空等待时间。</w:t>
            </w:r>
          </w:p>
        </w:tc>
        <w:tc>
          <w:tcPr>
            <w:tcW w:w="871"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TCP_NODELAY</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是否启用Nagle算法</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SO_LINGER</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优雅地关闭套接字，或者立刻关闭。</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SO_SNDBUF</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发送数据的缓冲区大小。</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8k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SO_RCVBUF</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接收数据的缓存区大小</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8k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SO_KEEPALIVE</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是否启用心跳机制</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Fasle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SO_REUSEADDR</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地址是否重用</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BACKLOG</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服务端处理线程全忙后，允许多少个新请求进入等待。</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50</w:t>
            </w:r>
          </w:p>
        </w:tc>
      </w:tr>
    </w:tbl>
    <w:p>
      <w:pPr>
        <w:rPr>
          <w:rFonts w:hint="eastAsia"/>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10、protobuf序列化机制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11、thirft序列化机制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12、Marshalling序列化机制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13、WebSocket的使用与原理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WebSocket技术是由HTML5提出来的全双工技术。WebSocket技术使得服务器与客户端数据交换变得更加简单，允许服务端主动向客户端推送数据。在 WebSocket API中，浏览器和服务器只需要完成一次握手，两者之间就直接可以创建持久性的连接，并进行双向数据传输。</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传统的推送技术是使用的AJAX的轮询技术，即每隔一个向服务器发送Http请求，但是这有着很大的问题。</w:t>
      </w:r>
    </w:p>
    <w:p>
      <w:pPr>
        <w:keepNext w:val="0"/>
        <w:keepLines w:val="0"/>
        <w:pageBreakBefore w:val="0"/>
        <w:widowControl w:val="0"/>
        <w:numPr>
          <w:ilvl w:val="0"/>
          <w:numId w:val="10"/>
        </w:numPr>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http请求请求占据很大一部分，请求部分请求较少显然这样会浪费很多的带宽等资源。</w:t>
      </w:r>
    </w:p>
    <w:p>
      <w:pPr>
        <w:keepNext w:val="0"/>
        <w:keepLines w:val="0"/>
        <w:pageBreakBefore w:val="0"/>
        <w:widowControl w:val="0"/>
        <w:numPr>
          <w:ilvl w:val="0"/>
          <w:numId w:val="10"/>
        </w:numPr>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AJAX需要频繁的建立TCP连接，不能复用已有连接。连接建立的开销很大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HTML5 定义的 WebSocket 协议，能更好的节省服务器资源和带宽，并且能够更实时地进行通讯。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drawing>
          <wp:inline distT="0" distB="0" distL="114300" distR="114300">
            <wp:extent cx="4890135" cy="2579370"/>
            <wp:effectExtent l="0" t="0" r="1905" b="11430"/>
            <wp:docPr id="2" name="图片 2" descr="%BN@5ED$PRXPYM`{BKCH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N@5ED$PRXPYM`{BKCH1@F"/>
                    <pic:cNvPicPr>
                      <a:picLocks noChangeAspect="1"/>
                    </pic:cNvPicPr>
                  </pic:nvPicPr>
                  <pic:blipFill>
                    <a:blip r:embed="rId17"/>
                    <a:stretch>
                      <a:fillRect/>
                    </a:stretch>
                  </pic:blipFill>
                  <pic:spPr>
                    <a:xfrm>
                      <a:off x="0" y="0"/>
                      <a:ext cx="4890135" cy="25793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浏览器通过 JavaScript 向服务器发出建立WebSocket连接的请求，连接建立以后，客户端和服务器端就可以通过TCP连接直接交换数据。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当你获取Web Socket连接后，你可以通过send()方法来向服务器发送数据，并通过onmessage事件来接收服务器返回的数据。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以下 API 用于创建 WebSocket 对象。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Var webSocket = new WenSocket(url,[options]);</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WebSocket对象属性:</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Socket.readyState：该属性描述WebSocket对象连接的状态描述符</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0:表示连接尚未建立。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1:表示连接已经建立，可以进行通信。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2:表示连接正在进行关闭。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4:表示连接已经关闭或者连接已经不能打开</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Socket.bufferedAmount:该属性描述的是在TCP发送缓存区中尚未发送的UTF-8字节数。</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WebSocket对象事件:</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Socket.onopen:连接建立时触发</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Socket.onmessage:连接可读时触发</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Socket.onerror:连接出现错误时触发</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Socket.onclose:连接关闭时触发</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WebSocket对象方法:</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Socket.send():向服务端发送数据。</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Socket.close():关闭TCP连接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WebSocket客户端: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drawing>
          <wp:inline distT="0" distB="0" distL="114300" distR="114300">
            <wp:extent cx="5272405" cy="5159375"/>
            <wp:effectExtent l="0" t="0" r="635" b="6985"/>
            <wp:docPr id="3" name="图片 3" descr="QTPAU9K89U8DDFN0GU7%L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TPAU9K89U8DDFN0GU7%LDP"/>
                    <pic:cNvPicPr>
                      <a:picLocks noChangeAspect="1"/>
                    </pic:cNvPicPr>
                  </pic:nvPicPr>
                  <pic:blipFill>
                    <a:blip r:embed="rId18"/>
                    <a:stretch>
                      <a:fillRect/>
                    </a:stretch>
                  </pic:blipFill>
                  <pic:spPr>
                    <a:xfrm>
                      <a:off x="0" y="0"/>
                      <a:ext cx="5272405" cy="5159375"/>
                    </a:xfrm>
                    <a:prstGeom prst="rect">
                      <a:avLst/>
                    </a:prstGeom>
                  </pic:spPr>
                </pic:pic>
              </a:graphicData>
            </a:graphic>
          </wp:inline>
        </w:drawing>
      </w:r>
      <w:r>
        <w:rPr>
          <w:rFonts w:hint="eastAsia" w:asciiTheme="minorEastAsia" w:hAnsiTheme="minorEastAsia" w:cstheme="minorEastAsia"/>
          <w:kern w:val="0"/>
          <w:sz w:val="24"/>
          <w:szCs w:val="24"/>
          <w:lang w:val="en-US" w:eastAsia="zh-CN"/>
        </w:rPr>
        <w:t>WebSocket服务端：</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服务器Main方法类: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io.netty.bootstrap.ServerBootstrap;</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io.netty.channel.EventLoopGroup;</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io.netty.channel.nio.NioEventLoopGroup;</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io.netty.channel.socket.nio.NioServerSocketChannel;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io.netty.handler.logging.LogLevel;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io.netty.handler.logging.LoggingHandler;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color w:val="000000"/>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WebSocketServer {</w:t>
      </w:r>
    </w:p>
    <w:p>
      <w:pPr>
        <w:spacing w:beforeLines="0" w:afterLines="0"/>
        <w:jc w:val="left"/>
        <w:rPr>
          <w:rFonts w:hint="eastAsia" w:ascii="Consolas" w:hAnsi="Consolas" w:eastAsia="Consolas"/>
          <w:color w:val="000000"/>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InterruptedException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EventLoopGroup </w:t>
      </w:r>
      <w:r>
        <w:rPr>
          <w:rFonts w:hint="eastAsia" w:ascii="Consolas" w:hAnsi="Consolas" w:eastAsia="Consolas"/>
          <w:color w:val="6A3E3E"/>
          <w:sz w:val="21"/>
          <w:szCs w:val="21"/>
        </w:rPr>
        <w:t>bossGroup</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NioEventLoopGroup(1);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EventLoopGroup </w:t>
      </w:r>
      <w:r>
        <w:rPr>
          <w:rFonts w:hint="eastAsia" w:ascii="Consolas" w:hAnsi="Consolas" w:eastAsia="Consolas"/>
          <w:color w:val="6A3E3E"/>
          <w:sz w:val="21"/>
          <w:szCs w:val="21"/>
        </w:rPr>
        <w:t>workerGroup</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NioEventLoopGroup();</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ServerBootstrap </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ServerBootstrap();</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b</w:t>
      </w:r>
      <w:r>
        <w:rPr>
          <w:rFonts w:hint="eastAsia" w:ascii="Consolas" w:hAnsi="Consolas" w:eastAsia="Consolas"/>
          <w:color w:val="000000"/>
          <w:sz w:val="21"/>
          <w:szCs w:val="21"/>
        </w:rPr>
        <w:t>.group(</w:t>
      </w:r>
      <w:r>
        <w:rPr>
          <w:rFonts w:hint="eastAsia" w:ascii="Consolas" w:hAnsi="Consolas" w:eastAsia="Consolas"/>
          <w:color w:val="6A3E3E"/>
          <w:sz w:val="21"/>
          <w:szCs w:val="21"/>
        </w:rPr>
        <w:t>bossGroup</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workerGroup</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.channel(NioServerSocketChannel.</w:t>
      </w:r>
      <w:r>
        <w:rPr>
          <w:rFonts w:hint="eastAsia" w:ascii="Consolas" w:hAnsi="Consolas" w:eastAsia="Consolas"/>
          <w:b/>
          <w:color w:val="7F0055"/>
          <w:sz w:val="21"/>
          <w:szCs w:val="21"/>
        </w:rPr>
        <w:t>class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.handler(</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LoggingHandler(LogLevel.</w:t>
      </w:r>
      <w:r>
        <w:rPr>
          <w:rFonts w:hint="eastAsia" w:ascii="Consolas" w:hAnsi="Consolas" w:eastAsia="Consolas"/>
          <w:b/>
          <w:i/>
          <w:color w:val="0000C0"/>
          <w:sz w:val="21"/>
          <w:szCs w:val="21"/>
        </w:rPr>
        <w:t>INFO</w:t>
      </w:r>
      <w:r>
        <w:rPr>
          <w:rFonts w:hint="eastAsia" w:ascii="Consolas" w:hAnsi="Consolas" w:eastAsia="Consolas"/>
          <w:color w:val="000000"/>
          <w:sz w:val="21"/>
          <w:szCs w:val="21"/>
        </w:rPr>
        <w:t>))</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 xml:space="preserve">             .childHandler(</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WebSocketServerInitializer());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Channel </w:t>
      </w:r>
      <w:r>
        <w:rPr>
          <w:rFonts w:hint="eastAsia" w:ascii="Consolas" w:hAnsi="Consolas" w:eastAsia="Consolas"/>
          <w:color w:val="6A3E3E"/>
          <w:sz w:val="21"/>
          <w:szCs w:val="21"/>
        </w:rPr>
        <w:t>ch</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b</w:t>
      </w:r>
      <w:r>
        <w:rPr>
          <w:rFonts w:hint="eastAsia" w:ascii="Consolas" w:hAnsi="Consolas" w:eastAsia="Consolas"/>
          <w:color w:val="000000"/>
          <w:sz w:val="21"/>
          <w:szCs w:val="21"/>
        </w:rPr>
        <w:t>.bind(9888).sync().channel();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ch</w:t>
      </w:r>
      <w:r>
        <w:rPr>
          <w:rFonts w:hint="eastAsia" w:ascii="Consolas" w:hAnsi="Consolas" w:eastAsia="Consolas"/>
          <w:color w:val="000000"/>
          <w:sz w:val="21"/>
          <w:szCs w:val="21"/>
        </w:rPr>
        <w:t>.closeFuture().sync();</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finally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bossGroup</w:t>
      </w:r>
      <w:r>
        <w:rPr>
          <w:rFonts w:hint="eastAsia" w:ascii="Consolas" w:hAnsi="Consolas" w:eastAsia="Consolas"/>
          <w:color w:val="000000"/>
          <w:sz w:val="21"/>
          <w:szCs w:val="21"/>
        </w:rPr>
        <w:t>.shutdownGracefully();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workerGroup</w:t>
      </w:r>
      <w:r>
        <w:rPr>
          <w:rFonts w:hint="eastAsia" w:ascii="Consolas" w:hAnsi="Consolas" w:eastAsia="Consolas"/>
          <w:color w:val="000000"/>
          <w:sz w:val="21"/>
          <w:szCs w:val="21"/>
        </w:rPr>
        <w:t>.shutdownGracefully();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服务器handler类: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io.netty.channel.ChannelInitializer;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io.netty.channel.ChannelPipeline;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io.netty.channel.socket.SocketChannel;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io.netty.handler.codec.http.HttpObjectAggregator;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io.netty.handler.codec.http.HttpServerCodec;</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io.netty.handler.stream.ChunkedWriteHandler;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WebSocketServerInitializer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ChannelInitializer&lt;SocketChannel&gt;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protected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initChannel(SocketChannel </w:t>
      </w:r>
      <w:r>
        <w:rPr>
          <w:rFonts w:hint="eastAsia" w:ascii="Consolas" w:hAnsi="Consolas" w:eastAsia="Consolas"/>
          <w:color w:val="6A3E3E"/>
          <w:sz w:val="21"/>
          <w:szCs w:val="21"/>
        </w:rPr>
        <w:t>arg0</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ChannelPipeline </w:t>
      </w:r>
      <w:r>
        <w:rPr>
          <w:rFonts w:hint="eastAsia" w:ascii="Consolas" w:hAnsi="Consolas" w:eastAsia="Consolas"/>
          <w:color w:val="6A3E3E"/>
          <w:sz w:val="21"/>
          <w:szCs w:val="21"/>
        </w:rPr>
        <w:t>pipeline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arg0</w:t>
      </w:r>
      <w:r>
        <w:rPr>
          <w:rFonts w:hint="eastAsia" w:ascii="Consolas" w:hAnsi="Consolas" w:eastAsia="Consolas"/>
          <w:color w:val="000000"/>
          <w:sz w:val="21"/>
          <w:szCs w:val="21"/>
        </w:rPr>
        <w:t>.pipeline();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WebSocket基于Http协议,所以需要Http编解码器</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HttpServerCodec());</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对写大数据流的支持</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ChunkedWriteHandler());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HttpObjectAggregator(65536));</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WebSocketFrameHandler());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io.netty.channel.ChannelHandlerContext;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io.netty.channel.SimpleChannelInboundHandler;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io.netty.handler.codec.http.FullHttpRequest;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io.netty.handler.codec.http.websocketx.TextWebSocketFrame;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io.netty.handler.codec.http.websocketx.WebSocketFrame;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io.netty.handler.codec.http.websocketx.WebSocketServerHandshaker;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io.netty.handler.codec.http.websocketx.WebSocketServerHandshakerFactory;</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WebSocketFrameHandler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SimpleChannelInboundHandler&lt;Object&gt;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WebSocketServerHandshaker </w:t>
      </w:r>
      <w:r>
        <w:rPr>
          <w:rFonts w:hint="eastAsia" w:ascii="Consolas" w:hAnsi="Consolas" w:eastAsia="Consolas"/>
          <w:color w:val="0000C0"/>
          <w:sz w:val="21"/>
          <w:szCs w:val="21"/>
        </w:rPr>
        <w:t>handshaker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protected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channelRead0(ChannelHandlerContext </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 Object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instanceof</w:t>
      </w:r>
      <w:r>
        <w:rPr>
          <w:rFonts w:hint="eastAsia" w:ascii="Consolas" w:hAnsi="Consolas" w:eastAsia="Consolas"/>
          <w:color w:val="000000"/>
          <w:sz w:val="21"/>
          <w:szCs w:val="21"/>
        </w:rPr>
        <w:t xml:space="preserve"> FullHttpRequest)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handlerRequest(</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,(FullHttpRequest) </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else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instanceof</w:t>
      </w:r>
      <w:r>
        <w:rPr>
          <w:rFonts w:hint="eastAsia" w:ascii="Consolas" w:hAnsi="Consolas" w:eastAsia="Consolas"/>
          <w:color w:val="000000"/>
          <w:sz w:val="21"/>
          <w:szCs w:val="21"/>
        </w:rPr>
        <w:t xml:space="preserve">  WebSocketFrame){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handlerWebSocket(</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,(WebSocketFrame) </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handlerWebSocket(ChannelHandlerContext </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 WebSocketFrame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w:t>
      </w:r>
      <w:r>
        <w:rPr>
          <w:rFonts w:hint="eastAsia" w:ascii="Consolas" w:hAnsi="Consolas" w:eastAsia="Consolas"/>
          <w:color w:val="6A3E3E"/>
          <w:sz w:val="21"/>
          <w:szCs w:val="21"/>
        </w:rPr>
        <w:t>requset</w:t>
      </w:r>
      <w:r>
        <w:rPr>
          <w:rFonts w:hint="eastAsia" w:ascii="Consolas" w:hAnsi="Consolas" w:eastAsia="Consolas"/>
          <w:color w:val="000000"/>
          <w:sz w:val="21"/>
          <w:szCs w:val="21"/>
        </w:rPr>
        <w:t xml:space="preserve"> = ((TextWebSocketFrame) </w:t>
      </w:r>
      <w:r>
        <w:rPr>
          <w:rFonts w:hint="eastAsia" w:ascii="Consolas" w:hAnsi="Consolas" w:eastAsia="Consolas"/>
          <w:color w:val="6A3E3E"/>
          <w:sz w:val="21"/>
          <w:szCs w:val="21"/>
        </w:rPr>
        <w:t>msg</w:t>
      </w:r>
      <w:r>
        <w:rPr>
          <w:rFonts w:hint="eastAsia" w:ascii="Consolas" w:hAnsi="Consolas" w:eastAsia="Consolas"/>
          <w:color w:val="000000"/>
          <w:sz w:val="21"/>
          <w:szCs w:val="21"/>
        </w:rPr>
        <w:t>).text();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requset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handlerRequest(ChannelHandlerContext </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 FullHttpRequest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url = </w:t>
      </w:r>
      <w:r>
        <w:rPr>
          <w:rFonts w:hint="eastAsia" w:ascii="Consolas" w:hAnsi="Consolas" w:eastAsia="Consolas"/>
          <w:color w:val="2A00FF"/>
          <w:sz w:val="21"/>
          <w:szCs w:val="21"/>
        </w:rPr>
        <w:t>"ws://localhost:9888/WebSocket"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WebSocketServerHandshakerFactory </w:t>
      </w:r>
      <w:r>
        <w:rPr>
          <w:rFonts w:hint="eastAsia" w:ascii="Consolas" w:hAnsi="Consolas" w:eastAsia="Consolas"/>
          <w:color w:val="6A3E3E"/>
          <w:sz w:val="21"/>
          <w:szCs w:val="21"/>
        </w:rPr>
        <w:t>wsFactory</w:t>
      </w: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WebSocketServerHandshakerFactory(url,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false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handshaker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wsFactory</w:t>
      </w:r>
      <w:r>
        <w:rPr>
          <w:rFonts w:hint="eastAsia" w:ascii="Consolas" w:hAnsi="Consolas" w:eastAsia="Consolas"/>
          <w:color w:val="000000"/>
          <w:sz w:val="21"/>
          <w:szCs w:val="21"/>
        </w:rPr>
        <w:t>.newHandshaker(</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handshaker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WebSocketServerHandshakerFactory.</w:t>
      </w:r>
      <w:r>
        <w:rPr>
          <w:rFonts w:hint="eastAsia" w:ascii="Consolas" w:hAnsi="Consolas" w:eastAsia="Consolas"/>
          <w:i/>
          <w:color w:val="000000"/>
          <w:sz w:val="21"/>
          <w:szCs w:val="21"/>
        </w:rPr>
        <w:t>sendUnsupportedVersionResponse</w:t>
      </w:r>
      <w:r>
        <w:rPr>
          <w:rFonts w:hint="eastAsia" w:ascii="Consolas" w:hAnsi="Consolas" w:eastAsia="Consolas"/>
          <w:color w:val="000000"/>
          <w:sz w:val="21"/>
          <w:szCs w:val="21"/>
        </w:rPr>
        <w:t>(</w:t>
      </w:r>
      <w:r>
        <w:rPr>
          <w:rFonts w:hint="eastAsia" w:ascii="Consolas" w:hAnsi="Consolas" w:eastAsia="Consolas"/>
          <w:color w:val="6A3E3E"/>
          <w:sz w:val="21"/>
          <w:szCs w:val="21"/>
        </w:rPr>
        <w:t>ctx</w:t>
      </w:r>
      <w:r>
        <w:rPr>
          <w:rFonts w:hint="eastAsia" w:ascii="Consolas" w:hAnsi="Consolas" w:eastAsia="Consolas"/>
          <w:color w:val="000000"/>
          <w:sz w:val="21"/>
          <w:szCs w:val="21"/>
        </w:rPr>
        <w:t>.channel());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else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handshaker</w:t>
      </w:r>
      <w:r>
        <w:rPr>
          <w:rFonts w:hint="eastAsia" w:ascii="Consolas" w:hAnsi="Consolas" w:eastAsia="Consolas"/>
          <w:color w:val="000000"/>
          <w:sz w:val="21"/>
          <w:szCs w:val="21"/>
        </w:rPr>
        <w:t>.handshake(</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.channel(), </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handlerAdded(ChannelHandlerContext </w:t>
      </w:r>
      <w:r>
        <w:rPr>
          <w:rFonts w:hint="eastAsia" w:ascii="Consolas" w:hAnsi="Consolas" w:eastAsia="Consolas"/>
          <w:color w:val="6A3E3E"/>
          <w:sz w:val="21"/>
          <w:szCs w:val="21"/>
        </w:rPr>
        <w:t>arg0</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"WebSokcet连接成功建立"</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14、java 零拷贝</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零拷贝描述的是CPU不执行拷贝数据从一个内存区域到另一个内存区域的任务</w:t>
      </w:r>
      <w:r>
        <w:rPr>
          <w:rFonts w:hint="eastAsia" w:asciiTheme="minorEastAsia" w:hAnsiTheme="minorEastAsia" w:cstheme="minorEastAsia"/>
          <w:kern w:val="0"/>
          <w:sz w:val="24"/>
          <w:szCs w:val="24"/>
          <w:lang w:val="en-US" w:eastAsia="zh-CN"/>
        </w:rPr>
        <w:t>，这通常在网络传输一个文件时以减少CPU周期与内存带宽。</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零拷贝带来的好处:</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减少甚至避免不必要的CPU内存拷贝，从而让CPU空闲出来执行其它任务。</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减少内存带宽的占用。</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通常零拷贝技术还能减少用户空间和操作系统内核空间之间的上下文切换。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传统IO:在java程序中，我们可以通过InputStream从源数据读取到用户空间的缓存区中，然后在使用OutputStream将数据读取内核缓冲区中，很明显，这种传输效率比较低下。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从linux系统下，除了引导系统的BIN区，整个内存空间主要被分成两个部分:</w:t>
      </w:r>
      <w:r>
        <w:rPr>
          <w:rFonts w:hint="eastAsia" w:asciiTheme="minorEastAsia" w:hAnsiTheme="minorEastAsia" w:cstheme="minorEastAsia"/>
          <w:color w:val="FF0000"/>
          <w:kern w:val="0"/>
          <w:sz w:val="24"/>
          <w:szCs w:val="24"/>
          <w:lang w:val="en-US" w:eastAsia="zh-CN"/>
        </w:rPr>
        <w:t>内核空间(kernel space)、用户空间(user space)</w:t>
      </w:r>
      <w:r>
        <w:rPr>
          <w:rFonts w:hint="eastAsia" w:asciiTheme="minorEastAsia" w:hAnsiTheme="minorEastAsia" w:cstheme="minorEastAsia"/>
          <w:kern w:val="0"/>
          <w:sz w:val="24"/>
          <w:szCs w:val="24"/>
          <w:lang w:val="en-US" w:eastAsia="zh-CN"/>
        </w:rPr>
        <w:t>。“用户空间”与内核空间的空间、操作权限以及作用都是不一样的。内核空间是linux自身使用的内存空间，主要提供给程序调度，内存分配连接硬件资源等程序系统调用使用，用户空间则是提供给用户应用进程使用。用户空间不具有访问内核空间资源的权限，因此如果应用程序要使用内核空间的资源则需要使用系统调用来完成:从用户空间切换至内核空间，等待操作完成后，在将用户空间切换至内核空间。</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linux下的零拷贝实现方向</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(1)直接 I/O：对于这种数据传输方式来说，应用程序可以直接访问硬件存储，操作系统内核只是辅助数据传输。这种方式依旧存在用户空间和内核空间的上下文切换，但是硬件上的数据不会拷贝一份到内核空间，而是直接拷贝至了用户空间，因此直接I/O不存在内核空间缓冲区和用户空间缓冲区之间的数据拷贝。</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(2)在数据传输过程中，避免数据在用户空间缓冲区和系统内核空间缓冲区之间的CPU拷贝，以及数据在系统内核空间内的CPU拷贝。本文主要讨论的就是该方式下的零拷贝机制。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copy-on-write(写时复制技术)：在某些情况下，Linux操作系统的内核空间缓冲区可能被多个应用程序所共享，操作系统有可能会将用户空间缓冲区地址映射到内核空间缓存区中。当应用程序需要对共享的数据进行修改的时候，才需要真正地拷贝数据到应用程序的用户空间缓冲区中，并且对自己用户空间的缓冲区的数据进行修改不会影响到其他共享数据的应用程序。所以，如果应用程序不需要对数据进行任何修改的话，就不会存在数据从系统内核空间缓冲区拷贝到用户空间缓冲区的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511040" cy="4305935"/>
            <wp:effectExtent l="0" t="0" r="0" b="698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9"/>
                    <a:stretch>
                      <a:fillRect/>
                    </a:stretch>
                  </pic:blipFill>
                  <pic:spPr>
                    <a:xfrm>
                      <a:off x="0" y="0"/>
                      <a:ext cx="4511040" cy="4305935"/>
                    </a:xfrm>
                    <a:prstGeom prst="rect">
                      <a:avLst/>
                    </a:prstGeom>
                    <a:noFill/>
                    <a:ln w="9525">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JVM 发出read()系统调用</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OS触发系统上下文切换至内核模式(第一次上下文切换)，并将数据从hardware中拷贝至内核缓冲区(第一次拷贝:hardware - kernel).</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OS内核然后将数据复制到用户空间缓冲区(第二次拷贝:kernel- user)，然后read调用返回，而系统调用的返回就会触发第二次由内核模式切换至用户模式(第二次上下文切换)。</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JVM处理业务代码逻辑并发起write调用</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OS切换上下文至内核模式(第三次上下文切换)并从用户空间缓冲区复制数据至系统内核缓冲区(第三次拷贝: user buffer ——&gt; kernel buffer)。</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Write调用返回，上下文由内核模式切换至用户模式(第四次上下文切换)并且将内核缓冲区的数据写入到hardware中(第四次拷贝: kernel buffer ——&gt; hardware)。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Q: 传统I/O模式为什么将数据从磁盘读取到内核空间缓冲区，然后再将数据从内核空间缓冲区拷贝到用户空间缓冲区了？为什么不直接将数据从磁盘读取到用户空间缓冲区就好？</w:t>
      </w:r>
      <w:r>
        <w:rPr>
          <w:rFonts w:hint="eastAsia"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lang w:val="en-US" w:eastAsia="zh-CN"/>
        </w:rPr>
        <w:t>A: 传统I/O模式之所以将数据从磁盘读取到内核空间缓冲区而不是直接读取到用户空间缓冲区，是为了减少磁盘I/O操作以此来提高性能。因为OS会根据局部性原理在一次read()系统调用的时候预读取更多的文件数据到内核空间缓冲区中，这样当下一次read()系统调用的时候发现要读取的数据已经存在于内核空间缓冲区中的时候只要直接拷贝数据到用户空间缓冲区中即可，无需再进行一次低效的磁盘I/O操作(注意：磁盘I/O操作的速度比直接访问内存慢了好几个数量级)。</w:t>
      </w:r>
      <w:r>
        <w:rPr>
          <w:rFonts w:hint="eastAsia"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color w:val="FF0000"/>
          <w:kern w:val="0"/>
          <w:sz w:val="24"/>
          <w:szCs w:val="24"/>
          <w:lang w:val="en-US" w:eastAsia="zh-CN"/>
        </w:rPr>
        <w:t>Q: 既然系统内核缓冲区能够减少磁盘I/O操作，那么我们经常使用的BufferedInputStream缓冲区又是用来干啥的？</w:t>
      </w:r>
      <w:r>
        <w:rPr>
          <w:rFonts w:hint="eastAsia"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lang w:val="en-US" w:eastAsia="zh-CN"/>
        </w:rPr>
        <w:t>A: BufferedInputStream的作用是会根据情况自动为我们预取更多的数据到它自己维护的一个内部字节数据缓冲区中，这样做能够减少系统调用的次数以此来提供性能。</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总的来说，内核缓冲区的一大用处是减少磁盘I/O操作，因为它会从磁盘中预读更多的数据至内核缓冲区。而BufferedInputStream是减少系统调用。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DMA(Direct Memory Access) —— 直接内存访问 ：DMA是允许外设组件将I/O数据直接传送到主存储器中并且传输不需要CPU的参与，以此将CPU解放出来去完成其他的事情。</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center"/>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drawing>
          <wp:inline distT="0" distB="0" distL="114300" distR="114300">
            <wp:extent cx="4576445" cy="3966845"/>
            <wp:effectExtent l="0" t="0" r="10795" b="10795"/>
            <wp:docPr id="10" name="图片 10" descr="`S@61V9R%2SHV$VZGJ8G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61V9R%2SHV$VZGJ8G2$F"/>
                    <pic:cNvPicPr>
                      <a:picLocks noChangeAspect="1"/>
                    </pic:cNvPicPr>
                  </pic:nvPicPr>
                  <pic:blipFill>
                    <a:blip r:embed="rId20"/>
                    <a:stretch>
                      <a:fillRect/>
                    </a:stretch>
                  </pic:blipFill>
                  <pic:spPr>
                    <a:xfrm>
                      <a:off x="0" y="0"/>
                      <a:ext cx="4576445" cy="39668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从Linux 2.4版本开始，操作系统底层提供了带有scatter/gather的DMA来从内核空间缓冲区中将数据读取到协议引擎中。这样一来待传输的数据可以分散在存储的不同位置上，而不需要在连续存储中存放。那么从文件中读出的数据就根本不需要被拷贝到socket缓冲区中去，只是需要将缓冲区描述符添加到socket缓冲区中去，DMA收集操作会根据缓冲区描述符中的信息将内核空间中的数据直接拷贝到协议引擎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(1)发出sendfile()系统调用:它导致用户空间到内核空间的上下文切换(第一次上下文切换)。通过DMA引擎将磁盘文件中的内容拷贝到内核空间缓冲区中(第一次拷贝: hard drive ——&gt; kernel buffer)。</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(2)没有数据拷贝到socket缓冲区。取而代之的是只有相应的描述符信息会被拷贝到相应的socket缓冲区当中。该描述符包含了两方面的信息：a)kernel buffer的内存地址；b)kernel buffer的偏移量。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(3)sendfile()系统调用返回:它导致内核空间到用户空间的上下文切换(第二次上下文切换)。DMA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总的来说，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"传统I/O”VS“sendfile零拷贝I/O”</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传统I/O通过两条系统指令read、write来完成数据的读取和传输操作，以至于产生了4次用户空间与内核空间的上下文切换的开销；而sendfile只使用了一条指令就完成了数据的读写操作，所以只产生了2次用户空间与内核空间的上下文切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传统I/O产生了2次无用的CPU拷贝，即内核空间缓存中数据与用户空间缓冲区间数据的拷贝；而sendfile最多只产出了一次CPU拷贝，即内核空间内之间的数据拷贝，甚至在底层操作体系支持的情况下，sendfile可以实现零CPU拷贝的I/O。</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因传统I/O用户空间缓冲区中存有数据，因此应用程序能够对此数据进行修改等操作；而sendfile零拷贝消除了所有内核空间缓冲区与用户空间缓冲区之间的数据拷贝过程，因此sendfile零拷贝I/O的实现是完成在内核空间中完成的，这对于应用程序来说就无法对数据进行操作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mmap实现的零拷贝I/O</w:t>
      </w:r>
      <w:r>
        <w:rPr>
          <w:rFonts w:hint="eastAsia" w:asciiTheme="minorEastAsia" w:hAnsiTheme="minorEastAsia" w:eastAsiaTheme="minorEastAsia" w:cstheme="minorEastAsia"/>
          <w:color w:val="FF0000"/>
          <w:kern w:val="0"/>
          <w:sz w:val="24"/>
          <w:szCs w:val="24"/>
          <w:lang w:val="en-US" w:eastAsia="zh-CN"/>
        </w:rPr>
        <w:t>:</w:t>
      </w:r>
      <w:r>
        <w:rPr>
          <w:rFonts w:hint="default" w:asciiTheme="minorEastAsia" w:hAnsiTheme="minorEastAsia" w:eastAsiaTheme="minorEastAsia" w:cstheme="minorEastAsia"/>
          <w:color w:val="FF0000"/>
          <w:kern w:val="0"/>
          <w:sz w:val="24"/>
          <w:szCs w:val="24"/>
          <w:lang w:val="en-US" w:eastAsia="zh-CN"/>
        </w:rPr>
        <w:t>mmap(内存映射)是一个比sendfile昂贵但优于传统I/O的方法。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① 发出mmap系统调用，导致用户空间到内核空间的上下文切换(第一次上下文切换)。通过DMA引擎将磁盘文件中的内容拷贝到内核空间缓冲区中(第一次拷贝: hard drive ——&gt; kernel buffer)。</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② mmap系统调用返回，导致内核空间到用户空间的上下文切换(第二次上下文切换)。接着用户空间和内核空间共享这个缓冲区，而不需要将数据从内核空间拷贝到用户空间。因为用户空间和内核空间共享了这个缓冲区数据，所以用户空间就可以像在操作自己缓冲区中数据一般操作这个由内核空间共享的缓冲区数据。</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③ 发出write系统调用，导致用户空间到内核空间的上下文切换(第三次上下文切换)。将数据从内核空间缓冲区拷贝到内核空间socket相关联的缓冲区(第二次拷贝: kernel buffer ——&gt; socket buffer)。</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④ write系统调用返回，导致内核空间到用户空间的上下文切换(第四次上下文切换)。通过DMA引擎将内核空间socket缓冲区中的数据传递到协议引擎(第三次拷贝: socket buffer ——&gt; protocol engine)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color w:val="FF0000"/>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总的来说，通过mmap实现的零拷贝I/O进行了4次用户空间与内核空间的上下文切换，以及3次数据拷贝。其中3次数据拷贝中包括了2次DMA拷贝和1次CPU拷贝。</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Java Nio的访问模式: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File file = new File("test.zip");</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RandomAccessFile raf = new RandomAccessFile(file, "rw");</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FileChannel fileChannel = raf.getChannel();</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SocketChannel</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eastAsiaTheme="minorEastAsia" w:cstheme="minorEastAsia"/>
          <w:kern w:val="0"/>
          <w:sz w:val="24"/>
          <w:szCs w:val="24"/>
          <w:lang w:val="en-US" w:eastAsia="zh-CN"/>
        </w:rPr>
        <w:t>socketChannel</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eastAsiaTheme="minorEastAsia" w:cstheme="minorEastAsia"/>
          <w:kern w:val="0"/>
          <w:sz w:val="24"/>
          <w:szCs w:val="24"/>
          <w:lang w:val="en-US" w:eastAsia="zh-CN"/>
        </w:rPr>
        <w:t>SocketChannel.open(new InetSocketAddress("", 1234));</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xml:space="preserve">        // 直接使用了transferTo()进行通道间的数据传输</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fileChannel.transferTo(0, fileChannel.size(), socketChannel);</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NIO中的零拷贝，我们来分析一下其中原理：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transferTo()方法</w:t>
      </w:r>
      <w:r>
        <w:rPr>
          <w:rFonts w:hint="default" w:asciiTheme="minorEastAsia" w:hAnsiTheme="minorEastAsia" w:eastAsiaTheme="minorEastAsia" w:cstheme="minorEastAsia"/>
          <w:kern w:val="0"/>
          <w:sz w:val="24"/>
          <w:szCs w:val="24"/>
          <w:lang w:val="en-US" w:eastAsia="zh-CN"/>
        </w:rPr>
        <w:t>直接将当前通道内容传输到另一个通道，没有涉及到Buffer的任何操作，NIO中的Buffer是JVM堆或者堆外内存，但不论如何他们都是操作系统内核空间的内存。也就是说这种方式不会有内核缓冲区到用户缓冲区的读写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transferTo()的实现方式</w:t>
      </w:r>
      <w:r>
        <w:rPr>
          <w:rFonts w:hint="default" w:asciiTheme="minorEastAsia" w:hAnsiTheme="minorEastAsia" w:eastAsiaTheme="minorEastAsia" w:cstheme="minorEastAsia"/>
          <w:kern w:val="0"/>
          <w:sz w:val="24"/>
          <w:szCs w:val="24"/>
          <w:lang w:val="en-US" w:eastAsia="zh-CN"/>
        </w:rPr>
        <w:t>就是通过系统调用sendfile()（当然这是Linux中的系统调用），根据我们上面所写说这个过程是效率远高于从内核缓冲区到用户缓冲区的读写的。</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15、netty可配置参数</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1、sun.nio.ch.bugLevel</w:t>
      </w:r>
      <w:r>
        <w:rPr>
          <w:rFonts w:hint="eastAsia" w:asciiTheme="minorEastAsia" w:hAnsiTheme="minorEastAsia" w:eastAsiaTheme="minorEastAsia" w:cstheme="minorEastAsia"/>
          <w:color w:val="000000" w:themeColor="text1"/>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它将"sun.nio.ch.bugLevel"系统属性设置为non-null</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2、io.netty.selectorAutoRebuildThreshold</w:t>
      </w:r>
      <w:r>
        <w:rPr>
          <w:rFonts w:hint="eastAsia" w:asciiTheme="minorEastAsia" w:hAnsiTheme="minorEastAsia" w:eastAsiaTheme="minorEastAsia" w:cstheme="minorEastAsia"/>
          <w:kern w:val="0"/>
          <w:sz w:val="24"/>
          <w:szCs w:val="24"/>
          <w:lang w:val="en-US" w:eastAsia="zh-CN"/>
        </w:rPr>
        <w:t>：它是用来处理空轮询bug，默认为512</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3、</w:t>
      </w:r>
      <w:r>
        <w:rPr>
          <w:rFonts w:hint="eastAsia" w:asciiTheme="minorEastAsia" w:hAnsiTheme="minorEastAsia" w:eastAsiaTheme="minorEastAsia" w:cstheme="minorEastAsia"/>
          <w:color w:val="FF0000"/>
          <w:kern w:val="0"/>
          <w:sz w:val="24"/>
          <w:szCs w:val="24"/>
          <w:lang w:val="en-US" w:eastAsia="zh-CN"/>
        </w:rPr>
        <w:t>io.netty.eventLoop.maxPendingTasks</w:t>
      </w:r>
      <w:r>
        <w:rPr>
          <w:rFonts w:hint="eastAsia" w:asciiTheme="minorEastAsia" w:hAnsiTheme="minorEastAsia" w:eastAsiaTheme="minorEastAsia" w:cstheme="minorEastAsia"/>
          <w:kern w:val="0"/>
          <w:sz w:val="24"/>
          <w:szCs w:val="24"/>
          <w:lang w:val="en-US" w:eastAsia="zh-CN"/>
        </w:rPr>
        <w:t>:设置任务队列中待处理任务最大数目</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4、io.netty.eventexecutor.maxPendingTasks</w:t>
      </w:r>
      <w:r>
        <w:rPr>
          <w:rFonts w:hint="eastAsia" w:asciiTheme="minorEastAsia" w:hAnsiTheme="minorEastAsia" w:eastAsiaTheme="minorEastAsia" w:cstheme="minorEastAsia"/>
          <w:kern w:val="0"/>
          <w:sz w:val="24"/>
          <w:szCs w:val="24"/>
          <w:lang w:val="en-US" w:eastAsia="zh-CN"/>
        </w:rPr>
        <w:t>：设置事件执行器最大处理任务数</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5、io.netty.eventLoopThreads</w:t>
      </w:r>
      <w:r>
        <w:rPr>
          <w:rFonts w:hint="eastAsia" w:asciiTheme="minorEastAsia" w:hAnsiTheme="minorEastAsia" w:eastAsiaTheme="minorEastAsia" w:cstheme="minorEastAsia"/>
          <w:kern w:val="0"/>
          <w:sz w:val="24"/>
          <w:szCs w:val="24"/>
          <w:lang w:val="en-US" w:eastAsia="zh-CN"/>
        </w:rPr>
        <w:t>：EventLoopGroup线程数</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6、io.netty.defaultPromise.maxListenerStackDepth</w:t>
      </w:r>
      <w:r>
        <w:rPr>
          <w:rFonts w:hint="eastAsia" w:asciiTheme="minorEastAsia" w:hAnsiTheme="minorEastAsia" w:eastAsiaTheme="minorEastAsia" w:cstheme="minorEastAsia"/>
          <w:kern w:val="0"/>
          <w:sz w:val="24"/>
          <w:szCs w:val="24"/>
          <w:lang w:val="en-US" w:eastAsia="zh-CN"/>
        </w:rPr>
        <w:t>：Listener栈最大深度</w:t>
      </w:r>
      <w:r>
        <w:rPr>
          <w:rFonts w:hint="eastAsia" w:asciiTheme="minorEastAsia" w:hAnsiTheme="minorEastAsia" w:cstheme="minorEastAsia"/>
          <w:kern w:val="0"/>
          <w:sz w:val="24"/>
          <w:szCs w:val="24"/>
          <w:lang w:val="en-US" w:eastAsia="zh-CN"/>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16、网络请求常用端口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端口号标识了一个主机上进行通信的不同的应用程序。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1.HTTP协议代理服务器常用端口号：80/8080/3128/8081/9098</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2.SOCKS代理协议服务器常用端口号：1080</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3.FTP（文件传输）协议代理服务器常用端口号：21</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4.Telnet（远程登录）协议代理服务器常用端口号：23</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HTTP服务器，默认端口号为80/tcp（木马Executor开放此端口）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HTTPS（securely transferring web pages）服务器，默认端口号为443/tcp  443/udp</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Telnet（不安全的文本传送），默认端口号为23/tcp（木马Tiny Telnet Server所开放的端口）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FTP，默认的端口号为21/tcp（木马Doly Trojan、Fore、Invisible FTP、WebEx、WinCrash和Blade Runner所开放的端口）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TFTP（Trivial File Transfer Protocol），默认端口号为69/udp</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SSH（安全登录）、SCP（文件传输）、端口号重定向，默认的端口号为22/tcp</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SMTP Simple Mail Transfer Protocol（E-mail），默认端口号为25/tcp（木马Antigen、Email Password Sender、Haebu Coceda、Shtrilitz Stealth、WinPC、WinSpy都开放这个端口）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POP3 Post Office Protocol（E-mail），默认端口号为110/tcp</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Webshpere应用程序，默认端口号为9080</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webshpere管理工具，默认端口号9090</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JBOSS，默认端口号为8080</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TOMCAT，默认端口号为8080</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WIN2003远程登录，默认端口号为3389</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Symantec AV/Filter for MSE,默认端口号为 8081</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Oracle 数据库，默认的端口号为1521</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ORACLE EMCTL，默认的端口号为1158</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Oracle XDB（XML 数据库），默认的端口号为8080</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Oracle XDB FTP服务，默认的端口号为2100</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MS SQL*SERVER数据库server，默认的端口号为1433/tcp 1433/udp</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MS SQL*SERVER数据库monitor，默认的端口号为1434/tcp 1434/udp</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虚拟机</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1、描述一下JVM加载class文件的原理机制?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JVM中类的装载是由ClassLoader和它的子类来实现的，Java ClassLoader是一个重要的Java运行时系统组件。它负责在运行时查找和装入类文件的类。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2、GC是什么?为什么要有GC?</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GC是垃圾收集的意思</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Gabage Collection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内存处理是编程人员容易出现问题的地方，忘记或者错误的内存回收会导致程序或系统的不稳定甚至崩溃，Java提供的GC功能可以自动监测对象是否超过作用域从而达到自动回收内存的目的，Java语言没有提供释放已分配内存的显示操作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垃圾收集器(Garbage Collecction,GC),大部分人都把这项技术当做java语言的伴生产物。</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在堆里面存放着Java世界中几乎所有的对象实例，垃圾收集器在对堆进行回收前，第一件事情就是确定这些对象之中那些还“存活”着，那些已经“死去”(既不可能在被任何途径使用的对象)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引用计数算法:给对象中添加一个引用计数器，每当有一个地方引用它时，计数器值就加一，当引用失效时，计数器值就减一，任何时刻计数器为0的对象就是不可能再被使用的。但是它很难解决对象之间相互循环引用的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可达性分析算法:在主流的商用程序语言中的主流实现中，都是使用可达性分析来判定对象是否存活的。它是通过一系列的称为“GC Roots”的对象作为起始点，从这些节点开始向下搜索，搜索所走过的路径称为引用链(Rerfence Chain),当一个对象到GC Roots没有任何引用链相连时，则证明此对象是不可用的。如果对象在进行可达性分析后发现没有与GC ROOTS相连接的引用链，那它将会被第一次标记并且进行一次刷选，刷选的条件是此对象是否有必要执行finalize方法。当对象没有覆盖finalize()方法，或者finalize方法已经被虚拟机调用过，虚拟机将这两种情况都视为“没有必要执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在java语言中，可作为GC ROOTS的对象包括下面几种:</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虚拟机栈(栈帧中的本地变量表)中引用的对象</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方法区中类静态属性引用的对象</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方法区中常量引用的对象</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本地方法栈中JNI(即一般说的Native方法)引用的对象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Java中的引用定义的很传统:如果reference类型的数据中存储的数值代表的是另外一块内存的起始地址，就称这块内存代表着一个引用。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在JDK1.2之后，java对引用的概念进行了扩充，将引用分为强引用(Strong Reference)、软引用(Soft Reference)、弱引用(Weak Reference)、虚引用(Phantom Reference)四种，这四种引用强度依次逐渐减弱。</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强引用(Strong Reference)</w:t>
      </w:r>
      <w:r>
        <w:rPr>
          <w:rFonts w:hint="eastAsia" w:asciiTheme="minorEastAsia" w:hAnsiTheme="minorEastAsia" w:cstheme="minorEastAsia"/>
          <w:kern w:val="0"/>
          <w:sz w:val="24"/>
          <w:szCs w:val="24"/>
          <w:lang w:val="en-US" w:eastAsia="zh-CN"/>
        </w:rPr>
        <w:t>:它是指程序代码中普遍存在的，类似Object obj = new Object()这类的引用，只要强引用还存在，垃圾收集器永远不会回收被引用的对象。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软引用(Soft Reference)</w:t>
      </w:r>
      <w:r>
        <w:rPr>
          <w:rFonts w:hint="eastAsia" w:asciiTheme="minorEastAsia" w:hAnsiTheme="minorEastAsia" w:cstheme="minorEastAsia"/>
          <w:kern w:val="0"/>
          <w:sz w:val="24"/>
          <w:szCs w:val="24"/>
          <w:lang w:val="en-US" w:eastAsia="zh-CN"/>
        </w:rPr>
        <w:t>:用来描述一些还有用但并非必需的对象，对于软引用关联着的对象，在系统将要发生内存溢出异常之前，将会把这些对象列进垃圾回收范围之中进行第二次回收。在JDK1.2中，提供了SoftRerence类来实现软引用。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弱引用(Weak Reference)</w:t>
      </w:r>
      <w:r>
        <w:rPr>
          <w:rFonts w:hint="eastAsia" w:asciiTheme="minorEastAsia" w:hAnsiTheme="minorEastAsia" w:cstheme="minorEastAsia"/>
          <w:kern w:val="0"/>
          <w:sz w:val="24"/>
          <w:szCs w:val="24"/>
          <w:lang w:val="en-US" w:eastAsia="zh-CN"/>
        </w:rPr>
        <w:t>:被弱引用关联的对象只能生存到下一次垃圾收集之前。当垃圾收集器工作时，无论当前内存是否足够，都会回收掉只被弱引用关联的对象。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虚引用(Phantom Reference)</w:t>
      </w:r>
      <w:r>
        <w:rPr>
          <w:rFonts w:hint="eastAsia" w:asciiTheme="minorEastAsia" w:hAnsiTheme="minorEastAsia" w:cstheme="minorEastAsia"/>
          <w:kern w:val="0"/>
          <w:sz w:val="24"/>
          <w:szCs w:val="24"/>
          <w:lang w:val="en-US" w:eastAsia="zh-CN"/>
        </w:rPr>
        <w:t>:为一个对象设置虚引用关联的唯一目的就是能在这个对象被收集器回收时收到一个系统通知。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垃圾收集算法:它被用于自动化处理java虚拟机中对对象的回收。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标记-清除算法</w:t>
      </w:r>
      <w:r>
        <w:rPr>
          <w:rFonts w:hint="eastAsia" w:asciiTheme="minorEastAsia" w:hAnsiTheme="minorEastAsia" w:cstheme="minorEastAsia"/>
          <w:kern w:val="0"/>
          <w:sz w:val="24"/>
          <w:szCs w:val="24"/>
          <w:lang w:val="en-US" w:eastAsia="zh-CN"/>
        </w:rPr>
        <w:t>:它分为两个部分“标记”和“清除”两个阶段:首先标记出所有需要回收的对象，然后在进行回收。它主要有两个问题:1、效率问题:标记与清除两个过程的效率都不高。2、空间问题，标记清除之后会产生大量不连续的内存碎片，空间碎片大多可能会导致程序运行过程中需要分配较大对象时，无法找到足够的连续内存而不得不提前触发另一次垃圾收集动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复制算法</w:t>
      </w:r>
      <w:r>
        <w:rPr>
          <w:rFonts w:hint="eastAsia" w:asciiTheme="minorEastAsia" w:hAnsiTheme="minorEastAsia" w:cstheme="minorEastAsia"/>
          <w:kern w:val="0"/>
          <w:sz w:val="24"/>
          <w:szCs w:val="24"/>
          <w:lang w:val="en-US" w:eastAsia="zh-CN"/>
        </w:rPr>
        <w:t>:它将可用内存按容量划分为大小相等的两块，每次只使用其中的一块。当这一块的内存用完了，就将还存活着的对象复制到另一块内存上，然后把已使用的内存空间一次清理掉。这样使得每次都是对整个半区进行内存回收，内存分配时也就不用考虑内存碎片的等复杂情况。只有移动堆顶指针，按顺序分配内存即可，实现简单，运行高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现在的商用虚拟机都采用这种收集算法来回收新生代。研究表明，新生代中的对象98%是“朝生夕死”的，因此，它是将新生代分为一块较大的Eden空间和两块较小的Survivor空间，每次使用Eden和其中一块Survivor。当回收时，将Eden和Survivor中还存活着的对象一次性地复制到另外一块Survivor空间上，最后清理掉Eden和刚才用过的Survivor空间。HotSpot虚拟机默认的Eden和Survivor的大小比例为8:1，也就是每次新生代中可用内存空间为整个新生代容量的90%，只有10%的内存会被“浪费”。当Survivor空间不够用时，需要依赖其它内存(老年代)进行分配担保。</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标记-整理算法</w:t>
      </w:r>
      <w:r>
        <w:rPr>
          <w:rFonts w:hint="eastAsia" w:asciiTheme="minorEastAsia" w:hAnsiTheme="minorEastAsia" w:cstheme="minorEastAsia"/>
          <w:kern w:val="0"/>
          <w:sz w:val="24"/>
          <w:szCs w:val="24"/>
          <w:lang w:val="en-US" w:eastAsia="zh-CN"/>
        </w:rPr>
        <w:t>:它是在清除阶段会首先让所有的存活对象都向一端移动，然后直接清理掉端边界外的内存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分代收集算法</w:t>
      </w:r>
      <w:r>
        <w:rPr>
          <w:rFonts w:hint="eastAsia" w:asciiTheme="minorEastAsia" w:hAnsiTheme="minorEastAsia" w:cstheme="minorEastAsia"/>
          <w:kern w:val="0"/>
          <w:sz w:val="24"/>
          <w:szCs w:val="24"/>
          <w:lang w:val="en-US" w:eastAsia="zh-CN"/>
        </w:rPr>
        <w:t>:在HotSpot虚拟机中，一般是把java堆分为新生代和老年代，这样就可以根据各个年代的特点采用最实用的收集算法。在新生代中，每次垃圾收集时都发现有大批对象死去，只有少量存活，那就选用复制算法，只需要付出少量存活对象的复制成本就可以完成收集。而老年代中因为对象存活率最高，没有额外空间对它进行分配担保，就必须使用“标记-清理”或者“标记-整理”算法来进行回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3、java 对象存储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Java 是一门面向对象的编程语言，在Java程序运行过程中无时无刻都有对象被创建出来。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虚拟机遇到一条new指令时，首先将去检查这个指令的参数是否能在常量池中定位到一个类的符号引用，并检查这个符号引用代表的类是否已被加载、解析和初始化过。如果没有，那必须先执行相应的类加载过程。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对象所需内存的大小在类加载完成后便可完全确定，为对象分配内存空间的任务就相当于把一块确定大小的内存从java堆中划分出来。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指针碰撞</w:t>
      </w:r>
      <w:r>
        <w:rPr>
          <w:rFonts w:hint="eastAsia" w:asciiTheme="minorEastAsia" w:hAnsiTheme="minorEastAsia" w:cstheme="minorEastAsia"/>
          <w:kern w:val="0"/>
          <w:sz w:val="24"/>
          <w:szCs w:val="24"/>
          <w:lang w:val="en-US" w:eastAsia="zh-CN"/>
        </w:rPr>
        <w:t>:假设java堆中内存是绝对规整的，所有用过的内存都放在一边，空闲的放在另一边，中间放着一个指针作为分界点的指示器，那所分配内存就仅仅是把那个指针向空闲空间挪动一段与对象大小相等的距离。</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空闲列表</w:t>
      </w:r>
      <w:r>
        <w:rPr>
          <w:rFonts w:hint="eastAsia" w:asciiTheme="minorEastAsia" w:hAnsiTheme="minorEastAsia" w:cstheme="minorEastAsia"/>
          <w:kern w:val="0"/>
          <w:sz w:val="24"/>
          <w:szCs w:val="24"/>
          <w:lang w:val="en-US" w:eastAsia="zh-CN"/>
        </w:rPr>
        <w:t>:虚拟机维护一个列表，记录那些内存是可用的,在分配的时候从列表中找到一块足够大的空间划分给对象实例，并更新列表上的记录。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选择哪种分配方式由java堆是否规整决定，而java堆是否规整又由所采用的垃圾收集器是否带有压缩整理功能决定的。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分配内存线程同步的方式:一种是对分配内存空间的动作进行同步处理--实际上虚拟机是采用CAS配上失败重试的方式保证更新操作的原子性。另一种方式是把内存分配的动作按照线程划分在不同的空间之上进行。即每个线程在java堆上预先分配一小块内存，称为本地线程分配缓存(ThreadLocal Allocation Buffer，TLAB)。那个线程要分配内存，就在那个线程的TLAB上分配，只有TLAB用完并分配新的TLAB时，才需要同步锁定。虚拟机是否使用TLAB，可以通过</w:t>
      </w:r>
      <w:r>
        <w:rPr>
          <w:rFonts w:hint="eastAsia" w:asciiTheme="minorEastAsia" w:hAnsiTheme="minorEastAsia" w:cstheme="minorEastAsia"/>
          <w:color w:val="FF0000"/>
          <w:kern w:val="0"/>
          <w:sz w:val="24"/>
          <w:szCs w:val="24"/>
          <w:lang w:val="en-US" w:eastAsia="zh-CN"/>
        </w:rPr>
        <w:t>-XX:+/-UseTLAB</w:t>
      </w:r>
      <w:r>
        <w:rPr>
          <w:rFonts w:hint="eastAsia" w:asciiTheme="minorEastAsia" w:hAnsiTheme="minorEastAsia" w:cstheme="minorEastAsia"/>
          <w:kern w:val="0"/>
          <w:sz w:val="24"/>
          <w:szCs w:val="24"/>
          <w:lang w:val="en-US" w:eastAsia="zh-CN"/>
        </w:rPr>
        <w:t>参数来设定。</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当内存分配完成后，从虚拟机的视角来看，一个新的对象已经产生了，但从java程序的视角来看，对象才刚刚开始--&lt;init&gt;方法还没有执行，所有的字段都还为零。所以，一般来说(由字节码中是否跟随invokespecial指令所决定)，执行new指令之后会接着执行&lt;init&gt;方法，把对象按照程序员的意愿进行初始化，这样一个真正可用的对象才算完全产生出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在HotSpot虚拟机中，对象在内存中存储的布局可以分为3块区域:对象头(Header)、实例数据(Instance Data)和对齐填充(Padding)。</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otSpot虚拟机的对象头包括两部分信息，第一部分用于存储对象自身的运行时数据，如哈希码(HashCode)、GC分代年龄、锁状态标志、线程的持有的锁、偏向线程ID、偏向时间戳等。这部分数据的长度在32位和64位的虚拟机中分别为32bit和64bit，官方称它为‘Mark Word’。对象头信息是与对象自身定义的数据无关的额外存储成本，考虑到虚拟机的空间效率，Mark Word被设计成一个非固定的数据结构以便在极小的空间内存储尽量多的信息，它会根据对象状态复用自己的存储空间。例如，在32位的HotSpot虚拟机中，如果</w:t>
      </w:r>
      <w:r>
        <w:rPr>
          <w:rFonts w:hint="eastAsia" w:asciiTheme="minorEastAsia" w:hAnsiTheme="minorEastAsia" w:cstheme="minorEastAsia"/>
          <w:color w:val="FF0000"/>
          <w:kern w:val="0"/>
          <w:sz w:val="24"/>
          <w:szCs w:val="24"/>
          <w:lang w:val="en-US" w:eastAsia="zh-CN"/>
        </w:rPr>
        <w:t>对象处于未被锁定的状态下，那么Mark Word的32bit空间25bit用于存储对象哈希码，4bit用于存储对象分代年龄，2bit用于存储锁标记位，1bit固定为0，</w:t>
      </w:r>
      <w:r>
        <w:rPr>
          <w:rFonts w:hint="eastAsia" w:asciiTheme="minorEastAsia" w:hAnsiTheme="minorEastAsia" w:cstheme="minorEastAsia"/>
          <w:kern w:val="0"/>
          <w:sz w:val="24"/>
          <w:szCs w:val="24"/>
          <w:lang w:val="en-US" w:eastAsia="zh-CN"/>
        </w:rPr>
        <w:t>而在其它状态(轻量级锁定、重量级锁定、GC标记、可偏向)下对象的锁标记位内容为下图</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76800" cy="1192530"/>
            <wp:effectExtent l="0" t="0" r="0" b="1143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tretch>
                      <a:fillRect/>
                    </a:stretch>
                  </pic:blipFill>
                  <pic:spPr>
                    <a:xfrm>
                      <a:off x="0" y="0"/>
                      <a:ext cx="4876800" cy="11925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000000" w:themeColor="text1"/>
          <w:kern w:val="0"/>
          <w:sz w:val="24"/>
          <w:szCs w:val="24"/>
          <w:lang w:val="en-US" w:eastAsia="zh-CN"/>
        </w:rPr>
      </w:pPr>
      <w:r>
        <w:rPr>
          <w:rFonts w:hint="eastAsia" w:asciiTheme="minorEastAsia" w:hAnsiTheme="minorEastAsia" w:eastAsiaTheme="minorEastAsia" w:cstheme="minorEastAsia"/>
          <w:color w:val="000000" w:themeColor="text1"/>
          <w:kern w:val="0"/>
          <w:sz w:val="24"/>
          <w:szCs w:val="24"/>
          <w:lang w:val="en-US" w:eastAsia="zh-CN"/>
        </w:rPr>
        <w:t>对象头的另外一部分是类型指针，即对象指向它的类元数据的指针，虚拟机通过这个指针来确定这个对象是那个类的实例。如果数组的话，对象头中还有一块用来记录数组长度的数据。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000000" w:themeColor="text1"/>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实例数据</w:t>
      </w:r>
      <w:r>
        <w:rPr>
          <w:rFonts w:hint="eastAsia" w:asciiTheme="minorEastAsia" w:hAnsiTheme="minorEastAsia" w:eastAsiaTheme="minorEastAsia" w:cstheme="minorEastAsia"/>
          <w:color w:val="000000" w:themeColor="text1"/>
          <w:kern w:val="0"/>
          <w:sz w:val="24"/>
          <w:szCs w:val="24"/>
          <w:lang w:val="en-US" w:eastAsia="zh-CN"/>
        </w:rPr>
        <w:t>部分是对象真正存储的有效信息，也是在程序代码中所定义的各种类型的字段内容，无论是从父类继承下来的，还是在子类中定义的，都需要记录下来。这部分的存储顺序会受到虚拟机分配策略参数(FieldsAllocationStyle)和字段在Java源码中定义顺序的影响，从分配策略上来看，相同宽度的字段总是分配到一起。在满足这个的前提下，父类中定义的变量会出现子类之前。如果CompactFields参数值为true,那么子类之中较窄的变量也可能会插入到父类变量的空隙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000000" w:themeColor="text1"/>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对齐填充</w:t>
      </w:r>
      <w:r>
        <w:rPr>
          <w:rFonts w:hint="eastAsia" w:asciiTheme="minorEastAsia" w:hAnsiTheme="minorEastAsia" w:eastAsiaTheme="minorEastAsia" w:cstheme="minorEastAsia"/>
          <w:color w:val="000000" w:themeColor="text1"/>
          <w:kern w:val="0"/>
          <w:sz w:val="24"/>
          <w:szCs w:val="24"/>
          <w:lang w:val="en-US" w:eastAsia="zh-CN"/>
        </w:rPr>
        <w:t>并不是必然存在的，也没有什么特别的意义，它仅仅起着占位符的作用。HotSpot VM的自动内存管理系统要求对象起始地址必须是8字节的整数倍。</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对象的访问定位:Java程序需要通过栈上的reference数据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使用句柄和直接指针两种</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使用句柄</w:t>
      </w:r>
      <w:r>
        <w:rPr>
          <w:rFonts w:hint="eastAsia" w:asciiTheme="minorEastAsia" w:hAnsiTheme="minorEastAsia" w:cstheme="minorEastAsia"/>
          <w:color w:val="000000" w:themeColor="text1"/>
          <w:kern w:val="0"/>
          <w:sz w:val="24"/>
          <w:szCs w:val="24"/>
          <w:lang w:val="en-US" w:eastAsia="zh-CN"/>
        </w:rPr>
        <w:t>:java堆中将会划出一块内存来作为句柄池，reference中存储的就是对象的句柄地址，而句柄中包含了对象实例数据与类型数据各自的具体地址信息。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直接指针</w:t>
      </w:r>
      <w:r>
        <w:rPr>
          <w:rFonts w:hint="eastAsia" w:asciiTheme="minorEastAsia" w:hAnsiTheme="minorEastAsia" w:cstheme="minorEastAsia"/>
          <w:color w:val="000000" w:themeColor="text1"/>
          <w:kern w:val="0"/>
          <w:sz w:val="24"/>
          <w:szCs w:val="24"/>
          <w:lang w:val="en-US" w:eastAsia="zh-CN"/>
        </w:rPr>
        <w:t>:java堆对象的布局中就必须考虑如何放置访问类型数据的相关信息，而reference中存储的直接就是对象地址。</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使用指针访问方式的最大优势就是速度更快，它节省了一次指针定位的时间开销，由于对象的访问在Java中非常频繁，因此这类开销积少成多后也是一项非常可观的执行成本。</w:t>
      </w:r>
    </w:p>
    <w:p>
      <w:pPr>
        <w:rPr>
          <w:rFonts w:hint="default"/>
          <w:lang w:val="en-US" w:eastAsia="zh-CN"/>
        </w:rPr>
      </w:pPr>
    </w:p>
    <w:p>
      <w:pPr>
        <w:rPr>
          <w:rFonts w:hint="default"/>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4、java 类加载机制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类加载</w:t>
      </w:r>
      <w:r>
        <w:rPr>
          <w:rFonts w:hint="eastAsia" w:asciiTheme="minorEastAsia" w:hAnsiTheme="minorEastAsia" w:eastAsiaTheme="minorEastAsia" w:cstheme="minorEastAsia"/>
          <w:kern w:val="0"/>
          <w:sz w:val="24"/>
          <w:szCs w:val="24"/>
          <w:lang w:val="en-US" w:eastAsia="zh-CN"/>
        </w:rPr>
        <w:t>:类的加载指的是将类的.class文件中的二进制数据读入到内存中，将其放在运行时数据区的方法区内，然后在堆区创建一个java.lang.Class对象，用来封装类在方法区内的数据结构。类的加载的最终产品是位于堆区中的Class对象，Class对象封装了类在方法区内的数据结构，并且向Java程序员提供了访问方法区内的数据结构的接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加载.class文件的方式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从本地系统中直接加载</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通过网络下载.class文件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从zip，jar等归档文件中加载.class文件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从专有数据库中提取.class文件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b w:val="0"/>
          <w:bCs w:val="0"/>
          <w:kern w:val="0"/>
          <w:sz w:val="24"/>
          <w:szCs w:val="24"/>
          <w:lang w:val="en-US" w:eastAsia="zh-CN"/>
        </w:rPr>
      </w:pP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b w:val="0"/>
          <w:bCs w:val="0"/>
          <w:kern w:val="0"/>
          <w:sz w:val="24"/>
          <w:szCs w:val="24"/>
          <w:lang w:val="en-US" w:eastAsia="zh-CN"/>
        </w:rPr>
        <w:t xml:space="preserve"> 将Java源文件动态编译为.class文件</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加载阶段:</w:t>
      </w:r>
      <w:r>
        <w:rPr>
          <w:rFonts w:hint="eastAsia" w:asciiTheme="minorEastAsia" w:hAnsiTheme="minorEastAsia" w:eastAsiaTheme="minorEastAsia" w:cstheme="minorEastAsia"/>
          <w:b w:val="0"/>
          <w:bCs w:val="0"/>
          <w:kern w:val="0"/>
          <w:sz w:val="24"/>
          <w:szCs w:val="24"/>
          <w:lang w:val="en-US" w:eastAsia="zh-CN"/>
        </w:rPr>
        <w:t>查找并加载类的二进制数据</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通过一个类的全限定名来获取定义此类的二进制字节流（并没有指明要从一个Class文件中获取，可以从其他渠道，譬如：网络、动态生成、数据库等）；</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将这个字节流所代表的静态存储结构转化为方法区的运行时数据结构；</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在内存中生成一个代表这个类的java.lang.Class对象，作为方法区这个类的各种数据的访问入口；</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加载阶段完成后,虚拟机外部的二进制字节流就按照虚拟机所需的格式存储在方法区之中，方法区的数据存储格式由虚拟机实现自行定义。然后在内存中实例化一个java.lang.Class类的对象(它虽然是对象，但是存放在方法区中，这个对象将作为程序访问方法区中的这些类型数据的外部接口)</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验证:</w:t>
      </w:r>
      <w:r>
        <w:rPr>
          <w:rFonts w:hint="eastAsia" w:asciiTheme="minorEastAsia" w:hAnsiTheme="minorEastAsia" w:eastAsiaTheme="minorEastAsia" w:cstheme="minorEastAsia"/>
          <w:b w:val="0"/>
          <w:bCs w:val="0"/>
          <w:kern w:val="0"/>
          <w:sz w:val="24"/>
          <w:szCs w:val="24"/>
          <w:lang w:val="en-US" w:eastAsia="zh-CN"/>
        </w:rPr>
        <w:t>确保被加载的类的正确性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它</w:t>
      </w:r>
      <w:r>
        <w:rPr>
          <w:rFonts w:hint="eastAsia" w:asciiTheme="minorEastAsia" w:hAnsiTheme="minorEastAsia" w:eastAsiaTheme="minorEastAsia" w:cstheme="minorEastAsia"/>
          <w:kern w:val="0"/>
          <w:sz w:val="24"/>
          <w:szCs w:val="24"/>
          <w:lang w:val="en-US" w:eastAsia="zh-CN"/>
        </w:rPr>
        <w:t>是为了确保Class文件的字节流中包含的信息符合当前虚拟机的要求，并且不会危害虚拟机自身的安全。验证阶段大致会完成4个阶段的检验动作：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kern w:val="0"/>
          <w:sz w:val="24"/>
          <w:szCs w:val="24"/>
          <w:lang w:val="en-US" w:eastAsia="zh-CN"/>
        </w:rPr>
        <w:t>文件格式验证：验证字节流是否符合Class文件格式的规范；例如：是否以0xCAFEBABE开头、主次版本号是否在当前虚拟机的处理范围之内、常量池中的常量是否有不被支持的类型。</w:t>
      </w:r>
      <w:r>
        <w:rPr>
          <w:rFonts w:hint="eastAsia" w:asciiTheme="minorEastAsia" w:hAnsiTheme="minorEastAsia" w:cstheme="minorEastAsia"/>
          <w:kern w:val="0"/>
          <w:sz w:val="24"/>
          <w:szCs w:val="24"/>
          <w:lang w:val="en-US" w:eastAsia="zh-CN"/>
        </w:rPr>
        <w:t>指向常量的各种索引值中是否有指向不存在的常量或不符合类型的常量。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w:t>
      </w:r>
      <w:r>
        <w:rPr>
          <w:rFonts w:hint="eastAsia" w:asciiTheme="minorEastAsia" w:hAnsiTheme="minorEastAsia" w:eastAsiaTheme="minorEastAsia" w:cstheme="minorEastAsia"/>
          <w:kern w:val="0"/>
          <w:sz w:val="24"/>
          <w:szCs w:val="24"/>
          <w:lang w:val="en-US" w:eastAsia="zh-CN"/>
        </w:rPr>
        <w:t>元数据验证：对字节码描述的信息进行语义分析（注意：对比javac编译阶段的语义分析），以保证其描述的信息符合Java语言规范的要求；例如：这个类是否有父类，除了java.lang.Object之外。</w:t>
      </w:r>
      <w:r>
        <w:rPr>
          <w:rFonts w:hint="eastAsia" w:asciiTheme="minorEastAsia" w:hAnsiTheme="minorEastAsia" w:cstheme="minorEastAsia"/>
          <w:kern w:val="0"/>
          <w:sz w:val="24"/>
          <w:szCs w:val="24"/>
          <w:lang w:val="en-US" w:eastAsia="zh-CN"/>
        </w:rPr>
        <w:t>这个类是否继承了不允许被继承的类</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w:t>
      </w:r>
      <w:r>
        <w:rPr>
          <w:rFonts w:hint="eastAsia" w:asciiTheme="minorEastAsia" w:hAnsiTheme="minorEastAsia" w:eastAsiaTheme="minorEastAsia" w:cstheme="minorEastAsia"/>
          <w:kern w:val="0"/>
          <w:sz w:val="24"/>
          <w:szCs w:val="24"/>
          <w:lang w:val="en-US" w:eastAsia="zh-CN"/>
        </w:rPr>
        <w:t>字节码验证：通过数据流和控制流分析，确定程序语义是合法的、符合逻辑的。</w:t>
      </w:r>
      <w:r>
        <w:rPr>
          <w:rFonts w:hint="eastAsia" w:asciiTheme="minorEastAsia" w:hAnsiTheme="minorEastAsia" w:cstheme="minorEastAsia"/>
          <w:kern w:val="0"/>
          <w:sz w:val="24"/>
          <w:szCs w:val="24"/>
          <w:lang w:val="en-US" w:eastAsia="zh-CN"/>
        </w:rPr>
        <w:t>例如:保证任意时刻操作数栈的数据类型与指令代码序列都能配合工作(在操作数栈放置了一个int类型的数据，使用时却按long类型来加载本地变量表中)，保证调转指令不会跳到方法体以外的字节码指令中。保证方法体中的类型转换是有效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w:t>
      </w:r>
      <w:r>
        <w:rPr>
          <w:rFonts w:hint="eastAsia" w:asciiTheme="minorEastAsia" w:hAnsiTheme="minorEastAsia" w:eastAsiaTheme="minorEastAsia" w:cstheme="minorEastAsia"/>
          <w:kern w:val="0"/>
          <w:sz w:val="24"/>
          <w:szCs w:val="24"/>
          <w:lang w:val="en-US" w:eastAsia="zh-CN"/>
        </w:rPr>
        <w:t>符号引用验证：确保解析动作能正确执行。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验证阶段是非常重要的，但不是必须的，它对程序运行期没有影响，如果所引用的类经过反复验证，那么可以考虑采用-Xverifynone参数来关闭大部分的类验证措施，以缩短虚拟机类加载的时间。</w:t>
      </w:r>
      <w:r>
        <w:rPr>
          <w:rFonts w:hint="eastAsia" w:asciiTheme="minorEastAsia" w:hAnsiTheme="minorEastAsia" w:cstheme="minorEastAsia"/>
          <w:kern w:val="0"/>
          <w:sz w:val="24"/>
          <w:szCs w:val="24"/>
          <w:lang w:val="en-US" w:eastAsia="zh-CN"/>
        </w:rPr>
        <w:t>符号引用中通过字符串描述的全限定名是否能找到对应的类。在指定类是否存在符合方法的字段描述符以及简单名称所描述的方法和字段。符合引用中类、字段、方法的访问性是否可以被当前类访问。</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准备:</w:t>
      </w:r>
      <w:r>
        <w:rPr>
          <w:rFonts w:hint="eastAsia" w:asciiTheme="minorEastAsia" w:hAnsiTheme="minorEastAsia" w:eastAsiaTheme="minorEastAsia" w:cstheme="minorEastAsia"/>
          <w:kern w:val="0"/>
          <w:sz w:val="24"/>
          <w:szCs w:val="24"/>
          <w:lang w:val="en-US" w:eastAsia="zh-CN"/>
        </w:rPr>
        <w:t>为类的静态变量分配内存，并将其初始化为默认值</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准备阶段是正式为类变量分配内存并设置类变量初始值的阶段，这些内存都将在方法区中分配。对于该阶段有以下几点需要注意：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1、这时候进行内存分配的仅包括类变量（static），而不包括实例变量，实例变量会在对象实例化时随着对象一块分配在Java堆中。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2、这里所设置的初始值通常情况下是数据类型默认的零值（如0、0L、null、false等），而不是被在Java代码中被显式地赋予的值。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假设一个类变量的定义为</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public static int value = 3；</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那么变量value在准备阶段过后的初始值为0，而不是3，因为这时候尚未开始执行任何Java方法，而把value赋值为3的putstatic指令是在程序编译后，存放于类构造器&lt;clinit&gt;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方法之中的，所以把value赋值为3的动作将在初始化阶段才会执行。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这里还需要注意如下几点：</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对基本数据类型来说，对于类变量</w:t>
      </w:r>
      <w:r>
        <w:rPr>
          <w:rFonts w:hint="eastAsia" w:asciiTheme="minorEastAsia" w:hAnsiTheme="minorEastAsia" w:cstheme="minorEastAsia"/>
          <w:kern w:val="0"/>
          <w:sz w:val="24"/>
          <w:szCs w:val="24"/>
          <w:lang w:val="en-US" w:eastAsia="zh-CN"/>
        </w:rPr>
        <w:t>(</w:t>
      </w:r>
      <w:r>
        <w:rPr>
          <w:rFonts w:hint="default" w:asciiTheme="minorEastAsia" w:hAnsiTheme="minorEastAsia" w:eastAsiaTheme="minorEastAsia" w:cstheme="minorEastAsia"/>
          <w:kern w:val="0"/>
          <w:sz w:val="24"/>
          <w:szCs w:val="24"/>
          <w:lang w:val="en-US" w:eastAsia="zh-CN"/>
        </w:rPr>
        <w:t>static</w:t>
      </w:r>
      <w:r>
        <w:rPr>
          <w:rFonts w:hint="eastAsia" w:asciiTheme="minorEastAsia" w:hAnsiTheme="minorEastAsia" w:cstheme="minorEastAsia"/>
          <w:kern w:val="0"/>
          <w:sz w:val="24"/>
          <w:szCs w:val="24"/>
          <w:lang w:val="en-US" w:eastAsia="zh-CN"/>
        </w:rPr>
        <w:t>)</w:t>
      </w:r>
      <w:r>
        <w:rPr>
          <w:rFonts w:hint="default" w:asciiTheme="minorEastAsia" w:hAnsiTheme="minorEastAsia" w:eastAsiaTheme="minorEastAsia" w:cstheme="minorEastAsia"/>
          <w:kern w:val="0"/>
          <w:sz w:val="24"/>
          <w:szCs w:val="24"/>
          <w:lang w:val="en-US" w:eastAsia="zh-CN"/>
        </w:rPr>
        <w:t>和全局变量，如果不显式地对其赋值而直接使用，则系统会为其赋予默认的零值，而对于局部变量来说，在使用前必须显式地为其赋值，否则编译时不通过。</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对于同时被static和final修饰的常量，必须在声明的时候就为其显式地赋值，否则编译时不通过；而只被final修饰的常量则既可以在声明时显式地为其赋值，也可以在类初始化时显式地为其赋值，总之，在使用前必须为其显式地赋值，系统不会为其赋予默认零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对于引用数据类型reference来说，如数组引用、对象引用等，如果没有对其进行显式地赋值而直接使用，系统都会为其赋予默认的零值，即null。</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如果在数组初始化时没有对数组中的各元素赋值，那么其中的元素将根据对应的数据类型而被赋予默认的零值。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3、如果类字段的字段属性表中存在ConstantValue属性，即同时被final和static修饰，那么在准备阶段变量value就会被初始化为ConstValue属性所指定的值。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假设上面的类变量value被定义为： public static final int value = 3；</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编译时Javac将会为value生成ConstantValue属性，在</w:t>
      </w:r>
      <w:r>
        <w:rPr>
          <w:rFonts w:hint="eastAsia" w:asciiTheme="minorEastAsia" w:hAnsiTheme="minorEastAsia" w:eastAsiaTheme="minorEastAsia" w:cstheme="minorEastAsia"/>
          <w:color w:val="FF0000"/>
          <w:kern w:val="0"/>
          <w:sz w:val="24"/>
          <w:szCs w:val="24"/>
          <w:lang w:val="en-US" w:eastAsia="zh-CN"/>
        </w:rPr>
        <w:t>准备阶段虚拟机</w:t>
      </w:r>
      <w:r>
        <w:rPr>
          <w:rFonts w:hint="eastAsia" w:asciiTheme="minorEastAsia" w:hAnsiTheme="minorEastAsia" w:eastAsiaTheme="minorEastAsia" w:cstheme="minorEastAsia"/>
          <w:kern w:val="0"/>
          <w:sz w:val="24"/>
          <w:szCs w:val="24"/>
          <w:lang w:val="en-US" w:eastAsia="zh-CN"/>
        </w:rPr>
        <w:t>就会根据ConstantValue的设置将value赋值为3。</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解析:</w:t>
      </w:r>
      <w:r>
        <w:rPr>
          <w:rFonts w:hint="eastAsia" w:asciiTheme="minorEastAsia" w:hAnsiTheme="minorEastAsia" w:eastAsiaTheme="minorEastAsia" w:cstheme="minorEastAsia"/>
          <w:kern w:val="0"/>
          <w:sz w:val="24"/>
          <w:szCs w:val="24"/>
          <w:lang w:val="en-US" w:eastAsia="zh-CN"/>
        </w:rPr>
        <w:t>把类中的符号引用转换为直接引用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符号引用:符号引用以一组符号来描述所引用的目标，符号可以任何形式的字面量,只要使用时能无歧义地定位到目标即可。</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直接引用:直接引用可以是直接指向目标的指针、相对偏移量或是一个能间接定位到目标的句柄。直接引用是和虚拟机实现的内存布局相关的，同一个符号引用在不同虚拟机实例上翻译出来的直接引用一般不会相同。如果有了直接引用，那引用的目标必定已经在内存中存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解析阶段是虚拟机将常量池内的符号引用替换为直接引用的过程，解析动作主要针对类或接口</w:t>
      </w:r>
      <w:r>
        <w:rPr>
          <w:rFonts w:hint="eastAsia" w:asciiTheme="minorEastAsia" w:hAnsiTheme="minorEastAsia" w:cstheme="minorEastAsia"/>
          <w:kern w:val="0"/>
          <w:sz w:val="24"/>
          <w:szCs w:val="24"/>
          <w:lang w:val="en-US" w:eastAsia="zh-CN"/>
        </w:rPr>
        <w:t>(CONSTANT_Class_info)</w:t>
      </w:r>
      <w:r>
        <w:rPr>
          <w:rFonts w:hint="eastAsia" w:asciiTheme="minorEastAsia" w:hAnsiTheme="minorEastAsia" w:eastAsiaTheme="minorEastAsia" w:cstheme="minorEastAsia"/>
          <w:kern w:val="0"/>
          <w:sz w:val="24"/>
          <w:szCs w:val="24"/>
          <w:lang w:val="en-US" w:eastAsia="zh-CN"/>
        </w:rPr>
        <w:t>、字段</w:t>
      </w:r>
      <w:r>
        <w:rPr>
          <w:rFonts w:hint="eastAsia" w:asciiTheme="minorEastAsia" w:hAnsiTheme="minorEastAsia" w:cstheme="minorEastAsia"/>
          <w:kern w:val="0"/>
          <w:sz w:val="24"/>
          <w:szCs w:val="24"/>
          <w:lang w:val="en-US" w:eastAsia="zh-CN"/>
        </w:rPr>
        <w:t>(CONSTANT_Fieldref_info)</w:t>
      </w:r>
      <w:r>
        <w:rPr>
          <w:rFonts w:hint="eastAsia" w:asciiTheme="minorEastAsia" w:hAnsiTheme="minorEastAsia" w:eastAsiaTheme="minorEastAsia" w:cstheme="minorEastAsia"/>
          <w:kern w:val="0"/>
          <w:sz w:val="24"/>
          <w:szCs w:val="24"/>
          <w:lang w:val="en-US" w:eastAsia="zh-CN"/>
        </w:rPr>
        <w:t>、类方法</w:t>
      </w:r>
      <w:r>
        <w:rPr>
          <w:rFonts w:hint="eastAsia" w:asciiTheme="minorEastAsia" w:hAnsiTheme="minorEastAsia" w:cstheme="minorEastAsia"/>
          <w:kern w:val="0"/>
          <w:sz w:val="24"/>
          <w:szCs w:val="24"/>
          <w:lang w:val="en-US" w:eastAsia="zh-CN"/>
        </w:rPr>
        <w:t>(CONSTANT_Methodref_info)</w:t>
      </w:r>
      <w:r>
        <w:rPr>
          <w:rFonts w:hint="eastAsia" w:asciiTheme="minorEastAsia" w:hAnsiTheme="minorEastAsia" w:eastAsiaTheme="minorEastAsia" w:cstheme="minorEastAsia"/>
          <w:kern w:val="0"/>
          <w:sz w:val="24"/>
          <w:szCs w:val="24"/>
          <w:lang w:val="en-US" w:eastAsia="zh-CN"/>
        </w:rPr>
        <w:t>、接口方法</w:t>
      </w:r>
      <w:r>
        <w:rPr>
          <w:rFonts w:hint="eastAsia" w:asciiTheme="minorEastAsia" w:hAnsiTheme="minorEastAsia" w:cstheme="minorEastAsia"/>
          <w:kern w:val="0"/>
          <w:sz w:val="24"/>
          <w:szCs w:val="24"/>
          <w:lang w:val="en-US" w:eastAsia="zh-CN"/>
        </w:rPr>
        <w:t>(CONSTANT_InterfaceMethref_info)</w:t>
      </w:r>
      <w:r>
        <w:rPr>
          <w:rFonts w:hint="eastAsia" w:asciiTheme="minorEastAsia" w:hAnsiTheme="minorEastAsia" w:eastAsiaTheme="minorEastAsia" w:cstheme="minorEastAsia"/>
          <w:kern w:val="0"/>
          <w:sz w:val="24"/>
          <w:szCs w:val="24"/>
          <w:lang w:val="en-US" w:eastAsia="zh-CN"/>
        </w:rPr>
        <w:t>、方法类型</w:t>
      </w:r>
      <w:r>
        <w:rPr>
          <w:rFonts w:hint="eastAsia" w:asciiTheme="minorEastAsia" w:hAnsiTheme="minorEastAsia" w:cstheme="minorEastAsia"/>
          <w:kern w:val="0"/>
          <w:sz w:val="24"/>
          <w:szCs w:val="24"/>
          <w:lang w:val="en-US" w:eastAsia="zh-CN"/>
        </w:rPr>
        <w:t>(CONSTANT_Method)</w:t>
      </w:r>
      <w:r>
        <w:rPr>
          <w:rFonts w:hint="eastAsia" w:asciiTheme="minorEastAsia" w:hAnsiTheme="minorEastAsia" w:eastAsiaTheme="minorEastAsia" w:cstheme="minorEastAsia"/>
          <w:kern w:val="0"/>
          <w:sz w:val="24"/>
          <w:szCs w:val="24"/>
          <w:lang w:val="en-US" w:eastAsia="zh-CN"/>
        </w:rPr>
        <w:t>、方法句柄</w:t>
      </w:r>
      <w:r>
        <w:rPr>
          <w:rFonts w:hint="eastAsia" w:asciiTheme="minorEastAsia" w:hAnsiTheme="minorEastAsia" w:cstheme="minorEastAsia"/>
          <w:kern w:val="0"/>
          <w:sz w:val="24"/>
          <w:szCs w:val="24"/>
          <w:lang w:val="en-US" w:eastAsia="zh-CN"/>
        </w:rPr>
        <w:t>(CONSTANT_MethodHandle_info)</w:t>
      </w:r>
      <w:r>
        <w:rPr>
          <w:rFonts w:hint="eastAsia" w:asciiTheme="minorEastAsia" w:hAnsiTheme="minorEastAsia" w:eastAsiaTheme="minorEastAsia" w:cstheme="minorEastAsia"/>
          <w:kern w:val="0"/>
          <w:sz w:val="24"/>
          <w:szCs w:val="24"/>
          <w:lang w:val="en-US" w:eastAsia="zh-CN"/>
        </w:rPr>
        <w:t>和调用点限定符</w:t>
      </w:r>
      <w:r>
        <w:rPr>
          <w:rFonts w:hint="eastAsia" w:asciiTheme="minorEastAsia" w:hAnsiTheme="minorEastAsia" w:cstheme="minorEastAsia"/>
          <w:kern w:val="0"/>
          <w:sz w:val="24"/>
          <w:szCs w:val="24"/>
          <w:lang w:val="en-US" w:eastAsia="zh-CN"/>
        </w:rPr>
        <w:t>(CONSTANT_InvokeDynamic_info)</w:t>
      </w:r>
      <w:r>
        <w:rPr>
          <w:rFonts w:hint="eastAsia" w:asciiTheme="minorEastAsia" w:hAnsiTheme="minorEastAsia" w:eastAsiaTheme="minorEastAsia" w:cstheme="minorEastAsia"/>
          <w:kern w:val="0"/>
          <w:sz w:val="24"/>
          <w:szCs w:val="24"/>
          <w:lang w:val="en-US" w:eastAsia="zh-CN"/>
        </w:rPr>
        <w:t>7类符号引用进行。符号引用就是一组符号来描述目标，可以是任何字面量。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直接引用就是直接指向目标的指针、相对偏移量或一个间接定位到目标的句柄。</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初始化</w:t>
      </w:r>
      <w:r>
        <w:rPr>
          <w:rFonts w:hint="eastAsia" w:asciiTheme="minorEastAsia" w:hAnsiTheme="minorEastAsia" w:cstheme="minorEastAsia"/>
          <w:color w:val="FF0000"/>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初始化，为类的静态变量赋予正确的初始值，JVM负责对类进行初始化，主要对类变量进行初始化。在Java中对类变量进行初始值设定有两种方式</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①声明类变量是指定初始</w:t>
      </w:r>
      <w:bookmarkStart w:id="0" w:name="OLE_LINK4"/>
      <w:bookmarkEnd w:id="0"/>
      <w:r>
        <w:rPr>
          <w:rFonts w:hint="eastAsia" w:asciiTheme="minorEastAsia" w:hAnsiTheme="minorEastAsia" w:eastAsiaTheme="minorEastAsia" w:cstheme="minorEastAsia"/>
          <w:kern w:val="0"/>
          <w:sz w:val="24"/>
          <w:szCs w:val="24"/>
          <w:lang w:val="en-US" w:eastAsia="zh-CN"/>
        </w:rPr>
        <w:t>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②使用静态代码块为类变量指定初始值</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JVM初始化步骤</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1、假如这个类还没有被加载和连接，则程序先加载并连接该类</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2、假如该类的直接父类还没有被初始化，则先初始化其直接父类</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3、假如类中有初始化语句，则系统依次执行这些初始化语句</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初始化阶段是执行类加载器&lt;clinit&gt;()方法的过程。以下&lt;clinit&gt;()方法生成的过程:</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t;clinit&gt;()方法是由编译器自动收集类中的所有类变量的赋值动作和静态语句块(static{}块)中的语句合并产生的，编译器收集的顺序是由语句在源文件中出现顺序所决定的，静态语句块只能访问到定义静态语句块之前的变量。定义在它之后的变量，在前面的静态语句块可以赋值，但是不能访问。</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t;clinit&gt;()方法与类的构造函数，它不需要显式地调用父类构造器，虚拟机会保证在子类的&lt;clinit&gt;()方法执行之前，父类的&lt;clinit&gt;()方法已经执行完毕。因此在虚拟机中第一个被执行的&lt;clinit&gt;()方法的类肯定是java.lang.Object.</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由于父类的&lt;clinit&gt;()方法先执行，也就意味着父类中定义的静态语句块要要优先于子类&lt;clinit&gt;()方法的变量赋值操作。</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&lt;clinit&gt;()方法对于类或接口来说并不是必需的，如果一个类没有静态语句块，也没有对变量的赋值操作。那么编译器可以不为这个类生成&lt;clinit&gt;()方法。</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接口中不能使用静态语句块，但还是有变量初始化的赋值操作，因此接口与类一样都会生成&lt;clinit&gt;()方法。但接口与类不同的是，执行接口的&lt;clinit&gt;()方法不需要先执行父接口的&lt;clinit&gt;()方法。只有当父接口中定义的变量使用时，父接口才会初始化，另外，接口的实现类在初始化时也一样不会执行接口的&lt;clinit&gt;()方法。</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会保证一个类的&lt;clinit&gt;()方法在多线程环境下被正确地加锁、同步，如果多个线程同时去初始化一个类，那么只会有一个线程去执行这个类的&lt;clinit&gt;()方法，其它线程都需要阻塞等待，直到活动线程执行&lt;clinit&gt;()方法完毕。如果在一个类的&lt;clinit&gt;()方法中有耗时很长的操作，就可能造成多个线程阻塞，在实际应用中这种阻塞往往是很隐蔽的。(其它线程虽然会被阻塞，但如果执行&lt;clinit&gt;()方法的线程退出后，其它线程唤醒之后不会再次进入&lt;clinit&gt;()方法。同一类加载器下，一个类型只会初始化一次)</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类初始化时机</w:t>
      </w:r>
      <w:r>
        <w:rPr>
          <w:rFonts w:hint="eastAsia" w:asciiTheme="minorEastAsia" w:hAnsiTheme="minorEastAsia" w:eastAsiaTheme="minorEastAsia" w:cstheme="minorEastAsia"/>
          <w:kern w:val="0"/>
          <w:sz w:val="24"/>
          <w:szCs w:val="24"/>
          <w:lang w:val="en-US" w:eastAsia="zh-CN"/>
        </w:rPr>
        <w:t>：只有当对类的主动使用的时候才会导致类的初始化，类的主动使用包括以下六种：</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创建类的实例，也就是new的方式</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访问某个类或接口的静态变量，或者对该静态变量赋值</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调用类的静态方法</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反射</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如Class.forName(“com.shengsiyuan.Test”)</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初始化某个类的子类，则其父类也会被初始化</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Java虚拟机启动时被标明为启动类的类（Java Test），直接使用java.exe命令来运行某个主类</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结束生命周期</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在如下几种情况下，Java虚拟机将</w:t>
      </w:r>
      <w:bookmarkStart w:id="1" w:name="OLE_LINK14"/>
      <w:bookmarkEnd w:id="1"/>
      <w:r>
        <w:rPr>
          <w:rFonts w:hint="eastAsia" w:asciiTheme="minorEastAsia" w:hAnsiTheme="minorEastAsia" w:eastAsiaTheme="minorEastAsia" w:cstheme="minorEastAsia"/>
          <w:kern w:val="0"/>
          <w:sz w:val="24"/>
          <w:szCs w:val="24"/>
          <w:lang w:val="en-US" w:eastAsia="zh-CN"/>
        </w:rPr>
        <w:t>结束生命周期</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执行了System.exit()方法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程序正常执行结束</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程序在执行过程中遇到了异常或错误而异常终止</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由于操作系统出现错误而导致Java虚拟机进程终止</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5、java 内存区域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Java与C++之间有一堵由内存动态分配和垃圾收集技术所围成的</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高墙</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，墙外面的人想进去，墙里面的人却想出来。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虚拟机在执行java程序的过程中会把所管理的内存划分为若干个不同的数据区域。这些区域都有各自的用途，以及创建和销毁的时间，有的区域随着虚拟机进程的启动而存在，有些区域依赖用户线程的启动和结束而建立和销毁。</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3486785" cy="2724785"/>
            <wp:effectExtent l="0" t="0" r="3175" b="3175"/>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22"/>
                    <a:stretch>
                      <a:fillRect/>
                    </a:stretch>
                  </pic:blipFill>
                  <pic:spPr>
                    <a:xfrm>
                      <a:off x="0" y="0"/>
                      <a:ext cx="3486785" cy="27247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程序计数器(Program Counter Register-PCR)</w:t>
      </w:r>
      <w:r>
        <w:rPr>
          <w:rFonts w:hint="eastAsia" w:asciiTheme="minorEastAsia" w:hAnsiTheme="minorEastAsia" w:cstheme="minorEastAsia"/>
          <w:kern w:val="0"/>
          <w:sz w:val="24"/>
          <w:szCs w:val="24"/>
          <w:lang w:val="en-US" w:eastAsia="zh-CN"/>
        </w:rPr>
        <w:t>:它是一块较小的内存空间，它可以看作是当前线程所执行的字节码的行号指令器。字节码解释器工作时就是通过改变这个计数器的值来选取下一条执行的字节码指令，分支、循环、跳转、异常处理、线程恢复等基础功能都需要依赖这个计数器来完成。为了线程切换后能恢复到正确的执行位置，每条线程都需要有一个独立的程序计数器，各线程之间计数器互不影响，独立存储，我们称这类内存区域为“线程私有”的内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lang w:val="en-US" w:eastAsia="zh-CN"/>
        </w:rPr>
        <w:t xml:space="preserve">  </w:t>
      </w:r>
      <w:r>
        <w:rPr>
          <w:rFonts w:hint="eastAsia" w:asciiTheme="minorEastAsia" w:hAnsiTheme="minorEastAsia" w:cstheme="minorEastAsia"/>
          <w:color w:val="FF0000"/>
          <w:kern w:val="0"/>
          <w:sz w:val="24"/>
          <w:szCs w:val="24"/>
          <w:lang w:val="en-US" w:eastAsia="zh-CN"/>
        </w:rPr>
        <w:t>Java虚拟机栈(Java Virtual Machine Stacks)</w:t>
      </w:r>
      <w:r>
        <w:rPr>
          <w:rFonts w:hint="eastAsia" w:asciiTheme="minorEastAsia" w:hAnsiTheme="minorEastAsia" w:cstheme="minorEastAsia"/>
          <w:kern w:val="0"/>
          <w:sz w:val="24"/>
          <w:szCs w:val="24"/>
          <w:lang w:val="en-US" w:eastAsia="zh-CN"/>
        </w:rPr>
        <w:t>:它也是线程私有的，它的生命周期与线程相同。虚拟机栈描述的是java方法执行的内存模型:每个方法在执行的同时会创建一个栈帧(Stack Frame)用于存储局部变量表、操作数栈、动态链接、方法出口等信息。每一个方法从调用直至执行完成过程，就对应着一个栈帧在虚拟机中入栈到出栈的过程。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我们平常所说的“栈”就是现在所讲的虚拟机栈，或者说虚拟机栈中局部变量表部分。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局部变量表存放了编译期可知的各种基本数据类型(boolean、byte、char、short、long、int、double、float)、对象引用(reference类型,它在HotSpot虚拟机上是指向对象起始地址的引用指针)和returnAddress类型(指向了一条字节码指令的地址)</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其中64位长度的long和double类型的数据会占用2个局部变量空间，其余的数据类型只占用1个。局部变量表所需的内存空间在编译期间完成分配，当进入一个方法时，这个方法需要在栈上分配多大的局部变量空间是完全确定的，在方法运行期间不会改变局部变量表的大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如果线程请求的栈深度大于虚拟机所允许的栈的深度，将抛出StackOverflowError异常并在允许扩展的情况下依然无法申请到足够的内存，就会抛出OutOfMemoryError异常。</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本地方法栈(Native Method Stack)</w:t>
      </w:r>
      <w:r>
        <w:rPr>
          <w:rFonts w:hint="eastAsia" w:asciiTheme="minorEastAsia" w:hAnsiTheme="minorEastAsia" w:cstheme="minorEastAsia"/>
          <w:kern w:val="0"/>
          <w:sz w:val="24"/>
          <w:szCs w:val="24"/>
          <w:lang w:val="en-US" w:eastAsia="zh-CN"/>
        </w:rPr>
        <w:t>:它与虚拟机栈的区别是:虚拟机栈执行JAVA(也就是字节码)服务，而本地方法栈则为虚拟机使用到的Native方法服务。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JAVA堆(Java Heap):</w:t>
      </w:r>
      <w:r>
        <w:rPr>
          <w:rFonts w:hint="eastAsia" w:asciiTheme="minorEastAsia" w:hAnsiTheme="minorEastAsia" w:cstheme="minorEastAsia"/>
          <w:color w:val="000000" w:themeColor="text1"/>
          <w:kern w:val="0"/>
          <w:sz w:val="24"/>
          <w:szCs w:val="24"/>
          <w:lang w:val="en-US" w:eastAsia="zh-CN"/>
        </w:rPr>
        <w:t>java堆是被所有线程共享的一块内存区域，在虚拟机启动时创建。此内存区域的唯一目的就是存放对象实例，几乎所有的对象实例都在这里分配内存。所有的对象实例以及数组都要在堆上分配，但是JIT编译器的发展与逃逸分析技术逐渐成熟，所有的对象都在堆上分配逐渐变得不是那么“绝对”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从内存回收的角度来看，所以java堆还可以细分为:新生代和老年代；再细致一点的就是Eden空间、From Survivor空间、To Survivor空间等。从内存分配的角度来看，线程共享的Java堆中可能划分出多个线程私有的分配缓存区(TLAB)。JAVA虚拟机的规范来说，Java堆可以处于物理上不连续的内存空间中，只要逻辑上是连续的即可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方法区(Method Area)</w:t>
      </w:r>
      <w:r>
        <w:rPr>
          <w:rFonts w:hint="eastAsia" w:asciiTheme="minorEastAsia" w:hAnsiTheme="minorEastAsia" w:cstheme="minorEastAsia"/>
          <w:color w:val="000000" w:themeColor="text1"/>
          <w:kern w:val="0"/>
          <w:sz w:val="24"/>
          <w:szCs w:val="24"/>
          <w:lang w:val="en-US" w:eastAsia="zh-CN"/>
        </w:rPr>
        <w:t>:它用于存储已被虚拟机加载的类信息、常量、静态变量、即时编译器编译后的代码等数据。这部分的内存回收目标主要是针对常量池的回收和对类型的卸载。当方法区无法满足内存分配需求时，将抛出OutOfMemoryError异常。</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运行时常量池</w:t>
      </w:r>
      <w:r>
        <w:rPr>
          <w:rFonts w:hint="eastAsia" w:asciiTheme="minorEastAsia" w:hAnsiTheme="minorEastAsia" w:cstheme="minorEastAsia"/>
          <w:color w:val="000000" w:themeColor="text1"/>
          <w:kern w:val="0"/>
          <w:sz w:val="24"/>
          <w:szCs w:val="24"/>
          <w:lang w:val="en-US" w:eastAsia="zh-CN"/>
        </w:rPr>
        <w:t>:它是用来存放编译期生成的各种字面量和符号引用，这部分内容将在类加载后进入方法区的运行时常量池中存放。它的另一个重要特征为具备动态性，运行期间也可能将新的常量放入池中，这种特性被开发人员利用最多的就是String类的intern()方法。它也存在OutOfMemoryError异常。</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直接内存:它不是虚拟机运行时数据区的一部分，也不是java虚拟机规范中定义的内存区域。在JDK1.4中新引入了NIO类，引入了基于通道(Channel)与缓存区(Buffer)的I/O方式，它可以使用Native函数库直接分配堆外内存，然后通过一个存储在Java堆中的DirectByteBuffer对象作为这块内存的引用进行操作。这样能显著提升性能,因为避免了在Java堆和Native堆中来回复制数据。当内存分配时大于物理内存限制时，从而会导致OutOfMemoryError异常。</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6、java 双亲委派机制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设计团队把类加载器阶段中的“通过一个类的全限定名来获取描述此类的二进制字节流”这个动作放到虚拟机外部去实现，以便让应用程序自己决定如何去获取所需要的类，实现这个动作的代码模块称为“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对于任意一个类，都需要由加载它的类加载器和这个类本身一同确定其在Java虚拟机中的唯一性，每一个类加载器，都拥有一个独立的类名称空间:比较两个类是否相等，只有在这两个类是由同一个类加载器加载的前提下才有意义。否则，即使这两个类来源于同一个class文件，被同一个虚拟机加载，只要加载它们的类加载器不同，那这两个类就必定不相等。</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io.classloader;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java.io.IOException;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java.io.InputStream;</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MyLoaderClass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ClassNotFoundException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ClassLoader </w:t>
      </w:r>
      <w:r>
        <w:rPr>
          <w:rFonts w:hint="eastAsia" w:ascii="Consolas" w:hAnsi="Consolas" w:eastAsia="Consolas"/>
          <w:color w:val="6A3E3E"/>
          <w:sz w:val="21"/>
          <w:szCs w:val="21"/>
        </w:rPr>
        <w:t>myLoader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ClassLoader()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Class&lt;?&gt; loadClass(String </w:t>
      </w:r>
      <w:r>
        <w:rPr>
          <w:rFonts w:hint="eastAsia" w:ascii="Consolas" w:hAnsi="Consolas" w:eastAsia="Consolas"/>
          <w:color w:val="6A3E3E"/>
          <w:sz w:val="21"/>
          <w:szCs w:val="21"/>
        </w:rPr>
        <w:t>name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ClassNotFoundException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InputStream </w:t>
      </w:r>
      <w:r>
        <w:rPr>
          <w:rFonts w:hint="eastAsia" w:ascii="Consolas" w:hAnsi="Consolas" w:eastAsia="Consolas"/>
          <w:color w:val="6A3E3E"/>
          <w:sz w:val="21"/>
          <w:szCs w:val="21"/>
        </w:rPr>
        <w:t>in</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w:t>
      </w:r>
      <w:r>
        <w:rPr>
          <w:rFonts w:hint="eastAsia" w:ascii="Consolas" w:hAnsi="Consolas" w:eastAsia="Consolas"/>
          <w:color w:val="6A3E3E"/>
          <w:sz w:val="21"/>
          <w:szCs w:val="21"/>
        </w:rPr>
        <w:t>filename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name</w:t>
      </w:r>
      <w:r>
        <w:rPr>
          <w:rFonts w:hint="eastAsia" w:ascii="Consolas" w:hAnsi="Consolas" w:eastAsia="Consolas"/>
          <w:color w:val="000000"/>
          <w:sz w:val="21"/>
          <w:szCs w:val="21"/>
        </w:rPr>
        <w:t>.substring(</w:t>
      </w:r>
      <w:r>
        <w:rPr>
          <w:rFonts w:hint="eastAsia" w:ascii="Consolas" w:hAnsi="Consolas" w:eastAsia="Consolas"/>
          <w:color w:val="6A3E3E"/>
          <w:sz w:val="21"/>
          <w:szCs w:val="21"/>
        </w:rPr>
        <w:t>name</w:t>
      </w:r>
      <w:r>
        <w:rPr>
          <w:rFonts w:hint="eastAsia" w:ascii="Consolas" w:hAnsi="Consolas" w:eastAsia="Consolas"/>
          <w:color w:val="000000"/>
          <w:sz w:val="21"/>
          <w:szCs w:val="21"/>
        </w:rPr>
        <w:t>.lastIndexOf(</w:t>
      </w:r>
      <w:r>
        <w:rPr>
          <w:rFonts w:hint="eastAsia" w:ascii="Consolas" w:hAnsi="Consolas" w:eastAsia="Consolas"/>
          <w:color w:val="2A00FF"/>
          <w:sz w:val="21"/>
          <w:szCs w:val="21"/>
        </w:rPr>
        <w:t>'.'</w:t>
      </w:r>
      <w:r>
        <w:rPr>
          <w:rFonts w:hint="eastAsia" w:ascii="Consolas" w:hAnsi="Consolas" w:eastAsia="Consolas"/>
          <w:color w:val="000000"/>
          <w:sz w:val="21"/>
          <w:szCs w:val="21"/>
        </w:rPr>
        <w:t>)+1)+</w:t>
      </w:r>
      <w:r>
        <w:rPr>
          <w:rFonts w:hint="eastAsia" w:ascii="Consolas" w:hAnsi="Consolas" w:eastAsia="Consolas"/>
          <w:color w:val="2A00FF"/>
          <w:sz w:val="21"/>
          <w:szCs w:val="21"/>
        </w:rPr>
        <w:t>".class"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w:t>
      </w:r>
      <w:r>
        <w:rPr>
          <w:rFonts w:hint="eastAsia" w:ascii="Consolas" w:hAnsi="Consolas" w:eastAsia="Consolas"/>
          <w:color w:val="000000"/>
          <w:sz w:val="21"/>
          <w:szCs w:val="21"/>
        </w:rPr>
        <w:t xml:space="preserve"> = getClass().getResourceAsStream(</w:t>
      </w:r>
      <w:r>
        <w:rPr>
          <w:rFonts w:hint="eastAsia" w:ascii="Consolas" w:hAnsi="Consolas" w:eastAsia="Consolas"/>
          <w:color w:val="6A3E3E"/>
          <w:sz w:val="21"/>
          <w:szCs w:val="21"/>
        </w:rPr>
        <w:t>filename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in</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filename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super</w:t>
      </w:r>
      <w:r>
        <w:rPr>
          <w:rFonts w:hint="eastAsia" w:ascii="Consolas" w:hAnsi="Consolas" w:eastAsia="Consolas"/>
          <w:color w:val="000000"/>
          <w:sz w:val="21"/>
          <w:szCs w:val="21"/>
        </w:rPr>
        <w:t>.loadClass(</w:t>
      </w:r>
      <w:r>
        <w:rPr>
          <w:rFonts w:hint="eastAsia" w:ascii="Consolas" w:hAnsi="Consolas" w:eastAsia="Consolas"/>
          <w:color w:val="6A3E3E"/>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byte</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n</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byte</w:t>
      </w:r>
      <w:r>
        <w:rPr>
          <w:rFonts w:hint="eastAsia" w:ascii="Consolas" w:hAnsi="Consolas" w:eastAsia="Consolas"/>
          <w:color w:val="000000"/>
          <w:sz w:val="21"/>
          <w:szCs w:val="21"/>
        </w:rPr>
        <w:t>[</w:t>
      </w:r>
      <w:r>
        <w:rPr>
          <w:rFonts w:hint="eastAsia" w:ascii="Consolas" w:hAnsi="Consolas" w:eastAsia="Consolas"/>
          <w:color w:val="6A3E3E"/>
          <w:sz w:val="21"/>
          <w:szCs w:val="21"/>
          <w:u w:val="single"/>
        </w:rPr>
        <w:t>in</w:t>
      </w:r>
      <w:r>
        <w:rPr>
          <w:rFonts w:hint="eastAsia" w:ascii="Consolas" w:hAnsi="Consolas" w:eastAsia="Consolas"/>
          <w:color w:val="000000"/>
          <w:sz w:val="21"/>
          <w:szCs w:val="21"/>
        </w:rPr>
        <w:t>.available()];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w:t>
      </w:r>
      <w:r>
        <w:rPr>
          <w:rFonts w:hint="eastAsia" w:ascii="Consolas" w:hAnsi="Consolas" w:eastAsia="Consolas"/>
          <w:color w:val="000000"/>
          <w:sz w:val="21"/>
          <w:szCs w:val="21"/>
        </w:rPr>
        <w:t>.read(</w:t>
      </w:r>
      <w:r>
        <w:rPr>
          <w:rFonts w:hint="eastAsia" w:ascii="Consolas" w:hAnsi="Consolas" w:eastAsia="Consolas"/>
          <w:color w:val="6A3E3E"/>
          <w:sz w:val="21"/>
          <w:szCs w:val="21"/>
        </w:rPr>
        <w:t>n</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n</w:t>
      </w:r>
      <w:r>
        <w:rPr>
          <w:rFonts w:hint="eastAsia" w:ascii="Consolas" w:hAnsi="Consolas" w:eastAsia="Consolas"/>
          <w:color w:val="000000"/>
          <w:sz w:val="21"/>
          <w:szCs w:val="21"/>
        </w:rPr>
        <w:t>.</w:t>
      </w:r>
      <w:r>
        <w:rPr>
          <w:rFonts w:hint="eastAsia" w:ascii="Consolas" w:hAnsi="Consolas" w:eastAsia="Consolas"/>
          <w:color w:val="0000C0"/>
          <w:sz w:val="21"/>
          <w:szCs w:val="21"/>
        </w:rPr>
        <w:t>length</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defineClass(</w:t>
      </w:r>
      <w:r>
        <w:rPr>
          <w:rFonts w:hint="eastAsia" w:ascii="Consolas" w:hAnsi="Consolas" w:eastAsia="Consolas"/>
          <w:color w:val="6A3E3E"/>
          <w:sz w:val="21"/>
          <w:szCs w:val="21"/>
        </w:rPr>
        <w:t>name</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n</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n</w:t>
      </w:r>
      <w:r>
        <w:rPr>
          <w:rFonts w:hint="eastAsia" w:ascii="Consolas" w:hAnsi="Consolas" w:eastAsia="Consolas"/>
          <w:color w:val="000000"/>
          <w:sz w:val="21"/>
          <w:szCs w:val="21"/>
        </w:rPr>
        <w:t>.</w:t>
      </w:r>
      <w:r>
        <w:rPr>
          <w:rFonts w:hint="eastAsia" w:ascii="Consolas" w:hAnsi="Consolas" w:eastAsia="Consolas"/>
          <w:color w:val="0000C0"/>
          <w:sz w:val="21"/>
          <w:szCs w:val="21"/>
        </w:rPr>
        <w:t>length</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throw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ClassNotFoundException();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finally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w:t>
      </w:r>
      <w:r>
        <w:rPr>
          <w:rFonts w:hint="eastAsia" w:ascii="Consolas" w:hAnsi="Consolas" w:eastAsia="Consolas"/>
          <w:color w:val="000000"/>
          <w:sz w:val="21"/>
          <w:szCs w:val="21"/>
        </w:rPr>
        <w: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Object </w:t>
      </w:r>
      <w:r>
        <w:rPr>
          <w:rFonts w:hint="eastAsia" w:ascii="Consolas" w:hAnsi="Consolas" w:eastAsia="Consolas"/>
          <w:color w:val="6A3E3E"/>
          <w:sz w:val="21"/>
          <w:szCs w:val="21"/>
        </w:rPr>
        <w:t>obj</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myLoader</w:t>
      </w:r>
      <w:r>
        <w:rPr>
          <w:rFonts w:hint="eastAsia" w:ascii="Consolas" w:hAnsi="Consolas" w:eastAsia="Consolas"/>
          <w:color w:val="000000"/>
          <w:sz w:val="21"/>
          <w:szCs w:val="21"/>
        </w:rPr>
        <w:t>.loadClass(</w:t>
      </w:r>
      <w:r>
        <w:rPr>
          <w:rFonts w:hint="eastAsia" w:ascii="Consolas" w:hAnsi="Consolas" w:eastAsia="Consolas"/>
          <w:color w:val="2A00FF"/>
          <w:sz w:val="21"/>
          <w:szCs w:val="21"/>
        </w:rPr>
        <w:t>"io.classloader.MyLoaderClass"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obj</w:t>
      </w:r>
      <w:r>
        <w:rPr>
          <w:rFonts w:hint="eastAsia" w:ascii="Consolas" w:hAnsi="Consolas" w:eastAsia="Consolas"/>
          <w:color w:val="000000"/>
          <w:sz w:val="21"/>
          <w:szCs w:val="21"/>
        </w:rPr>
        <w:t>.getClass());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obj</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instanceof</w:t>
      </w:r>
      <w:r>
        <w:rPr>
          <w:rFonts w:hint="eastAsia" w:ascii="Consolas" w:hAnsi="Consolas" w:eastAsia="Consolas"/>
          <w:color w:val="000000"/>
          <w:sz w:val="21"/>
          <w:szCs w:val="21"/>
        </w:rPr>
        <w:t xml:space="preserve"> io.classloader.MyLoaderClass);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从java开发人员来说,绝大部分java程序都会使用到以下3中系统提供的类加载器。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启动类加载器(Bootstrap ClassLoader)</w:t>
      </w:r>
      <w:r>
        <w:rPr>
          <w:rFonts w:hint="eastAsia" w:asciiTheme="minorEastAsia" w:hAnsiTheme="minorEastAsia" w:cstheme="minorEastAsia"/>
          <w:kern w:val="0"/>
          <w:sz w:val="24"/>
          <w:szCs w:val="24"/>
          <w:lang w:val="en-US" w:eastAsia="zh-CN"/>
        </w:rPr>
        <w:t>:这个类加载器负责将存放在&lt;JAVA_HOME&gt;\lib目录中的，或者被-Xbootclasspath参数所指定的路径中的，并且是被虚拟机识别的类库加载到虚拟机内存中。启动类加载器无法被java程序直接引用，用户在编写自定义类加载器时，如果需要把加载请求委派给bootstrap类加载器。那直接使用null替代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扩展类加载器(Extension ClassLoader)</w:t>
      </w:r>
      <w:r>
        <w:rPr>
          <w:rFonts w:hint="eastAsia" w:asciiTheme="minorEastAsia" w:hAnsiTheme="minorEastAsia" w:cstheme="minorEastAsia"/>
          <w:kern w:val="0"/>
          <w:sz w:val="24"/>
          <w:szCs w:val="24"/>
          <w:lang w:val="en-US" w:eastAsia="zh-CN"/>
        </w:rPr>
        <w:t>:这个加载器由sun.misc.Launcher$ExtClassLoader实现。它负责加载&lt;JAVA_HOME&gt;\lib\ext目录下的，或者被java.ext.dirs系统变量所指定的路径中所有类库，开发者可以直接使用扩展类加载器。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应用程序类加载器(Application ClassLoader)</w:t>
      </w:r>
      <w:r>
        <w:rPr>
          <w:rFonts w:hint="eastAsia" w:asciiTheme="minorEastAsia" w:hAnsiTheme="minorEastAsia" w:cstheme="minorEastAsia"/>
          <w:kern w:val="0"/>
          <w:sz w:val="24"/>
          <w:szCs w:val="24"/>
          <w:lang w:val="en-US" w:eastAsia="zh-CN"/>
        </w:rPr>
        <w:t>:这个类加载器由sun.misc.Launcher$AppClassLoader实现.由于这个类加载器是ClassLoader中的getSystemClassLoader()的返回值，所以一般也称它为系统类加载器。它负责加载用户类路径(ClassPath)上所指定的类库，开发者可以直接使用这个类加载器，如果应用程序中没有自定义过自己的类加载器，一般情况下就是程序中默认的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center"/>
        <w:textAlignment w:val="auto"/>
        <w:outlineLvl w:val="9"/>
        <w:rPr>
          <w:rFonts w:hint="default"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3575685" cy="2649220"/>
            <wp:effectExtent l="0" t="0" r="5715" b="254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3"/>
                    <a:stretch>
                      <a:fillRect/>
                    </a:stretch>
                  </pic:blipFill>
                  <pic:spPr>
                    <a:xfrm>
                      <a:off x="0" y="0"/>
                      <a:ext cx="3575685" cy="26492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上图展示的是类加载器的之间的层次关系，称为类加载器的双亲委派机制。它是在JDK1.2期间被引用并被被广泛应用于之后的java程序中，但它并不是强制性的约束模型，而是java设计者推荐给开发者的一种类加载实现方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双亲委派机制的工作过程:如果一个类加载器收到了类加载的请求，它首先不会自己去尝试加载这个类，而是把这个请求委派给父类加载器去完成，每一个层次的类加载器都是如此，因此所有的加载请求最终都应该传送到的顶层的启动类加载器中，只有当父类加载器反馈自己无法完成这个加载请求(在它的搜索范围内没有找到所需的类)时，子类加载器才会尝试自己去加载。</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使用双亲委派机制来组织类加载器之间的关系，有一个显而易见的好处就是java类随着它的类加载器一起具备了一种带有优先级的关系。正因为双亲委派机制的存在，保证了内存中类的唯一性。</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OSGI已经成为了业界“事实上”的java模块化标准，而OSGI实现模块化热部署的关键则是它自定义的类加载器机制的实现。每一程序模块(OSGI中称为Bundle)都有一个自己的类加载器，当需要更换一个Bundle时，就把Bundle连同类加载器一起换掉以实现的代码的热替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在OSGI环境下，类加载器不再是双亲委派模型中的树状结构，而是进一步发展为更加复杂的网状结构，当收到类加载请求时，OSGI将按照下面的顺序进行类搜索:</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将以java.*开头的类委派给父类加载器加载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否则，将委派名单内的类委派给父类加载器加载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否则，将Import列表中的类委派给Export这个类的Bundle的类加载器加载。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否则，查找当前Bundle的ClassPath，使用自己的类加载器加载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否则，查找类是否在自己的Fragment Bundle中，如果在，则委派给Fragment Bundle的类加载加载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否则，查找Dynamic Import列表的Bundle，委派给对应Bundle的类加载器加载。</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Spring</w:t>
      </w:r>
    </w:p>
    <w:p>
      <w:pPr>
        <w:pStyle w:val="4"/>
        <w:keepNext/>
        <w:keepLines/>
        <w:pageBreakBefore w:val="0"/>
        <w:widowControl w:val="0"/>
        <w:numPr>
          <w:ilvl w:val="0"/>
          <w:numId w:val="15"/>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FactoryBean与BeanFactory的区别</w:t>
      </w:r>
    </w:p>
    <w:p>
      <w:pPr>
        <w:pStyle w:val="4"/>
        <w:keepNext/>
        <w:keepLines/>
        <w:pageBreakBefore w:val="0"/>
        <w:widowControl w:val="0"/>
        <w:numPr>
          <w:ilvl w:val="0"/>
          <w:numId w:val="15"/>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Spring mvc常用注解</w:t>
      </w:r>
    </w:p>
    <w:p>
      <w:pPr>
        <w:pStyle w:val="4"/>
        <w:keepNext/>
        <w:keepLines/>
        <w:pageBreakBefore w:val="0"/>
        <w:widowControl w:val="0"/>
        <w:numPr>
          <w:ilvl w:val="0"/>
          <w:numId w:val="15"/>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Spring 事务传播行为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39435" cy="3873500"/>
            <wp:effectExtent l="0" t="0" r="14605" b="12700"/>
            <wp:docPr id="9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descr="IMG_256"/>
                    <pic:cNvPicPr>
                      <a:picLocks noChangeAspect="1"/>
                    </pic:cNvPicPr>
                  </pic:nvPicPr>
                  <pic:blipFill>
                    <a:blip r:embed="rId24"/>
                    <a:stretch>
                      <a:fillRect/>
                    </a:stretch>
                  </pic:blipFill>
                  <pic:spPr>
                    <a:xfrm>
                      <a:off x="0" y="0"/>
                      <a:ext cx="5639435" cy="3873500"/>
                    </a:xfrm>
                    <a:prstGeom prst="rect">
                      <a:avLst/>
                    </a:prstGeom>
                    <a:noFill/>
                    <a:ln w="9525">
                      <a:noFill/>
                    </a:ln>
                  </pic:spPr>
                </pic:pic>
              </a:graphicData>
            </a:graphic>
          </wp:inline>
        </w:drawing>
      </w:r>
    </w:p>
    <w:p>
      <w:pPr>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https://blog.csdn.net/wkl305268748/article/details/77619367/</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所谓事务的传播行为是指，如果在开始当前事务之前，一个事务上下文已经存在，此时有若干选项可以指定一个事务性方法的执行行为。在TransactionDefinition定义中包括了如下几个表示传播行为的常量：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TransactionDefinition.</w:t>
      </w:r>
      <w:r>
        <w:rPr>
          <w:rFonts w:hint="default" w:asciiTheme="minorEastAsia" w:hAnsiTheme="minorEastAsia" w:cstheme="minorEastAsia"/>
          <w:color w:val="FF0000"/>
          <w:kern w:val="0"/>
          <w:sz w:val="24"/>
          <w:szCs w:val="24"/>
          <w:lang w:val="en-US" w:eastAsia="zh-CN"/>
        </w:rPr>
        <w:t>PROPAGATION_REQUIRED</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如果当前存在事务，则加入该事务；如果当前没有事务，则创建一个新的事务。这是默认值。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TransactionDefinition.</w:t>
      </w:r>
      <w:r>
        <w:rPr>
          <w:rFonts w:hint="default" w:asciiTheme="minorEastAsia" w:hAnsiTheme="minorEastAsia" w:cstheme="minorEastAsia"/>
          <w:color w:val="FF0000"/>
          <w:kern w:val="0"/>
          <w:sz w:val="24"/>
          <w:szCs w:val="24"/>
          <w:lang w:val="en-US" w:eastAsia="zh-CN"/>
        </w:rPr>
        <w:t>PROPAGATION_REQUIRES_NEW</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创建一个新的事务，如果当前存在事务，则把当前事务挂起。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TransactionDefinition.</w:t>
      </w:r>
      <w:r>
        <w:rPr>
          <w:rFonts w:hint="default" w:asciiTheme="minorEastAsia" w:hAnsiTheme="minorEastAsia" w:cstheme="minorEastAsia"/>
          <w:color w:val="FF0000"/>
          <w:kern w:val="0"/>
          <w:sz w:val="24"/>
          <w:szCs w:val="24"/>
          <w:lang w:val="en-US" w:eastAsia="zh-CN"/>
        </w:rPr>
        <w:t>PROPAGATION_SUPPORTS</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如果当前存在事务，则加入该事务；如果当前没有事务，则以非事务的方式继续运行。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TransactionDefinition.</w:t>
      </w:r>
      <w:r>
        <w:rPr>
          <w:rFonts w:hint="default" w:asciiTheme="minorEastAsia" w:hAnsiTheme="minorEastAsia" w:cstheme="minorEastAsia"/>
          <w:color w:val="FF0000"/>
          <w:kern w:val="0"/>
          <w:sz w:val="24"/>
          <w:szCs w:val="24"/>
          <w:lang w:val="en-US" w:eastAsia="zh-CN"/>
        </w:rPr>
        <w:t>PROPAGATION_NOT_SUPPORTED</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以非事务方式运行，如果当前存在事务，则把当前事务挂起。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TransactionDefinition.</w:t>
      </w:r>
      <w:r>
        <w:rPr>
          <w:rFonts w:hint="default" w:asciiTheme="minorEastAsia" w:hAnsiTheme="minorEastAsia" w:cstheme="minorEastAsia"/>
          <w:color w:val="FF0000"/>
          <w:kern w:val="0"/>
          <w:sz w:val="24"/>
          <w:szCs w:val="24"/>
          <w:lang w:val="en-US" w:eastAsia="zh-CN"/>
        </w:rPr>
        <w:t>PROPAGATION_NEVER</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以非事务方式运行，如果当前存在事务，则抛出异常。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TransactionDefinition.</w:t>
      </w:r>
      <w:r>
        <w:rPr>
          <w:rFonts w:hint="default" w:asciiTheme="minorEastAsia" w:hAnsiTheme="minorEastAsia" w:cstheme="minorEastAsia"/>
          <w:color w:val="FF0000"/>
          <w:kern w:val="0"/>
          <w:sz w:val="24"/>
          <w:szCs w:val="24"/>
          <w:lang w:val="en-US" w:eastAsia="zh-CN"/>
        </w:rPr>
        <w:t>PROPAGATION_MANDATORY</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如果当前存在事务，则加入该事务；如果当前没有事务，则抛出异常。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TransactionDefinition.</w:t>
      </w:r>
      <w:r>
        <w:rPr>
          <w:rFonts w:hint="default" w:asciiTheme="minorEastAsia" w:hAnsiTheme="minorEastAsia" w:cstheme="minorEastAsia"/>
          <w:color w:val="FF0000"/>
          <w:kern w:val="0"/>
          <w:sz w:val="24"/>
          <w:szCs w:val="24"/>
          <w:lang w:val="en-US" w:eastAsia="zh-CN"/>
        </w:rPr>
        <w:t>PROPAGATION_NESTED</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如果当前存在事务，则创建一个事务作为当前事务的嵌套事务来运行；如果当前没有事务，则该取值等价于TransactionDefinition.PROPAGATION_REQUIRED。</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Mybatis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w:t>
      </w:r>
      <w:r>
        <w:rPr>
          <w:rFonts w:hint="default" w:asciiTheme="majorEastAsia" w:hAnsiTheme="majorEastAsia" w:eastAsiaTheme="majorEastAsia" w:cstheme="majorEastAsia"/>
          <w:kern w:val="0"/>
          <w:sz w:val="28"/>
          <w:szCs w:val="28"/>
          <w:lang w:val="en-US" w:eastAsia="zh-CN"/>
        </w:rPr>
        <w:t>#{}和${}的区别是什么？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是Properties文件中的变量占位符，它可以用于标签属性值和sql内部，属于静态文本替换，比如${driver}会被静态替换为com.mysql.jdbc.Driver。#{}是sql的参数占位符，Mybatis会将sql中的#{}替换为?号，在sql执行前会使用PreparedStatement的参数设置方法，按序给sql的?号占位符设置参数值，比如ps.setInt(0, parameterValue)，#{item.name}的取值方式为使用反射从参数对象中获取item对象的name属性值，相当于param.getItem().getName()。</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w:t>
      </w:r>
      <w:r>
        <w:rPr>
          <w:rFonts w:hint="default" w:asciiTheme="majorEastAsia" w:hAnsiTheme="majorEastAsia" w:eastAsiaTheme="majorEastAsia" w:cstheme="majorEastAsia"/>
          <w:kern w:val="0"/>
          <w:sz w:val="28"/>
          <w:szCs w:val="28"/>
          <w:lang w:val="en-US" w:eastAsia="zh-CN"/>
        </w:rPr>
        <w:t>Mybatis映射文件中，如果A标签通过include引用了B标签的内容，请问，B标签能否定义在A标签的后面，还是说必须定义在A标签的前面？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Mybatis解析Xml映射文件是按照顺序解析的，但是，被引用的B标签依然可以定义在任何地方，Mybatis都可以正确识别。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解析A标签，发现A标签引用了B标签，但是B标签尚未解析到，尚不存在，此时，Mybatis会将A标签标记为未解析状态，然后继续解析余下的标签，包含B标签，待所有标签解析完毕，Mybatis会重新解析那些被标记为未解析的标签，此时再解析A标签时，B标签已经存在，A标签也就可以正常解析完成了。</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w:t>
      </w:r>
      <w:r>
        <w:rPr>
          <w:rFonts w:hint="default" w:asciiTheme="majorEastAsia" w:hAnsiTheme="majorEastAsia" w:eastAsiaTheme="majorEastAsia" w:cstheme="majorEastAsia"/>
          <w:kern w:val="0"/>
          <w:sz w:val="28"/>
          <w:szCs w:val="28"/>
          <w:lang w:val="en-US" w:eastAsia="zh-CN"/>
        </w:rPr>
        <w:t>Mybatis动态sql是做什么的？都有哪些动态sql？能简述一下动态sql的执行原理不？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Mybatis动态sql可以让我们在Xml映射文件内，以标签的形式编写动态sql，完成逻辑判断和动态拼接sql的功能，Mybatis提供了9种动态sql标签trim|where|set|foreach|if|choose|when|otherwise|bind。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其执行原理为，使用OGNL从sql参数对象中计算表达式的值，根据表达式的值动态拼接sql，以此来完成动态sql的功能。</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w:t>
      </w:r>
      <w:r>
        <w:rPr>
          <w:rFonts w:hint="default" w:asciiTheme="majorEastAsia" w:hAnsiTheme="majorEastAsia" w:eastAsiaTheme="majorEastAsia" w:cstheme="majorEastAsia"/>
          <w:kern w:val="0"/>
          <w:sz w:val="28"/>
          <w:szCs w:val="28"/>
          <w:lang w:val="en-US" w:eastAsia="zh-CN"/>
        </w:rPr>
        <w:t>Mybatis都有哪些Executor执行器？它们之间的区别是什么？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Mybatis有三种基本的Executor执行器，SimpleExecutor、ReuseExecutor、BatchExecutor。</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SimpleExecutor</w:t>
      </w:r>
      <w:r>
        <w:rPr>
          <w:rFonts w:hint="default" w:asciiTheme="minorEastAsia" w:hAnsiTheme="minorEastAsia" w:cstheme="minorEastAsia"/>
          <w:kern w:val="0"/>
          <w:sz w:val="24"/>
          <w:szCs w:val="24"/>
          <w:lang w:val="en-US" w:eastAsia="zh-CN"/>
        </w:rPr>
        <w:t>：每执行一次update或select，就开启一个Statement对象，用完立刻关闭Statement对象。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ReuseExecutor</w:t>
      </w:r>
      <w:r>
        <w:rPr>
          <w:rFonts w:hint="default" w:asciiTheme="minorEastAsia" w:hAnsiTheme="minorEastAsia" w:cstheme="minorEastAsia"/>
          <w:kern w:val="0"/>
          <w:sz w:val="24"/>
          <w:szCs w:val="24"/>
          <w:lang w:val="en-US" w:eastAsia="zh-CN"/>
        </w:rPr>
        <w:t>：执行update或select，以sql作为key查找Statement对象，存在就使用，不存在就创建，用完后，不关闭Statement对象，而是放置于Map&lt;String, Statement&gt;内，供下一次使用。简言之，就是重复使用Statement对象。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BatchExecutor</w:t>
      </w:r>
      <w:r>
        <w:rPr>
          <w:rFonts w:hint="default" w:asciiTheme="minorEastAsia" w:hAnsiTheme="minorEastAsia" w:cstheme="minorEastAsia"/>
          <w:kern w:val="0"/>
          <w:sz w:val="24"/>
          <w:szCs w:val="24"/>
          <w:lang w:val="en-US" w:eastAsia="zh-CN"/>
        </w:rPr>
        <w:t>：执行update（没有select，JDBC批处理不支持select），将所有sql都添加到批处理中（addBatch()），等待统一执行（executeBatch()），它缓存了多个Statement对象，每个Statement对象都是addBatch()完毕后，等待逐一执行executeBatch()批处理。与JDBC批处理相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作用范围：Executor的这些特点，都严格限制在SqlSession生命周期范围内。</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w:t>
      </w:r>
      <w:r>
        <w:rPr>
          <w:rFonts w:hint="default" w:asciiTheme="majorEastAsia" w:hAnsiTheme="majorEastAsia" w:eastAsiaTheme="majorEastAsia" w:cstheme="majorEastAsia"/>
          <w:kern w:val="0"/>
          <w:sz w:val="28"/>
          <w:szCs w:val="28"/>
          <w:lang w:val="en-US" w:eastAsia="zh-CN"/>
        </w:rPr>
        <w:t>为什么说Mybatis是半自动ORM映射工具？它与全自动的区别在哪里？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Hibernate属于全自动ORM映射工具，使用Hibernate查询关联对象或者关联集合对象时，可以根据对象关系模型直接获取，所以它是全自动的。而Mybatis在查询关联对象或关联集合对象时，需要手动编写sql来完成，所以，称之为半自动ORM映射工具。</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w:t>
      </w:r>
      <w:r>
        <w:rPr>
          <w:rFonts w:hint="default" w:asciiTheme="majorEastAsia" w:hAnsiTheme="majorEastAsia" w:eastAsiaTheme="majorEastAsia" w:cstheme="majorEastAsia"/>
          <w:kern w:val="0"/>
          <w:sz w:val="28"/>
          <w:szCs w:val="28"/>
          <w:lang w:val="en-US" w:eastAsia="zh-CN"/>
        </w:rPr>
        <w:t>简述Mybatis的Xml映射文件和Mybatis内部数据结构之间的映射关系？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将所有Xml配置信息都封装到All-In-One重量级对象Configuration内部。在Xml映射文件中，&lt;parameterMap&gt;标签会被解析为ParameterMap对象，其每个子元素会被解析为ParameterMapping对象。&lt;resultMap&gt;标签会被解析为ResultMap对象，其每个子元素会被解析为ResultMapping对象。每一个&lt;select&gt;、&lt;insert&gt;、&lt;update&gt;、&lt;delete&gt;标签均会被解析为MappedStatement对象，标签内的sql会被解析为BoundSql对象。</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w:t>
      </w:r>
      <w:r>
        <w:rPr>
          <w:rFonts w:hint="default" w:asciiTheme="majorEastAsia" w:hAnsiTheme="majorEastAsia" w:eastAsiaTheme="majorEastAsia" w:cstheme="majorEastAsia"/>
          <w:kern w:val="0"/>
          <w:sz w:val="28"/>
          <w:szCs w:val="28"/>
          <w:lang w:val="en-US" w:eastAsia="zh-CN"/>
        </w:rPr>
        <w:t>Mybatis的Xml映射文件中，不同的Xml映射文件，id是否可以重复？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不同的Xml映射文件，如果配置了namespace，那么id可以重复；如果没有配置namespace，那么id不能重复；毕竟namespace不是必须的，只是最佳实践而已。</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原因就是namespace+id是作为Map&lt;String, MappedStatement&gt;的key使用的，如果没有namespace，就剩下id，那么，id重复会导致数据互相覆盖。有了namespace，自然id就可以重复，namespace不同，namespace+id自然也就不同。</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w:t>
      </w:r>
      <w:r>
        <w:rPr>
          <w:rFonts w:hint="default" w:asciiTheme="majorEastAsia" w:hAnsiTheme="majorEastAsia" w:eastAsiaTheme="majorEastAsia" w:cstheme="majorEastAsia"/>
          <w:kern w:val="0"/>
          <w:sz w:val="28"/>
          <w:szCs w:val="28"/>
          <w:lang w:val="en-US" w:eastAsia="zh-CN"/>
        </w:rPr>
        <w:t>Mybatis是否支持延迟加载？如果支持，它的实现原理是什么？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Mybatis仅支持association关联对象和collection关联集合对象的延迟加载，association指的就是一对一，collection指的就是一对多查询。在Mybatis配置文件中，可以配置是否启用延迟加载lazyLoadingEnabled=true|false。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它的原理是，使用CGLIB创建目标对象的代理对象，当调用目标方法时，进入拦截器方法，比如调用a.getB().getName()，拦截器invoke()方法发现a.getB()是null值，那么就会单独发送事先保存好的查询关联B对象的sql，把B查询上来，然后调用a.setB(b)，于是a的对象b属性就有值了，接着完成a.getB().getName()方法的调用。这就是延迟加载的基本原理。</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9、MyBatis 一级缓存与二级缓存的区别？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一级缓存：在同一个会话（SqlSession）中共享，默认开启，维护在BaseExecutor中。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二级缓存：在同一个namespace 共享，需要在Mapper.xml 中开启，维护在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CachingExecutor 中。</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mybatis动态标签</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Foreach标签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&lt;delete id="deleteBatch"&gt;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delete from user where id 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&lt;foreach collection="array" item="id" index="index" open="(" close=")" separator=","&gt;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&lt;/foreach&gt;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&lt;/delete&gt;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我们假如说参数为----  int[] ids = {1,2,3,4,5}  ----那么打印之后的SQL如下：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delete form user where id in (1,2,3,4,5)</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释义：</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 xml:space="preserve">collection </w:t>
      </w:r>
      <w:r>
        <w:rPr>
          <w:rFonts w:hint="default" w:asciiTheme="minorEastAsia" w:hAnsiTheme="minorEastAsia" w:cstheme="minorEastAsia"/>
          <w:kern w:val="0"/>
          <w:sz w:val="24"/>
          <w:szCs w:val="24"/>
          <w:lang w:val="en-US" w:eastAsia="zh-CN"/>
        </w:rPr>
        <w:t>：collection属性的值有三个分别是list、array、map三种，分别对应的参数类型为：List、数组、map集合，我在上面传的参数为数组，所以值为array</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item</w:t>
      </w:r>
      <w:r>
        <w:rPr>
          <w:rFonts w:hint="default" w:asciiTheme="minorEastAsia" w:hAnsiTheme="minorEastAsia" w:cstheme="minorEastAsia"/>
          <w:kern w:val="0"/>
          <w:sz w:val="24"/>
          <w:szCs w:val="24"/>
          <w:lang w:val="en-US" w:eastAsia="zh-CN"/>
        </w:rPr>
        <w:t>：表示在迭代过程中每一个元素的别名</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index</w:t>
      </w:r>
      <w:r>
        <w:rPr>
          <w:rFonts w:hint="default" w:asciiTheme="minorEastAsia" w:hAnsiTheme="minorEastAsia" w:cstheme="minorEastAsia"/>
          <w:kern w:val="0"/>
          <w:sz w:val="24"/>
          <w:szCs w:val="24"/>
          <w:lang w:val="en-US" w:eastAsia="zh-CN"/>
        </w:rPr>
        <w:t>：表示在迭代过程中每次迭代到的位置</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下标</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open</w:t>
      </w:r>
      <w:r>
        <w:rPr>
          <w:rFonts w:hint="default" w:asciiTheme="minorEastAsia" w:hAnsiTheme="minorEastAsia" w:cstheme="minorEastAsia"/>
          <w:kern w:val="0"/>
          <w:sz w:val="24"/>
          <w:szCs w:val="24"/>
          <w:lang w:val="en-US" w:eastAsia="zh-CN"/>
        </w:rPr>
        <w:t>：前缀</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close</w:t>
      </w:r>
      <w:r>
        <w:rPr>
          <w:rFonts w:hint="default" w:asciiTheme="minorEastAsia" w:hAnsiTheme="minorEastAsia" w:cstheme="minorEastAsia"/>
          <w:kern w:val="0"/>
          <w:sz w:val="24"/>
          <w:szCs w:val="24"/>
          <w:lang w:val="en-US" w:eastAsia="zh-CN"/>
        </w:rPr>
        <w:t>：后缀</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separator</w:t>
      </w:r>
      <w:r>
        <w:rPr>
          <w:rFonts w:hint="default" w:asciiTheme="minorEastAsia" w:hAnsiTheme="minorEastAsia" w:cstheme="minorEastAsia"/>
          <w:kern w:val="0"/>
          <w:sz w:val="24"/>
          <w:szCs w:val="24"/>
          <w:lang w:val="en-US" w:eastAsia="zh-CN"/>
        </w:rPr>
        <w:t>：分隔符，表示迭代时每个元素之间以什么分隔</w:t>
      </w:r>
      <w:r>
        <w:rPr>
          <w:rFonts w:hint="eastAsia" w:asciiTheme="minorEastAsia" w:hAnsiTheme="minorEastAsia" w:cstheme="minorEastAsia"/>
          <w:kern w:val="0"/>
          <w:sz w:val="24"/>
          <w:szCs w:val="24"/>
          <w:lang w:val="en-US" w:eastAsia="zh-CN"/>
        </w:rPr>
        <w:t>。</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trim标签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66690" cy="2232025"/>
            <wp:effectExtent l="0" t="0" r="6350" b="825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5266690" cy="22320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9385" cy="2125980"/>
            <wp:effectExtent l="0" t="0" r="3175" b="762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5239385" cy="2125980"/>
                    </a:xfrm>
                    <a:prstGeom prst="rect">
                      <a:avLst/>
                    </a:prstGeom>
                    <a:noFill/>
                    <a:ln w="9525">
                      <a:noFill/>
                    </a:ln>
                  </pic:spPr>
                </pic:pic>
              </a:graphicData>
            </a:graphic>
          </wp:inline>
        </w:drawing>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Where标签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96535" cy="2184400"/>
            <wp:effectExtent l="0" t="0" r="6985" b="1016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27"/>
                    <a:stretch>
                      <a:fillRect/>
                    </a:stretch>
                  </pic:blipFill>
                  <pic:spPr>
                    <a:xfrm>
                      <a:off x="0" y="0"/>
                      <a:ext cx="5296535" cy="2184400"/>
                    </a:xfrm>
                    <a:prstGeom prst="rect">
                      <a:avLst/>
                    </a:prstGeom>
                    <a:noFill/>
                    <a:ln w="9525">
                      <a:noFill/>
                    </a:ln>
                  </pic:spPr>
                </pic:pic>
              </a:graphicData>
            </a:graphic>
          </wp:inline>
        </w:drawing>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If 标签</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set标签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26025" cy="2753995"/>
            <wp:effectExtent l="0" t="0" r="3175" b="4445"/>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28"/>
                    <a:stretch>
                      <a:fillRect/>
                    </a:stretch>
                  </pic:blipFill>
                  <pic:spPr>
                    <a:xfrm>
                      <a:off x="0" y="0"/>
                      <a:ext cx="5026025" cy="2753995"/>
                    </a:xfrm>
                    <a:prstGeom prst="rect">
                      <a:avLst/>
                    </a:prstGeom>
                    <a:noFill/>
                    <a:ln w="9525">
                      <a:noFill/>
                    </a:ln>
                  </pic:spPr>
                </pic:pic>
              </a:graphicData>
            </a:graphic>
          </wp:inline>
        </w:drawing>
      </w:r>
    </w:p>
    <w:p>
      <w:pPr>
        <w:rPr>
          <w:rFonts w:hint="default" w:asciiTheme="majorEastAsia" w:hAnsiTheme="majorEastAsia" w:eastAsiaTheme="majorEastAsia" w:cstheme="majorEastAsia"/>
          <w:kern w:val="0"/>
          <w:sz w:val="28"/>
          <w:szCs w:val="28"/>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SQL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Show databases:显示数据库信息。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Show table:显示单个数据库的表名称列表。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Help show:显示show命令的命令类型。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username from user:从数据库表中查询数据库。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 from user:查询数据库表中的所有数据。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user.username from product.user:使用完全限定名去查询数据库。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order by id:返回数据将会以id升序方式返回。</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注意:order by语句保证它位于From子句之后。如果使用limit，它必须位于order by之后。</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form user where id = 1或Select id from user where id &lt;= 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where id  BETWEEN 5 AND 10:依据搜索条件返回数据。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DISTINCT</w:t>
      </w:r>
      <w:r>
        <w:rPr>
          <w:rFonts w:hint="eastAsia" w:asciiTheme="minorEastAsia" w:hAnsiTheme="minorEastAsia" w:cstheme="minorEastAsia"/>
          <w:kern w:val="0"/>
          <w:sz w:val="24"/>
          <w:szCs w:val="24"/>
          <w:lang w:val="en-US" w:eastAsia="zh-CN"/>
        </w:rPr>
        <w:t>:将一列数据去重返回。</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DISTINCT username from user</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LIMIT</w:t>
      </w:r>
      <w:r>
        <w:rPr>
          <w:rFonts w:hint="eastAsia" w:asciiTheme="minorEastAsia" w:hAnsiTheme="minorEastAsia" w:cstheme="minorEastAsia"/>
          <w:kern w:val="0"/>
          <w:sz w:val="24"/>
          <w:szCs w:val="24"/>
          <w:lang w:val="en-US" w:eastAsia="zh-CN"/>
        </w:rPr>
        <w:t>:限制返回数据条数。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username from user limit 1:返回一条数据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username from user limit 1,1:返回从行1开始的1行数据。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DESC、ASC</w:t>
      </w:r>
      <w:r>
        <w:rPr>
          <w:rFonts w:hint="eastAsia" w:asciiTheme="minorEastAsia" w:hAnsiTheme="minorEastAsia" w:cstheme="minorEastAsia"/>
          <w:kern w:val="0"/>
          <w:sz w:val="24"/>
          <w:szCs w:val="24"/>
          <w:lang w:val="en-US" w:eastAsia="zh-CN"/>
        </w:rPr>
        <w:t>:将数据以升序(降序)返回。只能应用到直接位于其前面的列名。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注意:A与a相同吗？a位于B之前还是Z之后呢？其答案取决于数据库如何设置。Mysql数据库管理系统(DBMS)默认行为是相等的。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WHERE</w:t>
      </w:r>
      <w:r>
        <w:rPr>
          <w:rFonts w:hint="eastAsia" w:asciiTheme="minorEastAsia" w:hAnsiTheme="minorEastAsia" w:cstheme="minorEastAsia"/>
          <w:kern w:val="0"/>
          <w:sz w:val="24"/>
          <w:szCs w:val="24"/>
          <w:lang w:val="en-US" w:eastAsia="zh-CN"/>
        </w:rPr>
        <w:t>:数据库一般都包含大量数据，因此大部分情况下我们只需检索客户所需的数据，因此这个就存在搜索条件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空值检测</w:t>
      </w:r>
      <w:r>
        <w:rPr>
          <w:rFonts w:hint="eastAsia" w:asciiTheme="minorEastAsia" w:hAnsiTheme="minorEastAsia" w:cstheme="minorEastAsia"/>
          <w:kern w:val="0"/>
          <w:sz w:val="24"/>
          <w:szCs w:val="24"/>
          <w:lang w:val="en-US" w:eastAsia="zh-CN"/>
        </w:rPr>
        <w:t>:在创建表时，表设计人员可以指定其中的列是否可以不包含值。在一个列不包含值时，称其为包含空值NULL。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where id IS NULL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计算次序</w:t>
      </w:r>
      <w:r>
        <w:rPr>
          <w:rFonts w:hint="eastAsia" w:asciiTheme="minorEastAsia" w:hAnsiTheme="minorEastAsia" w:cstheme="minorEastAsia"/>
          <w:kern w:val="0"/>
          <w:sz w:val="24"/>
          <w:szCs w:val="24"/>
          <w:lang w:val="en-US" w:eastAsia="zh-CN"/>
        </w:rPr>
        <w:t>:where可以包含任意数目的AND和OR操作符。</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where ( id &lt;= 5 OR id &gt;=10) AND id IN(2,3)</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注意:为什么使用IN操作符？其优点具体如下:</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在使用长的合法选项清单时，IN操作符的语法更清楚且更直观。</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在使用IN时，计算的次序更容易管理。</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IN操作符一般比OR操作符执行更快。</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IN的最大优点是可以包含其它select语句，使得更能动态的建立where子句。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LIKE操作符:利用LIKE可以创建特殊的搜索模式。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%(百分号):在搜索字符串中，%表示任意字符串出现任意次数。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id from user where username LIKE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jet%</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:匹配以jet开头的数据。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id from user where username LIKE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%u%</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:表示任意位置包含文本u的值。</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不要过度使用通配符。如果其他操作符能解决的话，尽量使用其它操作符。</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在确实需要使用通配符时，除非绝对必要，否则不要把它们用在搜索模式的开始处。把通配符置于搜索模式的开始处，搜索起来是最慢的。</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仔细注意通配符的位置，放错位置可能不能返回数据。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Group BY子句</w:t>
      </w:r>
      <w:r>
        <w:rPr>
          <w:rFonts w:hint="eastAsia" w:asciiTheme="minorEastAsia" w:hAnsiTheme="minorEastAsia" w:cstheme="minorEastAsia"/>
          <w:kern w:val="0"/>
          <w:sz w:val="24"/>
          <w:szCs w:val="24"/>
          <w:lang w:val="en-US" w:eastAsia="zh-CN"/>
        </w:rPr>
        <w:t>:它指示了要计算和估值的每个组。系统自动生成，GROUP BY子句指示MYSQL分组数据，然后对每个组而不是整个结果集进行聚集。</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BY子句可以包含任意数目的列。这使得能对分组进行嵌套。为数据分组提供更细致的控制。</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BY子句中嵌套了分组，数据将在最后规定的分组上进行汇总。换句话说，在建立分组时，指定的列所有列都一起计算。</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BY子句中列出的每个列都必须是检索列或有效的表达式。</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除了聚集函数外，select语句中的每个列都必须在GROUP BY子句中给出。</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如果分组中具有null值，则null将作为一个分组返回，如果列中有多行null值，它们将作为一组。</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BY子句必须出现where子句之后，order by子句之前。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id,COUNT(*) AS num from user GROUP BY 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过滤分组:它必须基于完整的分组而不是个别的行进行过滤。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COUNT(*) from user where id &gt; 2 GROUP BY id  HAVING COUNT(*) &gt; 2</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外键</w:t>
      </w:r>
      <w:r>
        <w:rPr>
          <w:rFonts w:hint="eastAsia" w:asciiTheme="minorEastAsia" w:hAnsiTheme="minorEastAsia" w:cstheme="minorEastAsia"/>
          <w:kern w:val="0"/>
          <w:sz w:val="24"/>
          <w:szCs w:val="24"/>
          <w:lang w:val="en-US" w:eastAsia="zh-CN"/>
        </w:rPr>
        <w:t>:外键为某个表中的一列，它包含另一个表的主键值，定义了两个表之间的关系。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等值联结: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vend_name,prod_name,prod_price from vendors,products</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Where vendors.vend_id = products.vend_id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Order by vend_name,prod_name;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内部联结</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vend_name,prod_name,prod_price from vendors,products</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From vendors INNER JOIN products ON vendors.vend_id = products.vend_id;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子查询与联结的比较</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子查询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cust_name,cust_contact from customers where cust_id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IN (select cust_id from orders where order_num IN(select order_num from orderItems where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INT2</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cust_name,cust_concat from customers,orders,orderitems</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customers.cust_id = orders.cust_id AND orderitems.order_num =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Orders.order_num AND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INT2</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表别名:使用别名引用被检索的表列。</w:t>
      </w:r>
    </w:p>
    <w:p>
      <w:pPr>
        <w:bidi w:val="0"/>
        <w:jc w:val="left"/>
        <w:rPr>
          <w:rFonts w:hint="eastAsia"/>
          <w:lang w:val="en-US" w:eastAsia="zh-CN"/>
        </w:rPr>
      </w:pPr>
      <w:r>
        <w:rPr>
          <w:rFonts w:hint="eastAsia"/>
          <w:lang w:val="en-US" w:eastAsia="zh-CN"/>
        </w:rPr>
        <w:t>Select Concat(Rtrim(vend_name),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,Rtrim(vend_country),</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AS vend_tile from vendors order by vend_name;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别名除了用于别名和计算字段外，SQL还允许给表名起别名。这里有两个理由:</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缩短SQL语句</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允许在单条select语句中多次使用相同的表</w:t>
      </w:r>
    </w:p>
    <w:p>
      <w:pPr>
        <w:bidi w:val="0"/>
        <w:jc w:val="left"/>
        <w:rPr>
          <w:rFonts w:hint="eastAsia"/>
          <w:lang w:val="en-US" w:eastAsia="zh-CN"/>
        </w:rPr>
      </w:pPr>
      <w:r>
        <w:rPr>
          <w:rFonts w:hint="eastAsia"/>
          <w:lang w:val="en-US" w:eastAsia="zh-CN"/>
        </w:rPr>
        <w:t>Select cust_name,cust_contract from customers AS A,orders AS B,orderitems AS C</w:t>
      </w:r>
    </w:p>
    <w:p>
      <w:pPr>
        <w:bidi w:val="0"/>
        <w:jc w:val="left"/>
        <w:rPr>
          <w:rFonts w:hint="eastAsia"/>
          <w:lang w:val="en-US" w:eastAsia="zh-CN"/>
        </w:rPr>
      </w:pPr>
      <w:r>
        <w:rPr>
          <w:rFonts w:hint="eastAsia"/>
          <w:lang w:val="en-US" w:eastAsia="zh-CN"/>
        </w:rPr>
        <w:t xml:space="preserve">Where A.cust_id = B.cust_id AND C.order_num = B.order_num AND prod_id = </w:t>
      </w:r>
      <w:r>
        <w:rPr>
          <w:rFonts w:hint="default"/>
          <w:lang w:val="en-US" w:eastAsia="zh-CN"/>
        </w:rPr>
        <w:t>‘</w:t>
      </w:r>
      <w:r>
        <w:rPr>
          <w:rFonts w:hint="eastAsia"/>
          <w:lang w:val="en-US" w:eastAsia="zh-CN"/>
        </w:rPr>
        <w:t>INT2</w:t>
      </w:r>
      <w:r>
        <w:rPr>
          <w:rFonts w:hint="default"/>
          <w:lang w:val="en-US" w:eastAsia="zh-CN"/>
        </w:rPr>
        <w:t>’</w:t>
      </w:r>
      <w:r>
        <w:rPr>
          <w:rFonts w:hint="eastAsia"/>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自联结: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①传统方式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prod_id,prod_name from products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vend_id = (select vend_id from products where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DINTR</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②自联结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p1.prod_id,p1.prod_name from products AS p1,products AS p2</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p1.vend_id = p2.vend_id AND p2.prod_id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DINTR</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自然联结: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Slect c.*,o.order_num,o.order_date,p.prod_id,p.quantity,p.item_price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From customers AS c,orders AS o,orderitems AS p</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c.cust_id = o.cust_id AND p.order_num = o.order_num AND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FB</w:t>
      </w:r>
      <w:r>
        <w:rPr>
          <w:rFonts w:hint="default"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外部联结: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①左联结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customers.cust_id, orders.order_num from customers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LEFT OUTER JOIN orders ON customers.cust_id = orders.cust_id;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②右联结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customers.cust_id, orders.order_num from customers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RIGHT OUTER JOIN orders ON customers.cust_id = orders.cust_id;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使用联结和联结条件</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注意所有的连接类型，一般都使用内部联结，但使用外部联结也是有效的</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保证使用正确的连接条件，否则将返回不正确的数据</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应该总是提供联结条件，否则会出现笛卡尔积</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在一个联结中可以包含多个表，甚至对于每个联结都可以采用不同的联结类型。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组合查询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多数SQL查询都只包含从一个或多个表中返回数据的单条select语句。MYSQL也允许执行多个查询(多个select语句)，并将结果集作为单个查询结果集返回。这些组合查询通常称为并(union)或复合查询(compound query)</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以下两种情况使用组合查询:</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在单个查询中从不同的表返回类似结构的数据</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在对单个表执行多个查询，按单个查询返回数据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vend_id,prod_id,prod_price from products where prod_price &lt; 5</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Union(默认去重)/union all(返回所有)</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vend_id,prod_id,prod_price from products where prod_price &gt; 8</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union必须有两条或两条以上的select语句组成，语句之间用关键字union分隔(因此，如果组合四条select语句，将要使用3个union关键字)</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Union中的每个查询必须包含相同的列、表达式或聚集函数(不过各个列不需要以相同的次序列出)</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列数据类型必须兼容:类型不必完全相同，但必须是DBMS可以隐含地转换的类型。</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在用组合查询时，只能使用一条ORDER BY子句，它必须出现在最后一条select语句之后。不允许使用多条order by语句</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MySql</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Mysql数据库的事务分类</w:t>
      </w:r>
    </w:p>
    <w:p>
      <w:pPr>
        <w:rPr>
          <w:rFonts w:hint="eastAsia"/>
          <w:lang w:val="en-US" w:eastAsia="zh-CN"/>
        </w:rPr>
      </w:pPr>
      <w:r>
        <w:rPr>
          <w:rFonts w:hint="eastAsia"/>
          <w:lang w:val="en-US" w:eastAsia="zh-CN"/>
        </w:rPr>
        <w:t>扁平式事务:</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Mysql数据库的事务隔离级别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Oracle数据库不支持READ UNCOMMITTED和REPEATABLE READ的事务隔离级别。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SQL标准定义了的四个隔离级别: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READ UNCOMMITTED:称为浏览器访问,仅针对事务而言的。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READ COMMITTED:称为游标访问。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REPEATABLE READ:它是2.9999度的隔离，没有幻读的保护。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SERIALIZABLE:称为隔离，或3度的隔离。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4347210" cy="2003425"/>
            <wp:effectExtent l="0" t="0" r="11430" b="825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9"/>
                    <a:stretch>
                      <a:fillRect/>
                    </a:stretch>
                  </pic:blipFill>
                  <pic:spPr>
                    <a:xfrm>
                      <a:off x="0" y="0"/>
                      <a:ext cx="4347210" cy="20034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INNODB存储引擎默认支持的隔离级别是REPEATABLE READ，它在此情况下使用Next-Key-Lock锁的算法，因此避免幻读的产生。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自增数据库表的建立:</w:t>
      </w:r>
    </w:p>
    <w:p>
      <w:pPr>
        <w:keepNext w:val="0"/>
        <w:keepLines w:val="0"/>
        <w:pageBreakBefore w:val="0"/>
        <w:widowControl w:val="0"/>
        <w:numPr>
          <w:ilvl w:val="0"/>
          <w:numId w:val="19"/>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olor w:val="333333"/>
          <w:spacing w:val="0"/>
          <w:sz w:val="21"/>
          <w:szCs w:val="21"/>
          <w:shd w:val="clear" w:fill="FFFFFF"/>
          <w:lang w:val="en-US" w:eastAsia="zh-CN"/>
        </w:rPr>
        <w:t>C</w:t>
      </w:r>
      <w:r>
        <w:rPr>
          <w:rFonts w:hint="eastAsia" w:asciiTheme="minorEastAsia" w:hAnsiTheme="minorEastAsia" w:eastAsiaTheme="minorEastAsia" w:cstheme="minorEastAsia"/>
          <w:i w:val="0"/>
          <w:caps w:val="0"/>
          <w:color w:val="333333"/>
          <w:spacing w:val="0"/>
          <w:sz w:val="21"/>
          <w:szCs w:val="21"/>
          <w:shd w:val="clear" w:fill="FFFFFF"/>
          <w:lang w:val="en-US" w:eastAsia="zh-CN"/>
        </w:rPr>
        <w:t xml:space="preserve">reate table </w:t>
      </w:r>
      <w:r>
        <w:rPr>
          <w:rFonts w:hint="eastAsia" w:asciiTheme="minorEastAsia" w:hAnsiTheme="minorEastAsia" w:eastAsiaTheme="minorEastAsia" w:cstheme="minorEastAsia"/>
          <w:i w:val="0"/>
          <w:caps w:val="0"/>
          <w:color w:val="333333"/>
          <w:spacing w:val="0"/>
          <w:sz w:val="21"/>
          <w:szCs w:val="21"/>
          <w:shd w:val="clear" w:fill="FFFFFF"/>
        </w:rPr>
        <w:t>student(</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classId int primary key auto_increment,</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name varchar(50)</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w:t>
      </w:r>
    </w:p>
    <w:p>
      <w:pPr>
        <w:keepNext w:val="0"/>
        <w:keepLines w:val="0"/>
        <w:pageBreakBefore w:val="0"/>
        <w:widowControl w:val="0"/>
        <w:numPr>
          <w:ilvl w:val="0"/>
          <w:numId w:val="19"/>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i w:val="0"/>
          <w:color w:val="333333"/>
          <w:spacing w:val="0"/>
          <w:sz w:val="21"/>
          <w:szCs w:val="21"/>
          <w:shd w:val="clear" w:fill="FFFFFF"/>
          <w:lang w:val="en-US" w:eastAsia="zh-CN"/>
        </w:rPr>
      </w:pPr>
      <w:r>
        <w:rPr>
          <w:rFonts w:hint="eastAsia" w:asciiTheme="minorEastAsia" w:hAnsiTheme="minorEastAsia" w:eastAsiaTheme="minorEastAsia" w:cstheme="minorEastAsia"/>
          <w:i w:val="0"/>
          <w:color w:val="333333"/>
          <w:spacing w:val="0"/>
          <w:sz w:val="21"/>
          <w:szCs w:val="21"/>
          <w:shd w:val="clear" w:fill="FFFFFF"/>
          <w:lang w:val="en-US" w:eastAsia="zh-CN"/>
        </w:rPr>
        <w:t>INSERT INTO student(name) values(‘abc’);</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Mysql数据库的性能优化</w:t>
      </w:r>
    </w:p>
    <w:p>
      <w:pPr>
        <w:rPr>
          <w:rFonts w:hint="default"/>
          <w:lang w:val="en-US" w:eastAsia="zh-CN"/>
        </w:rPr>
      </w:pPr>
      <w:r>
        <w:rPr>
          <w:rFonts w:hint="eastAsia" w:asciiTheme="majorEastAsia" w:hAnsiTheme="majorEastAsia" w:eastAsiaTheme="majorEastAsia" w:cstheme="majorEastAsia"/>
          <w:kern w:val="0"/>
          <w:sz w:val="28"/>
          <w:szCs w:val="28"/>
          <w:lang w:val="en-US" w:eastAsia="zh-CN"/>
        </w:rPr>
        <w:t>1、单表优化</w:t>
      </w:r>
    </w:p>
    <w:p>
      <w:pPr>
        <w:rPr>
          <w:rFonts w:hint="default"/>
          <w:lang w:val="en-US" w:eastAsia="zh-CN"/>
        </w:rPr>
      </w:pPr>
      <w:r>
        <w:rPr>
          <w:rFonts w:ascii="宋体" w:hAnsi="宋体" w:eastAsia="宋体" w:cs="宋体"/>
          <w:sz w:val="24"/>
          <w:szCs w:val="24"/>
        </w:rPr>
        <w:drawing>
          <wp:inline distT="0" distB="0" distL="114300" distR="114300">
            <wp:extent cx="5027295" cy="4044950"/>
            <wp:effectExtent l="0" t="0" r="1905" b="8890"/>
            <wp:docPr id="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IMG_256"/>
                    <pic:cNvPicPr>
                      <a:picLocks noChangeAspect="1"/>
                    </pic:cNvPicPr>
                  </pic:nvPicPr>
                  <pic:blipFill>
                    <a:blip r:embed="rId30"/>
                    <a:stretch>
                      <a:fillRect/>
                    </a:stretch>
                  </pic:blipFill>
                  <pic:spPr>
                    <a:xfrm>
                      <a:off x="0" y="0"/>
                      <a:ext cx="5027295" cy="4044950"/>
                    </a:xfrm>
                    <a:prstGeom prst="rect">
                      <a:avLst/>
                    </a:prstGeom>
                    <a:noFill/>
                    <a:ln w="9525">
                      <a:noFill/>
                    </a:ln>
                  </pic:spPr>
                </pic:pic>
              </a:graphicData>
            </a:graphic>
          </wp:inline>
        </w:drawing>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Mysql数据库的全局参数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Innodb_purge_batch_size</w:t>
      </w:r>
      <w:r>
        <w:rPr>
          <w:rFonts w:hint="eastAsia" w:asciiTheme="minorEastAsia" w:hAnsiTheme="minorEastAsia" w:cstheme="minorEastAsia"/>
          <w:kern w:val="0"/>
          <w:sz w:val="24"/>
          <w:szCs w:val="24"/>
          <w:lang w:val="en-US" w:eastAsia="zh-CN"/>
        </w:rPr>
        <w:t>：它是用来设置每次purge操作需要清理的undo page数量。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Innodb_max_purge_lag</w:t>
      </w:r>
      <w:r>
        <w:rPr>
          <w:rFonts w:hint="eastAsia" w:asciiTheme="minorEastAsia" w:hAnsiTheme="minorEastAsia" w:cstheme="minorEastAsia"/>
          <w:kern w:val="0"/>
          <w:sz w:val="24"/>
          <w:szCs w:val="24"/>
          <w:lang w:val="en-US" w:eastAsia="zh-CN"/>
        </w:rPr>
        <w:t>：它是用来控制history list的长度，若长度长于该参数时，其会延缓“DML”的操作。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Innodb_max_purge_lag_delay</w:t>
      </w:r>
      <w:r>
        <w:rPr>
          <w:rFonts w:hint="eastAsia" w:asciiTheme="minorEastAsia" w:hAnsiTheme="minorEastAsia" w:cstheme="minorEastAsia"/>
          <w:kern w:val="0"/>
          <w:sz w:val="24"/>
          <w:szCs w:val="24"/>
          <w:lang w:val="en-US" w:eastAsia="zh-CN"/>
        </w:rPr>
        <w:t>:它是用来控制delay的最大毫秒数。避免了由于purge操作缓慢导致其它SQL线程出现无限制的等待。</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Binlog_max_flush_queue_time</w:t>
      </w:r>
      <w:r>
        <w:rPr>
          <w:rFonts w:hint="eastAsia" w:asciiTheme="minorEastAsia" w:hAnsiTheme="minorEastAsia" w:cstheme="minorEastAsia"/>
          <w:kern w:val="0"/>
          <w:sz w:val="24"/>
          <w:szCs w:val="24"/>
          <w:lang w:val="en-US" w:eastAsia="zh-CN"/>
        </w:rPr>
        <w:t xml:space="preserve">:它用来控制flush阶段中等待的时间，即使之前的一组事务完成提交，当前一组的事务也不马上进入sync阶段，而是至少需要等待一段时间。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COMPLETION_TYPE</w:t>
      </w:r>
      <w:r>
        <w:rPr>
          <w:rFonts w:hint="eastAsia" w:asciiTheme="minorEastAsia" w:hAnsiTheme="minorEastAsia" w:cstheme="minorEastAsia"/>
          <w:kern w:val="0"/>
          <w:sz w:val="24"/>
          <w:szCs w:val="24"/>
          <w:lang w:val="en-US" w:eastAsia="zh-CN"/>
        </w:rPr>
        <w:t>：它决定了commit work提交后的事务是否变为链式事务。=1为提交后为链式事务,=2为提交事务后断开连接。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Innodb_locks_unsafe_for_binlog</w:t>
      </w:r>
      <w:r>
        <w:rPr>
          <w:rFonts w:hint="eastAsia" w:asciiTheme="minorEastAsia" w:hAnsiTheme="minorEastAsia" w:cstheme="minorEastAsia"/>
          <w:kern w:val="0"/>
          <w:sz w:val="24"/>
          <w:szCs w:val="24"/>
          <w:lang w:val="en-US" w:eastAsia="zh-CN"/>
        </w:rPr>
        <w:t>:设置为1可以在二进制日志为STATEMENT下使用READ COMMITTED的事务隔离级别。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Innodb_automic_lock_mode:它是来控制自增长的模式。该参数的默认值为1.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Innodb_lock_wait_timeout:它是用来控制等待的时间(默认是50秒)。</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Innodb_rollack_on_timeout:它是用来设定是否在等待超时时对进行中的事务进行回滚操作(默认为false)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Innodb_stats_sample_pages:它用来设置统计Cardinality时每次采样页的数量,默认值为8。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Mysql数据库的参数</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@@AUTOCOMMIT\G</w:t>
      </w:r>
      <w:r>
        <w:rPr>
          <w:rFonts w:hint="eastAsia" w:asciiTheme="minorEastAsia" w:hAnsiTheme="minorEastAsia" w:cstheme="minorEastAsia"/>
          <w:kern w:val="0"/>
          <w:sz w:val="24"/>
          <w:szCs w:val="24"/>
          <w:lang w:val="en-US" w:eastAsia="zh-CN"/>
        </w:rPr>
        <w:t>:查看是否为自动提交。</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CREATE TABLE j (k INT ,PRIMARY KEY (k))ENGINE=INNODB</w:t>
      </w:r>
      <w:r>
        <w:rPr>
          <w:rFonts w:hint="eastAsia" w:asciiTheme="minorEastAsia" w:hAnsiTheme="minorEastAsia" w:cstheme="minorEastAsia"/>
          <w:kern w:val="0"/>
          <w:sz w:val="24"/>
          <w:szCs w:val="24"/>
          <w:lang w:val="en-US" w:eastAsia="zh-CN"/>
        </w:rPr>
        <w:t>;创建数据库表</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@@COMPLETION_TYPE = 1</w:t>
      </w:r>
      <w:r>
        <w:rPr>
          <w:rFonts w:hint="eastAsia" w:asciiTheme="minorEastAsia" w:hAnsiTheme="minorEastAsia" w:cstheme="minorEastAsia"/>
          <w:kern w:val="0"/>
          <w:sz w:val="24"/>
          <w:szCs w:val="24"/>
          <w:lang w:val="en-US" w:eastAsia="zh-CN"/>
        </w:rPr>
        <w:t>;它决定了commit work提交后的事务是否变为链式事务。</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@@VERSION</w:t>
      </w:r>
      <w:r>
        <w:rPr>
          <w:rFonts w:hint="eastAsia" w:asciiTheme="minorEastAsia" w:hAnsiTheme="minorEastAsia" w:cstheme="minorEastAsia"/>
          <w:kern w:val="0"/>
          <w:sz w:val="24"/>
          <w:szCs w:val="24"/>
          <w:lang w:val="en-US" w:eastAsia="zh-CN"/>
        </w:rPr>
        <w:t>:查看版本号。</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BEGIN|START TRANSACTION</w:t>
      </w:r>
      <w:r>
        <w:rPr>
          <w:rFonts w:hint="eastAsia" w:asciiTheme="minorEastAsia" w:hAnsiTheme="minorEastAsia" w:cstheme="minorEastAsia"/>
          <w:kern w:val="0"/>
          <w:sz w:val="24"/>
          <w:szCs w:val="24"/>
          <w:lang w:val="en-US" w:eastAsia="zh-CN"/>
        </w:rPr>
        <w:t>:开始事务。</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COMMIT | COMMIT WORK</w:t>
      </w:r>
      <w:r>
        <w:rPr>
          <w:rFonts w:hint="eastAsia" w:asciiTheme="minorEastAsia" w:hAnsiTheme="minorEastAsia" w:cstheme="minorEastAsia"/>
          <w:kern w:val="0"/>
          <w:sz w:val="24"/>
          <w:szCs w:val="24"/>
          <w:lang w:val="en-US" w:eastAsia="zh-CN"/>
        </w:rPr>
        <w:t>:在未开启COMPLETION_TYPE属性的时候基本一致。</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TRANSACTION</w:t>
      </w:r>
      <w:r>
        <w:rPr>
          <w:rFonts w:hint="eastAsia" w:asciiTheme="minorEastAsia" w:hAnsiTheme="minorEastAsia" w:cstheme="minorEastAsia"/>
          <w:kern w:val="0"/>
          <w:sz w:val="24"/>
          <w:szCs w:val="24"/>
          <w:lang w:val="en-US" w:eastAsia="zh-CN"/>
        </w:rPr>
        <w:t>:设置事务隔离级别。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ROLLBACK TO SAVEPOINT</w:t>
      </w:r>
      <w:r>
        <w:rPr>
          <w:rFonts w:hint="eastAsia" w:asciiTheme="minorEastAsia" w:hAnsiTheme="minorEastAsia" w:cstheme="minorEastAsia"/>
          <w:kern w:val="0"/>
          <w:sz w:val="24"/>
          <w:szCs w:val="24"/>
          <w:lang w:val="en-US" w:eastAsia="zh-CN"/>
        </w:rPr>
        <w:t xml:space="preserve"> : 它是将事务回滚至某个保存点，但是事务并没有结束。在运行ROLLBACK后，事务才会回滚。</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SHOW GLOBAL STATUS LIKE 'COM_COMMIT'\G</w:t>
      </w:r>
      <w:r>
        <w:rPr>
          <w:rFonts w:hint="eastAsia" w:asciiTheme="minorEastAsia" w:hAnsiTheme="minorEastAsia" w:cstheme="minorEastAsia"/>
          <w:kern w:val="0"/>
          <w:sz w:val="24"/>
          <w:szCs w:val="24"/>
          <w:lang w:val="en-US" w:eastAsia="zh-CN"/>
        </w:rPr>
        <w:t>;查看数据库显式地commit次数。</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@@TX_ISOLATION\G</w:t>
      </w:r>
      <w:r>
        <w:rPr>
          <w:rFonts w:hint="eastAsia" w:asciiTheme="minorEastAsia" w:hAnsiTheme="minorEastAsia" w:cstheme="minorEastAsia"/>
          <w:kern w:val="0"/>
          <w:sz w:val="24"/>
          <w:szCs w:val="24"/>
          <w:lang w:val="en-US" w:eastAsia="zh-CN"/>
        </w:rPr>
        <w:t>:查看当前会话的事务隔离级别。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@@GLOBAL.tx_isolation\G</w:t>
      </w:r>
      <w:r>
        <w:rPr>
          <w:rFonts w:hint="eastAsia" w:asciiTheme="minorEastAsia" w:hAnsiTheme="minorEastAsia" w:cstheme="minorEastAsia"/>
          <w:kern w:val="0"/>
          <w:sz w:val="24"/>
          <w:szCs w:val="24"/>
          <w:lang w:val="en-US" w:eastAsia="zh-CN"/>
        </w:rPr>
        <w:t>;查看全局的事务隔离级别。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[GLOAL|SESSION] TRANSACTION ISOLATION LEVEL {READ UNCOMMITTED|READ COMMITTED|REPEATABLE READ|SERIALIZABLE}</w:t>
      </w:r>
      <w:r>
        <w:rPr>
          <w:rFonts w:hint="eastAsia" w:asciiTheme="minorEastAsia" w:hAnsiTheme="minorEastAsia" w:cstheme="minorEastAsia"/>
          <w:kern w:val="0"/>
          <w:sz w:val="24"/>
          <w:szCs w:val="24"/>
          <w:lang w:val="en-US" w:eastAsia="zh-CN"/>
        </w:rPr>
        <w:t>:设置会话或者全局的事务隔离级别。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SHOW VARIABLES LIKE '%INNODB_LOCKS_UNSAFE_FOR_BINLOG';</w:t>
      </w:r>
      <w:r>
        <w:rPr>
          <w:rFonts w:hint="eastAsia" w:asciiTheme="minorEastAsia" w:hAnsiTheme="minorEastAsia" w:cstheme="minorEastAsia"/>
          <w:kern w:val="0"/>
          <w:sz w:val="24"/>
          <w:szCs w:val="24"/>
          <w:lang w:val="en-US" w:eastAsia="zh-CN"/>
        </w:rPr>
        <w:t>显示</w:t>
      </w:r>
      <w:r>
        <w:rPr>
          <w:rFonts w:hint="eastAsia" w:asciiTheme="minorEastAsia" w:hAnsiTheme="minorEastAsia" w:cstheme="minorEastAsia"/>
          <w:color w:val="FF0000"/>
          <w:kern w:val="0"/>
          <w:sz w:val="24"/>
          <w:szCs w:val="24"/>
          <w:lang w:val="en-US" w:eastAsia="zh-CN"/>
        </w:rPr>
        <w:t>Innodb_locks_unsafe_for_binlog</w:t>
      </w:r>
      <w:r>
        <w:rPr>
          <w:rFonts w:hint="eastAsia" w:asciiTheme="minorEastAsia" w:hAnsiTheme="minorEastAsia" w:cstheme="minorEastAsia"/>
          <w:kern w:val="0"/>
          <w:sz w:val="24"/>
          <w:szCs w:val="24"/>
          <w:lang w:val="en-US" w:eastAsia="zh-CN"/>
        </w:rPr>
        <w:t>属性值。</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mysql -u root -p</w:t>
      </w:r>
      <w:r>
        <w:rPr>
          <w:rFonts w:hint="eastAsia" w:asciiTheme="minorEastAsia" w:hAnsiTheme="minorEastAsia" w:cstheme="minorEastAsia"/>
          <w:kern w:val="0"/>
          <w:sz w:val="24"/>
          <w:szCs w:val="24"/>
          <w:lang w:val="en-US" w:eastAsia="zh-CN"/>
        </w:rPr>
        <w:t>:连接mysql数据库</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desc user;</w:t>
      </w:r>
      <w:r>
        <w:rPr>
          <w:rFonts w:hint="eastAsia" w:asciiTheme="minorEastAsia" w:hAnsiTheme="minorEastAsia" w:cstheme="minorEastAsia"/>
          <w:kern w:val="0"/>
          <w:sz w:val="24"/>
          <w:szCs w:val="24"/>
          <w:lang w:val="en-US" w:eastAsia="zh-CN"/>
        </w:rPr>
        <w:t>显示表信息。</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SHOW ENGINE INNODB MUTEX;</w:t>
      </w:r>
      <w:r>
        <w:rPr>
          <w:rFonts w:hint="eastAsia" w:asciiTheme="minorEastAsia" w:hAnsiTheme="minorEastAsia" w:cstheme="minorEastAsia"/>
          <w:kern w:val="0"/>
          <w:sz w:val="24"/>
          <w:szCs w:val="24"/>
          <w:lang w:val="en-US" w:eastAsia="zh-CN"/>
        </w:rPr>
        <w:t>显示MySql数据库latch锁</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SHOW ENGINE INNODB STATUS;</w:t>
      </w:r>
      <w:r>
        <w:rPr>
          <w:rFonts w:hint="eastAsia" w:asciiTheme="minorEastAsia" w:hAnsiTheme="minorEastAsia" w:cstheme="minorEastAsia"/>
          <w:kern w:val="0"/>
          <w:sz w:val="24"/>
          <w:szCs w:val="24"/>
          <w:lang w:val="en-US" w:eastAsia="zh-CN"/>
        </w:rPr>
        <w:t>查看locks锁。</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Select * from information_schema.INNODB_TRX\G</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查看事务期间锁的情况</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w:t>
      </w:r>
      <w:r>
        <w:rPr>
          <w:rFonts w:hint="default" w:asciiTheme="minorEastAsia" w:hAnsiTheme="minorEastAsia" w:cstheme="minorEastAsia"/>
          <w:color w:val="FF0000"/>
          <w:kern w:val="0"/>
          <w:sz w:val="24"/>
          <w:szCs w:val="24"/>
          <w:lang w:val="en-US" w:eastAsia="zh-CN"/>
        </w:rPr>
        <w:t>SET GLOBAL SHOW_COMPATIBILITY_56 = ON</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将</w:t>
      </w:r>
      <w:r>
        <w:rPr>
          <w:rFonts w:hint="default" w:asciiTheme="minorEastAsia" w:hAnsiTheme="minorEastAsia" w:cstheme="minorEastAsia"/>
          <w:kern w:val="0"/>
          <w:sz w:val="24"/>
          <w:szCs w:val="24"/>
          <w:lang w:val="en-US" w:eastAsia="zh-CN"/>
        </w:rPr>
        <w:t>SHOW_COMPATIBILITY_56</w:t>
      </w:r>
      <w:r>
        <w:rPr>
          <w:rFonts w:hint="eastAsia" w:asciiTheme="minorEastAsia" w:hAnsiTheme="minorEastAsia" w:cstheme="minorEastAsia"/>
          <w:kern w:val="0"/>
          <w:sz w:val="24"/>
          <w:szCs w:val="24"/>
          <w:lang w:val="en-US" w:eastAsia="zh-CN"/>
        </w:rPr>
        <w:t>启动，可以查看GLOBAL_VARIABLES表信息。</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 FROM USER_PRIVILEGES</w:t>
      </w:r>
      <w:r>
        <w:rPr>
          <w:rFonts w:hint="eastAsia" w:asciiTheme="minorEastAsia" w:hAnsiTheme="minorEastAsia" w:cstheme="minorEastAsia"/>
          <w:kern w:val="0"/>
          <w:sz w:val="24"/>
          <w:szCs w:val="24"/>
          <w:lang w:val="en-US" w:eastAsia="zh-CN"/>
        </w:rPr>
        <w:t>;查看用户权限表。</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DROP TABLE IF EXISTS</w:t>
      </w:r>
      <w:r>
        <w:rPr>
          <w:rFonts w:hint="eastAsia" w:asciiTheme="minorEastAsia" w:hAnsiTheme="minorEastAsia" w:cstheme="minorEastAsia"/>
          <w:kern w:val="0"/>
          <w:sz w:val="24"/>
          <w:szCs w:val="24"/>
          <w:lang w:val="en-US" w:eastAsia="zh-CN"/>
        </w:rPr>
        <w:t xml:space="preserve"> t:表示如果t表存在的话，就删除t表。</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show keys from tblname</w:t>
      </w:r>
      <w:r>
        <w:rPr>
          <w:rFonts w:hint="eastAsia" w:asciiTheme="minorEastAsia" w:hAnsiTheme="minorEastAsia" w:cstheme="minorEastAsia"/>
          <w:kern w:val="0"/>
          <w:sz w:val="24"/>
          <w:szCs w:val="24"/>
          <w:lang w:val="en-US" w:eastAsia="zh-CN"/>
        </w:rPr>
        <w:t>;显示表中的索引。</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TRANSACTION ISOLATION LEVEL READ COMMITTED</w:t>
      </w:r>
      <w:r>
        <w:rPr>
          <w:rFonts w:hint="eastAsia" w:asciiTheme="minorEastAsia" w:hAnsiTheme="minorEastAsia" w:cstheme="minorEastAsia"/>
          <w:kern w:val="0"/>
          <w:sz w:val="24"/>
          <w:szCs w:val="24"/>
          <w:lang w:val="en-US" w:eastAsia="zh-CN"/>
        </w:rPr>
        <w:t>:设置事务隔离级别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ANALYZE TABLE TEST\G;</w:t>
      </w:r>
      <w:r>
        <w:rPr>
          <w:rFonts w:hint="eastAsia" w:asciiTheme="minorEastAsia" w:hAnsiTheme="minorEastAsia" w:cstheme="minorEastAsia"/>
          <w:kern w:val="0"/>
          <w:sz w:val="24"/>
          <w:szCs w:val="24"/>
          <w:lang w:val="en-US" w:eastAsia="zh-CN"/>
        </w:rPr>
        <w:t>更新索引信息。在应用程序非高峰时,对应用程序的几张核心表做ANALYZE TABLE操作，这能使优化器和索引更好地为你工作。</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DELIMITER %%:修改%%为语句结束符</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MySql中的information_schema数据库</w:t>
      </w:r>
    </w:p>
    <w:p>
      <w:pPr>
        <w:rPr>
          <w:rFonts w:hint="default" w:eastAsia="Microsoft YaHei UI" w:asciiTheme="minorEastAsia" w:hAnsiTheme="minorEastAsia" w:cstheme="minorEastAsia"/>
          <w:color w:val="FF0000"/>
          <w:kern w:val="0"/>
          <w:sz w:val="24"/>
          <w:szCs w:val="24"/>
          <w:lang w:val="en-US" w:eastAsia="zh-CN"/>
        </w:rPr>
      </w:pPr>
      <w:r>
        <w:rPr>
          <w:rFonts w:ascii="Microsoft YaHei UI" w:hAnsi="Microsoft YaHei UI" w:eastAsia="Microsoft YaHei UI" w:cs="Microsoft YaHei UI"/>
          <w:i w:val="0"/>
          <w:caps w:val="0"/>
          <w:color w:val="FF0000"/>
          <w:spacing w:val="6"/>
          <w:sz w:val="18"/>
          <w:szCs w:val="18"/>
          <w:shd w:val="clear" w:fill="FFFFFF"/>
        </w:rPr>
        <w:t>COLUMNS：</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SELECT * FROM COLUMNS LIMIT 1 \G;</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提供查询表中的列(字段)信息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该表为InnoDB 存储引擎的临时表</w:t>
      </w:r>
    </w:p>
    <w:p>
      <w:pPr>
        <w:keepNext w:val="0"/>
        <w:keepLines w:val="0"/>
        <w:widowControl/>
        <w:suppressLineNumbers w:val="0"/>
        <w:jc w:val="left"/>
        <w:rPr>
          <w:rFonts w:hint="default" w:asciiTheme="minorEastAsia" w:hAnsiTheme="minorEastAsia" w:cstheme="minorEastAsia"/>
          <w:kern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5217160" cy="2726055"/>
            <wp:effectExtent l="0" t="0" r="10160" b="1905"/>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31"/>
                    <a:stretch>
                      <a:fillRect/>
                    </a:stretch>
                  </pic:blipFill>
                  <pic:spPr>
                    <a:xfrm>
                      <a:off x="0" y="0"/>
                      <a:ext cx="5217160" cy="272605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eastAsia="Microsoft YaHei UI" w:asciiTheme="minorEastAsia" w:hAnsiTheme="minorEastAsia" w:cstheme="minorEastAsia"/>
          <w:color w:val="FF0000"/>
          <w:kern w:val="0"/>
          <w:sz w:val="24"/>
          <w:szCs w:val="24"/>
          <w:lang w:val="en-US" w:eastAsia="zh-CN"/>
        </w:rPr>
      </w:pPr>
      <w:r>
        <w:rPr>
          <w:rFonts w:ascii="Microsoft YaHei UI" w:hAnsi="Microsoft YaHei UI" w:eastAsia="Microsoft YaHei UI" w:cs="Microsoft YaHei UI"/>
          <w:i w:val="0"/>
          <w:caps w:val="0"/>
          <w:color w:val="FF0000"/>
          <w:spacing w:val="6"/>
          <w:sz w:val="18"/>
          <w:szCs w:val="18"/>
          <w:shd w:val="clear" w:fill="FFFFFF"/>
        </w:rPr>
        <w:t>ENGINES</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:SELECT * FROM ENGINES;</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提供查询MySQL Server支持的引擎相关的信息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Arial" w:hAnsi="Arial" w:eastAsia="Arial" w:cs="Arial"/>
        </w:rPr>
      </w:pPr>
      <w:r>
        <w:rPr>
          <w:rFonts w:hint="default" w:asciiTheme="minorEastAsia" w:hAnsiTheme="minorEastAsia" w:cstheme="minorEastAsia"/>
          <w:kern w:val="0"/>
          <w:sz w:val="24"/>
          <w:szCs w:val="24"/>
          <w:lang w:val="en-US" w:eastAsia="zh-CN"/>
        </w:rPr>
        <w:t>该表为Memory引擎临时表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62930" cy="1513205"/>
            <wp:effectExtent l="0" t="0" r="6350" b="1079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32"/>
                    <a:stretch>
                      <a:fillRect/>
                    </a:stretch>
                  </pic:blipFill>
                  <pic:spPr>
                    <a:xfrm>
                      <a:off x="0" y="0"/>
                      <a:ext cx="5662930" cy="15132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ascii="Microsoft YaHei UI" w:hAnsi="Microsoft YaHei UI" w:eastAsia="Microsoft YaHei UI" w:cs="Microsoft YaHei UI"/>
          <w:i w:val="0"/>
          <w:caps w:val="0"/>
          <w:color w:val="FF0000"/>
          <w:spacing w:val="6"/>
          <w:sz w:val="18"/>
          <w:szCs w:val="18"/>
          <w:shd w:val="clear" w:fill="FFFFFF"/>
        </w:rPr>
      </w:pPr>
      <w:r>
        <w:rPr>
          <w:rFonts w:ascii="Microsoft YaHei UI" w:hAnsi="Microsoft YaHei UI" w:eastAsia="Microsoft YaHei UI" w:cs="Microsoft YaHei UI"/>
          <w:i w:val="0"/>
          <w:caps w:val="0"/>
          <w:color w:val="FF0000"/>
          <w:spacing w:val="6"/>
          <w:sz w:val="18"/>
          <w:szCs w:val="18"/>
          <w:shd w:val="clear" w:fill="FFFFFF"/>
        </w:rPr>
        <w:t>GLOBAL_STATUS、GLOBAL_VARIABLES、SESSION_STATUS、SESSION_VARIABLES：</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提供查询全局、会话级别的的状态变量与系统变量信息，这些表为Memory引擎临时表</w:t>
      </w:r>
      <w:r>
        <w:rPr>
          <w:rFonts w:hint="eastAsia" w:asciiTheme="minorEastAsia" w:hAnsiTheme="minorEastAsia" w:cstheme="minorEastAsia"/>
          <w:kern w:val="0"/>
          <w:sz w:val="24"/>
          <w:szCs w:val="24"/>
          <w:lang w:val="en-US" w:eastAsia="zh-CN"/>
        </w:rPr>
        <w:t>.SELECT * FROM GLOBAL_STATUS;</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38980" cy="2789555"/>
            <wp:effectExtent l="0" t="0" r="2540" b="1460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33"/>
                    <a:stretch>
                      <a:fillRect/>
                    </a:stretch>
                  </pic:blipFill>
                  <pic:spPr>
                    <a:xfrm>
                      <a:off x="0" y="0"/>
                      <a:ext cx="4538980" cy="2789555"/>
                    </a:xfrm>
                    <a:prstGeom prst="rect">
                      <a:avLst/>
                    </a:prstGeom>
                    <a:noFill/>
                    <a:ln w="9525">
                      <a:noFill/>
                    </a:ln>
                  </pic:spPr>
                </pic:pic>
              </a:graphicData>
            </a:graphic>
          </wp:inline>
        </w:drawing>
      </w:r>
    </w:p>
    <w:p>
      <w:pPr>
        <w:rPr>
          <w:rFonts w:hint="default" w:ascii="Arial" w:hAnsi="Arial" w:eastAsia="Arial" w:cs="Arial"/>
          <w:color w:val="FF0000"/>
          <w:lang w:val="en-US"/>
        </w:rPr>
      </w:pPr>
      <w:r>
        <w:rPr>
          <w:rFonts w:ascii="Microsoft YaHei UI" w:hAnsi="Microsoft YaHei UI" w:eastAsia="Microsoft YaHei UI" w:cs="Microsoft YaHei UI"/>
          <w:i w:val="0"/>
          <w:caps w:val="0"/>
          <w:color w:val="FF0000"/>
          <w:spacing w:val="6"/>
          <w:sz w:val="18"/>
          <w:szCs w:val="18"/>
          <w:shd w:val="clear" w:fill="FFFFFF"/>
        </w:rPr>
        <w:t>PLUGINS</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:SELEECT * FROM PLUGINS LIMIT 1\G;</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提供查询关于MySQL Server中支持哪些插件的信息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该表为InnoDB引擎临时表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4940" cy="1650365"/>
            <wp:effectExtent l="0" t="0" r="7620" b="10795"/>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34"/>
                    <a:stretch>
                      <a:fillRect/>
                    </a:stretch>
                  </pic:blipFill>
                  <pic:spPr>
                    <a:xfrm>
                      <a:off x="0" y="0"/>
                      <a:ext cx="5234940" cy="1650365"/>
                    </a:xfrm>
                    <a:prstGeom prst="rect">
                      <a:avLst/>
                    </a:prstGeom>
                    <a:noFill/>
                    <a:ln w="9525">
                      <a:noFill/>
                    </a:ln>
                  </pic:spPr>
                </pic:pic>
              </a:graphicData>
            </a:graphic>
          </wp:inline>
        </w:drawing>
      </w:r>
    </w:p>
    <w:p>
      <w:pPr>
        <w:rPr>
          <w:rFonts w:hint="default" w:asciiTheme="minorEastAsia" w:hAnsiTheme="minorEastAsia" w:cstheme="minorEastAsia"/>
          <w:kern w:val="0"/>
          <w:sz w:val="24"/>
          <w:szCs w:val="24"/>
          <w:lang w:val="en-US" w:eastAsia="zh-CN"/>
        </w:rPr>
      </w:pPr>
      <w:r>
        <w:rPr>
          <w:rFonts w:ascii="Microsoft YaHei UI" w:hAnsi="Microsoft YaHei UI" w:eastAsia="Microsoft YaHei UI" w:cs="Microsoft YaHei UI"/>
          <w:i w:val="0"/>
          <w:caps w:val="0"/>
          <w:color w:val="333333"/>
          <w:spacing w:val="6"/>
          <w:sz w:val="18"/>
          <w:szCs w:val="18"/>
          <w:shd w:val="clear" w:fill="FFFFFF"/>
        </w:rPr>
        <w:t>INNODB_LOCKS</w:t>
      </w:r>
      <w:r>
        <w:rPr>
          <w:rFonts w:hint="eastAsia" w:ascii="Microsoft YaHei UI" w:hAnsi="Microsoft YaHei UI" w:eastAsia="Microsoft YaHei UI" w:cs="Microsoft YaHei UI"/>
          <w:i w:val="0"/>
          <w:caps w:val="0"/>
          <w:color w:val="333333"/>
          <w:spacing w:val="6"/>
          <w:sz w:val="18"/>
          <w:szCs w:val="18"/>
          <w:shd w:val="clear" w:fill="FFFFFF"/>
          <w:lang w:val="en-US" w:eastAsia="zh-CN"/>
        </w:rPr>
        <w:t>:</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innodb引擎事务中正在请求的且并未获得的且同时阻塞了其他事务的锁信息(即没有发生不同事务之间的锁等待的锁信息，在这里是查看不到的，例如，只有一个事务时，该事务所加的锁信息无法查看到)。该表中的内容可以用于诊断高并发下的锁争用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该表为memory引擎临时表，访问该表需要拥有具有process权限</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6" w:leftChars="0" w:right="0" w:rightChars="0"/>
        <w:jc w:val="both"/>
        <w:rPr>
          <w:rFonts w:hint="default" w:asciiTheme="minorEastAsia" w:hAnsiTheme="minorEastAsia" w:cstheme="minorEastAsia"/>
          <w:color w:val="FF0000"/>
          <w:kern w:val="0"/>
          <w:sz w:val="24"/>
          <w:szCs w:val="24"/>
          <w:lang w:val="en-US" w:eastAsia="zh-CN"/>
        </w:rPr>
      </w:pPr>
      <w:r>
        <w:rPr>
          <w:rFonts w:ascii="Microsoft YaHei UI" w:hAnsi="Microsoft YaHei UI" w:eastAsia="Microsoft YaHei UI" w:cs="Microsoft YaHei UI"/>
          <w:i w:val="0"/>
          <w:caps w:val="0"/>
          <w:color w:val="FF0000"/>
          <w:spacing w:val="6"/>
          <w:sz w:val="18"/>
          <w:szCs w:val="18"/>
          <w:shd w:val="clear" w:fill="FFFFFF"/>
        </w:rPr>
        <w:t>INNODB_TRX</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:SELECT * FROM INFORMATION_SCHEMA.INNODB_TRX\G;</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提供查询当前在InnoDB引擎中执行的每个事务（不包括只读事务）的信息，包括事务是否正在等待锁、事务什么时间点开始、以及事务正在执行的SQL语句文本信息等（如果有SQL的话）。</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Arial" w:hAnsi="Arial" w:eastAsia="Arial" w:cs="Arial"/>
        </w:rPr>
      </w:pPr>
      <w:r>
        <w:rPr>
          <w:rFonts w:hint="default" w:asciiTheme="minorEastAsia" w:hAnsiTheme="minorEastAsia" w:cstheme="minorEastAsia"/>
          <w:kern w:val="0"/>
          <w:sz w:val="24"/>
          <w:szCs w:val="24"/>
          <w:lang w:val="en-US" w:eastAsia="zh-CN"/>
        </w:rPr>
        <w:t>该表为memory引擎临时表，查询该表的用户需要有process权限</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70730" cy="3399155"/>
            <wp:effectExtent l="0" t="0" r="1270" b="14605"/>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35"/>
                    <a:stretch>
                      <a:fillRect/>
                    </a:stretch>
                  </pic:blipFill>
                  <pic:spPr>
                    <a:xfrm>
                      <a:off x="0" y="0"/>
                      <a:ext cx="4570730" cy="339915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420" w:lineRule="atLeast"/>
        <w:ind w:right="192"/>
        <w:jc w:val="both"/>
        <w:rPr>
          <w:rFonts w:hint="default" w:asciiTheme="minorEastAsia" w:hAnsiTheme="minorEastAsia" w:cstheme="minorEastAsia"/>
          <w:kern w:val="0"/>
          <w:sz w:val="24"/>
          <w:szCs w:val="24"/>
          <w:lang w:val="en-US" w:eastAsia="zh-CN"/>
        </w:rPr>
      </w:pPr>
      <w:r>
        <w:rPr>
          <w:rFonts w:hint="eastAsia" w:ascii="Microsoft YaHei UI" w:hAnsi="Microsoft YaHei UI" w:eastAsia="Microsoft YaHei UI" w:cs="Microsoft YaHei UI"/>
          <w:i w:val="0"/>
          <w:caps w:val="0"/>
          <w:color w:val="FF0000"/>
          <w:spacing w:val="6"/>
          <w:sz w:val="18"/>
          <w:szCs w:val="18"/>
          <w:shd w:val="clear" w:fill="FFFFFF"/>
        </w:rPr>
        <w:t>INNODB_BUFFER_PAGE_LRU</w:t>
      </w:r>
      <w:r>
        <w:rPr>
          <w:rFonts w:hint="eastAsia" w:ascii="Microsoft YaHei UI" w:hAnsi="Microsoft YaHei UI" w:eastAsia="Microsoft YaHei UI" w:cs="Microsoft YaHei UI"/>
          <w:i w:val="0"/>
          <w:caps w:val="0"/>
          <w:color w:val="333333"/>
          <w:spacing w:val="6"/>
          <w:sz w:val="18"/>
          <w:szCs w:val="18"/>
          <w:shd w:val="clear" w:fill="FFFFFF"/>
        </w:rPr>
        <w:t>：</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提供查询缓冲池中的页面信息，与INNODB_BUFFER_PAGE表不同，INNODB_BUFFER_PAGE_LRU表保存有关innodb buffer pool中的页如何进入LRU链表以及在buffer pool不够用时确定需要从缓冲池中逐出哪些页</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该表为Memory引擎临时表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6" w:leftChars="0" w:right="0" w:rightChars="0"/>
        <w:jc w:val="both"/>
        <w:rPr>
          <w:rFonts w:hint="default" w:ascii="Arial" w:hAnsi="Arial" w:eastAsia="Arial" w:cs="Arial"/>
        </w:rPr>
      </w:pP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w:t>
      </w:r>
    </w:p>
    <w:p>
      <w:pPr>
        <w:pStyle w:val="5"/>
        <w:numPr>
          <w:ilvl w:val="0"/>
          <w:numId w:val="22"/>
        </w:numPr>
        <w:bidi w:val="0"/>
        <w:rPr>
          <w:rFonts w:hint="eastAsia"/>
          <w:lang w:val="en-US" w:eastAsia="zh-CN"/>
        </w:rPr>
      </w:pPr>
      <w:r>
        <w:rPr>
          <w:rFonts w:hint="eastAsia"/>
          <w:lang w:val="en-US" w:eastAsia="zh-CN"/>
        </w:rPr>
        <w:t>创建主键</w:t>
      </w:r>
    </w:p>
    <w:p>
      <w:pPr>
        <w:bidi w:val="0"/>
        <w:jc w:val="left"/>
        <w:rPr>
          <w:rFonts w:hint="eastAsia"/>
          <w:lang w:val="en-US" w:eastAsia="zh-CN"/>
        </w:rPr>
      </w:pPr>
      <w:r>
        <w:rPr>
          <w:rFonts w:hint="eastAsia"/>
          <w:lang w:val="en-US" w:eastAsia="zh-CN"/>
        </w:rPr>
        <w:t>CREATE TABLE table_test(</w:t>
      </w:r>
    </w:p>
    <w:p>
      <w:pPr>
        <w:bidi w:val="0"/>
        <w:jc w:val="left"/>
        <w:rPr>
          <w:rFonts w:hint="eastAsia"/>
          <w:lang w:val="en-US" w:eastAsia="zh-CN"/>
        </w:rPr>
      </w:pPr>
      <w:r>
        <w:rPr>
          <w:rFonts w:hint="eastAsia"/>
          <w:lang w:val="en-US" w:eastAsia="zh-CN"/>
        </w:rPr>
        <w:t>A int not null,</w:t>
      </w:r>
    </w:p>
    <w:p>
      <w:pPr>
        <w:bidi w:val="0"/>
        <w:jc w:val="left"/>
        <w:rPr>
          <w:rFonts w:hint="default"/>
          <w:lang w:val="en-US" w:eastAsia="zh-CN"/>
        </w:rPr>
      </w:pPr>
      <w:r>
        <w:rPr>
          <w:rFonts w:hint="eastAsia"/>
          <w:lang w:val="en-US" w:eastAsia="zh-CN"/>
        </w:rPr>
        <w:t>B varchar(100) not null primary key)ENGINE=INNODB;</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680585" cy="918210"/>
            <wp:effectExtent l="0" t="0" r="13335" b="11430"/>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36"/>
                    <a:stretch>
                      <a:fillRect/>
                    </a:stretch>
                  </pic:blipFill>
                  <pic:spPr>
                    <a:xfrm>
                      <a:off x="0" y="0"/>
                      <a:ext cx="4680585" cy="918210"/>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删除主键</w:t>
      </w:r>
    </w:p>
    <w:p>
      <w:pPr>
        <w:rPr>
          <w:rFonts w:hint="default"/>
          <w:lang w:val="en-US" w:eastAsia="zh-CN"/>
        </w:rPr>
      </w:pPr>
      <w:r>
        <w:rPr>
          <w:rFonts w:hint="eastAsia"/>
          <w:lang w:val="en-US" w:eastAsia="zh-CN"/>
        </w:rPr>
        <w:t>Alter table table_test drop primary key;</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3755" cy="3029585"/>
            <wp:effectExtent l="0" t="0" r="4445" b="3175"/>
            <wp:docPr id="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IMG_256"/>
                    <pic:cNvPicPr>
                      <a:picLocks noChangeAspect="1"/>
                    </pic:cNvPicPr>
                  </pic:nvPicPr>
                  <pic:blipFill>
                    <a:blip r:embed="rId37"/>
                    <a:stretch>
                      <a:fillRect/>
                    </a:stretch>
                  </pic:blipFill>
                  <pic:spPr>
                    <a:xfrm>
                      <a:off x="0" y="0"/>
                      <a:ext cx="4643755" cy="3029585"/>
                    </a:xfrm>
                    <a:prstGeom prst="rect">
                      <a:avLst/>
                    </a:prstGeom>
                    <a:noFill/>
                    <a:ln w="9525">
                      <a:noFill/>
                    </a:ln>
                  </pic:spPr>
                </pic:pic>
              </a:graphicData>
            </a:graphic>
          </wp:inline>
        </w:drawing>
      </w:r>
    </w:p>
    <w:p>
      <w:pPr>
        <w:pStyle w:val="5"/>
        <w:numPr>
          <w:ilvl w:val="0"/>
          <w:numId w:val="22"/>
        </w:numPr>
        <w:bidi w:val="0"/>
        <w:rPr>
          <w:rFonts w:hint="eastAsia"/>
          <w:lang w:val="en-US" w:eastAsia="zh-CN"/>
        </w:rPr>
      </w:pPr>
      <w:r>
        <w:rPr>
          <w:rFonts w:hint="eastAsia"/>
          <w:lang w:val="en-US" w:eastAsia="zh-CN"/>
        </w:rPr>
        <w:t>增加主键</w:t>
      </w:r>
    </w:p>
    <w:p>
      <w:pPr>
        <w:numPr>
          <w:ilvl w:val="0"/>
          <w:numId w:val="0"/>
        </w:numPr>
        <w:ind w:leftChars="0"/>
        <w:rPr>
          <w:rFonts w:hint="eastAsia"/>
          <w:lang w:val="en-US" w:eastAsia="zh-CN"/>
        </w:rPr>
      </w:pPr>
      <w:r>
        <w:rPr>
          <w:rFonts w:hint="eastAsia"/>
          <w:lang w:val="en-US" w:eastAsia="zh-CN"/>
        </w:rPr>
        <w:t>Alter table table_test add primary key(a);</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99000" cy="2194560"/>
            <wp:effectExtent l="0" t="0" r="10160" b="0"/>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38"/>
                    <a:stretch>
                      <a:fillRect/>
                    </a:stretch>
                  </pic:blipFill>
                  <pic:spPr>
                    <a:xfrm>
                      <a:off x="0" y="0"/>
                      <a:ext cx="4699000" cy="2194560"/>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创建索引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w:t>
      </w:r>
      <w:r>
        <w:rPr>
          <w:rFonts w:hint="eastAsia" w:ascii="宋体" w:hAnsi="宋体" w:eastAsia="宋体" w:cs="宋体"/>
          <w:i w:val="0"/>
          <w:caps w:val="0"/>
          <w:color w:val="000000"/>
          <w:spacing w:val="0"/>
          <w:sz w:val="16"/>
          <w:szCs w:val="16"/>
          <w:shd w:val="clear" w:fill="FFFFFF"/>
          <w:lang w:val="en-US"/>
        </w:rPr>
        <w:t>用来创建普通索引、UNIQUE索引或PRIMARY KEY索引。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4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ADD INDEX index_name (column_list)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ADD UNIQUE (column_list)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ADD PRIMARY KEY (column_list)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其中table_name是要增加索引的表名，column_list指出对哪些列进行索引，多列时各列之间用逗号分隔。索引名index_name可选，缺省时，MySQL将根据第一个索引列赋一个名称。另外，ALTER TABLE允许在单个语句中更改多个表，因此可以在同时创建多个索引。</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34560" cy="2271395"/>
            <wp:effectExtent l="0" t="0" r="5080" b="14605"/>
            <wp:docPr id="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descr="IMG_256"/>
                    <pic:cNvPicPr>
                      <a:picLocks noChangeAspect="1"/>
                    </pic:cNvPicPr>
                  </pic:nvPicPr>
                  <pic:blipFill>
                    <a:blip r:embed="rId39"/>
                    <a:stretch>
                      <a:fillRect/>
                    </a:stretch>
                  </pic:blipFill>
                  <pic:spPr>
                    <a:xfrm>
                      <a:off x="0" y="0"/>
                      <a:ext cx="4734560" cy="227139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77485" cy="615950"/>
            <wp:effectExtent l="0" t="0" r="10795" b="8890"/>
            <wp:docPr id="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descr="IMG_256"/>
                    <pic:cNvPicPr>
                      <a:picLocks noChangeAspect="1"/>
                    </pic:cNvPicPr>
                  </pic:nvPicPr>
                  <pic:blipFill>
                    <a:blip r:embed="rId40"/>
                    <a:stretch>
                      <a:fillRect/>
                    </a:stretch>
                  </pic:blipFill>
                  <pic:spPr>
                    <a:xfrm>
                      <a:off x="0" y="0"/>
                      <a:ext cx="5277485" cy="6159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5"/>
        <w:numPr>
          <w:ilvl w:val="0"/>
          <w:numId w:val="22"/>
        </w:numPr>
        <w:bidi w:val="0"/>
        <w:rPr>
          <w:rFonts w:hint="default"/>
          <w:lang w:val="en-US" w:eastAsia="zh-CN"/>
        </w:rPr>
      </w:pPr>
      <w:r>
        <w:rPr>
          <w:rFonts w:hint="eastAsia"/>
          <w:lang w:val="en-US" w:eastAsia="zh-CN"/>
        </w:rPr>
        <w:t>删除索引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Verdana" w:hAnsi="Verdana" w:cs="Verdana"/>
          <w:i w:val="0"/>
          <w:caps w:val="0"/>
          <w:color w:val="000000"/>
          <w:spacing w:val="0"/>
          <w:sz w:val="16"/>
          <w:szCs w:val="16"/>
        </w:rPr>
      </w:pPr>
      <w:r>
        <w:rPr>
          <w:rFonts w:hint="eastAsia" w:asciiTheme="minorEastAsia" w:hAnsiTheme="minorEastAsia" w:cstheme="minorEastAsia"/>
          <w:kern w:val="0"/>
          <w:sz w:val="24"/>
          <w:szCs w:val="24"/>
          <w:lang w:val="en-US" w:eastAsia="zh-CN"/>
        </w:rPr>
        <w:t>可利用ALTER TABLE或DROP INDEX语句来删除索引。类似于CREATE INDEX语句，DROP INDEX可以在ALTER TABLE内部作为一条语句处理，语法如下。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lang w:val="en-US" w:eastAsia="zh-CN"/>
        </w:rPr>
      </w:pPr>
      <w:r>
        <w:rPr>
          <w:rFonts w:hint="default" w:ascii="Verdana" w:hAnsi="Verdana" w:cs="Verdana"/>
          <w:i w:val="0"/>
          <w:caps w:val="0"/>
          <w:color w:val="000000"/>
          <w:spacing w:val="0"/>
          <w:sz w:val="16"/>
          <w:szCs w:val="16"/>
          <w:shd w:val="clear" w:fill="FFFFFF"/>
          <w:lang w:val="en-US"/>
        </w:rPr>
        <w:t>DROP INDEX index_name ON talbe_name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DROP INDEX index_name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DROP PRIMARY KEY</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其中，前两条语句是等价的，删除掉table_name中的索引index_name。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第3条语句只在删除PRIMARY KEY索引时使用，因为一个表只可能有一个PRIMARY KEY索引，因此不需要指定索引名。如果没有创建PRIMARY KEY索引，但表具有一个或多个UNIQUE索引，则MySQL将删除第一个UNIQUE索引。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如果从表中删除了某列，则索引会受到影响。对于多列组合的索引，如果删除其中的某列，则该列也会从索引中删除。如果删除组成索引的所有列，则整个索引将被删除。</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81600" cy="2562225"/>
            <wp:effectExtent l="0" t="0" r="0" b="13335"/>
            <wp:docPr id="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IMG_256"/>
                    <pic:cNvPicPr>
                      <a:picLocks noChangeAspect="1"/>
                    </pic:cNvPicPr>
                  </pic:nvPicPr>
                  <pic:blipFill>
                    <a:blip r:embed="rId41"/>
                    <a:stretch>
                      <a:fillRect/>
                    </a:stretch>
                  </pic:blipFill>
                  <pic:spPr>
                    <a:xfrm>
                      <a:off x="0" y="0"/>
                      <a:ext cx="5181600" cy="2562225"/>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查询索引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mysql&gt; show index from tblname;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eastAsia"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mysql&gt; show keys from tblname;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shd w:val="clear" w:fill="FFFFFF"/>
          <w:lang w:val="en-US"/>
        </w:rPr>
      </w:pPr>
      <w:r>
        <w:rPr>
          <w:rFonts w:ascii="宋体" w:hAnsi="宋体" w:eastAsia="宋体" w:cs="宋体"/>
          <w:kern w:val="0"/>
          <w:sz w:val="24"/>
          <w:szCs w:val="24"/>
          <w:lang w:val="en-US" w:eastAsia="zh-CN" w:bidi="ar"/>
        </w:rPr>
        <w:drawing>
          <wp:inline distT="0" distB="0" distL="114300" distR="114300">
            <wp:extent cx="5277485" cy="615950"/>
            <wp:effectExtent l="0" t="0" r="10795" b="8890"/>
            <wp:docPr id="4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descr="IMG_256"/>
                    <pic:cNvPicPr>
                      <a:picLocks noChangeAspect="1"/>
                    </pic:cNvPicPr>
                  </pic:nvPicPr>
                  <pic:blipFill>
                    <a:blip r:embed="rId40"/>
                    <a:stretch>
                      <a:fillRect/>
                    </a:stretch>
                  </pic:blipFill>
                  <pic:spPr>
                    <a:xfrm>
                      <a:off x="0" y="0"/>
                      <a:ext cx="5277485" cy="61595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8245" cy="5353685"/>
            <wp:effectExtent l="0" t="0" r="5715" b="10795"/>
            <wp:docPr id="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descr="IMG_256"/>
                    <pic:cNvPicPr>
                      <a:picLocks noChangeAspect="1"/>
                    </pic:cNvPicPr>
                  </pic:nvPicPr>
                  <pic:blipFill>
                    <a:blip r:embed="rId42"/>
                    <a:stretch>
                      <a:fillRect/>
                    </a:stretch>
                  </pic:blipFill>
                  <pic:spPr>
                    <a:xfrm>
                      <a:off x="0" y="0"/>
                      <a:ext cx="5008245" cy="53536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宋体" w:hAnsi="宋体" w:eastAsia="宋体" w:cs="宋体"/>
          <w:i w:val="0"/>
          <w:caps w:val="0"/>
          <w:color w:val="000000"/>
          <w:spacing w:val="0"/>
          <w:sz w:val="24"/>
          <w:szCs w:val="24"/>
          <w:shd w:val="clear" w:fill="FFFFFF"/>
        </w:rPr>
      </w:pPr>
      <w:r>
        <w:rPr>
          <w:rFonts w:hint="eastAsia" w:ascii="宋体" w:hAnsi="宋体" w:eastAsia="宋体" w:cs="宋体"/>
          <w:i w:val="0"/>
          <w:caps w:val="0"/>
          <w:color w:val="FF0000"/>
          <w:spacing w:val="0"/>
          <w:sz w:val="24"/>
          <w:szCs w:val="24"/>
          <w:shd w:val="clear" w:fill="FFFFFF"/>
        </w:rPr>
        <w:t>Table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表的名称。</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Non_unique</w:t>
      </w:r>
      <w:r>
        <w:rPr>
          <w:rFonts w:hint="eastAsia" w:ascii="宋体" w:hAnsi="宋体" w:eastAsia="宋体" w:cs="宋体"/>
          <w:i w:val="0"/>
          <w:caps w:val="0"/>
          <w:color w:val="000000"/>
          <w:spacing w:val="0"/>
          <w:sz w:val="24"/>
          <w:szCs w:val="24"/>
          <w:shd w:val="clear" w:fill="FFFFFF"/>
          <w:lang w:val="en-US" w:eastAsia="zh-CN"/>
        </w:rPr>
        <w:t>:是否允许重复值，0表示不允许，1表示允许</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Key_name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索引的名称。</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Seq_in_index</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索引中的列序列号，从1开始。</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Column_name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列名称。</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Collation</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列以什么方式存储在索引中。在MySQL中，有值‘A’</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升序</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或NULL</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无分类</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Cardinality</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索引中唯一值的数目的估计值。通过运行ANALYZE TABLE或myisamchk -a可以更新。基数根据被存储为整数的统计数据来计数，所以即使对于小型表，该值也没有必要是精确的。基数越大，当进行联合时，MySQL使用该索引的机会就越大。</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Sub_part</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如果列只是被部分地编入索引，则为被编入索引的字符的数目。如果整列被编入索引，则为NULL。</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Packed</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指示关键字如何被压缩。如果没有被压缩，则为NULL。</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Null</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如果列含有NULL，则含有YES。如果没有，则该列含有NO。</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Index_type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索引方法</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BTREE, FULLTEXT, HASH, RTREE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w:t>
      </w:r>
    </w:p>
    <w:p>
      <w:pPr>
        <w:pStyle w:val="5"/>
        <w:numPr>
          <w:ilvl w:val="0"/>
          <w:numId w:val="22"/>
        </w:numPr>
        <w:bidi w:val="0"/>
        <w:rPr>
          <w:rFonts w:hint="default"/>
          <w:lang w:val="en-US" w:eastAsia="zh-CN"/>
        </w:rPr>
      </w:pPr>
      <w:r>
        <w:rPr>
          <w:rFonts w:hint="eastAsia"/>
          <w:lang w:val="en-US" w:eastAsia="zh-CN"/>
        </w:rPr>
        <w:t>复合索引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eastAsia="zh-CN"/>
        </w:rPr>
      </w:pPr>
      <w:r>
        <w:rPr>
          <w:rFonts w:hint="eastAsia" w:ascii="Verdana" w:hAnsi="Verdana" w:cs="Verdana"/>
          <w:i w:val="0"/>
          <w:caps w:val="0"/>
          <w:color w:val="FF0000"/>
          <w:spacing w:val="0"/>
          <w:sz w:val="16"/>
          <w:szCs w:val="16"/>
          <w:shd w:val="clear" w:fill="FFFFFF"/>
          <w:lang w:val="en-US"/>
        </w:rPr>
        <w:t>PRIMARY KEY [字段1，字段2，…,字段n]</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38850" cy="3657600"/>
            <wp:effectExtent l="0" t="0" r="11430" b="0"/>
            <wp:docPr id="4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IMG_256"/>
                    <pic:cNvPicPr>
                      <a:picLocks noChangeAspect="1"/>
                    </pic:cNvPicPr>
                  </pic:nvPicPr>
                  <pic:blipFill>
                    <a:blip r:embed="rId43"/>
                    <a:stretch>
                      <a:fillRect/>
                    </a:stretch>
                  </pic:blipFill>
                  <pic:spPr>
                    <a:xfrm>
                      <a:off x="0" y="0"/>
                      <a:ext cx="6038850" cy="3657600"/>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创建外键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alter table my_tab1</w:t>
      </w:r>
      <w:r>
        <w:rPr>
          <w:rFonts w:hint="default" w:ascii="Verdana" w:hAnsi="Verdana" w:cs="Verdana"/>
          <w:i w:val="0"/>
          <w:caps w:val="0"/>
          <w:color w:val="FF0000"/>
          <w:spacing w:val="0"/>
          <w:sz w:val="16"/>
          <w:szCs w:val="16"/>
          <w:shd w:val="clear" w:fill="FFFFFF"/>
          <w:lang w:val="en-US"/>
        </w:rPr>
        <w:t> add [constraint 外键名] foreign key(外键字段名) references mytab2(主键字段名);</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02200" cy="3557905"/>
            <wp:effectExtent l="0" t="0" r="5080" b="8255"/>
            <wp:docPr id="4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descr="IMG_256"/>
                    <pic:cNvPicPr>
                      <a:picLocks noChangeAspect="1"/>
                    </pic:cNvPicPr>
                  </pic:nvPicPr>
                  <pic:blipFill>
                    <a:blip r:embed="rId44"/>
                    <a:stretch>
                      <a:fillRect/>
                    </a:stretch>
                  </pic:blipFill>
                  <pic:spPr>
                    <a:xfrm>
                      <a:off x="0" y="0"/>
                      <a:ext cx="4902200" cy="355790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rPr>
      </w:pPr>
    </w:p>
    <w:p>
      <w:pPr>
        <w:pStyle w:val="5"/>
        <w:numPr>
          <w:ilvl w:val="0"/>
          <w:numId w:val="22"/>
        </w:numPr>
        <w:bidi w:val="0"/>
        <w:rPr>
          <w:rFonts w:hint="default"/>
          <w:lang w:val="en-US" w:eastAsia="zh-CN"/>
        </w:rPr>
      </w:pPr>
      <w:r>
        <w:rPr>
          <w:rFonts w:hint="eastAsia"/>
          <w:lang w:val="en-US" w:eastAsia="zh-CN"/>
        </w:rPr>
        <w:t>删除外键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eastAsia"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alter table my_tab drop foreign key 外键名字;</w:t>
      </w:r>
    </w:p>
    <w:p>
      <w:pPr>
        <w:pStyle w:val="5"/>
        <w:numPr>
          <w:ilvl w:val="0"/>
          <w:numId w:val="22"/>
        </w:numPr>
        <w:bidi w:val="0"/>
        <w:rPr>
          <w:rFonts w:hint="default"/>
          <w:lang w:val="en-US" w:eastAsia="zh-CN"/>
        </w:rPr>
      </w:pPr>
      <w:r>
        <w:rPr>
          <w:rFonts w:hint="eastAsia"/>
          <w:lang w:val="en-US" w:eastAsia="zh-CN"/>
        </w:rPr>
        <w:t>执行计划</w:t>
      </w:r>
    </w:p>
    <w:p>
      <w:pPr>
        <w:rPr>
          <w:rFonts w:hint="eastAsia"/>
          <w:lang w:val="en-US" w:eastAsia="zh-CN"/>
        </w:rPr>
      </w:pPr>
      <w:r>
        <w:rPr>
          <w:rFonts w:hint="eastAsia"/>
          <w:lang w:val="en-US" w:eastAsia="zh-CN"/>
        </w:rPr>
        <w:t>EXPLAIN</w:t>
      </w:r>
    </w:p>
    <w:p>
      <w:pPr>
        <w:rPr>
          <w:rFonts w:hint="default"/>
          <w:lang w:val="en-US" w:eastAsia="zh-CN"/>
        </w:rPr>
      </w:pPr>
      <w:r>
        <w:rPr>
          <w:rFonts w:hint="eastAsia"/>
          <w:lang w:val="en-US" w:eastAsia="zh-CN"/>
        </w:rPr>
        <w:t>SELECT * FROM TEST;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55945" cy="1009650"/>
            <wp:effectExtent l="0" t="0" r="13335" b="1143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45"/>
                    <a:stretch>
                      <a:fillRect/>
                    </a:stretch>
                  </pic:blipFill>
                  <pic:spPr>
                    <a:xfrm>
                      <a:off x="0" y="0"/>
                      <a:ext cx="5655945" cy="10096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使用EXPLAIN关键字可以模拟优化器执行SQL查询语句，从而知道MySQL是如何处理你的SQL语句的。分析你的查询语句或是表结构的性能瓶颈。</w:t>
      </w:r>
      <w:r>
        <w:rPr>
          <w:rFonts w:hint="eastAsia" w:asciiTheme="minorEastAsia" w:hAnsiTheme="minorEastAsia" w:cstheme="minorEastAsia"/>
          <w:kern w:val="0"/>
          <w:sz w:val="24"/>
          <w:szCs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通过EXPLAIN，我们可以分析出以下结果：</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表的读取顺序</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数据读取操作的操作类型</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哪些索引可以使用</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哪些索引被实际使用</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表之间的引用</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每张表有多少行被优化器查询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使用方式如下：</w:t>
      </w:r>
    </w:p>
    <w:p>
      <w:pPr>
        <w:rPr>
          <w:rFonts w:hint="eastAsia"/>
          <w:lang w:val="en-US" w:eastAsia="zh-CN"/>
        </w:rPr>
      </w:pPr>
      <w:r>
        <w:rPr>
          <w:rFonts w:hint="eastAsia"/>
          <w:lang w:val="en-US" w:eastAsia="zh-CN"/>
        </w:rPr>
        <w:t>EXPLAIN SELECT * FROM t1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执行计划包含的信息</w:t>
      </w:r>
      <w:r>
        <w:rPr>
          <w:rFonts w:hint="eastAsia" w:asciiTheme="minorEastAsia" w:hAnsiTheme="minorEastAsia" w:cstheme="minorEastAsia"/>
          <w:kern w:val="0"/>
          <w:sz w:val="24"/>
          <w:szCs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微软雅黑" w:hAnsi="微软雅黑" w:eastAsia="微软雅黑" w:cs="微软雅黑"/>
          <w:i w:val="0"/>
          <w:caps w:val="0"/>
          <w:color w:val="4F4F4F"/>
          <w:spacing w:val="0"/>
          <w:sz w:val="19"/>
          <w:szCs w:val="19"/>
          <w:shd w:val="clear" w:fill="FFFFFF"/>
        </w:rPr>
      </w:pPr>
      <w:r>
        <w:rPr>
          <w:rFonts w:ascii="宋体" w:hAnsi="宋体" w:eastAsia="宋体" w:cs="宋体"/>
          <w:sz w:val="24"/>
          <w:szCs w:val="24"/>
        </w:rPr>
        <w:drawing>
          <wp:inline distT="0" distB="0" distL="114300" distR="114300">
            <wp:extent cx="5268595" cy="400685"/>
            <wp:effectExtent l="0" t="0" r="4445" b="10795"/>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46"/>
                    <a:stretch>
                      <a:fillRect/>
                    </a:stretch>
                  </pic:blipFill>
                  <pic:spPr>
                    <a:xfrm>
                      <a:off x="0" y="0"/>
                      <a:ext cx="5268595" cy="4006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Id</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select查询的序列号，包含一组数字，表示查询中执行select子句或操作表的顺序</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id相同，执行顺序由上至下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微软雅黑" w:hAnsi="微软雅黑" w:eastAsia="微软雅黑" w:cs="微软雅黑"/>
          <w:i w:val="0"/>
          <w:caps w:val="0"/>
          <w:color w:val="4F4F4F"/>
          <w:spacing w:val="0"/>
          <w:sz w:val="19"/>
          <w:szCs w:val="19"/>
          <w:shd w:val="clear" w:fill="FFFFFF"/>
        </w:rPr>
      </w:pPr>
      <w:r>
        <w:rPr>
          <w:rFonts w:ascii="宋体" w:hAnsi="宋体" w:eastAsia="宋体" w:cs="宋体"/>
          <w:sz w:val="24"/>
          <w:szCs w:val="24"/>
        </w:rPr>
        <w:drawing>
          <wp:inline distT="0" distB="0" distL="114300" distR="114300">
            <wp:extent cx="5236845" cy="1590040"/>
            <wp:effectExtent l="0" t="0" r="5715" b="10160"/>
            <wp:docPr id="5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6"/>
                    <pic:cNvPicPr>
                      <a:picLocks noChangeAspect="1"/>
                    </pic:cNvPicPr>
                  </pic:nvPicPr>
                  <pic:blipFill>
                    <a:blip r:embed="rId47"/>
                    <a:stretch>
                      <a:fillRect/>
                    </a:stretch>
                  </pic:blipFill>
                  <pic:spPr>
                    <a:xfrm>
                      <a:off x="0" y="0"/>
                      <a:ext cx="5236845" cy="15900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微软雅黑" w:hAnsi="微软雅黑" w:eastAsia="微软雅黑" w:cs="微软雅黑"/>
          <w:i w:val="0"/>
          <w:caps w:val="0"/>
          <w:color w:val="FF0000"/>
          <w:spacing w:val="0"/>
          <w:sz w:val="19"/>
          <w:szCs w:val="19"/>
          <w:shd w:val="clear" w:fill="FFFFFF"/>
        </w:rPr>
      </w:pPr>
      <w:r>
        <w:rPr>
          <w:rStyle w:val="15"/>
          <w:rFonts w:ascii="微软雅黑" w:hAnsi="微软雅黑" w:eastAsia="微软雅黑" w:cs="微软雅黑"/>
          <w:b/>
          <w:i w:val="0"/>
          <w:caps w:val="0"/>
          <w:color w:val="FF0000"/>
          <w:spacing w:val="0"/>
          <w:sz w:val="19"/>
          <w:szCs w:val="19"/>
          <w:shd w:val="clear" w:fill="FFFFFF"/>
        </w:rPr>
        <w:t>[总结]</w:t>
      </w:r>
      <w:r>
        <w:rPr>
          <w:rFonts w:hint="eastAsia" w:ascii="微软雅黑" w:hAnsi="微软雅黑" w:eastAsia="微软雅黑" w:cs="微软雅黑"/>
          <w:i w:val="0"/>
          <w:caps w:val="0"/>
          <w:color w:val="FF0000"/>
          <w:spacing w:val="0"/>
          <w:sz w:val="19"/>
          <w:szCs w:val="19"/>
          <w:shd w:val="clear" w:fill="FFFFFF"/>
        </w:rPr>
        <w:t> 加载表的顺序如上图table列所示：t1 t2 t3</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id不同，如果是子查询，id的序号会递增，id值越大优先级越高，越先被执行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微软雅黑" w:hAnsi="微软雅黑" w:eastAsia="微软雅黑" w:cs="微软雅黑"/>
          <w:i w:val="0"/>
          <w:caps w:val="0"/>
          <w:color w:val="4F4F4F"/>
          <w:spacing w:val="0"/>
          <w:sz w:val="19"/>
          <w:szCs w:val="19"/>
          <w:shd w:val="clear" w:fill="FFFFFF"/>
        </w:rPr>
      </w:pPr>
      <w:r>
        <w:rPr>
          <w:rFonts w:ascii="宋体" w:hAnsi="宋体" w:eastAsia="宋体" w:cs="宋体"/>
          <w:sz w:val="24"/>
          <w:szCs w:val="24"/>
        </w:rPr>
        <w:drawing>
          <wp:inline distT="0" distB="0" distL="114300" distR="114300">
            <wp:extent cx="5217795" cy="1986915"/>
            <wp:effectExtent l="0" t="0" r="9525" b="9525"/>
            <wp:docPr id="5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descr="IMG_256"/>
                    <pic:cNvPicPr>
                      <a:picLocks noChangeAspect="1"/>
                    </pic:cNvPicPr>
                  </pic:nvPicPr>
                  <pic:blipFill>
                    <a:blip r:embed="rId48"/>
                    <a:stretch>
                      <a:fillRect/>
                    </a:stretch>
                  </pic:blipFill>
                  <pic:spPr>
                    <a:xfrm>
                      <a:off x="0" y="0"/>
                      <a:ext cx="5217795" cy="1986915"/>
                    </a:xfrm>
                    <a:prstGeom prst="rect">
                      <a:avLst/>
                    </a:prstGeom>
                    <a:noFill/>
                    <a:ln w="9525">
                      <a:noFill/>
                    </a:ln>
                  </pic:spPr>
                </pic:pic>
              </a:graphicData>
            </a:graphic>
          </wp:inline>
        </w:drawing>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id相同不同，同时存在</w:t>
      </w:r>
      <w:r>
        <w:rPr>
          <w:rFonts w:hint="eastAsia" w:asciiTheme="minorEastAsia" w:hAnsiTheme="minorEastAsia" w:cstheme="minorEastAsia"/>
          <w:kern w:val="0"/>
          <w:sz w:val="24"/>
          <w:szCs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87010" cy="2183765"/>
            <wp:effectExtent l="0" t="0" r="1270" b="10795"/>
            <wp:docPr id="5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IMG_256"/>
                    <pic:cNvPicPr>
                      <a:picLocks noChangeAspect="1"/>
                    </pic:cNvPicPr>
                  </pic:nvPicPr>
                  <pic:blipFill>
                    <a:blip r:embed="rId49"/>
                    <a:stretch>
                      <a:fillRect/>
                    </a:stretch>
                  </pic:blipFill>
                  <pic:spPr>
                    <a:xfrm>
                      <a:off x="0" y="0"/>
                      <a:ext cx="5287010" cy="2183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如上图所示，在id为1时，table显示的是</w:t>
      </w:r>
      <w:r>
        <w:rPr>
          <w:rFonts w:hint="eastAsia" w:asciiTheme="minorEastAsia" w:hAnsiTheme="minorEastAsia" w:cstheme="minorEastAsia"/>
          <w:kern w:val="0"/>
          <w:sz w:val="24"/>
          <w:szCs w:val="24"/>
          <w:lang w:val="en-US" w:eastAsia="zh-CN"/>
        </w:rPr>
        <w:t> &lt;derived2&gt; ,这里指的是指向id为2的表，即t3表的衍生表。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select_type</w:t>
      </w:r>
      <w:r>
        <w:rPr>
          <w:rFonts w:hint="eastAsia" w:asciiTheme="minorEastAsia" w:hAnsiTheme="minorEastAsia" w:cstheme="minorEastAsia"/>
          <w:kern w:val="0"/>
          <w:sz w:val="24"/>
          <w:szCs w:val="24"/>
          <w:lang w:val="en-US" w:eastAsia="zh-CN"/>
        </w:rPr>
        <w:t>:它是</w:t>
      </w:r>
      <w:r>
        <w:rPr>
          <w:rFonts w:hint="default" w:asciiTheme="minorEastAsia" w:hAnsiTheme="minorEastAsia" w:cstheme="minorEastAsia"/>
          <w:kern w:val="0"/>
          <w:sz w:val="24"/>
          <w:szCs w:val="24"/>
          <w:lang w:val="en-US" w:eastAsia="zh-CN"/>
        </w:rPr>
        <w:t>用来表示查询的类型，主要是用于区别普通查询、联合查询、子查询等的复杂查询。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2466975" cy="2133600"/>
            <wp:effectExtent l="0" t="0" r="1905" b="0"/>
            <wp:docPr id="5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IMG_256"/>
                    <pic:cNvPicPr>
                      <a:picLocks noChangeAspect="1"/>
                    </pic:cNvPicPr>
                  </pic:nvPicPr>
                  <pic:blipFill>
                    <a:blip r:embed="rId50"/>
                    <a:stretch>
                      <a:fillRect/>
                    </a:stretch>
                  </pic:blipFill>
                  <pic:spPr>
                    <a:xfrm>
                      <a:off x="0" y="0"/>
                      <a:ext cx="2466975" cy="2133600"/>
                    </a:xfrm>
                    <a:prstGeom prst="rect">
                      <a:avLst/>
                    </a:prstGeom>
                    <a:noFill/>
                    <a:ln w="9525">
                      <a:noFill/>
                    </a:ln>
                  </pic:spPr>
                </pic:pic>
              </a:graphicData>
            </a:graphic>
          </wp:inline>
        </w:drawing>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SIMPLE 简单的select查询，查询中不包含子查询或者UNION</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PRIMARY 查询中若包含任何复杂的子部分，最外层查询则被标记为PRIMARY</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SUBQUERY 在SELECT或WHERE列表中包含了子查询</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DERIVED 在FROM列表中包含的子查询被标记为DERIVED（衍生），MySQL会递归执行这些子查询，把结果放在临时表中</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UNION 若第二个SELECT出现在UNION之后，则被标记为UNION：若UNION包含在FROM子句的子查询中，外层SELECT将被标记为：DERIVED</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UNION RESULT 从UNION表获取结果的SELECT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Table</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指的就是当前执行的表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Type</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所显示的是查询使用了哪种类型，type包含的类型包括如下图所示的几种：</w:t>
      </w:r>
    </w:p>
    <w:p>
      <w:pPr>
        <w:rPr>
          <w:rFonts w:hint="default"/>
          <w:lang w:val="en-US" w:eastAsia="zh-CN"/>
        </w:rPr>
      </w:pPr>
      <w:r>
        <w:rPr>
          <w:rFonts w:ascii="宋体" w:hAnsi="宋体" w:eastAsia="宋体" w:cs="宋体"/>
          <w:sz w:val="24"/>
          <w:szCs w:val="24"/>
        </w:rPr>
        <w:drawing>
          <wp:inline distT="0" distB="0" distL="114300" distR="114300">
            <wp:extent cx="5078730" cy="402590"/>
            <wp:effectExtent l="0" t="0" r="11430" b="8890"/>
            <wp:docPr id="5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6"/>
                    <pic:cNvPicPr>
                      <a:picLocks noChangeAspect="1"/>
                    </pic:cNvPicPr>
                  </pic:nvPicPr>
                  <pic:blipFill>
                    <a:blip r:embed="rId51"/>
                    <a:stretch>
                      <a:fillRect/>
                    </a:stretch>
                  </pic:blipFill>
                  <pic:spPr>
                    <a:xfrm>
                      <a:off x="0" y="0"/>
                      <a:ext cx="5078730" cy="4025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从最好到最差依次是：</w:t>
      </w:r>
      <w:r>
        <w:rPr>
          <w:rFonts w:hint="eastAsia" w:asciiTheme="minorEastAsia" w:hAnsiTheme="minorEastAsia" w:cstheme="minorEastAsia"/>
          <w:kern w:val="0"/>
          <w:sz w:val="24"/>
          <w:szCs w:val="24"/>
          <w:lang w:val="en-US" w:eastAsia="zh-CN"/>
        </w:rPr>
        <w:t>system &gt; const &gt; eq_ref &gt; ref &gt; range &gt; index &gt; all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一般来说，得保证查询至少达到range级别，最好能达到ref。</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System</w:t>
      </w:r>
      <w:r>
        <w:rPr>
          <w:rFonts w:hint="eastAsia" w:asciiTheme="minorEastAsia" w:hAnsiTheme="minorEastAsia" w:cstheme="minorEastAsia"/>
          <w:kern w:val="0"/>
          <w:sz w:val="24"/>
          <w:szCs w:val="24"/>
          <w:lang w:val="en-US" w:eastAsia="zh-CN"/>
        </w:rPr>
        <w:t>：表示只有一行记录（等于系统表），这是const类型的特列，平时不会出现，这个也可以忽略不计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Const</w:t>
      </w:r>
      <w:r>
        <w:rPr>
          <w:rFonts w:hint="eastAsia" w:asciiTheme="minorEastAsia" w:hAnsiTheme="minorEastAsia" w:cstheme="minorEastAsia"/>
          <w:kern w:val="0"/>
          <w:sz w:val="24"/>
          <w:szCs w:val="24"/>
          <w:lang w:val="en-US" w:eastAsia="zh-CN"/>
        </w:rPr>
        <w:t xml:space="preserve">：表示通过索引一次就找到了，const用于比较primary key 或者unique索引。因为只匹配一行数据，所以很快。如将主键置于where列表中，MySQL就能将该查询转换为一个常量。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302885" cy="848360"/>
            <wp:effectExtent l="0" t="0" r="635" b="5080"/>
            <wp:docPr id="5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IMG_256"/>
                    <pic:cNvPicPr>
                      <a:picLocks noChangeAspect="1"/>
                    </pic:cNvPicPr>
                  </pic:nvPicPr>
                  <pic:blipFill>
                    <a:blip r:embed="rId52"/>
                    <a:stretch>
                      <a:fillRect/>
                    </a:stretch>
                  </pic:blipFill>
                  <pic:spPr>
                    <a:xfrm>
                      <a:off x="0" y="0"/>
                      <a:ext cx="5302885" cy="8483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首先进行子查询得到一个结果的d1临时表，子查询条件为id = 1 是常量，所以type是const，id为1的相当于只查询一条记录，所以type为system。</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eq_ref</w:t>
      </w:r>
      <w:r>
        <w:rPr>
          <w:rFonts w:hint="eastAsia" w:asciiTheme="minorEastAsia" w:hAnsiTheme="minorEastAsia" w:cstheme="minorEastAsia"/>
          <w:kern w:val="0"/>
          <w:sz w:val="24"/>
          <w:szCs w:val="24"/>
          <w:lang w:val="en-US" w:eastAsia="zh-CN"/>
        </w:rPr>
        <w:t>：唯一性索引扫描，对于每个索引键，表中只有一条记录与之匹配。常见于主键或唯一索引扫描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Ref</w:t>
      </w:r>
      <w:r>
        <w:rPr>
          <w:rFonts w:hint="eastAsia" w:asciiTheme="minorEastAsia" w:hAnsiTheme="minorEastAsia" w:cstheme="minorEastAsia"/>
          <w:kern w:val="0"/>
          <w:sz w:val="24"/>
          <w:szCs w:val="24"/>
          <w:lang w:val="en-US" w:eastAsia="zh-CN"/>
        </w:rPr>
        <w:t>：非唯一性索引扫描，返回匹配某个单独值的所有行，本质上也是一种索引访问，它返回所有匹配某个单独值的行，然而，它可能会找到多个符合条件的行，所以他应该属于查找和扫描的混合体。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8275" cy="1886585"/>
            <wp:effectExtent l="0" t="0" r="9525" b="3175"/>
            <wp:docPr id="5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descr="IMG_256"/>
                    <pic:cNvPicPr>
                      <a:picLocks noChangeAspect="1"/>
                    </pic:cNvPicPr>
                  </pic:nvPicPr>
                  <pic:blipFill>
                    <a:blip r:embed="rId53"/>
                    <a:stretch>
                      <a:fillRect/>
                    </a:stretch>
                  </pic:blipFill>
                  <pic:spPr>
                    <a:xfrm>
                      <a:off x="0" y="0"/>
                      <a:ext cx="5248275" cy="188658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r>
        <w:rPr>
          <w:rFonts w:ascii="宋体" w:hAnsi="宋体" w:eastAsia="宋体" w:cs="宋体"/>
          <w:kern w:val="0"/>
          <w:sz w:val="24"/>
          <w:szCs w:val="24"/>
          <w:lang w:val="en-US" w:eastAsia="zh-CN" w:bidi="ar"/>
        </w:rPr>
        <w:drawing>
          <wp:inline distT="0" distB="0" distL="114300" distR="114300">
            <wp:extent cx="5295900" cy="2023745"/>
            <wp:effectExtent l="0" t="0" r="7620" b="3175"/>
            <wp:docPr id="6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descr="IMG_256"/>
                    <pic:cNvPicPr>
                      <a:picLocks noChangeAspect="1"/>
                    </pic:cNvPicPr>
                  </pic:nvPicPr>
                  <pic:blipFill>
                    <a:blip r:embed="rId54"/>
                    <a:stretch>
                      <a:fillRect/>
                    </a:stretch>
                  </pic:blipFill>
                  <pic:spPr>
                    <a:xfrm>
                      <a:off x="0" y="0"/>
                      <a:ext cx="5295900" cy="20237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Range</w:t>
      </w:r>
      <w:r>
        <w:rPr>
          <w:rFonts w:hint="eastAsia" w:asciiTheme="minorEastAsia" w:hAnsiTheme="minorEastAsia" w:cstheme="minorEastAsia"/>
          <w:kern w:val="0"/>
          <w:sz w:val="24"/>
          <w:szCs w:val="24"/>
          <w:lang w:val="en-US" w:eastAsia="zh-CN"/>
        </w:rPr>
        <w:t>：只检索给定范围的行，使用一个索引来选择行，key列显示使用了哪个索引，一般就是在你的where语句中出现between、&lt; 、&gt;、in等的查询，这种范围扫描索引比全表扫描要好，因为它只需要开始于索引的某一点，而结束于另一点，不用扫描全部索引。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87010" cy="1645285"/>
            <wp:effectExtent l="0" t="0" r="1270" b="635"/>
            <wp:docPr id="6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descr="IMG_256"/>
                    <pic:cNvPicPr>
                      <a:picLocks noChangeAspect="1"/>
                    </pic:cNvPicPr>
                  </pic:nvPicPr>
                  <pic:blipFill>
                    <a:blip r:embed="rId55"/>
                    <a:stretch>
                      <a:fillRect/>
                    </a:stretch>
                  </pic:blipFill>
                  <pic:spPr>
                    <a:xfrm>
                      <a:off x="0" y="0"/>
                      <a:ext cx="5287010" cy="164528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4465" cy="562610"/>
            <wp:effectExtent l="0" t="0" r="13335" b="1270"/>
            <wp:docPr id="6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descr="IMG_256"/>
                    <pic:cNvPicPr>
                      <a:picLocks noChangeAspect="1"/>
                    </pic:cNvPicPr>
                  </pic:nvPicPr>
                  <pic:blipFill>
                    <a:blip r:embed="rId56"/>
                    <a:stretch>
                      <a:fillRect/>
                    </a:stretch>
                  </pic:blipFill>
                  <pic:spPr>
                    <a:xfrm>
                      <a:off x="0" y="0"/>
                      <a:ext cx="5244465" cy="56261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r>
        <w:rPr>
          <w:rFonts w:ascii="宋体" w:hAnsi="宋体" w:eastAsia="宋体" w:cs="宋体"/>
          <w:kern w:val="0"/>
          <w:sz w:val="24"/>
          <w:szCs w:val="24"/>
          <w:lang w:val="en-US" w:eastAsia="zh-CN" w:bidi="ar"/>
        </w:rPr>
        <w:drawing>
          <wp:inline distT="0" distB="0" distL="114300" distR="114300">
            <wp:extent cx="4720590" cy="2225675"/>
            <wp:effectExtent l="0" t="0" r="3810" b="14605"/>
            <wp:docPr id="6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6"/>
                    <pic:cNvPicPr>
                      <a:picLocks noChangeAspect="1"/>
                    </pic:cNvPicPr>
                  </pic:nvPicPr>
                  <pic:blipFill>
                    <a:blip r:embed="rId57"/>
                    <a:stretch>
                      <a:fillRect/>
                    </a:stretch>
                  </pic:blipFill>
                  <pic:spPr>
                    <a:xfrm>
                      <a:off x="0" y="0"/>
                      <a:ext cx="4720590" cy="22256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Index：</w:t>
      </w:r>
      <w:r>
        <w:rPr>
          <w:rFonts w:hint="eastAsia" w:asciiTheme="minorEastAsia" w:hAnsiTheme="minorEastAsia" w:cstheme="minorEastAsia"/>
          <w:kern w:val="0"/>
          <w:sz w:val="24"/>
          <w:szCs w:val="24"/>
          <w:lang w:val="en-US" w:eastAsia="zh-CN"/>
        </w:rPr>
        <w:t>Full Index Scan，Index与All区别为index类型只遍历索引树。这通常比ALL快，因为索引文件通常比数据文件小。（也就是说虽然all和Index都是读全表，但index是从索引中读取的，而all是从硬盘读取的）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133975" cy="748030"/>
            <wp:effectExtent l="0" t="0" r="1905" b="13970"/>
            <wp:docPr id="6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descr="IMG_256"/>
                    <pic:cNvPicPr>
                      <a:picLocks noChangeAspect="1"/>
                    </pic:cNvPicPr>
                  </pic:nvPicPr>
                  <pic:blipFill>
                    <a:blip r:embed="rId58"/>
                    <a:stretch>
                      <a:fillRect/>
                    </a:stretch>
                  </pic:blipFill>
                  <pic:spPr>
                    <a:xfrm>
                      <a:off x="0" y="0"/>
                      <a:ext cx="5133975" cy="74803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92955" cy="2258060"/>
            <wp:effectExtent l="0" t="0" r="9525" b="12700"/>
            <wp:docPr id="6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descr="IMG_256"/>
                    <pic:cNvPicPr>
                      <a:picLocks noChangeAspect="1"/>
                    </pic:cNvPicPr>
                  </pic:nvPicPr>
                  <pic:blipFill>
                    <a:blip r:embed="rId59"/>
                    <a:stretch>
                      <a:fillRect/>
                    </a:stretch>
                  </pic:blipFill>
                  <pic:spPr>
                    <a:xfrm>
                      <a:off x="0" y="0"/>
                      <a:ext cx="4592955" cy="22580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All</w:t>
      </w:r>
      <w:r>
        <w:rPr>
          <w:rFonts w:hint="eastAsia" w:asciiTheme="minorEastAsia" w:hAnsiTheme="minorEastAsia" w:cstheme="minorEastAsia"/>
          <w:color w:val="000000" w:themeColor="text1"/>
          <w:kern w:val="0"/>
          <w:sz w:val="24"/>
          <w:szCs w:val="24"/>
          <w:lang w:val="en-US" w:eastAsia="zh-CN"/>
        </w:rPr>
        <w:t>:Full Table Scan 将遍历全表以找到匹配的行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150485" cy="854710"/>
            <wp:effectExtent l="0" t="0" r="635" b="13970"/>
            <wp:docPr id="6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descr="IMG_256"/>
                    <pic:cNvPicPr>
                      <a:picLocks noChangeAspect="1"/>
                    </pic:cNvPicPr>
                  </pic:nvPicPr>
                  <pic:blipFill>
                    <a:blip r:embed="rId60"/>
                    <a:stretch>
                      <a:fillRect/>
                    </a:stretch>
                  </pic:blipFill>
                  <pic:spPr>
                    <a:xfrm>
                      <a:off x="0" y="0"/>
                      <a:ext cx="5150485" cy="85471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possible_keys和key:possible_keys显示可能应用在这张表中的索引，一个或多个。查询涉及到的字段上若存在索引，则该索引将被列出，但不一定被查询实际使用。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Key:</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ascii="微软雅黑" w:hAnsi="微软雅黑" w:eastAsia="微软雅黑" w:cs="微软雅黑"/>
        </w:rPr>
      </w:pPr>
      <w:r>
        <w:rPr>
          <w:rFonts w:hint="eastAsia" w:asciiTheme="minorEastAsia" w:hAnsiTheme="minorEastAsia" w:cstheme="minorEastAsia"/>
          <w:kern w:val="0"/>
          <w:sz w:val="24"/>
          <w:szCs w:val="24"/>
          <w:lang w:val="en-US" w:eastAsia="zh-CN"/>
        </w:rPr>
        <w:t>实际使用的索引，如果为NULL，则没有使用索引。（可能原因包括没有建立索引或索引失效） </w:t>
      </w:r>
      <w:r>
        <w:rPr>
          <w:rFonts w:hint="eastAsia" w:ascii="微软雅黑" w:hAnsi="微软雅黑" w:eastAsia="微软雅黑" w:cs="微软雅黑"/>
          <w:i w:val="0"/>
          <w:caps w:val="0"/>
          <w:spacing w:val="0"/>
          <w:sz w:val="19"/>
          <w:szCs w:val="19"/>
          <w:shd w:val="clear" w:fill="FFFFFF"/>
        </w:rPr>
        <w:br w:type="textWrapping"/>
      </w:r>
      <w:r>
        <w:rPr>
          <w:rFonts w:hint="eastAsia" w:ascii="微软雅黑" w:hAnsi="微软雅黑" w:eastAsia="微软雅黑" w:cs="微软雅黑"/>
          <w:i w:val="0"/>
          <w:caps w:val="0"/>
          <w:spacing w:val="0"/>
          <w:sz w:val="19"/>
          <w:szCs w:val="19"/>
          <w:shd w:val="clear" w:fill="FFFFFF"/>
        </w:rPr>
        <w:drawing>
          <wp:inline distT="0" distB="0" distL="114300" distR="114300">
            <wp:extent cx="5380990" cy="842645"/>
            <wp:effectExtent l="0" t="0" r="13970" b="10795"/>
            <wp:docPr id="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descr="IMG_256"/>
                    <pic:cNvPicPr>
                      <a:picLocks noChangeAspect="1"/>
                    </pic:cNvPicPr>
                  </pic:nvPicPr>
                  <pic:blipFill>
                    <a:blip r:embed="rId61"/>
                    <a:stretch>
                      <a:fillRect/>
                    </a:stretch>
                  </pic:blipFill>
                  <pic:spPr>
                    <a:xfrm>
                      <a:off x="0" y="0"/>
                      <a:ext cx="5380990" cy="8426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查询中若使用了覆盖索引（select 后要查询的字段刚好和创建的索引字段完全相同），则该索引仅出现在key列表中 </w:t>
      </w:r>
      <w:r>
        <w:rPr>
          <w:rFonts w:hint="eastAsia" w:asciiTheme="minorEastAsia" w:hAnsi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drawing>
          <wp:inline distT="0" distB="0" distL="114300" distR="114300">
            <wp:extent cx="4114800" cy="619125"/>
            <wp:effectExtent l="0" t="0" r="0" b="5715"/>
            <wp:docPr id="69"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MG_257"/>
                    <pic:cNvPicPr>
                      <a:picLocks noChangeAspect="1"/>
                    </pic:cNvPicPr>
                  </pic:nvPicPr>
                  <pic:blipFill>
                    <a:blip r:embed="rId62"/>
                    <a:stretch>
                      <a:fillRect/>
                    </a:stretch>
                  </pic:blipFill>
                  <pic:spPr>
                    <a:xfrm>
                      <a:off x="0" y="0"/>
                      <a:ext cx="4114800" cy="619125"/>
                    </a:xfrm>
                    <a:prstGeom prst="rect">
                      <a:avLst/>
                    </a:prstGeom>
                    <a:noFill/>
                    <a:ln w="9525">
                      <a:noFill/>
                    </a:ln>
                  </pic:spPr>
                </pic:pic>
              </a:graphicData>
            </a:graphic>
          </wp:inline>
        </w:drawing>
      </w:r>
      <w:r>
        <w:rPr>
          <w:rFonts w:hint="eastAsia" w:asciiTheme="minorEastAsia" w:hAnsiTheme="minorEastAsia" w:cstheme="minorEastAsia"/>
          <w:kern w:val="0"/>
          <w:sz w:val="24"/>
          <w:szCs w:val="24"/>
          <w:lang w:val="en-US" w:eastAsia="zh-CN"/>
        </w:rPr>
        <w:t> </w:t>
      </w:r>
      <w:r>
        <w:rPr>
          <w:rFonts w:hint="eastAsia" w:asciiTheme="minorEastAsia" w:hAnsi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drawing>
          <wp:inline distT="0" distB="0" distL="114300" distR="114300">
            <wp:extent cx="5314315" cy="660400"/>
            <wp:effectExtent l="0" t="0" r="4445" b="10160"/>
            <wp:docPr id="67" name="图片 2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descr="IMG_258"/>
                    <pic:cNvPicPr>
                      <a:picLocks noChangeAspect="1"/>
                    </pic:cNvPicPr>
                  </pic:nvPicPr>
                  <pic:blipFill>
                    <a:blip r:embed="rId63"/>
                    <a:stretch>
                      <a:fillRect/>
                    </a:stretch>
                  </pic:blipFill>
                  <pic:spPr>
                    <a:xfrm>
                      <a:off x="0" y="0"/>
                      <a:ext cx="5314315" cy="6604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key_len</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表示索引中使用的字节数，可通过该列计算查询中使用的索引的长度，在</w:t>
      </w:r>
      <w:r>
        <w:rPr>
          <w:rFonts w:hint="eastAsia" w:asciiTheme="minorEastAsia" w:hAnsiTheme="minorEastAsia" w:cstheme="minorEastAsia"/>
          <w:kern w:val="0"/>
          <w:sz w:val="24"/>
          <w:szCs w:val="24"/>
          <w:lang w:val="en-US" w:eastAsia="zh-CN"/>
        </w:rPr>
        <w:t>不损失精确性的情况下，长度越短越好。key_len显示的值为索引字段的最大可能长度，并非实际使用长度，即key_len是根据表定义计算而得，不是通过表内检索出的。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070475" cy="2315210"/>
            <wp:effectExtent l="0" t="0" r="4445" b="1270"/>
            <wp:docPr id="7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MG_256"/>
                    <pic:cNvPicPr>
                      <a:picLocks noChangeAspect="1"/>
                    </pic:cNvPicPr>
                  </pic:nvPicPr>
                  <pic:blipFill>
                    <a:blip r:embed="rId64"/>
                    <a:stretch>
                      <a:fillRect/>
                    </a:stretch>
                  </pic:blipFill>
                  <pic:spPr>
                    <a:xfrm>
                      <a:off x="0" y="0"/>
                      <a:ext cx="5070475" cy="231521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Ref：</w:t>
      </w:r>
      <w:r>
        <w:rPr>
          <w:rFonts w:ascii="微软雅黑" w:hAnsi="微软雅黑" w:eastAsia="微软雅黑" w:cs="微软雅黑"/>
          <w:i w:val="0"/>
          <w:caps w:val="0"/>
          <w:color w:val="4F4F4F"/>
          <w:spacing w:val="0"/>
          <w:sz w:val="19"/>
          <w:szCs w:val="19"/>
          <w:shd w:val="clear" w:fill="FFFFFF"/>
        </w:rPr>
        <w:t>显示索引的那一列被使用了，如果可能的话，最好是一个常数。哪些列或常量被用于查找索引列上的值。</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207000" cy="1143635"/>
            <wp:effectExtent l="0" t="0" r="5080" b="14605"/>
            <wp:docPr id="7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descr="IMG_256"/>
                    <pic:cNvPicPr>
                      <a:picLocks noChangeAspect="1"/>
                    </pic:cNvPicPr>
                  </pic:nvPicPr>
                  <pic:blipFill>
                    <a:blip r:embed="rId65"/>
                    <a:stretch>
                      <a:fillRect/>
                    </a:stretch>
                  </pic:blipFill>
                  <pic:spPr>
                    <a:xfrm>
                      <a:off x="0" y="0"/>
                      <a:ext cx="5207000" cy="11436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lang w:val="en-US" w:eastAsia="zh-CN"/>
        </w:rPr>
      </w:pPr>
      <w:r>
        <w:rPr>
          <w:rFonts w:hint="eastAsia" w:asciiTheme="minorEastAsia" w:hAnsiTheme="minorEastAsia" w:cstheme="minorEastAsia"/>
          <w:kern w:val="0"/>
          <w:sz w:val="24"/>
          <w:szCs w:val="24"/>
          <w:lang w:val="en-US" w:eastAsia="zh-CN"/>
        </w:rPr>
        <w:t>Rows：根据表统计信息及索引选用情况，大致估算出找到所需的记录所需要读取的行数，也就是说，用的越少越好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125720" cy="1955165"/>
            <wp:effectExtent l="0" t="0" r="10160" b="10795"/>
            <wp:docPr id="7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descr="IMG_256"/>
                    <pic:cNvPicPr>
                      <a:picLocks noChangeAspect="1"/>
                    </pic:cNvPicPr>
                  </pic:nvPicPr>
                  <pic:blipFill>
                    <a:blip r:embed="rId66"/>
                    <a:stretch>
                      <a:fillRect/>
                    </a:stretch>
                  </pic:blipFill>
                  <pic:spPr>
                    <a:xfrm>
                      <a:off x="0" y="0"/>
                      <a:ext cx="5125720" cy="19551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Extra：包含不适合在其他列中显式但十分重要的额外信息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Using filesort：说明mysql会对数据使用一个外部的索引排序，而不是按照表内的索引顺序进行读取。MySQL中无法利用索引完成的排序操作称为“文件排序”。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180965" cy="3655060"/>
            <wp:effectExtent l="0" t="0" r="635" b="2540"/>
            <wp:docPr id="7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descr="IMG_256"/>
                    <pic:cNvPicPr>
                      <a:picLocks noChangeAspect="1"/>
                    </pic:cNvPicPr>
                  </pic:nvPicPr>
                  <pic:blipFill>
                    <a:blip r:embed="rId67"/>
                    <a:stretch>
                      <a:fillRect/>
                    </a:stretch>
                  </pic:blipFill>
                  <pic:spPr>
                    <a:xfrm>
                      <a:off x="0" y="0"/>
                      <a:ext cx="5180965" cy="36550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Using temporary（十死无生）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使用了用临时表保存中间结果，MySQL在对查询结果排序时使用临时表。常见于排序order by和分组查询group by。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752340" cy="2858135"/>
            <wp:effectExtent l="0" t="0" r="2540" b="6985"/>
            <wp:docPr id="7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6" descr="IMG_256"/>
                    <pic:cNvPicPr>
                      <a:picLocks noChangeAspect="1"/>
                    </pic:cNvPicPr>
                  </pic:nvPicPr>
                  <pic:blipFill>
                    <a:blip r:embed="rId68"/>
                    <a:stretch>
                      <a:fillRect/>
                    </a:stretch>
                  </pic:blipFill>
                  <pic:spPr>
                    <a:xfrm>
                      <a:off x="0" y="0"/>
                      <a:ext cx="4752340" cy="28581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宋体" w:hAnsi="宋体" w:eastAsia="宋体" w:cs="宋体"/>
          <w:sz w:val="24"/>
          <w:szCs w:val="24"/>
          <w:lang w:val="en-US" w:eastAsia="zh-CN"/>
        </w:rPr>
      </w:pPr>
      <w:r>
        <w:rPr>
          <w:rFonts w:hint="default" w:asciiTheme="minorEastAsia" w:hAnsiTheme="minorEastAsia" w:cstheme="minorEastAsia"/>
          <w:kern w:val="0"/>
          <w:sz w:val="24"/>
          <w:szCs w:val="24"/>
          <w:lang w:val="en-US" w:eastAsia="zh-CN"/>
        </w:rPr>
        <w:t>Using index</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表示相应的select操作中使用了覆盖索引（Covering Index），避免访问了表的数据行，效率不错。如果同时出现using where，表明索引被用来执行索引键值的查找；如果没有同时出现using where，表明索引用来读取数据而非执行查找动作。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57800" cy="2324100"/>
            <wp:effectExtent l="0" t="0" r="0" b="7620"/>
            <wp:docPr id="7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descr="IMG_256"/>
                    <pic:cNvPicPr>
                      <a:picLocks noChangeAspect="1"/>
                    </pic:cNvPicPr>
                  </pic:nvPicPr>
                  <pic:blipFill>
                    <a:blip r:embed="rId69"/>
                    <a:stretch>
                      <a:fillRect/>
                    </a:stretch>
                  </pic:blipFill>
                  <pic:spPr>
                    <a:xfrm>
                      <a:off x="0" y="0"/>
                      <a:ext cx="5257800" cy="23241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32400" cy="1735455"/>
            <wp:effectExtent l="0" t="0" r="10160" b="1905"/>
            <wp:docPr id="7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descr="IMG_256"/>
                    <pic:cNvPicPr>
                      <a:picLocks noChangeAspect="1"/>
                    </pic:cNvPicPr>
                  </pic:nvPicPr>
                  <pic:blipFill>
                    <a:blip r:embed="rId70"/>
                    <a:stretch>
                      <a:fillRect/>
                    </a:stretch>
                  </pic:blipFill>
                  <pic:spPr>
                    <a:xfrm>
                      <a:off x="0" y="0"/>
                      <a:ext cx="5232400" cy="1735455"/>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存储过程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w:t>
      </w:r>
      <w:r>
        <w:rPr>
          <w:rFonts w:hint="eastAsia" w:asciiTheme="minorEastAsia" w:hAnsiTheme="minorEastAsia" w:eastAsiaTheme="minorEastAsia" w:cstheme="minorEastAsia"/>
          <w:kern w:val="0"/>
          <w:sz w:val="24"/>
          <w:szCs w:val="24"/>
          <w:lang w:val="en-US" w:eastAsia="zh-CN" w:bidi="ar-SA"/>
        </w:rPr>
        <w:t>(</w:t>
      </w:r>
      <w:r>
        <w:rPr>
          <w:rFonts w:hint="default" w:asciiTheme="minorEastAsia" w:hAnsiTheme="minorEastAsia" w:eastAsiaTheme="minorEastAsia" w:cstheme="minorEastAsia"/>
          <w:kern w:val="0"/>
          <w:sz w:val="24"/>
          <w:szCs w:val="24"/>
          <w:lang w:val="en-US" w:eastAsia="zh-CN" w:bidi="ar-SA"/>
        </w:rPr>
        <w:t>Stored Procedure</w:t>
      </w:r>
      <w:r>
        <w:rPr>
          <w:rFonts w:hint="eastAsia" w:asciiTheme="minorEastAsia" w:hAnsiTheme="minorEastAsia" w:eastAsiaTheme="minorEastAsia" w:cstheme="minorEastAsia"/>
          <w:kern w:val="0"/>
          <w:sz w:val="24"/>
          <w:szCs w:val="24"/>
          <w:lang w:val="en-US" w:eastAsia="zh-CN" w:bidi="ar-SA"/>
        </w:rPr>
        <w:t>)</w:t>
      </w:r>
      <w:r>
        <w:rPr>
          <w:rFonts w:hint="default" w:asciiTheme="minorEastAsia" w:hAnsiTheme="minorEastAsia" w:eastAsiaTheme="minorEastAsia" w:cstheme="minorEastAsia"/>
          <w:kern w:val="0"/>
          <w:sz w:val="24"/>
          <w:szCs w:val="24"/>
          <w:lang w:val="en-US" w:eastAsia="zh-CN" w:bidi="ar-SA"/>
        </w:rPr>
        <w:t>是一种在数据库中存储复杂程序，以便外部程序调用的一种数据库对象。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存储过程是为了完成特定功能的SQL语句集，经编译创建并保存在数据库中，用户可通过指定存储过程的名字并给定参数(需要时)来调用执行。</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存储过程可封装，并隐藏复杂的商业逻辑。</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存储过程可以回传值，并可以接受参数。</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存储过程无法使用 SELECT 指令来运行，因为它是子程序，与查看表，数据表或用户定义函数不同。</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存储过程可以用在数据检验，强制实行商业逻辑等。</w:t>
      </w:r>
    </w:p>
    <w:p>
      <w:pPr>
        <w:pStyle w:val="5"/>
        <w:numPr>
          <w:ilvl w:val="0"/>
          <w:numId w:val="22"/>
        </w:numPr>
        <w:bidi w:val="0"/>
        <w:rPr>
          <w:rFonts w:hint="default"/>
          <w:lang w:val="en-US" w:eastAsia="zh-CN"/>
        </w:rPr>
      </w:pPr>
      <w:r>
        <w:rPr>
          <w:rFonts w:hint="eastAsia"/>
          <w:lang w:val="en-US" w:eastAsia="zh-CN"/>
        </w:rPr>
        <w:t>Mysql 数据库timestamp类型字段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 xml:space="preserve">1.TIMESTAMP DEFAULT CURRENT_TIMESTAMP ON UPDATE CURRENT_TIMESTAMP </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在创建新记录和修改现有记录的时候都对这个数据列刷新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2.TIMESTAMP DEFAULT CURRENT_TIMESTAMP</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在创建新记录的时候把这个字段设置为当前时间，但以后修改时，不再刷新它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3.TIMESTAMP ON UPDATE CURRENT_TIMESTAMP</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在创建新记录的时候把这个字段设置为0，以后修改时刷新它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 xml:space="preserve">4.TIMESTAMP DEFAULT ‘yyyy-mm-dd hh:mm:ss’ ON UPDATE CURRENT_TIMESTAMP </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lang w:val="en-US" w:eastAsia="zh-CN"/>
        </w:rPr>
      </w:pPr>
      <w:r>
        <w:rPr>
          <w:rFonts w:hint="default" w:asciiTheme="minorEastAsia" w:hAnsiTheme="minorEastAsia" w:eastAsiaTheme="minorEastAsia" w:cstheme="minorEastAsia"/>
          <w:kern w:val="0"/>
          <w:sz w:val="24"/>
          <w:szCs w:val="24"/>
          <w:lang w:val="en-US" w:eastAsia="zh-CN" w:bidi="ar-SA"/>
        </w:rPr>
        <w:t>在创建新记录的时候把这个字段设置为给定值，以后修改时刷新它</w:t>
      </w:r>
    </w:p>
    <w:p>
      <w:pPr>
        <w:pStyle w:val="5"/>
        <w:numPr>
          <w:ilvl w:val="0"/>
          <w:numId w:val="22"/>
        </w:numPr>
        <w:bidi w:val="0"/>
        <w:rPr>
          <w:rFonts w:hint="eastAsia"/>
          <w:lang w:val="en-US" w:eastAsia="zh-CN"/>
        </w:rPr>
      </w:pPr>
      <w:r>
        <w:rPr>
          <w:rFonts w:hint="eastAsia"/>
          <w:lang w:val="en-US" w:eastAsia="zh-CN"/>
        </w:rPr>
        <w:t>Mysql 数据库date、datetime、timestamp类型</w:t>
      </w:r>
    </w:p>
    <w:p>
      <w:pPr>
        <w:rPr>
          <w:rFonts w:hint="eastAsia"/>
          <w:lang w:val="en-US" w:eastAsia="zh-CN"/>
        </w:rPr>
      </w:pPr>
    </w:p>
    <w:p>
      <w:pPr>
        <w:pStyle w:val="5"/>
        <w:numPr>
          <w:ilvl w:val="0"/>
          <w:numId w:val="22"/>
        </w:numPr>
        <w:bidi w:val="0"/>
        <w:rPr>
          <w:rFonts w:hint="default"/>
          <w:lang w:val="en-US" w:eastAsia="zh-CN"/>
        </w:rPr>
      </w:pPr>
      <w:r>
        <w:rPr>
          <w:rFonts w:hint="eastAsia"/>
          <w:lang w:val="en-US" w:eastAsia="zh-CN"/>
        </w:rPr>
        <w:t>删除数据库中的重复数据只保留一条数据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delete from article_likes_record where id not in (select id from (select id from article_likes_record group by articleId,likerId order by id) b);</w:t>
      </w:r>
    </w:p>
    <w:p>
      <w:pPr>
        <w:pStyle w:val="5"/>
        <w:numPr>
          <w:ilvl w:val="0"/>
          <w:numId w:val="22"/>
        </w:numPr>
        <w:bidi w:val="0"/>
        <w:rPr>
          <w:rFonts w:hint="eastAsia"/>
          <w:lang w:val="en-US" w:eastAsia="zh-CN"/>
        </w:rPr>
      </w:pPr>
      <w:r>
        <w:rPr>
          <w:rFonts w:hint="eastAsia"/>
          <w:lang w:val="en-US" w:eastAsia="zh-CN"/>
        </w:rPr>
        <w:t>MySql报错： You can't specify target table 'table name' for update in FROM clause</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78780" cy="200660"/>
            <wp:effectExtent l="0" t="0" r="7620" b="12700"/>
            <wp:docPr id="9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IMG_256"/>
                    <pic:cNvPicPr>
                      <a:picLocks noChangeAspect="1"/>
                    </pic:cNvPicPr>
                  </pic:nvPicPr>
                  <pic:blipFill>
                    <a:blip r:embed="rId71"/>
                    <a:stretch>
                      <a:fillRect/>
                    </a:stretch>
                  </pic:blipFill>
                  <pic:spPr>
                    <a:xfrm>
                      <a:off x="0" y="0"/>
                      <a:ext cx="5478780" cy="20066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78475" cy="2033905"/>
            <wp:effectExtent l="0" t="0" r="14605" b="8255"/>
            <wp:docPr id="9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descr="IMG_256"/>
                    <pic:cNvPicPr>
                      <a:picLocks noChangeAspect="1"/>
                    </pic:cNvPicPr>
                  </pic:nvPicPr>
                  <pic:blipFill>
                    <a:blip r:embed="rId72"/>
                    <a:stretch>
                      <a:fillRect/>
                    </a:stretch>
                  </pic:blipFill>
                  <pic:spPr>
                    <a:xfrm>
                      <a:off x="0" y="0"/>
                      <a:ext cx="5578475" cy="2033905"/>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mysql数据库修改密码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方法1： 用SET PASSWORD命令</w:t>
      </w:r>
      <w:r>
        <w:rPr>
          <w:rFonts w:hint="default" w:asciiTheme="minorEastAsia" w:hAnsiTheme="minorEastAsia" w:cstheme="minorEastAsia"/>
          <w:kern w:val="0"/>
          <w:sz w:val="24"/>
          <w:szCs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首先登录MySQL。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格式：mysql&gt; set password for 用户名@localhost = password('新密码');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例子：mysql&gt; set password for root@localhost = password('123');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bookmarkStart w:id="2" w:name="t2"/>
      <w:bookmarkEnd w:id="2"/>
      <w:r>
        <w:rPr>
          <w:rFonts w:hint="default" w:asciiTheme="minorEastAsia" w:hAnsiTheme="minorEastAsia" w:cstheme="minorEastAsia"/>
          <w:kern w:val="0"/>
          <w:sz w:val="24"/>
          <w:szCs w:val="24"/>
          <w:lang w:val="en-US" w:eastAsia="zh-CN"/>
        </w:rPr>
        <w:t>方法2：用mysqladmin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格式：mysqladmin -u用户名 -p旧密码 password 新密码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例子：mysqladmin -uroot -p123456 password 123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bookmarkStart w:id="3" w:name="t3"/>
      <w:bookmarkEnd w:id="3"/>
      <w:r>
        <w:rPr>
          <w:rFonts w:hint="default" w:asciiTheme="minorEastAsia" w:hAnsiTheme="minorEastAsia" w:cstheme="minorEastAsia"/>
          <w:kern w:val="0"/>
          <w:sz w:val="24"/>
          <w:szCs w:val="24"/>
          <w:lang w:val="en-US" w:eastAsia="zh-CN"/>
        </w:rPr>
        <w:t>方法3：用UPDATE直接编辑user表 （我用的这种方法）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首先登录MySQL。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C:\Program Files (x86)\MySQL\MySQL Server 5.1\bin&gt;mysql -u root -p</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mysql&gt; use mysql;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mysql&gt; update user set password=password('123') where user='root' and host='localhost';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mysql&gt; flush privileges;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bookmarkStart w:id="4" w:name="t4"/>
      <w:bookmarkEnd w:id="4"/>
      <w:r>
        <w:rPr>
          <w:rFonts w:hint="default" w:asciiTheme="minorEastAsia" w:hAnsiTheme="minorEastAsia" w:cstheme="minorEastAsia"/>
          <w:kern w:val="0"/>
          <w:sz w:val="24"/>
          <w:szCs w:val="24"/>
          <w:lang w:val="en-US" w:eastAsia="zh-CN"/>
        </w:rPr>
        <w:t>方法4：在忘记root密码的时候，可以这样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以windows为例：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1. 关闭正在运行的MySQL服务。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2. 打开DOS窗口，转到mysql\bin目录。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3. 输入mysqld --skip-grant-tables 回车。--skip-grant-tables 的意思是启动MySQL服务的时候跳过权限表认证。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4. 再开一个DOS窗口（因为刚才那个DOS窗口已经不能动了），转到mysql\bin目录。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5. 输入mysql回车，如果成功，将出现MySQL提示符 &gt;。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6. 连接权限数据库： use mysql; 。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6. 改密码：update user set password=password("123") where user="root";</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别忘了最后加分号</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7. 刷新权限</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必须步骤</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flush privileges;　。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8. 退出 quit。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9. 注销系统，再进入，使用用户名root和刚才设置的新密码123登录。</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lang w:val="en-US" w:eastAsia="zh-CN"/>
        </w:rPr>
      </w:pPr>
      <w:r>
        <w:rPr>
          <w:rFonts w:hint="eastAsia" w:asciiTheme="majorEastAsia" w:hAnsiTheme="majorEastAsia" w:eastAsiaTheme="majorEastAsia" w:cstheme="majorEastAsia"/>
          <w:kern w:val="0"/>
          <w:sz w:val="28"/>
          <w:szCs w:val="28"/>
          <w:lang w:val="en-US" w:eastAsia="zh-CN"/>
        </w:rPr>
        <w:t>MySql数据库索引</w:t>
      </w:r>
    </w:p>
    <w:p>
      <w:pPr>
        <w:keepNext w:val="0"/>
        <w:keepLines w:val="0"/>
        <w:widowControl/>
        <w:suppressLineNumbers w:val="0"/>
        <w:jc w:val="left"/>
        <w:rPr>
          <w:rFonts w:hint="default" w:ascii="宋体" w:hAnsi="宋体" w:eastAsia="宋体" w:cs="宋体"/>
          <w:color w:val="FF0000"/>
          <w:kern w:val="0"/>
          <w:sz w:val="24"/>
          <w:szCs w:val="24"/>
          <w:lang w:val="en-US" w:eastAsia="zh-CN" w:bidi="ar"/>
        </w:rPr>
      </w:pPr>
      <w:r>
        <w:rPr>
          <w:rFonts w:hint="eastAsia"/>
          <w:color w:val="FF0000"/>
          <w:lang w:val="en-US" w:eastAsia="zh-CN"/>
        </w:rPr>
        <w:t>联合索引在order by中的使用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55260" cy="1455420"/>
            <wp:effectExtent l="0" t="0" r="2540" b="7620"/>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73"/>
                    <a:stretch>
                      <a:fillRect/>
                    </a:stretch>
                  </pic:blipFill>
                  <pic:spPr>
                    <a:xfrm>
                      <a:off x="0" y="0"/>
                      <a:ext cx="5255260" cy="14554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覆盖索引:</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51985" cy="2386330"/>
            <wp:effectExtent l="0" t="0" r="13335" b="6350"/>
            <wp:docPr id="7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descr="IMG_256"/>
                    <pic:cNvPicPr>
                      <a:picLocks noChangeAspect="1"/>
                    </pic:cNvPicPr>
                  </pic:nvPicPr>
                  <pic:blipFill>
                    <a:blip r:embed="rId74"/>
                    <a:stretch>
                      <a:fillRect/>
                    </a:stretch>
                  </pic:blipFill>
                  <pic:spPr>
                    <a:xfrm>
                      <a:off x="0" y="0"/>
                      <a:ext cx="4451985" cy="238633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对千万级MySQL数据库建立索引的事项及提高性能的手段</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一、注意事项：</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首先，应当考虑表空间和磁盘空间是否足够。我们知道索引也是一种数据，在建立索引的时候势必也会占用大量表空间。因此在对一大表建立索引的时候首先应当考虑的是空间容量问题。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其次，在对建立索引的时候要对表进行加锁，因此应当注意操作在业务空闲的时候进行。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二、性能调整方面：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首当其冲的考虑因素便是磁盘I/O。物理上，应当尽量把索引与数据分散到不同的磁盘上（不考虑阵列的情况）。逻辑上，数据表空间与索引表空间分开。这是在建索引时应当遵守的基本准则。</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其次，我们知道，在建立索引的时候要对表进行全表的扫描工作，因此，应当考虑调大初始化参数db_file_multiblock_read_count的值。一般设置为32或更大。</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再次，建立索引除了要进行全表扫描外同时还要对数据进行大量的排序操作，因此，应当调整排序区的大小。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9i之前，可以在session级别上加大sort_area_size的大小，比如设置为100m或者更大。</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9i以后，如果初始化参数workarea_size_policy的值为TRUE，则排序区从pga_aggregate_target里自动分配获得。</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最后，建立索引的时候，可以加上nologging选项。以减少在建立索引过程中产生的大量redo，从而提高执行的速度。</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MySql在建立索引优化时需要注意的问题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设计好MySql的索引可以让你的数据库飞起来，大大的提高数据库效率。设计MySql索引的时候有一下几点注意：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1</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创建索引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2</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复合索引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比如有一条语句是这样的：select * from users where area=’beijing’ and age=22;</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如果我们是在area和age上分别创建单个索引的话，由于</w:t>
      </w:r>
      <w:r>
        <w:rPr>
          <w:rFonts w:hint="default" w:asciiTheme="minorEastAsia" w:hAnsiTheme="minorEastAsia" w:cstheme="minorEastAsia"/>
          <w:color w:val="FF0000"/>
          <w:kern w:val="0"/>
          <w:sz w:val="24"/>
          <w:szCs w:val="24"/>
          <w:lang w:val="en-US" w:eastAsia="zh-CN"/>
        </w:rPr>
        <w:t>mysql查询每次只能使用一个索引</w:t>
      </w:r>
      <w:r>
        <w:rPr>
          <w:rFonts w:hint="default" w:asciiTheme="minorEastAsia" w:hAnsiTheme="minorEastAsia" w:cstheme="minorEastAsia"/>
          <w:kern w:val="0"/>
          <w:sz w:val="24"/>
          <w:szCs w:val="24"/>
          <w:lang w:val="en-US" w:eastAsia="zh-CN"/>
        </w:rPr>
        <w:t>，所以虽然这样已经相对不做索引时全表扫描提高了很多效率，但是如果在area、age两列上创建复合索引的话将带来更高的效率。如果我们创建了(area, age,salary)的复合索引，那么其实相当于创建了(area,age,salary)、(area,age)、(area)三个索引，这被称为最佳左前缀特性。因此我们在创建复合索引时应该将最常用作限制条件的列放在最左边，依次递减。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3</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索引不会包含有NULL值的列</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只要列中包含有NULL值都将不会被包含在索引中，复合索引中只要有一列含有NULL值，那么这一列对于此复合索引就是无效的。所以我们在数据库设计时不要让字段的默认值为NULL。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4</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使用短索引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对串列进行索引，如果可能应该指定一个前缀长度。例如，如果有一个CHAR(255)的 列，如果在前10 个或20 个字符内，多数值是惟一的，那么就不要对整个列进行索引。短索引不仅可以提高查询速度而且可以节省磁盘空间和I/O操作。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5</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排序的索引问题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by中的列是不会使用索引的。因此数据库默认排序可以符合要求的情况下不要使用排序操作；尽量不要包含多个列的排序，如果需要最好给这些列创建复合索引。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6</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like语句操作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一般情况下不鼓励使用like操作，如果非使用不可，如何使用也是一个问题。like “%aaa%” 不会使用索引而like “aaa%”可以使用索引。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7</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不要在列上进行运算</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select * from users where</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cstheme="minorEastAsia"/>
          <w:kern w:val="0"/>
          <w:sz w:val="24"/>
          <w:szCs w:val="24"/>
          <w:lang w:val="en-US" w:eastAsia="zh-CN"/>
        </w:rPr>
        <w:t>YEAR(adddate)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8</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不使用NOT IN和操作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NOT IN和操作都不会使用索引将进行全表扫描。NOT IN可以NOT EXISTS代替，id3则可使用id&gt;3 or id</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在存在约束表中插入数据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有外键的情况应该先添加主表数据，再添加副表数据。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如：有以下两张表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班级表：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94860" cy="978535"/>
            <wp:effectExtent l="0" t="0" r="7620" b="12065"/>
            <wp:docPr id="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descr="IMG_256"/>
                    <pic:cNvPicPr>
                      <a:picLocks noChangeAspect="1"/>
                    </pic:cNvPicPr>
                  </pic:nvPicPr>
                  <pic:blipFill>
                    <a:blip r:embed="rId75"/>
                    <a:stretch>
                      <a:fillRect/>
                    </a:stretch>
                  </pic:blipFill>
                  <pic:spPr>
                    <a:xfrm>
                      <a:off x="0" y="0"/>
                      <a:ext cx="4594860" cy="9785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学生表：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33265" cy="1259840"/>
            <wp:effectExtent l="0" t="0" r="8255" b="5080"/>
            <wp:docPr id="7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descr="IMG_256"/>
                    <pic:cNvPicPr>
                      <a:picLocks noChangeAspect="1"/>
                    </pic:cNvPicPr>
                  </pic:nvPicPr>
                  <pic:blipFill>
                    <a:blip r:embed="rId76"/>
                    <a:stretch>
                      <a:fillRect/>
                    </a:stretch>
                  </pic:blipFill>
                  <pic:spPr>
                    <a:xfrm>
                      <a:off x="0" y="0"/>
                      <a:ext cx="4533265" cy="12598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Style w:val="15"/>
          <w:rFonts w:hint="default" w:ascii="Verdana" w:hAnsi="Verdana" w:eastAsia="宋体" w:cs="Verdana"/>
          <w:i w:val="0"/>
          <w:caps w:val="0"/>
          <w:color w:val="FF0000"/>
          <w:spacing w:val="0"/>
          <w:sz w:val="16"/>
          <w:szCs w:val="16"/>
          <w:shd w:val="clear" w:fill="FFFFFF"/>
          <w:lang w:val="en-US" w:eastAsia="zh-CN"/>
        </w:rPr>
      </w:pPr>
      <w:r>
        <w:rPr>
          <w:rFonts w:hint="eastAsia" w:asciiTheme="minorEastAsia" w:hAnsiTheme="minorEastAsia" w:cstheme="minorEastAsia"/>
          <w:kern w:val="0"/>
          <w:sz w:val="24"/>
          <w:szCs w:val="24"/>
          <w:lang w:val="en-US" w:eastAsia="zh-CN"/>
        </w:rPr>
        <w:t>其中学生表中的CLASSID是班级表CLASSID的外键。</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现在要求在学生表中添加一条SID=4，NAME=赵六，CLASSID=3的数据，那么只能先在班级表中加入一条新数据。</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insert into 班级表 values (3,'三班');</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然后再在学生表中添加：</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insert into 学生表 values (4,'赵六',3);</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Redis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1、redis的基本数据类型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2、redis实现分布式锁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3、Redis与Memcached的区别与比较</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1、Redis不仅仅支持简单的k/v类型的数据，同时还提供list，set，zset，hash等数据结构的存储。memcache支持简单的数据类型，String。</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2、Redis支持数据的备份，即master-slave模式的数据备份。</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3、Redis支持数据的持久化，可以将内存中的数据保持在磁盘中，重启的时候可以再次加载进行使用,而Memecache把数据全部存在内存之中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4、redis的速度比memcached快很多</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5、Memcached是多线程，非阻塞IO复用的网络模型；Redis使用单线程的IO复用模型。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center"/>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drawing>
          <wp:inline distT="0" distB="0" distL="114300" distR="114300">
            <wp:extent cx="4080510" cy="2538095"/>
            <wp:effectExtent l="0" t="0" r="3810" b="6985"/>
            <wp:docPr id="17" name="图片 17" descr="{6I%L@5FY7VUL9796U05O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I%L@5FY7VUL9796U05OU8"/>
                    <pic:cNvPicPr>
                      <a:picLocks noChangeAspect="1"/>
                    </pic:cNvPicPr>
                  </pic:nvPicPr>
                  <pic:blipFill>
                    <a:blip r:embed="rId77"/>
                    <a:stretch>
                      <a:fillRect/>
                    </a:stretch>
                  </pic:blipFill>
                  <pic:spPr>
                    <a:xfrm>
                      <a:off x="0" y="0"/>
                      <a:ext cx="4080510" cy="2538095"/>
                    </a:xfrm>
                    <a:prstGeom prst="rect">
                      <a:avLst/>
                    </a:prstGeom>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4、Redis常见性能问题和解决方案: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1、Master最好不要做任何持久化工作，如RDB内存快照和AOF日志文件。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2、如果数据比较重要，某个Slave开启AOF备份数据，策略设置为每秒同步一次。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3、为了主从复制的速度和连接的稳定性，Master和Slave最好在同一个局域网内。</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4、尽量避免在压力很大的主库上增加从库。</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center"/>
        <w:textAlignment w:val="auto"/>
        <w:outlineLvl w:val="9"/>
        <w:rPr>
          <w:rFonts w:hint="eastAsia" w:asciiTheme="minorEastAsia" w:hAnsiTheme="minorEastAsia" w:cstheme="minorEastAsia"/>
          <w:kern w:val="0"/>
          <w:sz w:val="24"/>
          <w:szCs w:val="24"/>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算法</w:t>
      </w:r>
    </w:p>
    <w:p>
      <w:pPr>
        <w:pStyle w:val="4"/>
        <w:keepNext/>
        <w:keepLines/>
        <w:pageBreakBefore w:val="0"/>
        <w:widowControl w:val="0"/>
        <w:kinsoku/>
        <w:wordWrap/>
        <w:overflowPunct/>
        <w:topLinePunct w:val="0"/>
        <w:autoSpaceDE/>
        <w:autoSpaceDN/>
        <w:bidi w:val="0"/>
        <w:adjustRightInd/>
        <w:snapToGrid/>
        <w:spacing w:after="0" w:line="416" w:lineRule="auto"/>
        <w:textAlignment w:val="auto"/>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1、一列数的规则如下: 1、1、2、3、5、8、13、21、34… 求第30位数是多少，用递归算法实现</w:t>
      </w:r>
    </w:p>
    <w:p>
      <w:pPr>
        <w:rPr>
          <w:sz w:val="24"/>
          <w:szCs w:val="24"/>
        </w:rPr>
      </w:pPr>
    </w:p>
    <w:p>
      <w:pPr>
        <w:rPr>
          <w:sz w:val="24"/>
          <w:szCs w:val="24"/>
        </w:rPr>
      </w:pPr>
      <w:r>
        <w:rPr>
          <w:sz w:val="24"/>
          <w:szCs w:val="24"/>
        </w:rPr>
        <w:t xml:space="preserve">public class Test {  </w:t>
      </w:r>
    </w:p>
    <w:p>
      <w:pPr>
        <w:rPr>
          <w:sz w:val="24"/>
          <w:szCs w:val="24"/>
        </w:rPr>
      </w:pPr>
    </w:p>
    <w:p>
      <w:pPr>
        <w:rPr>
          <w:sz w:val="24"/>
          <w:szCs w:val="24"/>
        </w:rPr>
      </w:pPr>
      <w:r>
        <w:rPr>
          <w:sz w:val="24"/>
          <w:szCs w:val="24"/>
        </w:rPr>
        <w:t xml:space="preserve">    public static void main(String[] args) {  </w:t>
      </w:r>
    </w:p>
    <w:p>
      <w:pPr>
        <w:rPr>
          <w:sz w:val="24"/>
          <w:szCs w:val="24"/>
        </w:rPr>
      </w:pPr>
      <w:r>
        <w:rPr>
          <w:sz w:val="24"/>
          <w:szCs w:val="24"/>
        </w:rPr>
        <w:t xml:space="preserve">        System.out.println("结果是："+Test.foo(30));  </w:t>
      </w:r>
    </w:p>
    <w:p>
      <w:pPr>
        <w:rPr>
          <w:sz w:val="24"/>
          <w:szCs w:val="24"/>
        </w:rPr>
      </w:pPr>
      <w:r>
        <w:rPr>
          <w:sz w:val="24"/>
          <w:szCs w:val="24"/>
        </w:rPr>
        <w:t xml:space="preserve">    }  </w:t>
      </w:r>
    </w:p>
    <w:p>
      <w:pPr>
        <w:rPr>
          <w:sz w:val="24"/>
          <w:szCs w:val="24"/>
        </w:rPr>
      </w:pPr>
    </w:p>
    <w:p>
      <w:pPr>
        <w:rPr>
          <w:sz w:val="24"/>
          <w:szCs w:val="24"/>
        </w:rPr>
      </w:pPr>
      <w:r>
        <w:rPr>
          <w:sz w:val="24"/>
          <w:szCs w:val="24"/>
        </w:rPr>
        <w:t xml:space="preserve">    /** </w:t>
      </w:r>
    </w:p>
    <w:p>
      <w:pPr>
        <w:rPr>
          <w:sz w:val="24"/>
          <w:szCs w:val="24"/>
        </w:rPr>
      </w:pPr>
      <w:r>
        <w:rPr>
          <w:sz w:val="24"/>
          <w:szCs w:val="24"/>
        </w:rPr>
        <w:t xml:space="preserve">     * 递归算法实现</w:t>
      </w:r>
    </w:p>
    <w:p>
      <w:pPr>
        <w:rPr>
          <w:sz w:val="24"/>
          <w:szCs w:val="24"/>
        </w:rPr>
      </w:pPr>
      <w:r>
        <w:rPr>
          <w:sz w:val="24"/>
          <w:szCs w:val="24"/>
        </w:rPr>
        <w:t xml:space="preserve">     */  </w:t>
      </w:r>
    </w:p>
    <w:p>
      <w:pPr>
        <w:rPr>
          <w:sz w:val="24"/>
          <w:szCs w:val="24"/>
        </w:rPr>
      </w:pPr>
      <w:r>
        <w:rPr>
          <w:sz w:val="24"/>
          <w:szCs w:val="24"/>
        </w:rPr>
        <w:t xml:space="preserve">    public static int foo(int i){  </w:t>
      </w:r>
    </w:p>
    <w:p>
      <w:pPr>
        <w:rPr>
          <w:sz w:val="24"/>
          <w:szCs w:val="24"/>
        </w:rPr>
      </w:pPr>
      <w:r>
        <w:rPr>
          <w:sz w:val="24"/>
          <w:szCs w:val="24"/>
        </w:rPr>
        <w:t xml:space="preserve">        if(i&lt;=0)  </w:t>
      </w:r>
    </w:p>
    <w:p>
      <w:pPr>
        <w:rPr>
          <w:sz w:val="24"/>
          <w:szCs w:val="24"/>
        </w:rPr>
      </w:pPr>
      <w:r>
        <w:rPr>
          <w:sz w:val="24"/>
          <w:szCs w:val="24"/>
        </w:rPr>
        <w:t xml:space="preserve">            return 0;  </w:t>
      </w:r>
    </w:p>
    <w:p>
      <w:pPr>
        <w:rPr>
          <w:sz w:val="24"/>
          <w:szCs w:val="24"/>
        </w:rPr>
      </w:pPr>
      <w:r>
        <w:rPr>
          <w:sz w:val="24"/>
          <w:szCs w:val="24"/>
        </w:rPr>
        <w:t xml:space="preserve">        else if(i&gt;0 &amp;&amp; i&lt;=2)  </w:t>
      </w:r>
    </w:p>
    <w:p>
      <w:pPr>
        <w:rPr>
          <w:sz w:val="24"/>
          <w:szCs w:val="24"/>
        </w:rPr>
      </w:pPr>
      <w:r>
        <w:rPr>
          <w:sz w:val="24"/>
          <w:szCs w:val="24"/>
        </w:rPr>
        <w:t xml:space="preserve">            return 1;  </w:t>
      </w:r>
    </w:p>
    <w:p>
      <w:pPr>
        <w:rPr>
          <w:sz w:val="24"/>
          <w:szCs w:val="24"/>
        </w:rPr>
      </w:pPr>
      <w:r>
        <w:rPr>
          <w:sz w:val="24"/>
          <w:szCs w:val="24"/>
        </w:rPr>
        <w:t xml:space="preserve">        return foo(i-1) + foo(i-2);  </w:t>
      </w:r>
    </w:p>
    <w:p>
      <w:pPr>
        <w:rPr>
          <w:sz w:val="24"/>
          <w:szCs w:val="24"/>
        </w:rPr>
      </w:pPr>
      <w:r>
        <w:rPr>
          <w:sz w:val="24"/>
          <w:szCs w:val="24"/>
        </w:rPr>
        <w:t xml:space="preserve">    }  </w:t>
      </w:r>
    </w:p>
    <w:p>
      <w:pPr>
        <w:rPr>
          <w:sz w:val="24"/>
          <w:szCs w:val="24"/>
        </w:rPr>
      </w:pPr>
      <w:r>
        <w:rPr>
          <w:sz w:val="24"/>
          <w:szCs w:val="24"/>
        </w:rPr>
        <w:t xml:space="preserve">}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2、java 红黑树</w:t>
      </w:r>
    </w:p>
    <w:p>
      <w:pPr>
        <w:numPr>
          <w:ilvl w:val="0"/>
          <w:numId w:val="2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性质1</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节点是红色或黑色。</w:t>
      </w:r>
    </w:p>
    <w:p>
      <w:pPr>
        <w:numPr>
          <w:ilvl w:val="0"/>
          <w:numId w:val="2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性质2</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根节点是黑色。</w:t>
      </w:r>
    </w:p>
    <w:p>
      <w:pPr>
        <w:numPr>
          <w:ilvl w:val="0"/>
          <w:numId w:val="25"/>
        </w:numPr>
        <w:ind w:left="420" w:leftChars="0" w:hanging="42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性质4</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每个红色节点的两个子节点都是黑色。(从每个叶子到根的所有路径上不能有两个连续的红色节点)</w:t>
      </w:r>
      <w:r>
        <w:rPr>
          <w:rFonts w:hint="eastAsia" w:asciiTheme="minorEastAsia" w:hAnsiTheme="minorEastAsia" w:cstheme="minorEastAsia"/>
          <w:sz w:val="24"/>
          <w:szCs w:val="24"/>
          <w:lang w:val="en-US" w:eastAsia="zh-CN"/>
        </w:rPr>
        <w:t>。</w:t>
      </w:r>
    </w:p>
    <w:p>
      <w:pPr>
        <w:numPr>
          <w:ilvl w:val="0"/>
          <w:numId w:val="2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性质5</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从任一节点到其每个叶子的路径上包含的黑色节点数量都相同。</w:t>
      </w:r>
    </w:p>
    <w:p>
      <w:pPr>
        <w:rPr>
          <w:rFonts w:hint="eastAsia"/>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Java常用类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1、java Bean对象</w:t>
      </w:r>
    </w:p>
    <w:p>
      <w:pPr>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Introspector</w:t>
      </w:r>
      <w:r>
        <w:rPr>
          <w:rFonts w:hint="eastAsia" w:asciiTheme="minorEastAsia" w:hAnsiTheme="minorEastAsia" w:cstheme="minorEastAsia"/>
          <w:sz w:val="24"/>
          <w:szCs w:val="24"/>
          <w:lang w:val="en-US" w:eastAsia="zh-CN"/>
        </w:rPr>
        <w:t>:用来描述Java Bean对象属性的方法</w:t>
      </w:r>
    </w:p>
    <w:p>
      <w:pPr>
        <w:rPr>
          <w:rFonts w:hint="eastAsia" w:asciiTheme="minorEastAsia" w:hAnsiTheme="minorEastAsia" w:cstheme="minorEastAsia"/>
          <w:sz w:val="24"/>
          <w:szCs w:val="24"/>
          <w:lang w:val="en-US" w:eastAsia="zh-CN"/>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BeanInfo </w:t>
      </w:r>
      <w:r>
        <w:rPr>
          <w:rFonts w:hint="eastAsia" w:ascii="Courier New" w:hAnsi="Courier New"/>
          <w:color w:val="6A3E3E"/>
          <w:sz w:val="21"/>
          <w:szCs w:val="21"/>
        </w:rPr>
        <w:t>bean</w:t>
      </w:r>
      <w:r>
        <w:rPr>
          <w:rFonts w:hint="eastAsia" w:ascii="Courier New" w:hAnsi="Courier New"/>
          <w:color w:val="000000"/>
          <w:sz w:val="21"/>
          <w:szCs w:val="21"/>
        </w:rPr>
        <w:t xml:space="preserve"> =</w:t>
      </w:r>
      <w:r>
        <w:rPr>
          <w:rFonts w:hint="eastAsia" w:ascii="Courier New" w:hAnsi="Courier New"/>
          <w:color w:val="000000"/>
          <w:sz w:val="21"/>
          <w:szCs w:val="21"/>
          <w:lang w:val="en-US" w:eastAsia="zh-CN"/>
        </w:rPr>
        <w:t xml:space="preserve"> </w:t>
      </w:r>
      <w:r>
        <w:rPr>
          <w:rFonts w:hint="eastAsia" w:ascii="Courier New" w:hAnsi="Courier New"/>
          <w:color w:val="000000"/>
          <w:sz w:val="21"/>
          <w:szCs w:val="21"/>
        </w:rPr>
        <w:t>Introspector.</w:t>
      </w:r>
      <w:r>
        <w:rPr>
          <w:rFonts w:hint="eastAsia" w:ascii="Courier New" w:hAnsi="Courier New"/>
          <w:i/>
          <w:color w:val="000000"/>
          <w:sz w:val="21"/>
          <w:szCs w:val="21"/>
        </w:rPr>
        <w:t>getBeanInfo</w:t>
      </w:r>
      <w:r>
        <w:rPr>
          <w:rFonts w:hint="eastAsia" w:ascii="Courier New" w:hAnsi="Courier New"/>
          <w:color w:val="000000"/>
          <w:sz w:val="21"/>
          <w:szCs w:val="21"/>
        </w:rPr>
        <w:t>(</w:t>
      </w:r>
      <w:r>
        <w:rPr>
          <w:rFonts w:hint="eastAsia" w:ascii="Courier New" w:hAnsi="Courier New"/>
          <w:color w:val="6A3E3E"/>
          <w:sz w:val="21"/>
          <w:szCs w:val="21"/>
        </w:rPr>
        <w:t>obj</w:t>
      </w:r>
      <w:r>
        <w:rPr>
          <w:rFonts w:hint="eastAsia" w:ascii="Courier New" w:hAnsi="Courier New"/>
          <w:color w:val="000000"/>
          <w:sz w:val="21"/>
          <w:szCs w:val="21"/>
        </w:rPr>
        <w:t>.getClass());</w:t>
      </w:r>
    </w:p>
    <w:p>
      <w:pPr>
        <w:rPr>
          <w:rFonts w:hint="eastAsia" w:asciiTheme="minorEastAsia" w:hAnsiTheme="minorEastAsia" w:cstheme="minorEastAsia"/>
          <w:sz w:val="21"/>
          <w:szCs w:val="21"/>
          <w:lang w:val="en-US" w:eastAsia="zh-CN"/>
        </w:rPr>
      </w:pPr>
      <w:r>
        <w:rPr>
          <w:rFonts w:hint="eastAsia" w:ascii="Courier New" w:hAnsi="Courier New"/>
          <w:color w:val="000000"/>
          <w:sz w:val="21"/>
          <w:szCs w:val="21"/>
        </w:rPr>
        <w:t xml:space="preserve">PropertyDescriptor[] </w:t>
      </w:r>
      <w:r>
        <w:rPr>
          <w:rFonts w:hint="eastAsia" w:ascii="Courier New" w:hAnsi="Courier New"/>
          <w:color w:val="6A3E3E"/>
          <w:sz w:val="21"/>
          <w:szCs w:val="21"/>
        </w:rPr>
        <w:t>pdList</w:t>
      </w:r>
      <w:r>
        <w:rPr>
          <w:rFonts w:hint="eastAsia" w:ascii="Courier New" w:hAnsi="Courier New"/>
          <w:color w:val="000000"/>
          <w:sz w:val="21"/>
          <w:szCs w:val="21"/>
        </w:rPr>
        <w:t xml:space="preserve"> = </w:t>
      </w:r>
      <w:r>
        <w:rPr>
          <w:rFonts w:hint="eastAsia" w:ascii="Courier New" w:hAnsi="Courier New"/>
          <w:color w:val="6A3E3E"/>
          <w:sz w:val="21"/>
          <w:szCs w:val="21"/>
        </w:rPr>
        <w:t>bean</w:t>
      </w:r>
      <w:r>
        <w:rPr>
          <w:rFonts w:hint="eastAsia" w:ascii="Courier New" w:hAnsi="Courier New"/>
          <w:color w:val="000000"/>
          <w:sz w:val="21"/>
          <w:szCs w:val="21"/>
        </w:rPr>
        <w:t>.getPropertyDescriptors();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2、PropertyDescriptor类</w:t>
      </w:r>
    </w:p>
    <w:p>
      <w:pPr>
        <w:rPr>
          <w:rFonts w:hint="eastAsia" w:asciiTheme="majorEastAsia" w:hAnsiTheme="majorEastAsia" w:eastAsiaTheme="majorEastAsia" w:cstheme="majorEastAsia"/>
          <w:kern w:val="0"/>
          <w:sz w:val="28"/>
          <w:szCs w:val="28"/>
          <w:lang w:val="en-US" w:eastAsia="zh-CN"/>
        </w:rPr>
      </w:pPr>
      <w:r>
        <w:rPr>
          <w:rFonts w:hint="eastAsia" w:asciiTheme="minorEastAsia" w:hAnsiTheme="minorEastAsia" w:eastAsiaTheme="minorEastAsia" w:cstheme="minorEastAsia"/>
          <w:sz w:val="24"/>
          <w:szCs w:val="24"/>
          <w:lang w:val="en-US" w:eastAsia="zh-CN"/>
        </w:rPr>
        <w:t>PropertyDescriptor</w:t>
      </w:r>
      <w:r>
        <w:rPr>
          <w:rFonts w:hint="eastAsia" w:asciiTheme="majorEastAsia" w:hAnsiTheme="majorEastAsia" w:eastAsiaTheme="majorEastAsia" w:cstheme="majorEastAsia"/>
          <w:kern w:val="0"/>
          <w:sz w:val="28"/>
          <w:szCs w:val="28"/>
          <w:lang w:val="en-US" w:eastAsia="zh-CN"/>
        </w:rPr>
        <w:t>:javaBean类通过存储器导出一个属性。</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getPropertyType</w:t>
      </w:r>
      <w:r>
        <w:rPr>
          <w:rFonts w:hint="eastAsia" w:asciiTheme="majorEastAsia" w:hAnsiTheme="majorEastAsia" w:eastAsiaTheme="majorEastAsia" w:cstheme="majorEastAsia"/>
          <w:kern w:val="0"/>
          <w:sz w:val="28"/>
          <w:szCs w:val="28"/>
          <w:lang w:val="en-US" w:eastAsia="zh-CN"/>
        </w:rPr>
        <w:t>():获取属性的Class类型</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GetReadMethod</w:t>
      </w:r>
      <w:r>
        <w:rPr>
          <w:rFonts w:hint="eastAsia" w:asciiTheme="majorEastAsia" w:hAnsiTheme="majorEastAsia" w:eastAsiaTheme="majorEastAsia" w:cstheme="majorEastAsia"/>
          <w:kern w:val="0"/>
          <w:sz w:val="28"/>
          <w:szCs w:val="28"/>
          <w:lang w:val="en-US" w:eastAsia="zh-CN"/>
        </w:rPr>
        <w:t>():获取用于读取属性值得方法</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GetWriteMethod</w:t>
      </w:r>
      <w:r>
        <w:rPr>
          <w:rFonts w:hint="eastAsia" w:asciiTheme="majorEastAsia" w:hAnsiTheme="majorEastAsia" w:eastAsiaTheme="majorEastAsia" w:cstheme="majorEastAsia"/>
          <w:kern w:val="0"/>
          <w:sz w:val="28"/>
          <w:szCs w:val="28"/>
          <w:lang w:val="en-US" w:eastAsia="zh-CN"/>
        </w:rPr>
        <w:t>():获取用于写入属性值得方法</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hashCode</w:t>
      </w:r>
      <w:r>
        <w:rPr>
          <w:rFonts w:hint="eastAsia" w:asciiTheme="majorEastAsia" w:hAnsiTheme="majorEastAsia" w:eastAsiaTheme="majorEastAsia" w:cstheme="majorEastAsia"/>
          <w:kern w:val="0"/>
          <w:sz w:val="28"/>
          <w:szCs w:val="28"/>
          <w:lang w:val="en-US" w:eastAsia="zh-CN"/>
        </w:rPr>
        <w:t>():获取对象的哈希码</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SetReadMethod</w:t>
      </w:r>
      <w:r>
        <w:rPr>
          <w:rFonts w:hint="eastAsia" w:asciiTheme="majorEastAsia" w:hAnsiTheme="majorEastAsia" w:eastAsiaTheme="majorEastAsia" w:cstheme="majorEastAsia"/>
          <w:kern w:val="0"/>
          <w:sz w:val="28"/>
          <w:szCs w:val="28"/>
          <w:lang w:val="en-US" w:eastAsia="zh-CN"/>
        </w:rPr>
        <w:t>():设置用于读取属性值得方法</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SetWriteMethod</w:t>
      </w:r>
      <w:r>
        <w:rPr>
          <w:rFonts w:hint="eastAsia" w:asciiTheme="majorEastAsia" w:hAnsiTheme="majorEastAsia" w:eastAsiaTheme="majorEastAsia" w:cstheme="majorEastAsia"/>
          <w:kern w:val="0"/>
          <w:sz w:val="28"/>
          <w:szCs w:val="28"/>
          <w:lang w:val="en-US" w:eastAsia="zh-CN"/>
        </w:rPr>
        <w:t>():设置用于写入属性值得方法</w:t>
      </w:r>
    </w:p>
    <w:p>
      <w:pPr>
        <w:numPr>
          <w:ilvl w:val="0"/>
          <w:numId w:val="0"/>
        </w:numPr>
        <w:rPr>
          <w:rFonts w:hint="eastAsia" w:asciiTheme="majorEastAsia" w:hAnsiTheme="majorEastAsia" w:eastAsiaTheme="majorEastAsia" w:cstheme="majorEastAsia"/>
          <w:kern w:val="0"/>
          <w:sz w:val="28"/>
          <w:szCs w:val="28"/>
          <w:lang w:val="en-US" w:eastAsia="zh-CN"/>
        </w:rPr>
      </w:pPr>
      <w:r>
        <w:rPr>
          <w:rFonts w:hint="eastAsia" w:asciiTheme="minorEastAsia" w:hAnsiTheme="minorEastAsia" w:eastAsiaTheme="minorEastAsia" w:cstheme="minorEastAsia"/>
          <w:sz w:val="24"/>
          <w:szCs w:val="24"/>
          <w:lang w:val="en-US" w:eastAsia="zh-CN"/>
        </w:rPr>
        <w:t>PropertyDescriptor</w:t>
      </w:r>
      <w:r>
        <w:rPr>
          <w:rFonts w:hint="eastAsia" w:asciiTheme="minorEastAsia" w:hAnsiTheme="minorEastAsia" w:cstheme="minorEastAsia"/>
          <w:sz w:val="24"/>
          <w:szCs w:val="24"/>
          <w:lang w:val="en-US" w:eastAsia="zh-CN"/>
        </w:rPr>
        <w:t>:实例代码</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java.beans.BeanInfo;</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java.beans.IntrospectionException;</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java.beans.Introspector;</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java.beans.PropertyDescriptor;</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JavaInfoTest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xml:space="preserve">// </w:t>
      </w:r>
      <w:r>
        <w:rPr>
          <w:rFonts w:hint="eastAsia" w:ascii="Courier New" w:hAnsi="Courier New"/>
          <w:b/>
          <w:color w:val="7F9FBF"/>
          <w:sz w:val="21"/>
          <w:szCs w:val="21"/>
        </w:rPr>
        <w:t>TODO</w:t>
      </w:r>
      <w:r>
        <w:rPr>
          <w:rFonts w:hint="eastAsia" w:ascii="Courier New" w:hAnsi="Courier New"/>
          <w:color w:val="3F7F5F"/>
          <w:sz w:val="21"/>
          <w:szCs w:val="21"/>
        </w:rPr>
        <w:t xml:space="preserve"> Auto-generated method stub</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BeanInfo </w:t>
      </w:r>
      <w:r>
        <w:rPr>
          <w:rFonts w:hint="eastAsia" w:ascii="Courier New" w:hAnsi="Courier New"/>
          <w:color w:val="6A3E3E"/>
          <w:sz w:val="21"/>
          <w:szCs w:val="21"/>
        </w:rPr>
        <w:t>beanInfo</w:t>
      </w:r>
      <w:r>
        <w:rPr>
          <w:rFonts w:hint="eastAsia" w:ascii="Courier New" w:hAnsi="Courier New"/>
          <w:color w:val="000000"/>
          <w:sz w:val="21"/>
          <w:szCs w:val="21"/>
        </w:rPr>
        <w:t xml:space="preserve"> = Introspector.</w:t>
      </w:r>
      <w:r>
        <w:rPr>
          <w:rFonts w:hint="eastAsia" w:ascii="Courier New" w:hAnsi="Courier New"/>
          <w:i/>
          <w:color w:val="000000"/>
          <w:sz w:val="21"/>
          <w:szCs w:val="21"/>
        </w:rPr>
        <w:t>getBeanInfo</w:t>
      </w:r>
      <w:r>
        <w:rPr>
          <w:rFonts w:hint="eastAsia" w:ascii="Courier New" w:hAnsi="Courier New"/>
          <w:color w:val="000000"/>
          <w:sz w:val="21"/>
          <w:szCs w:val="21"/>
        </w:rPr>
        <w:t>(JavaInfo.</w:t>
      </w:r>
      <w:r>
        <w:rPr>
          <w:rFonts w:hint="eastAsia" w:ascii="Courier New" w:hAnsi="Courier New"/>
          <w:b/>
          <w:color w:val="7F0055"/>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PropertyDescriptor[] </w:t>
      </w:r>
      <w:r>
        <w:rPr>
          <w:rFonts w:hint="eastAsia" w:ascii="Courier New" w:hAnsi="Courier New"/>
          <w:color w:val="6A3E3E"/>
          <w:sz w:val="21"/>
          <w:szCs w:val="21"/>
        </w:rPr>
        <w:t>list</w:t>
      </w:r>
      <w:r>
        <w:rPr>
          <w:rFonts w:hint="eastAsia" w:ascii="Courier New" w:hAnsi="Courier New"/>
          <w:color w:val="000000"/>
          <w:sz w:val="21"/>
          <w:szCs w:val="21"/>
        </w:rPr>
        <w:t xml:space="preserve">  = </w:t>
      </w:r>
      <w:r>
        <w:rPr>
          <w:rFonts w:hint="eastAsia" w:ascii="Courier New" w:hAnsi="Courier New"/>
          <w:color w:val="6A3E3E"/>
          <w:sz w:val="21"/>
          <w:szCs w:val="21"/>
        </w:rPr>
        <w:t>beanInfo</w:t>
      </w:r>
      <w:r>
        <w:rPr>
          <w:rFonts w:hint="eastAsia" w:ascii="Courier New" w:hAnsi="Courier New"/>
          <w:color w:val="000000"/>
          <w:sz w:val="21"/>
          <w:szCs w:val="21"/>
        </w:rPr>
        <w:t>.getPropertyDescriptors();</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PropertyDescriptor </w:t>
      </w:r>
      <w:r>
        <w:rPr>
          <w:rFonts w:hint="eastAsia" w:ascii="Courier New" w:hAnsi="Courier New"/>
          <w:color w:val="000000"/>
          <w:sz w:val="21"/>
          <w:szCs w:val="21"/>
          <w:lang w:val="en-US" w:eastAsia="zh-CN"/>
        </w:rPr>
        <w:t>A</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b/>
          <w:color w:val="7F0055"/>
          <w:sz w:val="21"/>
          <w:szCs w:val="21"/>
          <w:lang w:val="en-US" w:eastAsia="zh-CN"/>
        </w:rPr>
        <w:t xml:space="preserve"> </w:t>
      </w:r>
      <w:r>
        <w:rPr>
          <w:rFonts w:hint="eastAsia" w:ascii="Courier New" w:hAnsi="Courier New"/>
          <w:color w:val="000000"/>
          <w:sz w:val="21"/>
          <w:szCs w:val="21"/>
        </w:rPr>
        <w:t>PropertyDescriptor(</w:t>
      </w:r>
      <w:r>
        <w:rPr>
          <w:rFonts w:hint="eastAsia" w:ascii="Courier New" w:hAnsi="Courier New"/>
          <w:color w:val="2A00FF"/>
          <w:sz w:val="21"/>
          <w:szCs w:val="21"/>
        </w:rPr>
        <w:t>"</w:t>
      </w:r>
      <w:r>
        <w:rPr>
          <w:rFonts w:hint="eastAsia" w:ascii="Courier New" w:hAnsi="Courier New"/>
          <w:color w:val="2A00FF"/>
          <w:sz w:val="21"/>
          <w:szCs w:val="21"/>
          <w:lang w:val="en-US" w:eastAsia="zh-CN"/>
        </w:rPr>
        <w:t>A</w:t>
      </w:r>
      <w:r>
        <w:rPr>
          <w:rFonts w:hint="eastAsia" w:ascii="Courier New" w:hAnsi="Courier New"/>
          <w:color w:val="2A00FF"/>
          <w:sz w:val="21"/>
          <w:szCs w:val="21"/>
        </w:rPr>
        <w:t>"</w:t>
      </w:r>
      <w:r>
        <w:rPr>
          <w:rFonts w:hint="eastAsia" w:ascii="Courier New" w:hAnsi="Courier New"/>
          <w:color w:val="000000"/>
          <w:sz w:val="21"/>
          <w:szCs w:val="21"/>
        </w:rPr>
        <w:t>,JavaInfo.</w:t>
      </w:r>
      <w:r>
        <w:rPr>
          <w:rFonts w:hint="eastAsia" w:ascii="Courier New" w:hAnsi="Courier New"/>
          <w:b/>
          <w:color w:val="7F0055"/>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color w:val="000000"/>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for</w:t>
      </w:r>
      <w:r>
        <w:rPr>
          <w:rFonts w:hint="eastAsia" w:ascii="Courier New" w:hAnsi="Courier New"/>
          <w:color w:val="000000"/>
          <w:sz w:val="21"/>
          <w:szCs w:val="21"/>
        </w:rPr>
        <w:t xml:space="preserve">(PropertyDescriptor </w:t>
      </w:r>
      <w:r>
        <w:rPr>
          <w:rFonts w:hint="eastAsia" w:ascii="Courier New" w:hAnsi="Courier New"/>
          <w:color w:val="6A3E3E"/>
          <w:sz w:val="21"/>
          <w:szCs w:val="21"/>
        </w:rPr>
        <w:t>element</w:t>
      </w:r>
      <w:r>
        <w:rPr>
          <w:rFonts w:hint="eastAsia" w:ascii="Courier New" w:hAnsi="Courier New"/>
          <w:color w:val="000000"/>
          <w:sz w:val="21"/>
          <w:szCs w:val="21"/>
        </w:rPr>
        <w:t xml:space="preserve"> : </w:t>
      </w:r>
      <w:r>
        <w:rPr>
          <w:rFonts w:hint="eastAsia" w:ascii="Courier New" w:hAnsi="Courier New"/>
          <w:color w:val="6A3E3E"/>
          <w:sz w:val="21"/>
          <w:szCs w:val="21"/>
        </w:rPr>
        <w:t>list</w:t>
      </w:r>
      <w:r>
        <w:rPr>
          <w:rFonts w:hint="eastAsia" w:ascii="Courier New" w:hAnsi="Courier New"/>
          <w:color w:val="000000"/>
          <w:sz w:val="21"/>
          <w:szCs w:val="21"/>
        </w:rPr>
        <w:t>){</w:t>
      </w:r>
    </w:p>
    <w:p>
      <w:pPr>
        <w:spacing w:beforeLines="0" w:afterLines="0"/>
        <w:ind w:left="840" w:leftChars="0" w:firstLine="420" w:firstLineChars="0"/>
        <w:jc w:val="left"/>
        <w:rPr>
          <w:rFonts w:hint="eastAsia" w:ascii="Courier New" w:hAnsi="Courier New" w:eastAsiaTheme="minorEastAsia"/>
          <w:color w:val="FF0000"/>
          <w:sz w:val="21"/>
          <w:szCs w:val="21"/>
          <w:lang w:val="en-US" w:eastAsia="zh-CN"/>
        </w:rPr>
      </w:pPr>
      <w:r>
        <w:rPr>
          <w:rFonts w:hint="eastAsia" w:ascii="Courier New" w:hAnsi="Courier New"/>
          <w:color w:val="FF0000"/>
          <w:sz w:val="21"/>
          <w:szCs w:val="21"/>
          <w:lang w:val="en-US" w:eastAsia="zh-CN"/>
        </w:rPr>
        <w:t>// 为什么会输出class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 xml:space="preserve">.println( </w:t>
      </w:r>
      <w:r>
        <w:rPr>
          <w:rFonts w:hint="eastAsia" w:ascii="Courier New" w:hAnsi="Courier New"/>
          <w:color w:val="6A3E3E"/>
          <w:sz w:val="21"/>
          <w:szCs w:val="21"/>
        </w:rPr>
        <w:t>element</w:t>
      </w:r>
      <w:r>
        <w:rPr>
          <w:rFonts w:hint="eastAsia" w:ascii="Courier New" w:hAnsi="Courier New"/>
          <w:color w:val="000000"/>
          <w:sz w:val="21"/>
          <w:szCs w:val="21"/>
        </w:rPr>
        <w:t>.getName());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 xml:space="preserve">.println( </w:t>
      </w:r>
      <w:r>
        <w:rPr>
          <w:rFonts w:hint="eastAsia" w:ascii="Courier New" w:hAnsi="Courier New"/>
          <w:color w:val="6A3E3E"/>
          <w:sz w:val="21"/>
          <w:szCs w:val="21"/>
        </w:rPr>
        <w:t>text</w:t>
      </w:r>
      <w:r>
        <w:rPr>
          <w:rFonts w:hint="eastAsia" w:ascii="Courier New" w:hAnsi="Courier New"/>
          <w:color w:val="000000"/>
          <w:sz w:val="21"/>
          <w:szCs w:val="21"/>
        </w:rPr>
        <w:t>.getDisplayName());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3、BigDecimal类</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1、public BigMecimal(int val) :将int表示形式转换成BigMecimal类型</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2、public BigMecimal(String val) :将String表示形式转换成BigMecimal类型</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3、</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4、Thread 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static void </w:t>
      </w:r>
      <w:r>
        <w:rPr>
          <w:rFonts w:hint="eastAsia" w:asciiTheme="minorEastAsia" w:hAnsiTheme="minorEastAsia" w:cstheme="minorEastAsia"/>
          <w:color w:val="FF0000"/>
          <w:kern w:val="0"/>
          <w:sz w:val="24"/>
          <w:szCs w:val="24"/>
          <w:lang w:val="en-US" w:eastAsia="zh-CN"/>
        </w:rPr>
        <w:t>yield</w:t>
      </w:r>
      <w:r>
        <w:rPr>
          <w:rFonts w:hint="eastAsia" w:asciiTheme="minorEastAsia" w:hAnsiTheme="minorEastAsia" w:cstheme="minorEastAsia"/>
          <w:kern w:val="0"/>
          <w:sz w:val="24"/>
          <w:szCs w:val="24"/>
          <w:lang w:val="en-US" w:eastAsia="zh-CN"/>
        </w:rPr>
        <w:t>():暂停当前正在执行的线程对象，并执行其他线程。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void start():使该线程开始执行；Java 虚拟机调用该线程的 run 方法。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void sleep(long millis): </w:t>
      </w:r>
      <w:r>
        <w:rPr>
          <w:rFonts w:hint="default" w:asciiTheme="minorEastAsia" w:hAnsiTheme="minorEastAsia" w:cstheme="minorEastAsia"/>
          <w:kern w:val="0"/>
          <w:sz w:val="24"/>
          <w:szCs w:val="24"/>
          <w:lang w:val="en-US" w:eastAsia="zh-CN"/>
        </w:rPr>
        <w:t>在指定的毫秒数内让当前正在执行的线程休眠（暂停执行），此操作受到系统计时器和调度程序精度和准确性的影响。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void setDefaultUncaughtExceptionHandler(Thread.UncaughtExceptionHandler eh):设置当线程由于未捕获到异常而突然终止，并且没有为该线程定义其他处理程序时所调用的默认处理程序。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void setContextClassLoader(ClassLoader cl):设置该线程的上下文 ClassLoader。</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void </w:t>
      </w:r>
      <w:r>
        <w:rPr>
          <w:rFonts w:hint="eastAsia" w:asciiTheme="minorEastAsia" w:hAnsiTheme="minorEastAsia" w:cstheme="minorEastAsia"/>
          <w:color w:val="FF0000"/>
          <w:kern w:val="0"/>
          <w:sz w:val="24"/>
          <w:szCs w:val="24"/>
          <w:lang w:val="en-US" w:eastAsia="zh-CN"/>
        </w:rPr>
        <w:t>join</w:t>
      </w:r>
      <w:r>
        <w:rPr>
          <w:rFonts w:hint="eastAsia" w:asciiTheme="minorEastAsia" w:hAnsiTheme="minorEastAsia" w:cstheme="minorEastAsia"/>
          <w:kern w:val="0"/>
          <w:sz w:val="24"/>
          <w:szCs w:val="24"/>
          <w:lang w:val="en-US" w:eastAsia="zh-CN"/>
        </w:rPr>
        <w:t>(long millis) :等待该线程终止的时间最长为 millis 毫秒。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boolean isInterrupted() :测试线程是否已经中断。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void interrupt() :中断线程。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boolean holdsLock(Object obj) :当且仅当当前线程在指定的对象上保持监视器锁时，才返回 true。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Thread.UncaughtExceptionHandler getUncaughtExceptionHandler() :返回该线程由于未捕获到异常而突然终止时调用的处理程序。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ThreadGroup getThreadGroup() : </w:t>
      </w:r>
      <w:r>
        <w:rPr>
          <w:rFonts w:hint="default" w:asciiTheme="minorEastAsia" w:hAnsiTheme="minorEastAsia" w:cstheme="minorEastAsia"/>
          <w:kern w:val="0"/>
          <w:sz w:val="24"/>
          <w:szCs w:val="24"/>
          <w:lang w:val="en-US" w:eastAsia="zh-CN"/>
        </w:rPr>
        <w:t>返回该线程所属的线程组。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Map&lt;Thread,StackTraceElement[]&gt; getAllStackTraces() :返回所有活动线程的堆栈跟踪的一个映射。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int activeCount() :</w:t>
      </w:r>
      <w:r>
        <w:rPr>
          <w:rFonts w:hint="default" w:asciiTheme="minorEastAsia" w:hAnsiTheme="minorEastAsia" w:cstheme="minorEastAsia"/>
          <w:kern w:val="0"/>
          <w:sz w:val="24"/>
          <w:szCs w:val="24"/>
          <w:lang w:val="en-US" w:eastAsia="zh-CN"/>
        </w:rPr>
        <w:t xml:space="preserve"> 返回当前线程的线程组中活动线程的数目。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void checkAccess() </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 判定当前运行的线程是否有权修改该线程。</w:t>
      </w:r>
      <w:r>
        <w:rPr>
          <w:rFonts w:hint="eastAsia" w:asciiTheme="minorEastAsia" w:hAnsiTheme="minorEastAsia" w:cstheme="minorEastAsia"/>
          <w:kern w:val="0"/>
          <w:sz w:val="24"/>
          <w:szCs w:val="24"/>
          <w:lang w:val="en-US" w:eastAsia="zh-CN"/>
        </w:rPr>
        <w:t>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5、Unsafe类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6、String类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7、Collections类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unmodifiableSortedMap：</w:t>
      </w:r>
      <w:r>
        <w:rPr>
          <w:rFonts w:hint="eastAsia" w:asciiTheme="minorEastAsia" w:hAnsiTheme="minorEastAsia" w:cstheme="minorEastAsia"/>
          <w:kern w:val="0"/>
          <w:sz w:val="24"/>
          <w:szCs w:val="24"/>
          <w:lang w:val="en-US" w:eastAsia="zh-CN"/>
        </w:rPr>
        <w:t>将为其返回一个不可修改视图的映射。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unmodifiableList:</w:t>
      </w:r>
      <w:r>
        <w:rPr>
          <w:rFonts w:hint="eastAsia" w:asciiTheme="minorEastAsia" w:hAnsiTheme="minorEastAsia" w:cstheme="minorEastAsia"/>
          <w:color w:val="000000" w:themeColor="text1"/>
          <w:kern w:val="0"/>
          <w:sz w:val="24"/>
          <w:szCs w:val="24"/>
          <w:lang w:val="en-US" w:eastAsia="zh-CN"/>
        </w:rPr>
        <w:t>返</w:t>
      </w:r>
      <w:r>
        <w:rPr>
          <w:rFonts w:hint="eastAsia" w:asciiTheme="minorEastAsia" w:hAnsiTheme="minorEastAsia" w:cstheme="minorEastAsia"/>
          <w:kern w:val="0"/>
          <w:sz w:val="24"/>
          <w:szCs w:val="24"/>
          <w:lang w:val="en-US" w:eastAsia="zh-CN"/>
        </w:rPr>
        <w:t>回一个不可修改的List.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Singleton:</w:t>
      </w:r>
      <w:r>
        <w:rPr>
          <w:rFonts w:hint="eastAsia" w:asciiTheme="minorEastAsia" w:hAnsiTheme="minorEastAsia" w:cstheme="minorEastAsia"/>
          <w:color w:val="000000" w:themeColor="text1"/>
          <w:kern w:val="0"/>
          <w:sz w:val="24"/>
          <w:szCs w:val="24"/>
          <w:lang w:val="en-US" w:eastAsia="zh-CN"/>
        </w:rPr>
        <w:t>返回一个只包含指定对象的不可变 set。此对象可以是任意对象.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private</w:t>
      </w:r>
      <w:r>
        <w:rPr>
          <w:rFonts w:hint="eastAsia" w:ascii="Consolas" w:hAnsi="Consolas" w:eastAsia="Consolas"/>
          <w:color w:val="000000"/>
          <w:sz w:val="21"/>
          <w:szCs w:val="21"/>
          <w:highlight w:val="white"/>
        </w:rPr>
        <w:t xml:space="preserve"> </w:t>
      </w:r>
      <w:r>
        <w:rPr>
          <w:rFonts w:hint="eastAsia" w:ascii="Consolas" w:hAnsi="Consolas" w:eastAsia="Consolas"/>
          <w:b/>
          <w:color w:val="7F0055"/>
          <w:sz w:val="21"/>
          <w:szCs w:val="21"/>
          <w:highlight w:val="white"/>
        </w:rPr>
        <w:t>final</w:t>
      </w:r>
      <w:r>
        <w:rPr>
          <w:rFonts w:hint="eastAsia" w:ascii="Consolas" w:hAnsi="Consolas" w:eastAsia="Consolas"/>
          <w:color w:val="000000"/>
          <w:sz w:val="21"/>
          <w:szCs w:val="21"/>
          <w:highlight w:val="white"/>
        </w:rPr>
        <w:t xml:space="preserve"> Set&lt;</w:t>
      </w:r>
      <w:r>
        <w:rPr>
          <w:rFonts w:hint="eastAsia" w:ascii="Consolas" w:hAnsi="Consolas" w:eastAsia="宋体"/>
          <w:color w:val="000000"/>
          <w:sz w:val="21"/>
          <w:szCs w:val="21"/>
          <w:highlight w:val="white"/>
          <w:lang w:val="en-US" w:eastAsia="zh-CN"/>
        </w:rPr>
        <w:t>A</w:t>
      </w:r>
      <w:r>
        <w:rPr>
          <w:rFonts w:hint="eastAsia" w:ascii="Consolas" w:hAnsi="Consolas" w:eastAsia="Consolas"/>
          <w:color w:val="000000"/>
          <w:sz w:val="21"/>
          <w:szCs w:val="21"/>
          <w:highlight w:val="white"/>
        </w:rPr>
        <w:t xml:space="preserve">&gt; </w:t>
      </w:r>
      <w:r>
        <w:rPr>
          <w:rFonts w:hint="eastAsia" w:ascii="Consolas" w:hAnsi="Consolas" w:eastAsia="Consolas"/>
          <w:color w:val="0000C0"/>
          <w:sz w:val="21"/>
          <w:szCs w:val="21"/>
          <w:highlight w:val="white"/>
        </w:rPr>
        <w:t>executorSet</w:t>
      </w:r>
      <w:r>
        <w:rPr>
          <w:rFonts w:hint="eastAsia" w:ascii="Consolas" w:hAnsi="Consolas" w:eastAsia="Consolas"/>
          <w:color w:val="000000"/>
          <w:sz w:val="21"/>
          <w:szCs w:val="21"/>
          <w:highlight w:val="white"/>
        </w:rPr>
        <w:t xml:space="preserve"> = Collections.</w:t>
      </w:r>
      <w:r>
        <w:rPr>
          <w:rFonts w:hint="eastAsia" w:ascii="Consolas" w:hAnsi="Consolas" w:eastAsia="Consolas"/>
          <w:i/>
          <w:color w:val="000000"/>
          <w:sz w:val="21"/>
          <w:szCs w:val="21"/>
          <w:highlight w:val="white"/>
        </w:rPr>
        <w:t>singleton</w:t>
      </w:r>
      <w:r>
        <w:rPr>
          <w:rFonts w:hint="eastAsia" w:ascii="Consolas" w:hAnsi="Consolas" w:eastAsia="Consolas"/>
          <w:color w:val="000000"/>
          <w:sz w:val="21"/>
          <w:szCs w:val="21"/>
          <w:highlight w:val="white"/>
        </w:rPr>
        <w:t>((</w:t>
      </w:r>
      <w:r>
        <w:rPr>
          <w:rFonts w:hint="eastAsia" w:ascii="Consolas" w:hAnsi="Consolas" w:eastAsia="宋体"/>
          <w:color w:val="000000"/>
          <w:sz w:val="21"/>
          <w:szCs w:val="21"/>
          <w:highlight w:val="white"/>
          <w:lang w:val="en-US" w:eastAsia="zh-CN"/>
        </w:rPr>
        <w:t>A</w:t>
      </w:r>
      <w:r>
        <w:rPr>
          <w:rFonts w:hint="eastAsia" w:ascii="Consolas" w:hAnsi="Consolas" w:eastAsia="Consolas"/>
          <w:color w:val="000000"/>
          <w:sz w:val="21"/>
          <w:szCs w:val="21"/>
          <w:highlight w:val="white"/>
        </w:rPr>
        <w:t xml:space="preserve">) </w:t>
      </w:r>
      <w:r>
        <w:rPr>
          <w:rFonts w:hint="eastAsia" w:ascii="Consolas" w:hAnsi="Consolas" w:eastAsia="Consolas"/>
          <w:b/>
          <w:color w:val="7F0055"/>
          <w:sz w:val="21"/>
          <w:szCs w:val="21"/>
          <w:highlight w:val="white"/>
        </w:rPr>
        <w:t>this</w:t>
      </w:r>
      <w:r>
        <w:rPr>
          <w:rFonts w:hint="eastAsia" w:ascii="Consolas" w:hAnsi="Consolas" w:eastAsia="Consolas"/>
          <w:color w:val="000000"/>
          <w:sz w:val="21"/>
          <w:szCs w:val="21"/>
          <w:highlight w:val="white"/>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newSetFromMap:</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宋体"/>
          <w:i/>
          <w:color w:val="000000"/>
          <w:sz w:val="21"/>
          <w:szCs w:val="21"/>
          <w:highlight w:val="lightGray"/>
          <w:lang w:val="en-US" w:eastAsia="zh-CN"/>
        </w:rPr>
      </w:pPr>
      <w:r>
        <w:rPr>
          <w:rFonts w:hint="eastAsia" w:ascii="Consolas" w:hAnsi="Consolas" w:eastAsia="Consolas"/>
          <w:color w:val="000000"/>
          <w:sz w:val="21"/>
          <w:szCs w:val="21"/>
          <w:highlight w:val="white"/>
        </w:rPr>
        <w:t>Collections.</w:t>
      </w:r>
      <w:r>
        <w:rPr>
          <w:rFonts w:hint="eastAsia" w:ascii="Consolas" w:hAnsi="Consolas" w:eastAsia="Consolas"/>
          <w:i/>
          <w:color w:val="000000"/>
          <w:sz w:val="21"/>
          <w:szCs w:val="21"/>
          <w:highlight w:val="white"/>
        </w:rPr>
        <w:t>newSetFromMap</w:t>
      </w:r>
      <w:r>
        <w:rPr>
          <w:rFonts w:hint="eastAsia" w:ascii="Consolas" w:hAnsi="Consolas" w:eastAsia="Consolas"/>
          <w:color w:val="000000"/>
          <w:sz w:val="21"/>
          <w:szCs w:val="21"/>
          <w:highlight w:val="white"/>
        </w:rPr>
        <w:t>(</w:t>
      </w:r>
      <w:r>
        <w:rPr>
          <w:rFonts w:hint="eastAsia" w:ascii="Consolas" w:hAnsi="Consolas" w:eastAsia="Consolas"/>
          <w:b/>
          <w:color w:val="7F0055"/>
          <w:sz w:val="21"/>
          <w:szCs w:val="21"/>
          <w:highlight w:val="white"/>
        </w:rPr>
        <w:t>new</w:t>
      </w:r>
      <w:r>
        <w:rPr>
          <w:rFonts w:hint="eastAsia" w:ascii="Consolas" w:hAnsi="Consolas" w:eastAsia="Consolas"/>
          <w:color w:val="000000"/>
          <w:sz w:val="21"/>
          <w:szCs w:val="21"/>
          <w:highlight w:val="white"/>
        </w:rPr>
        <w:t xml:space="preserve"> LinkedHashMap&lt;EventExecutor, Boolean&gt;());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addAll: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lang w:val="en-US" w:eastAsia="zh-CN"/>
        </w:rPr>
      </w:pPr>
      <w:r>
        <w:rPr>
          <w:rFonts w:hint="eastAsia" w:ascii="Consolas" w:hAnsi="Consolas" w:eastAsia="Consolas"/>
          <w:color w:val="000000"/>
          <w:sz w:val="21"/>
          <w:szCs w:val="21"/>
          <w:highlight w:val="white"/>
        </w:rPr>
        <w:t>Collections.addAll(children, this.children);</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8、ResultSetMetaData类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getColumnCount()</w:t>
      </w:r>
      <w:r>
        <w:rPr>
          <w:rFonts w:hint="eastAsia" w:asciiTheme="minorEastAsia" w:hAnsiTheme="minorEastAsia" w:cstheme="minorEastAsia"/>
          <w:color w:val="000000" w:themeColor="text1"/>
          <w:kern w:val="0"/>
          <w:sz w:val="24"/>
          <w:szCs w:val="24"/>
          <w:lang w:val="en-US" w:eastAsia="zh-CN"/>
        </w:rPr>
        <w:t>:返回 ResultSet 中的列数。</w:t>
      </w:r>
      <w:r>
        <w:rPr>
          <w:rFonts w:hint="default" w:asciiTheme="minorEastAsia" w:hAnsiTheme="minorEastAsia" w:cstheme="minorEastAsia"/>
          <w:color w:val="000000" w:themeColor="text1"/>
          <w:kern w:val="0"/>
          <w:sz w:val="24"/>
          <w:szCs w:val="24"/>
          <w:lang w:val="en-US" w:eastAsia="zh-CN"/>
        </w:rPr>
        <w:t>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getColumnName(int)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返回列序号为 int 的列名。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getColumnLabel(int)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返回此列暗含的标签。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isCurrency(int)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如果此列包含带有货币单位的一个数字，则返回 true。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isReadOnly(int)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如果此列为只读，则返回 true。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isAutoIncrement(int)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如果此列自动递增，则返回 true。这类列通常为键，而且始终是只读的。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getColumnType(int)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返回此列的 SQL 数据类型。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9、ResultSet 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getInt(int):</w:t>
      </w:r>
      <w:r>
        <w:rPr>
          <w:rFonts w:hint="eastAsia" w:asciiTheme="minorEastAsia" w:hAnsiTheme="minorEastAsia" w:cstheme="minorEastAsia"/>
          <w:color w:val="000000" w:themeColor="text1"/>
          <w:kern w:val="0"/>
          <w:sz w:val="24"/>
          <w:szCs w:val="24"/>
          <w:lang w:val="en-US" w:eastAsia="zh-CN"/>
        </w:rPr>
        <w:t>将序号为 int 的列的内容作为整数返回。</w:t>
      </w:r>
      <w:r>
        <w:rPr>
          <w:rFonts w:hint="default" w:asciiTheme="minorEastAsia" w:hAnsiTheme="minorEastAsia" w:cstheme="minorEastAsia"/>
          <w:color w:val="000000" w:themeColor="text1"/>
          <w:kern w:val="0"/>
          <w:sz w:val="24"/>
          <w:szCs w:val="24"/>
          <w:lang w:val="en-US" w:eastAsia="zh-CN"/>
        </w:rPr>
        <w:t>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getInt(String)</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将名称为 String 的列的内容作为整数返回。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getFloat(int)</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将序号为 int 的列的内容作为一个 float 型数返回。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getFloat(String)</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将名称为 String 的列的内容作为 float 型数返回。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getDate(int)</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将序号为 int 的列的内容作为日期返回。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getDate(String)</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将名称为 String 的列的内容作为日期返回。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next()</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将行指针移到下一行。如果没有剩余行，则返回 false。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Close()</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关闭结果集。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getMetaData()</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 ResultSetMetaData 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absolute(int)</w:t>
      </w:r>
      <w:r>
        <w:rPr>
          <w:rFonts w:hint="eastAsia" w:asciiTheme="minorEastAsia" w:hAnsiTheme="minorEastAsia" w:cstheme="minorEastAsia"/>
          <w:color w:val="000000" w:themeColor="text1"/>
          <w:kern w:val="0"/>
          <w:sz w:val="24"/>
          <w:szCs w:val="24"/>
          <w:lang w:val="en-US" w:eastAsia="zh-CN"/>
        </w:rPr>
        <w:t>:定位到offset指定的记录</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10、Statement类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getResultSet:</w:t>
      </w:r>
      <w:r>
        <w:rPr>
          <w:rFonts w:hint="eastAsia" w:asciiTheme="minorEastAsia" w:hAnsiTheme="minorEastAsia" w:cstheme="minorEastAsia"/>
          <w:color w:val="000000" w:themeColor="text1"/>
          <w:kern w:val="0"/>
          <w:sz w:val="24"/>
          <w:szCs w:val="24"/>
          <w:lang w:val="en-US" w:eastAsia="zh-CN"/>
        </w:rPr>
        <w:t>获取结果集对象。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getUpdateCount</w:t>
      </w:r>
      <w:r>
        <w:rPr>
          <w:rFonts w:hint="eastAsia" w:asciiTheme="minorEastAsia" w:hAnsiTheme="minorEastAsia" w:cstheme="minorEastAsia"/>
          <w:color w:val="000000" w:themeColor="text1"/>
          <w:kern w:val="0"/>
          <w:sz w:val="24"/>
          <w:szCs w:val="24"/>
          <w:lang w:val="en-US" w:eastAsia="zh-CN"/>
        </w:rPr>
        <w:t>:以更新计数的形式获取当前结果；如果结果为 ResultSet 对象或没有更多结果，则返回 -1。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void setFetchSize(int rows):</w:t>
      </w:r>
      <w:r>
        <w:rPr>
          <w:rFonts w:hint="eastAsia" w:asciiTheme="minorEastAsia" w:hAnsiTheme="minorEastAsia" w:cstheme="minorEastAsia"/>
          <w:color w:val="000000" w:themeColor="text1"/>
          <w:kern w:val="0"/>
          <w:sz w:val="24"/>
          <w:szCs w:val="24"/>
          <w:lang w:val="en-US" w:eastAsia="zh-CN"/>
        </w:rPr>
        <w:t>为 JDBC驱动程序提供一个提示，它提示此 Statement生成的ResultSet对象需要更多行时应该从数据库获取的行数。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void setMaxRows(int max)</w:t>
      </w:r>
      <w:r>
        <w:rPr>
          <w:rFonts w:hint="eastAsia" w:asciiTheme="minorEastAsia" w:hAnsiTheme="minorEastAsia" w:cstheme="minorEastAsia"/>
          <w:color w:val="000000" w:themeColor="text1"/>
          <w:kern w:val="0"/>
          <w:sz w:val="24"/>
          <w:szCs w:val="24"/>
          <w:lang w:val="en-US" w:eastAsia="zh-CN"/>
        </w:rPr>
        <w:t>:将此Statement对象生成的所有 ResultSet 对象可以包含的最大行数限制设置为给定数。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void setPoolable(boolean poolable)</w:t>
      </w:r>
      <w:r>
        <w:rPr>
          <w:rFonts w:hint="eastAsia" w:asciiTheme="minorEastAsia" w:hAnsiTheme="minorEastAsia" w:cstheme="minorEastAsia"/>
          <w:color w:val="000000" w:themeColor="text1"/>
          <w:kern w:val="0"/>
          <w:sz w:val="24"/>
          <w:szCs w:val="24"/>
          <w:lang w:val="en-US" w:eastAsia="zh-CN"/>
        </w:rPr>
        <w:t>:请求将Statement池化或非池化。</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int getQueryTimeout()</w:t>
      </w:r>
      <w:r>
        <w:rPr>
          <w:rFonts w:hint="eastAsia" w:asciiTheme="minorEastAsia" w:hAnsiTheme="minorEastAsia" w:cstheme="minorEastAsia"/>
          <w:color w:val="000000" w:themeColor="text1"/>
          <w:kern w:val="0"/>
          <w:sz w:val="24"/>
          <w:szCs w:val="24"/>
          <w:lang w:val="en-US" w:eastAsia="zh-CN"/>
        </w:rPr>
        <w:t>:获取驱动程序等待Statement对象执行的秒数。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boolean getMoreResults()</w:t>
      </w:r>
      <w:r>
        <w:rPr>
          <w:rFonts w:hint="eastAsia" w:asciiTheme="minorEastAsia" w:hAnsiTheme="minorEastAsia" w:cstheme="minorEastAsia"/>
          <w:color w:val="000000" w:themeColor="text1"/>
          <w:kern w:val="0"/>
          <w:sz w:val="24"/>
          <w:szCs w:val="24"/>
          <w:lang w:val="en-US" w:eastAsia="zh-CN"/>
        </w:rPr>
        <w:t>:移动到此Statement对象的下一个结果，如果其为 ResultSet对象，则返回true，并隐式关闭利用方法 getResultSet 获取的所有当前ResultSet对象。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boolean getMoreResults(int current)</w:t>
      </w:r>
      <w:r>
        <w:rPr>
          <w:rFonts w:hint="eastAsia" w:asciiTheme="minorEastAsia" w:hAnsiTheme="minorEastAsia" w:cstheme="minorEastAsia"/>
          <w:color w:val="000000" w:themeColor="text1"/>
          <w:kern w:val="0"/>
          <w:sz w:val="24"/>
          <w:szCs w:val="24"/>
          <w:lang w:val="en-US" w:eastAsia="zh-CN"/>
        </w:rPr>
        <w:t>:将此Statement对象移动到下一个结果，根据给定标志指定的指令处理所有当前 ResultSet对象；如果下一个结果为 ResultSet对象，则返回true。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int getMaxRows()</w:t>
      </w:r>
      <w:r>
        <w:rPr>
          <w:rFonts w:hint="eastAsia" w:asciiTheme="minorEastAsia" w:hAnsiTheme="minorEastAsia" w:cstheme="minorEastAsia"/>
          <w:color w:val="000000" w:themeColor="text1"/>
          <w:kern w:val="0"/>
          <w:sz w:val="24"/>
          <w:szCs w:val="24"/>
          <w:lang w:val="en-US" w:eastAsia="zh-CN"/>
        </w:rPr>
        <w:t>:获取由此Statement对象生成的ResultSet对象可以包含的最大行数。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ResultSet getGeneratedKeys()</w:t>
      </w:r>
      <w:r>
        <w:rPr>
          <w:rFonts w:hint="eastAsia" w:asciiTheme="minorEastAsia" w:hAnsiTheme="minorEastAsia" w:cstheme="minorEastAsia"/>
          <w:color w:val="000000" w:themeColor="text1"/>
          <w:kern w:val="0"/>
          <w:sz w:val="24"/>
          <w:szCs w:val="24"/>
          <w:lang w:val="en-US" w:eastAsia="zh-CN"/>
        </w:rPr>
        <w:t>:获取由于执行此Statement对象而创建的所有自动生成的键。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Connection getConnection()</w:t>
      </w:r>
      <w:r>
        <w:rPr>
          <w:rFonts w:hint="eastAsia" w:asciiTheme="minorEastAsia" w:hAnsiTheme="minorEastAsia" w:cstheme="minorEastAsia"/>
          <w:color w:val="000000" w:themeColor="text1"/>
          <w:kern w:val="0"/>
          <w:sz w:val="24"/>
          <w:szCs w:val="24"/>
          <w:lang w:val="en-US" w:eastAsia="zh-CN"/>
        </w:rPr>
        <w:t>:获取生成此Statement对象的Connection对象。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int getFetchSize()</w:t>
      </w:r>
      <w:r>
        <w:rPr>
          <w:rFonts w:hint="eastAsia" w:asciiTheme="minorEastAsia" w:hAnsiTheme="minorEastAsia" w:cstheme="minorEastAsia"/>
          <w:color w:val="000000" w:themeColor="text1"/>
          <w:kern w:val="0"/>
          <w:sz w:val="24"/>
          <w:szCs w:val="24"/>
          <w:lang w:val="en-US" w:eastAsia="zh-CN"/>
        </w:rPr>
        <w:t>:获取结果集合的行数，该数是根据此Statement对象生成的 ResultSet 对象的默认获取大小。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11、System类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nanoTime</w:t>
      </w:r>
      <w:r>
        <w:rPr>
          <w:rFonts w:hint="eastAsia" w:asciiTheme="minorEastAsia" w:hAnsiTheme="minorEastAsia" w:cstheme="minorEastAsia"/>
          <w:color w:val="000000" w:themeColor="text1"/>
          <w:kern w:val="0"/>
          <w:sz w:val="24"/>
          <w:szCs w:val="24"/>
          <w:lang w:val="en-US" w:eastAsia="zh-CN"/>
        </w:rPr>
        <w:t>:获取当前系统纳秒时间</w:t>
      </w:r>
    </w:p>
    <w:p>
      <w:pPr>
        <w:rPr>
          <w:rFonts w:hint="eastAsia" w:ascii="Consolas" w:hAnsi="Consolas" w:eastAsia="Consolas"/>
          <w:color w:val="000000"/>
          <w:sz w:val="21"/>
          <w:szCs w:val="21"/>
          <w:highlight w:val="white"/>
        </w:rPr>
      </w:pPr>
      <w:r>
        <w:rPr>
          <w:rFonts w:hint="eastAsia" w:ascii="Consolas" w:hAnsi="Consolas" w:eastAsia="Consolas"/>
          <w:color w:val="000000"/>
          <w:sz w:val="21"/>
          <w:szCs w:val="21"/>
          <w:highlight w:val="white"/>
        </w:rPr>
        <w:t>System.</w:t>
      </w:r>
      <w:r>
        <w:rPr>
          <w:rFonts w:hint="eastAsia" w:ascii="Consolas" w:hAnsi="Consolas" w:eastAsia="Consolas"/>
          <w:i/>
          <w:color w:val="000000"/>
          <w:sz w:val="21"/>
          <w:szCs w:val="21"/>
          <w:highlight w:val="white"/>
        </w:rPr>
        <w:t>nanoTime</w:t>
      </w:r>
      <w:r>
        <w:rPr>
          <w:rFonts w:hint="eastAsia" w:ascii="Consolas" w:hAnsi="Consolas" w:eastAsia="Consolas"/>
          <w:color w:val="000000"/>
          <w:sz w:val="21"/>
          <w:szCs w:val="21"/>
          <w:highlight w:val="white"/>
        </w:rPr>
        <w:t>();</w:t>
      </w:r>
    </w:p>
    <w:p>
      <w:pPr>
        <w:pStyle w:val="10"/>
        <w:keepNext w:val="0"/>
        <w:keepLines w:val="0"/>
        <w:widowControl/>
        <w:suppressLineNumbers w:val="0"/>
        <w:spacing w:before="0" w:beforeAutospacing="0" w:after="0" w:afterAutospacing="0"/>
        <w:ind w:left="0" w:firstLine="0"/>
        <w:rPr>
          <w:rFonts w:hint="default" w:asciiTheme="minorEastAsia" w:hAnsiTheme="minorEastAsia" w:eastAsiaTheme="minorEastAsia" w:cstheme="minorEastAsia"/>
          <w:color w:val="000000" w:themeColor="text1"/>
          <w:kern w:val="0"/>
          <w:sz w:val="24"/>
          <w:szCs w:val="24"/>
          <w:lang w:val="en-US" w:eastAsia="zh-CN" w:bidi="ar-SA"/>
        </w:rPr>
      </w:pPr>
      <w:r>
        <w:rPr>
          <w:rFonts w:hint="eastAsia" w:asciiTheme="minorEastAsia" w:hAnsiTheme="minorEastAsia" w:eastAsiaTheme="minorEastAsia" w:cstheme="minorEastAsia"/>
          <w:color w:val="FF0000"/>
          <w:kern w:val="0"/>
          <w:sz w:val="24"/>
          <w:szCs w:val="24"/>
          <w:lang w:val="en-US" w:eastAsia="zh-CN" w:bidi="ar-SA"/>
        </w:rPr>
        <w:t>identityHashCode</w:t>
      </w:r>
      <w:r>
        <w:rPr>
          <w:rFonts w:hint="eastAsia" w:asciiTheme="minorEastAsia" w:hAnsiTheme="minorEastAsia" w:eastAsiaTheme="minorEastAsia" w:cstheme="minorEastAsia"/>
          <w:color w:val="000000" w:themeColor="text1"/>
          <w:kern w:val="0"/>
          <w:sz w:val="24"/>
          <w:szCs w:val="24"/>
          <w:lang w:val="en-US" w:eastAsia="zh-CN" w:bidi="ar-SA"/>
        </w:rPr>
        <w:t>:</w:t>
      </w:r>
      <w:r>
        <w:rPr>
          <w:rFonts w:hint="default" w:asciiTheme="minorEastAsia" w:hAnsiTheme="minorEastAsia" w:eastAsiaTheme="minorEastAsia" w:cstheme="minorEastAsia"/>
          <w:color w:val="000000" w:themeColor="text1"/>
          <w:kern w:val="0"/>
          <w:sz w:val="24"/>
          <w:szCs w:val="24"/>
          <w:lang w:val="en-US" w:eastAsia="zh-CN" w:bidi="ar-SA"/>
        </w:rPr>
        <w:t>它可以用于代表对象的引用地址，所以，在理解==这个操作运算符的时候是比较有用的</w:t>
      </w:r>
      <w:r>
        <w:rPr>
          <w:rFonts w:hint="eastAsia" w:asciiTheme="minorEastAsia" w:hAnsiTheme="minorEastAsia" w:eastAsiaTheme="minorEastAsia" w:cstheme="minorEastAsia"/>
          <w:color w:val="000000" w:themeColor="text1"/>
          <w:kern w:val="0"/>
          <w:sz w:val="24"/>
          <w:szCs w:val="24"/>
          <w:lang w:val="en-US" w:eastAsia="zh-CN" w:bidi="ar-SA"/>
        </w:rPr>
        <w:t>。</w:t>
      </w:r>
    </w:p>
    <w:p>
      <w:pPr>
        <w:rPr>
          <w:rFonts w:hint="eastAsia" w:ascii="Consolas" w:hAnsi="Consolas" w:eastAsia="宋体"/>
          <w:color w:val="000000"/>
          <w:sz w:val="21"/>
          <w:szCs w:val="21"/>
          <w:highlight w:val="white"/>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12、Arrays类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copyOf:</w:t>
      </w:r>
      <w:r>
        <w:rPr>
          <w:rFonts w:hint="eastAsia" w:asciiTheme="minorEastAsia" w:hAnsiTheme="minorEastAsia" w:cstheme="minorEastAsia"/>
          <w:color w:val="000000" w:themeColor="text1"/>
          <w:kern w:val="0"/>
          <w:sz w:val="24"/>
          <w:szCs w:val="24"/>
          <w:lang w:val="en-US" w:eastAsia="zh-CN"/>
        </w:rPr>
        <w:t xml:space="preserve"> 复制数组至新的数组中，并设置新设置新数组的长度。</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b/>
          <w:color w:val="7F0055"/>
          <w:sz w:val="21"/>
          <w:szCs w:val="21"/>
          <w:highlight w:val="white"/>
        </w:rPr>
      </w:pPr>
      <w:r>
        <w:rPr>
          <w:rFonts w:hint="eastAsia" w:ascii="Consolas" w:hAnsi="Consolas" w:eastAsia="Consolas"/>
          <w:b/>
          <w:color w:val="7F0055"/>
          <w:sz w:val="21"/>
          <w:szCs w:val="21"/>
          <w:highlight w:val="white"/>
        </w:rPr>
        <w:t>listeners = Arrays.copyOf(listeners, size &lt;&lt; 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Consolas" w:hAnsi="Consolas" w:eastAsia="宋体"/>
          <w:b/>
          <w:color w:val="7F0055"/>
          <w:sz w:val="21"/>
          <w:szCs w:val="21"/>
          <w:highlight w:val="white"/>
          <w:lang w:val="en-US" w:eastAsia="zh-CN"/>
        </w:rPr>
      </w:pPr>
      <w:r>
        <w:rPr>
          <w:rFonts w:hint="eastAsia" w:asciiTheme="minorEastAsia" w:hAnsiTheme="minorEastAsia" w:cstheme="minorEastAsia"/>
          <w:color w:val="FF0000"/>
          <w:kern w:val="0"/>
          <w:sz w:val="24"/>
          <w:szCs w:val="24"/>
          <w:lang w:val="en-US" w:eastAsia="zh-CN"/>
        </w:rPr>
        <w:t>Arraycopy</w:t>
      </w:r>
      <w:r>
        <w:rPr>
          <w:rFonts w:hint="eastAsia" w:ascii="Consolas" w:hAnsi="Consolas" w:eastAsia="宋体"/>
          <w:i/>
          <w:color w:val="000000"/>
          <w:sz w:val="21"/>
          <w:szCs w:val="21"/>
          <w:highlight w:val="white"/>
          <w:lang w:val="en-US" w:eastAsia="zh-CN"/>
        </w:rPr>
        <w:t>:</w:t>
      </w:r>
      <w:r>
        <w:rPr>
          <w:rFonts w:hint="eastAsia" w:asciiTheme="minorEastAsia" w:hAnsiTheme="minorEastAsia" w:cstheme="minorEastAsia"/>
          <w:color w:val="000000" w:themeColor="text1"/>
          <w:kern w:val="0"/>
          <w:sz w:val="24"/>
          <w:szCs w:val="24"/>
          <w:lang w:val="en-US" w:eastAsia="zh-CN"/>
        </w:rPr>
        <w:t>数组复制操作，从src至dest数组中。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b/>
          <w:color w:val="7F0055"/>
          <w:sz w:val="21"/>
          <w:szCs w:val="21"/>
          <w:highlight w:val="white"/>
        </w:rPr>
      </w:pPr>
      <w:r>
        <w:rPr>
          <w:rFonts w:hint="eastAsia" w:ascii="Consolas" w:hAnsi="Consolas" w:eastAsia="Consolas"/>
          <w:color w:val="000000"/>
          <w:sz w:val="21"/>
          <w:szCs w:val="21"/>
          <w:highlight w:val="white"/>
        </w:rPr>
        <w:t>System.</w:t>
      </w:r>
      <w:r>
        <w:rPr>
          <w:rFonts w:hint="eastAsia" w:ascii="Consolas" w:hAnsi="Consolas" w:eastAsia="Consolas"/>
          <w:i/>
          <w:color w:val="000000"/>
          <w:sz w:val="21"/>
          <w:szCs w:val="21"/>
          <w:highlight w:val="white"/>
        </w:rPr>
        <w:t>arraycopy</w:t>
      </w:r>
      <w:r>
        <w:rPr>
          <w:rFonts w:hint="eastAsia" w:ascii="Consolas" w:hAnsi="Consolas" w:eastAsia="Consolas"/>
          <w:color w:val="000000"/>
          <w:sz w:val="21"/>
          <w:szCs w:val="21"/>
          <w:highlight w:val="white"/>
        </w:rPr>
        <w:t>(</w:t>
      </w:r>
      <w:r>
        <w:rPr>
          <w:rFonts w:hint="eastAsia" w:ascii="Consolas" w:hAnsi="Consolas" w:eastAsia="Consolas"/>
          <w:color w:val="6A3E3E"/>
          <w:sz w:val="21"/>
          <w:szCs w:val="21"/>
          <w:highlight w:val="white"/>
        </w:rPr>
        <w:t>listeners</w:t>
      </w:r>
      <w:r>
        <w:rPr>
          <w:rFonts w:hint="eastAsia" w:ascii="Consolas" w:hAnsi="Consolas" w:eastAsia="Consolas"/>
          <w:color w:val="000000"/>
          <w:sz w:val="21"/>
          <w:szCs w:val="21"/>
          <w:highlight w:val="white"/>
        </w:rPr>
        <w:t xml:space="preserve">, </w:t>
      </w:r>
      <w:r>
        <w:rPr>
          <w:rFonts w:hint="eastAsia" w:ascii="Consolas" w:hAnsi="Consolas" w:eastAsia="Consolas"/>
          <w:color w:val="6A3E3E"/>
          <w:sz w:val="21"/>
          <w:szCs w:val="21"/>
          <w:highlight w:val="white"/>
        </w:rPr>
        <w:t>i</w:t>
      </w:r>
      <w:r>
        <w:rPr>
          <w:rFonts w:hint="eastAsia" w:ascii="Consolas" w:hAnsi="Consolas" w:eastAsia="Consolas"/>
          <w:color w:val="000000"/>
          <w:sz w:val="21"/>
          <w:szCs w:val="21"/>
          <w:highlight w:val="white"/>
        </w:rPr>
        <w:t xml:space="preserve"> + 1, </w:t>
      </w:r>
      <w:r>
        <w:rPr>
          <w:rFonts w:hint="eastAsia" w:ascii="Consolas" w:hAnsi="Consolas" w:eastAsia="Consolas"/>
          <w:color w:val="6A3E3E"/>
          <w:sz w:val="21"/>
          <w:szCs w:val="21"/>
          <w:highlight w:val="white"/>
        </w:rPr>
        <w:t>listeners</w:t>
      </w:r>
      <w:r>
        <w:rPr>
          <w:rFonts w:hint="eastAsia" w:ascii="Consolas" w:hAnsi="Consolas" w:eastAsia="Consolas"/>
          <w:color w:val="000000"/>
          <w:sz w:val="21"/>
          <w:szCs w:val="21"/>
          <w:highlight w:val="white"/>
        </w:rPr>
        <w:t xml:space="preserve">, </w:t>
      </w:r>
      <w:r>
        <w:rPr>
          <w:rFonts w:hint="eastAsia" w:ascii="Consolas" w:hAnsi="Consolas" w:eastAsia="Consolas"/>
          <w:color w:val="6A3E3E"/>
          <w:sz w:val="21"/>
          <w:szCs w:val="21"/>
          <w:highlight w:val="white"/>
        </w:rPr>
        <w:t>i</w:t>
      </w:r>
      <w:r>
        <w:rPr>
          <w:rFonts w:hint="eastAsia" w:ascii="Consolas" w:hAnsi="Consolas" w:eastAsia="Consolas"/>
          <w:color w:val="000000"/>
          <w:sz w:val="21"/>
          <w:szCs w:val="21"/>
          <w:highlight w:val="white"/>
        </w:rPr>
        <w:t xml:space="preserve">, </w:t>
      </w:r>
      <w:r>
        <w:rPr>
          <w:rFonts w:hint="eastAsia" w:ascii="Consolas" w:hAnsi="Consolas" w:eastAsia="Consolas"/>
          <w:color w:val="6A3E3E"/>
          <w:sz w:val="21"/>
          <w:szCs w:val="21"/>
          <w:highlight w:val="white"/>
        </w:rPr>
        <w:t>listenersToMove</w:t>
      </w:r>
      <w:r>
        <w:rPr>
          <w:rFonts w:hint="eastAsia" w:ascii="Consolas" w:hAnsi="Consolas" w:eastAsia="Consolas"/>
          <w:color w:val="000000"/>
          <w:sz w:val="21"/>
          <w:szCs w:val="21"/>
          <w:highlight w:val="white"/>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13、Proxy类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newProxyInstance</w:t>
      </w:r>
      <w:r>
        <w:rPr>
          <w:rFonts w:hint="eastAsia" w:asciiTheme="minorEastAsia" w:hAnsiTheme="minorEastAsia" w:cstheme="minorEastAsia"/>
          <w:color w:val="000000" w:themeColor="text1"/>
          <w:kern w:val="0"/>
          <w:sz w:val="24"/>
          <w:szCs w:val="24"/>
          <w:lang w:val="en-US" w:eastAsia="zh-CN"/>
        </w:rPr>
        <w:t>:返回代理对象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b/>
          <w:color w:val="000000" w:themeColor="text1"/>
          <w:sz w:val="21"/>
          <w:szCs w:val="21"/>
          <w:highlight w:val="white"/>
        </w:rPr>
      </w:pPr>
      <w:r>
        <w:rPr>
          <w:rFonts w:hint="eastAsia" w:ascii="Consolas" w:hAnsi="Consolas" w:eastAsia="Consolas"/>
          <w:b/>
          <w:color w:val="000000" w:themeColor="text1"/>
          <w:sz w:val="21"/>
          <w:szCs w:val="21"/>
          <w:highlight w:val="white"/>
        </w:rPr>
        <w:t>Proxy.newProxyInstance(</w:t>
      </w:r>
      <w:r>
        <w:rPr>
          <w:rFonts w:hint="eastAsia" w:ascii="Consolas" w:hAnsi="Consolas" w:eastAsia="Consolas"/>
          <w:b/>
          <w:color w:val="000000" w:themeColor="text1"/>
          <w:sz w:val="21"/>
          <w:szCs w:val="21"/>
          <w:highlight w:val="white"/>
          <w:lang w:val="en-US" w:eastAsia="zh-CN"/>
        </w:rPr>
        <w:t>loader</w:t>
      </w:r>
      <w:r>
        <w:rPr>
          <w:rFonts w:hint="eastAsia" w:ascii="Consolas" w:hAnsi="Consolas" w:eastAsia="Consolas"/>
          <w:b/>
          <w:color w:val="000000" w:themeColor="text1"/>
          <w:sz w:val="21"/>
          <w:szCs w:val="21"/>
          <w:highlight w:val="white"/>
        </w:rPr>
        <w:t xml:space="preserve">, </w:t>
      </w:r>
      <w:r>
        <w:rPr>
          <w:rFonts w:hint="eastAsia" w:ascii="Consolas" w:hAnsi="Consolas" w:eastAsia="Consolas"/>
          <w:b/>
          <w:color w:val="000000" w:themeColor="text1"/>
          <w:sz w:val="21"/>
          <w:szCs w:val="21"/>
          <w:highlight w:val="white"/>
          <w:lang w:val="en-US" w:eastAsia="zh-CN"/>
        </w:rPr>
        <w:t>interfaces</w:t>
      </w:r>
      <w:r>
        <w:rPr>
          <w:rFonts w:hint="eastAsia" w:ascii="Consolas" w:hAnsi="Consolas" w:eastAsia="Consolas"/>
          <w:b/>
          <w:color w:val="000000" w:themeColor="text1"/>
          <w:sz w:val="21"/>
          <w:szCs w:val="21"/>
          <w:highlight w:val="white"/>
        </w:rPr>
        <w:t>, h);</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14、PriorityQueue 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lang w:val="en-US" w:eastAsia="zh-CN"/>
        </w:rPr>
      </w:pPr>
      <w:r>
        <w:rPr>
          <w:rFonts w:hint="eastAsia" w:asciiTheme="minorEastAsia" w:hAnsiTheme="minorEastAsia" w:cstheme="minorEastAsia"/>
          <w:color w:val="000000" w:themeColor="text1"/>
          <w:kern w:val="0"/>
          <w:sz w:val="24"/>
          <w:szCs w:val="24"/>
          <w:lang w:val="en-US" w:eastAsia="zh-CN"/>
        </w:rPr>
        <w:t>该队列中的元素是按照指定的顺序排序，即是它add的顺序与最后peek取出的顺序不一致，该队列中的元素必须实现Comparable</w:t>
      </w:r>
      <w:r>
        <w:rPr>
          <w:rFonts w:hint="default" w:asciiTheme="minorEastAsia" w:hAnsiTheme="minorEastAsia" w:cstheme="minorEastAsia"/>
          <w:color w:val="000000" w:themeColor="text1"/>
          <w:kern w:val="0"/>
          <w:sz w:val="24"/>
          <w:szCs w:val="24"/>
          <w:lang w:val="en-US" w:eastAsia="zh-CN"/>
        </w:rPr>
        <w:t>接口</w:t>
      </w:r>
      <w:r>
        <w:rPr>
          <w:rFonts w:hint="eastAsia" w:asciiTheme="minorEastAsia" w:hAnsiTheme="minorEastAsia" w:cstheme="minorEastAsia"/>
          <w:color w:val="000000" w:themeColor="text1"/>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add(E 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添加元素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clear()</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清空</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contains(Object o)</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检查是否包含当前参数元素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offer(E 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添加元素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peek()</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读取元素，</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不删除</w:t>
      </w:r>
      <w:r>
        <w:rPr>
          <w:rFonts w:hint="eastAsia" w:asciiTheme="minorEastAsia" w:hAnsiTheme="minorEastAsia" w:cstheme="minorEastAsia"/>
          <w:color w:val="000000" w:themeColor="text1"/>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poll()</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取出元素，</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删除</w:t>
      </w:r>
      <w:r>
        <w:rPr>
          <w:rFonts w:hint="eastAsia" w:asciiTheme="minorEastAsia" w:hAnsiTheme="minorEastAsia" w:cstheme="minorEastAsia"/>
          <w:color w:val="000000" w:themeColor="text1"/>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Remove(Object o)</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删除指定元素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size()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返回长度</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15、Class对象</w:t>
      </w:r>
    </w:p>
    <w:p>
      <w:pPr>
        <w:rPr>
          <w:rFonts w:hint="eastAsia" w:ascii="Consolas" w:hAnsi="Consolas" w:eastAsia="宋体"/>
          <w:color w:val="000000"/>
          <w:sz w:val="28"/>
          <w:highlight w:val="lightGray"/>
          <w:lang w:val="en-US" w:eastAsia="zh-CN"/>
        </w:rPr>
      </w:pPr>
      <w:r>
        <w:rPr>
          <w:rFonts w:hint="eastAsia" w:ascii="Consolas" w:hAnsi="Consolas" w:eastAsia="Consolas"/>
          <w:color w:val="000000"/>
          <w:sz w:val="28"/>
          <w:highlight w:val="lightGray"/>
        </w:rPr>
        <w:t>isInstance</w:t>
      </w:r>
      <w:r>
        <w:rPr>
          <w:rFonts w:hint="eastAsia" w:ascii="Consolas" w:hAnsi="Consolas" w:eastAsia="宋体"/>
          <w:color w:val="000000"/>
          <w:sz w:val="28"/>
          <w:highlight w:val="lightGray"/>
          <w:lang w:val="en-US" w:eastAsia="zh-CN"/>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16、Connection</w:t>
      </w:r>
    </w:p>
    <w:p>
      <w:pPr>
        <w:rPr>
          <w:rFonts w:hint="default"/>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Java常用方法</w:t>
      </w:r>
    </w:p>
    <w:p>
      <w:pPr>
        <w:keepNext w:val="0"/>
        <w:keepLines w:val="0"/>
        <w:pageBreakBefore w:val="0"/>
        <w:widowControl w:val="0"/>
        <w:numPr>
          <w:ilvl w:val="0"/>
          <w:numId w:val="2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isAssignableFrom</w:t>
      </w:r>
      <w:r>
        <w:rPr>
          <w:rFonts w:hint="eastAsia" w:asciiTheme="minorEastAsia" w:hAnsiTheme="minorEastAsia" w:cstheme="minorEastAsia"/>
          <w:kern w:val="0"/>
          <w:sz w:val="24"/>
          <w:szCs w:val="24"/>
          <w:lang w:val="en-US" w:eastAsia="zh-CN"/>
        </w:rPr>
        <w:t>: A.</w:t>
      </w:r>
      <w:r>
        <w:rPr>
          <w:rFonts w:hint="default" w:asciiTheme="minorEastAsia" w:hAnsiTheme="minorEastAsia" w:cstheme="minorEastAsia"/>
          <w:kern w:val="0"/>
          <w:sz w:val="24"/>
          <w:szCs w:val="24"/>
          <w:lang w:val="en-US" w:eastAsia="zh-CN"/>
        </w:rPr>
        <w:t>isAssignableFrom</w:t>
      </w:r>
      <w:r>
        <w:rPr>
          <w:rFonts w:hint="eastAsia" w:asciiTheme="minorEastAsia" w:hAnsiTheme="minorEastAsia" w:cstheme="minorEastAsia"/>
          <w:kern w:val="0"/>
          <w:sz w:val="24"/>
          <w:szCs w:val="24"/>
          <w:lang w:val="en-US" w:eastAsia="zh-CN"/>
        </w:rPr>
        <w:t>(B)</w:t>
      </w:r>
      <w:r>
        <w:rPr>
          <w:rFonts w:hint="default" w:asciiTheme="minorEastAsia" w:hAnsiTheme="minorEastAsia" w:cstheme="minorEastAsia"/>
          <w:kern w:val="0"/>
          <w:sz w:val="24"/>
          <w:szCs w:val="24"/>
          <w:lang w:val="en-US" w:eastAsia="zh-CN"/>
        </w:rPr>
        <w:t>判定此Class对象所表示的类或接口与指定的Class参数所表示的类或接口是否相同，或是否是其超类或超接口。</w:t>
      </w:r>
      <w:r>
        <w:rPr>
          <w:rFonts w:hint="eastAsia" w:asciiTheme="minorEastAsia" w:hAnsiTheme="minorEastAsia" w:cstheme="minorEastAsia"/>
          <w:kern w:val="0"/>
          <w:sz w:val="24"/>
          <w:szCs w:val="24"/>
          <w:lang w:val="en-US" w:eastAsia="zh-CN"/>
        </w:rPr>
        <w:t>当A为父类时，返回true。</w:t>
      </w:r>
    </w:p>
    <w:p>
      <w:pPr>
        <w:keepNext w:val="0"/>
        <w:keepLines w:val="0"/>
        <w:pageBreakBefore w:val="0"/>
        <w:widowControl w:val="0"/>
        <w:numPr>
          <w:ilvl w:val="0"/>
          <w:numId w:val="28"/>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isAccessible()</w:t>
      </w:r>
      <w:r>
        <w:rPr>
          <w:rFonts w:hint="eastAsia" w:asciiTheme="minorEastAsia" w:hAnsiTheme="minorEastAsia" w:cstheme="minorEastAsia"/>
          <w:kern w:val="0"/>
          <w:sz w:val="24"/>
          <w:szCs w:val="24"/>
          <w:lang w:val="en-US" w:eastAsia="zh-CN"/>
        </w:rPr>
        <w:t>:Accessible属性只是用来判断是否需要进行安全检査 的，如果不需要则直接执行，这就可以大幅度地提升系统性能.在大量的反射情况下， 设置Accessible为true可以提升性能20倍以上。</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Consolas" w:hAnsi="Consolas" w:eastAsia="Consolas"/>
          <w:color w:val="6A3E3E"/>
          <w:sz w:val="28"/>
          <w:highlight w:val="white"/>
        </w:rPr>
        <w:t>constructor</w:t>
      </w:r>
      <w:r>
        <w:rPr>
          <w:rFonts w:hint="eastAsia" w:ascii="Consolas" w:hAnsi="Consolas" w:eastAsia="Consolas"/>
          <w:color w:val="000000"/>
          <w:sz w:val="28"/>
          <w:highlight w:val="white"/>
        </w:rPr>
        <w:t>.setAccessible(</w:t>
      </w:r>
      <w:r>
        <w:rPr>
          <w:rFonts w:hint="eastAsia" w:ascii="Consolas" w:hAnsi="Consolas" w:eastAsia="Consolas"/>
          <w:b/>
          <w:color w:val="7F0055"/>
          <w:sz w:val="28"/>
          <w:highlight w:val="white"/>
        </w:rPr>
        <w:t>true</w:t>
      </w:r>
      <w:r>
        <w:rPr>
          <w:rFonts w:hint="eastAsia" w:ascii="Consolas" w:hAnsi="Consolas" w:eastAsia="Consolas"/>
          <w:color w:val="000000"/>
          <w:sz w:val="28"/>
          <w:highlight w:val="white"/>
        </w:rPr>
        <w:t>);</w:t>
      </w:r>
    </w:p>
    <w:p>
      <w:pPr>
        <w:keepNext w:val="0"/>
        <w:keepLines w:val="0"/>
        <w:pageBreakBefore w:val="0"/>
        <w:widowControl w:val="0"/>
        <w:numPr>
          <w:ilvl w:val="0"/>
          <w:numId w:val="29"/>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getModifiers()</w:t>
      </w:r>
      <w:r>
        <w:rPr>
          <w:rFonts w:hint="eastAsia" w:asciiTheme="minorEastAsia" w:hAnsiTheme="minorEastAsia" w:cstheme="minorEastAsia"/>
          <w:kern w:val="0"/>
          <w:sz w:val="24"/>
          <w:szCs w:val="24"/>
          <w:lang w:val="en-US" w:eastAsia="zh-CN"/>
        </w:rPr>
        <w:t>:获取方法修饰符</w:t>
      </w:r>
    </w:p>
    <w:p>
      <w:pPr>
        <w:rPr>
          <w:rStyle w:val="15"/>
          <w:rFonts w:hint="default" w:ascii="Arial" w:hAnsi="Arial" w:eastAsia="宋体" w:cs="Arial"/>
          <w:b/>
          <w:i w:val="0"/>
          <w:caps w:val="0"/>
          <w:color w:val="333333"/>
          <w:spacing w:val="0"/>
          <w:sz w:val="21"/>
          <w:szCs w:val="21"/>
          <w:shd w:val="clear" w:fill="FFFFFF"/>
        </w:rPr>
      </w:pPr>
      <w:r>
        <w:rPr>
          <w:rStyle w:val="15"/>
          <w:rFonts w:ascii="Arial" w:hAnsi="Arial" w:eastAsia="宋体" w:cs="Arial"/>
          <w:b/>
          <w:i w:val="0"/>
          <w:caps w:val="0"/>
          <w:color w:val="333333"/>
          <w:spacing w:val="0"/>
          <w:sz w:val="21"/>
          <w:szCs w:val="21"/>
          <w:shd w:val="clear" w:fill="FFFFFF"/>
        </w:rPr>
        <w:t>PUBLIC: 1</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PRIVATE: 2</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PROTECTED: 4</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STATIC: 8</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FINAL: 16</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SYNCHRONIZED: 32</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VOLATILE: 64</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TRANSIENT: 128</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NATIVE: 256</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INTERFACE: 512</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ABSTRACT: 1024</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STRICT: 2048</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getAnnotation:</w:t>
      </w:r>
      <w:r>
        <w:rPr>
          <w:rFonts w:hint="eastAsia" w:asciiTheme="minorEastAsia" w:hAnsiTheme="minorEastAsia" w:cstheme="minorEastAsia"/>
          <w:kern w:val="0"/>
          <w:sz w:val="24"/>
          <w:szCs w:val="24"/>
          <w:lang w:val="en-US" w:eastAsia="zh-CN"/>
        </w:rPr>
        <w:t>获取方法上的注解信息。</w:t>
      </w:r>
    </w:p>
    <w:p>
      <w:pPr>
        <w:keepNext w:val="0"/>
        <w:keepLines w:val="0"/>
        <w:pageBreakBefore w:val="0"/>
        <w:widowControl w:val="0"/>
        <w:numPr>
          <w:ilvl w:val="0"/>
          <w:numId w:val="3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getParameterTypes</w:t>
      </w:r>
      <w:r>
        <w:rPr>
          <w:rFonts w:hint="eastAsia" w:asciiTheme="minorEastAsia" w:hAnsiTheme="minorEastAsia" w:cstheme="minorEastAsia"/>
          <w:kern w:val="0"/>
          <w:sz w:val="24"/>
          <w:szCs w:val="24"/>
          <w:lang w:val="en-US" w:eastAsia="zh-CN"/>
        </w:rPr>
        <w:t>:获取方法的参数类型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final Class&lt;?&gt;[] argTypes = method.getParameterTypes();</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getParameterAnnotations</w:t>
      </w:r>
      <w:r>
        <w:rPr>
          <w:rFonts w:hint="eastAsia" w:asciiTheme="minorEastAsia" w:hAnsiTheme="minorEastAsia" w:cstheme="minorEastAsia"/>
          <w:kern w:val="0"/>
          <w:sz w:val="24"/>
          <w:szCs w:val="24"/>
          <w:lang w:val="en-US" w:eastAsia="zh-CN"/>
        </w:rPr>
        <w:t>:获取方参数的注解</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3F5FBF"/>
          <w:sz w:val="21"/>
          <w:szCs w:val="21"/>
          <w:highlight w:val="white"/>
        </w:rPr>
      </w:pPr>
      <w:r>
        <w:rPr>
          <w:rFonts w:hint="eastAsia" w:ascii="Consolas" w:hAnsi="Consolas" w:eastAsia="Consolas"/>
          <w:color w:val="3F5FBF"/>
          <w:sz w:val="21"/>
          <w:szCs w:val="21"/>
          <w:highlight w:val="white"/>
        </w:rPr>
        <w:t xml:space="preserve">aMethod(@Param("M") int a, </w:t>
      </w:r>
      <w:r>
        <w:rPr>
          <w:rFonts w:hint="eastAsia" w:ascii="Consolas" w:hAnsi="Consolas" w:eastAsia="Consolas"/>
          <w:b/>
          <w:color w:val="7F9FBF"/>
          <w:sz w:val="21"/>
          <w:szCs w:val="21"/>
          <w:highlight w:val="white"/>
        </w:rPr>
        <w:t>@Param</w:t>
      </w:r>
      <w:r>
        <w:rPr>
          <w:rFonts w:hint="eastAsia" w:ascii="Consolas" w:hAnsi="Consolas" w:eastAsia="Consolas"/>
          <w:color w:val="3F5FBF"/>
          <w:sz w:val="21"/>
          <w:szCs w:val="21"/>
          <w:highlight w:val="white"/>
        </w:rPr>
        <w:t>("N") int b)</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final</w:t>
      </w:r>
      <w:r>
        <w:rPr>
          <w:rFonts w:hint="eastAsia" w:ascii="Consolas" w:hAnsi="Consolas" w:eastAsia="Consolas"/>
          <w:color w:val="000000"/>
          <w:sz w:val="21"/>
          <w:szCs w:val="21"/>
          <w:highlight w:val="white"/>
        </w:rPr>
        <w:t xml:space="preserve"> Annotation[][] </w:t>
      </w:r>
      <w:r>
        <w:rPr>
          <w:rFonts w:hint="eastAsia" w:ascii="Consolas" w:hAnsi="Consolas" w:eastAsia="Consolas"/>
          <w:color w:val="6A3E3E"/>
          <w:sz w:val="21"/>
          <w:szCs w:val="21"/>
          <w:highlight w:val="white"/>
        </w:rPr>
        <w:t>paramAnnotations</w:t>
      </w:r>
      <w:r>
        <w:rPr>
          <w:rFonts w:hint="eastAsia" w:ascii="Consolas" w:hAnsi="Consolas" w:eastAsia="Consolas"/>
          <w:color w:val="000000"/>
          <w:sz w:val="21"/>
          <w:szCs w:val="21"/>
          <w:highlight w:val="white"/>
        </w:rPr>
        <w:t xml:space="preserve"> = </w:t>
      </w:r>
      <w:r>
        <w:rPr>
          <w:rFonts w:hint="eastAsia" w:ascii="Consolas" w:hAnsi="Consolas" w:eastAsia="Consolas"/>
          <w:color w:val="6A3E3E"/>
          <w:sz w:val="21"/>
          <w:szCs w:val="21"/>
          <w:highlight w:val="white"/>
        </w:rPr>
        <w:t>method</w:t>
      </w:r>
      <w:r>
        <w:rPr>
          <w:rFonts w:hint="eastAsia" w:ascii="Consolas" w:hAnsi="Consolas" w:eastAsia="Consolas"/>
          <w:color w:val="000000"/>
          <w:sz w:val="21"/>
          <w:szCs w:val="21"/>
          <w:highlight w:val="white"/>
        </w:rPr>
        <w:t>.getParameterAnnotations();</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getParameters</w:t>
      </w:r>
      <w:r>
        <w:rPr>
          <w:rFonts w:hint="eastAsia" w:asciiTheme="minorEastAsia" w:hAnsiTheme="minorEastAsia" w:cstheme="minorEastAsia"/>
          <w:kern w:val="0"/>
          <w:sz w:val="24"/>
          <w:szCs w:val="24"/>
          <w:lang w:val="en-US" w:eastAsia="zh-CN"/>
        </w:rPr>
        <w:t>:获取输入参数名称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final</w:t>
      </w:r>
      <w:r>
        <w:rPr>
          <w:rFonts w:hint="eastAsia" w:ascii="Consolas" w:hAnsi="Consolas" w:eastAsia="Consolas"/>
          <w:color w:val="000000"/>
          <w:sz w:val="21"/>
          <w:szCs w:val="21"/>
          <w:highlight w:val="white"/>
        </w:rPr>
        <w:t xml:space="preserve"> Parameter[] </w:t>
      </w:r>
      <w:r>
        <w:rPr>
          <w:rFonts w:hint="eastAsia" w:ascii="Consolas" w:hAnsi="Consolas" w:eastAsia="Consolas"/>
          <w:color w:val="6A3E3E"/>
          <w:sz w:val="21"/>
          <w:szCs w:val="21"/>
          <w:highlight w:val="white"/>
        </w:rPr>
        <w:t>params</w:t>
      </w:r>
      <w:r>
        <w:rPr>
          <w:rFonts w:hint="eastAsia" w:ascii="Consolas" w:hAnsi="Consolas" w:eastAsia="Consolas"/>
          <w:color w:val="000000"/>
          <w:sz w:val="21"/>
          <w:szCs w:val="21"/>
          <w:highlight w:val="white"/>
        </w:rPr>
        <w:t xml:space="preserve"> = </w:t>
      </w:r>
      <w:r>
        <w:rPr>
          <w:rFonts w:hint="eastAsia" w:ascii="Consolas" w:hAnsi="Consolas" w:eastAsia="Consolas"/>
          <w:color w:val="6A3E3E"/>
          <w:sz w:val="21"/>
          <w:szCs w:val="21"/>
          <w:highlight w:val="white"/>
        </w:rPr>
        <w:t>executable</w:t>
      </w:r>
      <w:r>
        <w:rPr>
          <w:rFonts w:hint="eastAsia" w:ascii="Consolas" w:hAnsi="Consolas" w:eastAsia="Consolas"/>
          <w:color w:val="000000"/>
          <w:sz w:val="21"/>
          <w:szCs w:val="21"/>
          <w:highlight w:val="white"/>
        </w:rPr>
        <w:t>.</w:t>
      </w:r>
      <w:r>
        <w:rPr>
          <w:rFonts w:hint="eastAsia" w:ascii="Consolas" w:hAnsi="Consolas" w:eastAsia="Consolas"/>
          <w:color w:val="000000"/>
          <w:sz w:val="21"/>
          <w:szCs w:val="21"/>
          <w:highlight w:val="lightGray"/>
        </w:rPr>
        <w:t>getParameters</w:t>
      </w:r>
      <w:r>
        <w:rPr>
          <w:rFonts w:hint="eastAsia" w:ascii="Consolas" w:hAnsi="Consolas" w:eastAsia="Consolas"/>
          <w:color w:val="000000"/>
          <w:sz w:val="21"/>
          <w:szCs w:val="21"/>
          <w:highlight w:val="white"/>
        </w:rPr>
        <w:t xml:space="preserve">(); </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isInterface</w:t>
      </w:r>
      <w:r>
        <w:rPr>
          <w:rFonts w:hint="eastAsia" w:asciiTheme="minorEastAsia" w:hAnsiTheme="minorEastAsia" w:cstheme="minorEastAsia"/>
          <w:kern w:val="0"/>
          <w:sz w:val="24"/>
          <w:szCs w:val="24"/>
          <w:lang w:val="en-US" w:eastAsia="zh-CN"/>
        </w:rPr>
        <w:t>:校验是否为接口</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8"/>
          <w:highlight w:val="white"/>
        </w:rPr>
      </w:pPr>
      <w:r>
        <w:rPr>
          <w:rFonts w:hint="eastAsia" w:ascii="Consolas" w:hAnsi="Consolas" w:eastAsia="Consolas"/>
          <w:color w:val="6A3E3E"/>
          <w:sz w:val="28"/>
          <w:highlight w:val="white"/>
        </w:rPr>
        <w:t>type</w:t>
      </w:r>
      <w:r>
        <w:rPr>
          <w:rFonts w:hint="eastAsia" w:ascii="Consolas" w:hAnsi="Consolas" w:eastAsia="Consolas"/>
          <w:color w:val="000000"/>
          <w:sz w:val="28"/>
          <w:highlight w:val="white"/>
        </w:rPr>
        <w:t>.</w:t>
      </w:r>
      <w:r>
        <w:rPr>
          <w:rFonts w:hint="eastAsia" w:ascii="Consolas" w:hAnsi="Consolas" w:eastAsia="Consolas"/>
          <w:color w:val="000000"/>
          <w:sz w:val="28"/>
          <w:highlight w:val="lightGray"/>
        </w:rPr>
        <w:t>isInterface</w:t>
      </w:r>
      <w:r>
        <w:rPr>
          <w:rFonts w:hint="eastAsia" w:ascii="Consolas" w:hAnsi="Consolas" w:eastAsia="Consolas"/>
          <w:color w:val="000000"/>
          <w:sz w:val="28"/>
          <w:highlight w:val="white"/>
        </w:rPr>
        <w:t>()</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Git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1、Git常见错误以及解决</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1、解决git使用push提交到远程仓库出现 The requested URL returned error: 403 错误。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打开cmd，输入命令：rundll32.exe keymgr.dll,KRShowKeyMgr，出现存储的用户名和密码窗口cugxdy:4g8hhrq1528a</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2、将github相关的条目删除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3、重新执行命令：$ git push -u origin master，提示输入账户名及密码后，成功。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2、git pull失败 error: RPC failed; curl 56 OpenSSL SSL_read: SSL_ERROR_SYSCALL, errfno 10054</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进行如下设置后再次执行pull命令即可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config http.postBuffer 524288000</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Git上传项目流程: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https://www.cnblogs.com/cxk1995/p/5800196.html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3、Eclipse Push出现rejected - non-fast-forward错误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ascii="微软雅黑" w:hAnsi="微软雅黑" w:eastAsia="微软雅黑" w:cs="微软雅黑"/>
          <w:i w:val="0"/>
          <w:caps w:val="0"/>
          <w:color w:val="4F4F4F"/>
          <w:spacing w:val="0"/>
          <w:sz w:val="19"/>
          <w:szCs w:val="19"/>
          <w:shd w:val="clear" w:fill="FFFFFF"/>
        </w:rPr>
      </w:pPr>
      <w:r>
        <w:rPr>
          <w:rFonts w:ascii="微软雅黑" w:hAnsi="微软雅黑" w:eastAsia="微软雅黑" w:cs="微软雅黑"/>
          <w:i w:val="0"/>
          <w:caps w:val="0"/>
          <w:color w:val="4F4F4F"/>
          <w:spacing w:val="0"/>
          <w:sz w:val="19"/>
          <w:szCs w:val="19"/>
          <w:shd w:val="clear" w:fill="FFFFFF"/>
        </w:rPr>
        <w:fldChar w:fldCharType="begin"/>
      </w:r>
      <w:r>
        <w:rPr>
          <w:rFonts w:ascii="微软雅黑" w:hAnsi="微软雅黑" w:eastAsia="微软雅黑" w:cs="微软雅黑"/>
          <w:i w:val="0"/>
          <w:caps w:val="0"/>
          <w:color w:val="4F4F4F"/>
          <w:spacing w:val="0"/>
          <w:sz w:val="19"/>
          <w:szCs w:val="19"/>
          <w:shd w:val="clear" w:fill="FFFFFF"/>
        </w:rPr>
        <w:instrText xml:space="preserve"> HYPERLINK "http://blog.csdn.net/chenshun123/article/details/46756087" </w:instrText>
      </w:r>
      <w:r>
        <w:rPr>
          <w:rFonts w:ascii="微软雅黑" w:hAnsi="微软雅黑" w:eastAsia="微软雅黑" w:cs="微软雅黑"/>
          <w:i w:val="0"/>
          <w:caps w:val="0"/>
          <w:color w:val="4F4F4F"/>
          <w:spacing w:val="0"/>
          <w:sz w:val="19"/>
          <w:szCs w:val="19"/>
          <w:shd w:val="clear" w:fill="FFFFFF"/>
        </w:rPr>
        <w:fldChar w:fldCharType="separate"/>
      </w:r>
      <w:r>
        <w:rPr>
          <w:rStyle w:val="17"/>
          <w:rFonts w:ascii="微软雅黑" w:hAnsi="微软雅黑" w:eastAsia="微软雅黑" w:cs="微软雅黑"/>
          <w:i w:val="0"/>
          <w:caps w:val="0"/>
          <w:spacing w:val="0"/>
          <w:sz w:val="19"/>
          <w:szCs w:val="19"/>
          <w:shd w:val="clear" w:fill="FFFFFF"/>
        </w:rPr>
        <w:t>http://blog.csdn.net/chenshun123/article/details/46756087</w:t>
      </w:r>
      <w:r>
        <w:rPr>
          <w:rFonts w:ascii="微软雅黑" w:hAnsi="微软雅黑" w:eastAsia="微软雅黑" w:cs="微软雅黑"/>
          <w:i w:val="0"/>
          <w:caps w:val="0"/>
          <w:color w:val="4F4F4F"/>
          <w:spacing w:val="0"/>
          <w:sz w:val="19"/>
          <w:szCs w:val="19"/>
          <w:shd w:val="clear" w:fill="FFFFFF"/>
        </w:rPr>
        <w:fldChar w:fldCharType="end"/>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 Push到服务器时有时会出现 rejected - non-fast-forward 错误，这是由于pull的代码而远端发生改变，此时再提交之前你需要将远端的改变合并到本地上</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943350" cy="2771140"/>
            <wp:effectExtent l="0" t="0" r="3810" b="2540"/>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78"/>
                    <a:stretch>
                      <a:fillRect/>
                    </a:stretch>
                  </pic:blipFill>
                  <pic:spPr>
                    <a:xfrm>
                      <a:off x="0" y="0"/>
                      <a:ext cx="3943350" cy="2771140"/>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打开 Git Repositories，在 Working Directory 中确保可以看到要提交的工程</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197100" cy="2536825"/>
            <wp:effectExtent l="0" t="0" r="12700" b="8255"/>
            <wp:docPr id="2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IMG_256"/>
                    <pic:cNvPicPr>
                      <a:picLocks noChangeAspect="1"/>
                    </pic:cNvPicPr>
                  </pic:nvPicPr>
                  <pic:blipFill>
                    <a:blip r:embed="rId79"/>
                    <a:stretch>
                      <a:fillRect/>
                    </a:stretch>
                  </pic:blipFill>
                  <pic:spPr>
                    <a:xfrm>
                      <a:off x="0" y="0"/>
                      <a:ext cx="2197100" cy="253682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cstheme="minorEastAsia"/>
          <w:kern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5026660" cy="2125345"/>
            <wp:effectExtent l="0" t="0" r="2540" b="8255"/>
            <wp:docPr id="2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descr="IMG_256"/>
                    <pic:cNvPicPr>
                      <a:picLocks noChangeAspect="1"/>
                    </pic:cNvPicPr>
                  </pic:nvPicPr>
                  <pic:blipFill>
                    <a:blip r:embed="rId80"/>
                    <a:stretch>
                      <a:fillRect/>
                    </a:stretch>
                  </pic:blipFill>
                  <pic:spPr>
                    <a:xfrm>
                      <a:off x="0" y="0"/>
                      <a:ext cx="5026660" cy="2125345"/>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 Remotes 中可以看到远端分支，在分支下向左的绿色箭头图标代表Fetch，右键 -&gt; Configure Fetch</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351530" cy="2327275"/>
            <wp:effectExtent l="0" t="0" r="1270" b="4445"/>
            <wp:docPr id="3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IMG_256"/>
                    <pic:cNvPicPr>
                      <a:picLocks noChangeAspect="1"/>
                    </pic:cNvPicPr>
                  </pic:nvPicPr>
                  <pic:blipFill>
                    <a:blip r:embed="rId81"/>
                    <a:stretch>
                      <a:fillRect/>
                    </a:stretch>
                  </pic:blipFill>
                  <pic:spPr>
                    <a:xfrm>
                      <a:off x="0" y="0"/>
                      <a:ext cx="3351530" cy="2327275"/>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确认 URI 和 Ref mappings都是正确的，点击 Save and Fetch，之后可以看到 Fetch Results 分支在一起，点击OK</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229735" cy="2978150"/>
            <wp:effectExtent l="0" t="0" r="6985" b="8890"/>
            <wp:docPr id="3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IMG_256"/>
                    <pic:cNvPicPr>
                      <a:picLocks noChangeAspect="1"/>
                    </pic:cNvPicPr>
                  </pic:nvPicPr>
                  <pic:blipFill>
                    <a:blip r:embed="rId82"/>
                    <a:stretch>
                      <a:fillRect/>
                    </a:stretch>
                  </pic:blipFill>
                  <pic:spPr>
                    <a:xfrm>
                      <a:off x="0" y="0"/>
                      <a:ext cx="4229735" cy="2978150"/>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此时在 Branches 中应该可以看到 Remote Tracking 存在远端分支</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02175" cy="2391410"/>
            <wp:effectExtent l="0" t="0" r="6985" b="1270"/>
            <wp:docPr id="3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descr="IMG_256"/>
                    <pic:cNvPicPr>
                      <a:picLocks noChangeAspect="1"/>
                    </pic:cNvPicPr>
                  </pic:nvPicPr>
                  <pic:blipFill>
                    <a:blip r:embed="rId83"/>
                    <a:stretch>
                      <a:fillRect/>
                    </a:stretch>
                  </pic:blipFill>
                  <pic:spPr>
                    <a:xfrm>
                      <a:off x="0" y="0"/>
                      <a:ext cx="4702175" cy="2391410"/>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选择 Remote Tracking 中的 origin/master，点击 Merge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2606040" cy="2508885"/>
            <wp:effectExtent l="0" t="0" r="0" b="5715"/>
            <wp:docPr id="3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descr="IMG_256"/>
                    <pic:cNvPicPr>
                      <a:picLocks noChangeAspect="1"/>
                    </pic:cNvPicPr>
                  </pic:nvPicPr>
                  <pic:blipFill>
                    <a:blip r:embed="rId84"/>
                    <a:stretch>
                      <a:fillRect/>
                    </a:stretch>
                  </pic:blipFill>
                  <pic:spPr>
                    <a:xfrm>
                      <a:off x="0" y="0"/>
                      <a:ext cx="2606040" cy="2508885"/>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这是合并后的反馈结果，之后就可以重新提交代码了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410075" cy="2181225"/>
            <wp:effectExtent l="0" t="0" r="9525" b="13335"/>
            <wp:docPr id="3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IMG_256"/>
                    <pic:cNvPicPr>
                      <a:picLocks noChangeAspect="1"/>
                    </pic:cNvPicPr>
                  </pic:nvPicPr>
                  <pic:blipFill>
                    <a:blip r:embed="rId85"/>
                    <a:stretch>
                      <a:fillRect/>
                    </a:stretch>
                  </pic:blipFill>
                  <pic:spPr>
                    <a:xfrm>
                      <a:off x="0" y="0"/>
                      <a:ext cx="4410075" cy="21812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4、Git操作失败并提示Another git process seems to be running in this......</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4" w:lineRule="auto"/>
        <w:ind w:left="0" w:right="0"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原因在于Git在使用过程中遭遇了奔溃，部分被上锁资源没有被释放导致的。</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4" w:lineRule="auto"/>
        <w:ind w:left="0" w:right="0" w:firstLine="420" w:firstLineChars="0"/>
        <w:textAlignment w:val="auto"/>
        <w:rPr>
          <w:rFonts w:hint="eastAsia" w:asciiTheme="minorEastAsia" w:hAnsiTheme="minorEastAsia" w:cstheme="minorEastAsia"/>
          <w:color w:val="FF0000"/>
          <w:kern w:val="0"/>
          <w:sz w:val="24"/>
          <w:szCs w:val="24"/>
          <w:lang w:val="en-US" w:eastAsia="zh-CN"/>
        </w:rPr>
      </w:pPr>
      <w:r>
        <w:rPr>
          <w:rFonts w:hint="eastAsia" w:asciiTheme="minorEastAsia" w:hAnsiTheme="minorEastAsia" w:eastAsiaTheme="minorEastAsia" w:cstheme="minorEastAsia"/>
          <w:kern w:val="0"/>
          <w:sz w:val="24"/>
          <w:szCs w:val="24"/>
          <w:lang w:val="en-US" w:eastAsia="zh-CN" w:bidi="ar-SA"/>
        </w:rPr>
        <w:t>解决方案：进入项目文件夹下的 .git文件中（显示隐藏文件夹或rm .git/index.lock）删除index.lock文件即可。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5、</w:t>
      </w:r>
      <w:r>
        <w:rPr>
          <w:rFonts w:hint="default" w:asciiTheme="minorEastAsia" w:hAnsiTheme="minorEastAsia" w:cstheme="minorEastAsia"/>
          <w:color w:val="FF0000"/>
          <w:kern w:val="0"/>
          <w:sz w:val="24"/>
          <w:szCs w:val="24"/>
          <w:lang w:val="en-US" w:eastAsia="zh-CN"/>
        </w:rPr>
        <w:fldChar w:fldCharType="begin"/>
      </w:r>
      <w:r>
        <w:rPr>
          <w:rFonts w:hint="default" w:asciiTheme="minorEastAsia" w:hAnsiTheme="minorEastAsia" w:cstheme="minorEastAsia"/>
          <w:color w:val="FF0000"/>
          <w:kern w:val="0"/>
          <w:sz w:val="24"/>
          <w:szCs w:val="24"/>
          <w:lang w:val="en-US" w:eastAsia="zh-CN"/>
        </w:rPr>
        <w:instrText xml:space="preserve"> HYPERLINK "https://www.cnblogs.com/leaf930814/p/6664706.html" </w:instrText>
      </w:r>
      <w:r>
        <w:rPr>
          <w:rFonts w:hint="default" w:asciiTheme="minorEastAsia" w:hAnsiTheme="minorEastAsia" w:cstheme="minorEastAsia"/>
          <w:color w:val="FF0000"/>
          <w:kern w:val="0"/>
          <w:sz w:val="24"/>
          <w:szCs w:val="24"/>
          <w:lang w:val="en-US" w:eastAsia="zh-CN"/>
        </w:rPr>
        <w:fldChar w:fldCharType="separate"/>
      </w:r>
      <w:r>
        <w:rPr>
          <w:rFonts w:hint="default" w:asciiTheme="minorEastAsia" w:hAnsiTheme="minorEastAsia" w:cstheme="minorEastAsia"/>
          <w:color w:val="FF0000"/>
          <w:kern w:val="0"/>
          <w:sz w:val="24"/>
          <w:szCs w:val="24"/>
          <w:lang w:val="en-US" w:eastAsia="zh-CN"/>
        </w:rPr>
        <w:t>git报错：'fatal:remote origin already exists'怎么处理？附上git常用操作以及说明。</w:t>
      </w:r>
      <w:r>
        <w:rPr>
          <w:rFonts w:hint="default" w:asciiTheme="minorEastAsia" w:hAnsiTheme="minorEastAsia" w:cstheme="minorEastAsia"/>
          <w:color w:val="FF0000"/>
          <w:kern w:val="0"/>
          <w:sz w:val="24"/>
          <w:szCs w:val="24"/>
          <w:lang w:val="en-US" w:eastAsia="zh-CN"/>
        </w:rPr>
        <w:fldChar w:fldCharType="end"/>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12" w:lineRule="atLeast"/>
        <w:ind w:left="0" w:right="0"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1、先删除</w:t>
      </w:r>
      <w:r>
        <w:rPr>
          <w:rFonts w:hint="eastAsia" w:asciiTheme="minorEastAsia" w:hAnsiTheme="minorEastAsia" w:eastAsiaTheme="minorEastAsia" w:cstheme="minorEastAsia"/>
          <w:kern w:val="0"/>
          <w:sz w:val="24"/>
          <w:szCs w:val="24"/>
          <w:lang w:val="en-US" w:eastAsia="zh-CN" w:bidi="ar-SA"/>
        </w:rPr>
        <w:t xml:space="preserve"> </w:t>
      </w:r>
      <w:r>
        <w:rPr>
          <w:rFonts w:hint="eastAsia" w:asciiTheme="minorEastAsia" w:hAnsiTheme="minorEastAsia" w:eastAsiaTheme="minorEastAsia" w:cstheme="minorEastAsia"/>
          <w:kern w:val="0"/>
          <w:sz w:val="24"/>
          <w:szCs w:val="24"/>
          <w:lang w:val="en-US" w:eastAsia="zh-CN" w:bidi="ar-SA"/>
        </w:rPr>
        <w:tab/>
      </w:r>
      <w:r>
        <w:rPr>
          <w:rFonts w:hint="eastAsia" w:asciiTheme="minorEastAsia" w:hAnsiTheme="minorEastAsia" w:eastAsiaTheme="minorEastAsia" w:cstheme="minorEastAsia"/>
          <w:kern w:val="0"/>
          <w:sz w:val="24"/>
          <w:szCs w:val="24"/>
          <w:lang w:val="en-US" w:eastAsia="zh-CN" w:bidi="ar-SA"/>
        </w:rPr>
        <w:t>$ git remote rm origin</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12" w:lineRule="atLeast"/>
        <w:ind w:left="0" w:right="0" w:firstLine="420" w:firstLineChars="0"/>
        <w:textAlignment w:val="auto"/>
        <w:rPr>
          <w:rFonts w:ascii="宋体" w:hAnsi="宋体" w:eastAsia="宋体" w:cs="宋体"/>
          <w:sz w:val="24"/>
          <w:szCs w:val="24"/>
        </w:rPr>
      </w:pPr>
      <w:r>
        <w:rPr>
          <w:rFonts w:hint="default" w:asciiTheme="minorEastAsia" w:hAnsiTheme="minorEastAsia" w:eastAsiaTheme="minorEastAsia" w:cstheme="minorEastAsia"/>
          <w:kern w:val="0"/>
          <w:sz w:val="24"/>
          <w:szCs w:val="24"/>
          <w:lang w:val="en-US" w:eastAsia="zh-CN" w:bidi="ar-SA"/>
        </w:rPr>
        <w:t>2、再次执行添加就可以了。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2、Git常用命令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https://gitee.com/all-about-git:命令URL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init:初始化文件夹交由Git管理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git reset –hard 版本号</w:t>
      </w:r>
      <w:r>
        <w:rPr>
          <w:rFonts w:hint="eastAsia" w:asciiTheme="minorEastAsia" w:hAnsiTheme="minorEastAsia" w:cstheme="minorEastAsia"/>
          <w:kern w:val="0"/>
          <w:sz w:val="24"/>
          <w:szCs w:val="24"/>
          <w:lang w:val="en-US" w:eastAsia="zh-CN"/>
        </w:rPr>
        <w:t>:回退至某个版本。</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Git reset HEAD index.html</w:t>
      </w:r>
      <w:r>
        <w:rPr>
          <w:rFonts w:hint="eastAsia" w:asciiTheme="minorEastAsia" w:hAnsiTheme="minorEastAsia" w:cstheme="minorEastAsia"/>
          <w:kern w:val="0"/>
          <w:sz w:val="24"/>
          <w:szCs w:val="24"/>
          <w:lang w:val="en-US" w:eastAsia="zh-CN"/>
        </w:rPr>
        <w:t>:撤销暂存区的修改</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remote add origin https;添加远程仓库地址。</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remote rm origin:删除远程仓库地址。</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push -u origin master;将本地库push进远程仓库中。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clone</w:t>
      </w:r>
      <w:r>
        <w:rPr>
          <w:rFonts w:hint="default" w:asciiTheme="minorEastAsia" w:hAnsiTheme="minorEastAsia" w:cstheme="minorEastAsia"/>
          <w:kern w:val="0"/>
          <w:sz w:val="24"/>
          <w:szCs w:val="24"/>
          <w:lang w:val="en-US" w:eastAsia="zh-CN"/>
        </w:rPr>
        <w:t> </w:t>
      </w:r>
      <w:r>
        <w:rPr>
          <w:rFonts w:hint="eastAsia" w:asciiTheme="minorEastAsia" w:hAnsiTheme="minorEastAsia" w:cstheme="minorEastAsia"/>
          <w:kern w:val="0"/>
          <w:sz w:val="24"/>
          <w:szCs w:val="24"/>
          <w:lang w:val="en-US" w:eastAsia="zh-CN"/>
        </w:rPr>
        <w:t>https:从远程仓库下克隆一份下来。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checkout -b dev :创建新的分支。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checkout master:切换分支。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branch –d dev：删除指定的dev分支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merge dev：合并分支。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rm -rf .git:取消一个目录的git初始化</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Telnet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eastAsia="微软雅黑"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1、telnet 17.0.0.1 9999:连接本地主机</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注意事项</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(1)检测JDBC连接是否支持多结果集</w:t>
      </w:r>
    </w:p>
    <w:p>
      <w:pPr>
        <w:rPr>
          <w:rFonts w:hint="eastAsia" w:ascii="Consolas" w:hAnsi="Consolas" w:eastAsia="Consolas"/>
          <w:color w:val="000000"/>
          <w:sz w:val="21"/>
          <w:szCs w:val="21"/>
          <w:highlight w:val="white"/>
        </w:rPr>
      </w:pPr>
      <w:r>
        <w:rPr>
          <w:rFonts w:hint="eastAsia" w:ascii="Consolas" w:hAnsi="Consolas" w:eastAsia="Consolas"/>
          <w:color w:val="6A3E3E"/>
          <w:sz w:val="21"/>
          <w:szCs w:val="21"/>
          <w:highlight w:val="white"/>
        </w:rPr>
        <w:t>stmt</w:t>
      </w:r>
      <w:r>
        <w:rPr>
          <w:rFonts w:hint="eastAsia" w:ascii="Consolas" w:hAnsi="Consolas" w:eastAsia="Consolas"/>
          <w:color w:val="000000"/>
          <w:sz w:val="21"/>
          <w:szCs w:val="21"/>
          <w:highlight w:val="white"/>
        </w:rPr>
        <w:t>.getConnection().getMetaData().supportsMultipleResultSets()</w:t>
      </w:r>
    </w:p>
    <w:p>
      <w:pPr>
        <w:rPr>
          <w:rFonts w:hint="eastAsia" w:ascii="Consolas" w:hAnsi="Consolas" w:eastAsia="宋体"/>
          <w:color w:val="000000"/>
          <w:sz w:val="21"/>
          <w:szCs w:val="21"/>
          <w:highlight w:val="white"/>
          <w:lang w:val="en-US" w:eastAsia="zh-CN"/>
        </w:rPr>
      </w:pPr>
      <w:r>
        <w:rPr>
          <w:rFonts w:hint="eastAsia" w:ascii="Consolas" w:hAnsi="Consolas" w:eastAsia="宋体"/>
          <w:color w:val="000000"/>
          <w:sz w:val="21"/>
          <w:szCs w:val="21"/>
          <w:highlight w:val="white"/>
          <w:lang w:val="en-US" w:eastAsia="zh-CN"/>
        </w:rPr>
        <w:t>(2)获取系统属性</w:t>
      </w:r>
    </w:p>
    <w:p>
      <w:pPr>
        <w:rPr>
          <w:rFonts w:hint="default" w:ascii="Consolas" w:hAnsi="Consolas" w:eastAsia="宋体"/>
          <w:color w:val="000000"/>
          <w:sz w:val="21"/>
          <w:szCs w:val="21"/>
          <w:highlight w:val="white"/>
          <w:lang w:val="en-US" w:eastAsia="zh-CN"/>
        </w:rPr>
      </w:pPr>
      <w:r>
        <w:rPr>
          <w:rFonts w:hint="default" w:ascii="Consolas" w:hAnsi="Consolas" w:eastAsia="宋体"/>
          <w:color w:val="000000"/>
          <w:sz w:val="21"/>
          <w:szCs w:val="21"/>
          <w:highlight w:val="white"/>
          <w:lang w:val="en-US" w:eastAsia="zh-CN"/>
        </w:rPr>
        <w:t>System.getProperty(key)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//获取所有的属性</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Properties </w:t>
      </w:r>
      <w:r>
        <w:rPr>
          <w:rFonts w:hint="eastAsia" w:ascii="Consolas" w:hAnsi="Consolas" w:eastAsia="Consolas"/>
          <w:color w:val="6A3E3E"/>
          <w:sz w:val="21"/>
          <w:szCs w:val="21"/>
        </w:rPr>
        <w:t>properties</w:t>
      </w:r>
      <w:r>
        <w:rPr>
          <w:rFonts w:hint="eastAsia" w:ascii="Consolas" w:hAnsi="Consolas" w:eastAsia="Consolas"/>
          <w:color w:val="000000"/>
          <w:sz w:val="21"/>
          <w:szCs w:val="21"/>
        </w:rPr>
        <w:t xml:space="preserve"> = System.</w:t>
      </w:r>
      <w:r>
        <w:rPr>
          <w:rFonts w:hint="eastAsia" w:ascii="Consolas" w:hAnsi="Consolas" w:eastAsia="Consolas"/>
          <w:i/>
          <w:color w:val="000000"/>
          <w:sz w:val="21"/>
          <w:szCs w:val="21"/>
        </w:rPr>
        <w:t>getProperties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//遍历所有的属性</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key</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properties</w:t>
      </w:r>
      <w:r>
        <w:rPr>
          <w:rFonts w:hint="eastAsia" w:ascii="Consolas" w:hAnsi="Consolas" w:eastAsia="Consolas"/>
          <w:color w:val="000000"/>
          <w:sz w:val="21"/>
          <w:szCs w:val="21"/>
        </w:rPr>
        <w:t>.stringPropertyNames())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//输出对应的键和值</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key</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properties</w:t>
      </w:r>
      <w:r>
        <w:rPr>
          <w:rFonts w:hint="eastAsia" w:ascii="Consolas" w:hAnsi="Consolas" w:eastAsia="Consolas"/>
          <w:color w:val="000000"/>
          <w:sz w:val="21"/>
          <w:szCs w:val="21"/>
        </w:rPr>
        <w:t>.getProperty(</w:t>
      </w:r>
      <w:r>
        <w:rPr>
          <w:rFonts w:hint="eastAsia" w:ascii="Consolas" w:hAnsi="Consolas" w:eastAsia="Consolas"/>
          <w:color w:val="6A3E3E"/>
          <w:sz w:val="21"/>
          <w:szCs w:val="21"/>
        </w:rPr>
        <w:t>key</w:t>
      </w:r>
      <w:r>
        <w:rPr>
          <w:rFonts w:hint="eastAsia" w:ascii="Consolas" w:hAnsi="Consolas" w:eastAsia="Consolas"/>
          <w:color w:val="000000"/>
          <w:sz w:val="21"/>
          <w:szCs w:val="21"/>
        </w:rPr>
        <w:t>));</w:t>
      </w:r>
    </w:p>
    <w:p>
      <w:pPr>
        <w:rPr>
          <w:rFonts w:hint="eastAsia" w:ascii="Consolas" w:hAnsi="Consolas" w:eastAsia="Consolas"/>
          <w:color w:val="000000"/>
          <w:sz w:val="21"/>
          <w:szCs w:val="21"/>
        </w:rPr>
      </w:pPr>
      <w:r>
        <w:rPr>
          <w:rFonts w:hint="eastAsia" w:ascii="Consolas" w:hAnsi="Consolas" w:eastAsia="Consolas"/>
          <w:color w:val="000000"/>
          <w:sz w:val="21"/>
          <w:szCs w:val="21"/>
        </w:rPr>
        <w:t xml:space="preserve">        }</w:t>
      </w:r>
    </w:p>
    <w:p>
      <w:pPr>
        <w:rPr>
          <w:rFonts w:hint="eastAsia" w:ascii="Consolas" w:hAnsi="Consolas" w:eastAsia="Consolas"/>
          <w:color w:val="000000"/>
          <w:sz w:val="21"/>
          <w:szCs w:val="21"/>
        </w:rPr>
      </w:pPr>
    </w:p>
    <w:p>
      <w:pPr>
        <w:rPr>
          <w:rFonts w:hint="eastAsia" w:ascii="Consolas" w:hAnsi="Consolas" w:eastAsia="宋体"/>
          <w:color w:val="3F7F5F"/>
          <w:sz w:val="28"/>
          <w:highlight w:val="white"/>
          <w:lang w:val="en-US" w:eastAsia="zh-CN"/>
        </w:rPr>
      </w:pPr>
      <w:r>
        <w:rPr>
          <w:rFonts w:hint="eastAsia" w:ascii="Consolas" w:hAnsi="Consolas" w:eastAsia="Consolas"/>
          <w:color w:val="000000"/>
          <w:sz w:val="28"/>
          <w:highlight w:val="white"/>
        </w:rPr>
        <w:t>Short.</w:t>
      </w:r>
      <w:r>
        <w:rPr>
          <w:rFonts w:hint="eastAsia" w:ascii="Consolas" w:hAnsi="Consolas" w:eastAsia="Consolas"/>
          <w:b/>
          <w:i/>
          <w:color w:val="0000C0"/>
          <w:sz w:val="28"/>
          <w:highlight w:val="white"/>
        </w:rPr>
        <w:t>MAX_VALUE</w:t>
      </w:r>
      <w:r>
        <w:rPr>
          <w:rFonts w:hint="eastAsia" w:ascii="Consolas" w:hAnsi="Consolas" w:eastAsia="宋体"/>
          <w:b/>
          <w:i/>
          <w:color w:val="0000C0"/>
          <w:sz w:val="28"/>
          <w:highlight w:val="white"/>
          <w:lang w:val="en-US" w:eastAsia="zh-CN"/>
        </w:rPr>
        <w:t xml:space="preserve"> = </w:t>
      </w:r>
      <w:r>
        <w:rPr>
          <w:rFonts w:hint="eastAsia" w:ascii="Consolas" w:hAnsi="Consolas" w:eastAsia="Consolas"/>
          <w:color w:val="3F7F5F"/>
          <w:sz w:val="28"/>
          <w:highlight w:val="white"/>
        </w:rPr>
        <w:t>32767</w:t>
      </w:r>
      <w:r>
        <w:rPr>
          <w:rFonts w:hint="eastAsia" w:ascii="Consolas" w:hAnsi="Consolas" w:eastAsia="宋体"/>
          <w:color w:val="3F7F5F"/>
          <w:sz w:val="28"/>
          <w:highlight w:val="whit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(3)IdentityHashMap</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(4)java位运算符</w:t>
      </w:r>
    </w:p>
    <w:p>
      <w:pPr>
        <w:rPr>
          <w:rFonts w:hint="eastAsia" w:ascii="Consolas" w:hAnsi="Consolas" w:eastAsia="宋体"/>
          <w:color w:val="3F7F5F"/>
          <w:sz w:val="28"/>
          <w:highlight w:val="white"/>
          <w:lang w:val="en-US" w:eastAsia="zh-CN"/>
        </w:rPr>
      </w:pPr>
      <w:r>
        <w:rPr>
          <w:rFonts w:hint="eastAsia" w:ascii="Consolas" w:hAnsi="Consolas" w:eastAsia="宋体"/>
          <w:color w:val="3F7F5F"/>
          <w:sz w:val="28"/>
          <w:highlight w:val="white"/>
          <w:lang w:val="en-US" w:eastAsia="zh-CN"/>
        </w:rPr>
        <w:drawing>
          <wp:inline distT="0" distB="0" distL="114300" distR="114300">
            <wp:extent cx="5265420" cy="2056765"/>
            <wp:effectExtent l="0" t="0" r="7620" b="635"/>
            <wp:docPr id="12" name="图片 12" descr="6[I~@}7L7S]}CYBML%WY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I~@}7L7S]}CYBML%WYV{8"/>
                    <pic:cNvPicPr>
                      <a:picLocks noChangeAspect="1"/>
                    </pic:cNvPicPr>
                  </pic:nvPicPr>
                  <pic:blipFill>
                    <a:blip r:embed="rId86"/>
                    <a:stretch>
                      <a:fillRect/>
                    </a:stretch>
                  </pic:blipFill>
                  <pic:spPr>
                    <a:xfrm>
                      <a:off x="0" y="0"/>
                      <a:ext cx="5265420" cy="20567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(5)打开hosts文件</w:t>
      </w:r>
    </w:p>
    <w:p>
      <w:pPr>
        <w:numPr>
          <w:ilvl w:val="0"/>
          <w:numId w:val="0"/>
        </w:numPr>
        <w:rPr>
          <w:rFonts w:hint="eastAsia" w:ascii="微软雅黑" w:hAnsi="微软雅黑" w:eastAsia="微软雅黑" w:cs="微软雅黑"/>
          <w:i w:val="0"/>
          <w:caps w:val="0"/>
          <w:color w:val="333333"/>
          <w:spacing w:val="0"/>
          <w:sz w:val="19"/>
          <w:szCs w:val="19"/>
          <w:shd w:val="clear" w:fill="FFFFFF"/>
        </w:rPr>
      </w:pPr>
      <w:r>
        <w:rPr>
          <w:rFonts w:hint="eastAsia" w:ascii="微软雅黑" w:hAnsi="微软雅黑" w:eastAsia="微软雅黑" w:cs="微软雅黑"/>
          <w:i w:val="0"/>
          <w:caps w:val="0"/>
          <w:color w:val="333333"/>
          <w:spacing w:val="0"/>
          <w:sz w:val="19"/>
          <w:szCs w:val="19"/>
          <w:shd w:val="clear" w:fill="FFFFFF"/>
        </w:rPr>
        <w:t>notepad "%systemroot%/</w:t>
      </w:r>
      <w:r>
        <w:rPr>
          <w:rFonts w:hint="eastAsia" w:ascii="微软雅黑" w:hAnsi="微软雅黑" w:eastAsia="微软雅黑" w:cs="微软雅黑"/>
          <w:i w:val="0"/>
          <w:caps w:val="0"/>
          <w:color w:val="3F88BF"/>
          <w:spacing w:val="0"/>
          <w:sz w:val="19"/>
          <w:szCs w:val="19"/>
          <w:u w:val="none"/>
          <w:shd w:val="clear" w:fill="FFFFFF"/>
        </w:rPr>
        <w:fldChar w:fldCharType="begin"/>
      </w:r>
      <w:r>
        <w:rPr>
          <w:rFonts w:hint="eastAsia" w:ascii="微软雅黑" w:hAnsi="微软雅黑" w:eastAsia="微软雅黑" w:cs="微软雅黑"/>
          <w:i w:val="0"/>
          <w:caps w:val="0"/>
          <w:color w:val="3F88BF"/>
          <w:spacing w:val="0"/>
          <w:sz w:val="19"/>
          <w:szCs w:val="19"/>
          <w:u w:val="none"/>
          <w:shd w:val="clear" w:fill="FFFFFF"/>
        </w:rPr>
        <w:instrText xml:space="preserve"> HYPERLINK "https://www.baidu.com/s?wd=system32&amp;tn=SE_PcZhidaonwhc_ngpagmjz&amp;rsv_dl=gh_pc_zhidao" \t "https://zhidao.baidu.com/question/_blank" </w:instrText>
      </w:r>
      <w:r>
        <w:rPr>
          <w:rFonts w:hint="eastAsia" w:ascii="微软雅黑" w:hAnsi="微软雅黑" w:eastAsia="微软雅黑" w:cs="微软雅黑"/>
          <w:i w:val="0"/>
          <w:caps w:val="0"/>
          <w:color w:val="3F88BF"/>
          <w:spacing w:val="0"/>
          <w:sz w:val="19"/>
          <w:szCs w:val="19"/>
          <w:u w:val="none"/>
          <w:shd w:val="clear" w:fill="FFFFFF"/>
        </w:rPr>
        <w:fldChar w:fldCharType="separate"/>
      </w:r>
      <w:r>
        <w:rPr>
          <w:rStyle w:val="17"/>
          <w:rFonts w:hint="eastAsia" w:ascii="微软雅黑" w:hAnsi="微软雅黑" w:eastAsia="微软雅黑" w:cs="微软雅黑"/>
          <w:i w:val="0"/>
          <w:caps w:val="0"/>
          <w:color w:val="3F88BF"/>
          <w:spacing w:val="0"/>
          <w:sz w:val="19"/>
          <w:szCs w:val="19"/>
          <w:u w:val="none"/>
          <w:shd w:val="clear" w:fill="FFFFFF"/>
        </w:rPr>
        <w:t>system32</w:t>
      </w:r>
      <w:r>
        <w:rPr>
          <w:rFonts w:hint="eastAsia" w:ascii="微软雅黑" w:hAnsi="微软雅黑" w:eastAsia="微软雅黑" w:cs="微软雅黑"/>
          <w:i w:val="0"/>
          <w:caps w:val="0"/>
          <w:color w:val="3F88BF"/>
          <w:spacing w:val="0"/>
          <w:sz w:val="19"/>
          <w:szCs w:val="19"/>
          <w:u w:val="none"/>
          <w:shd w:val="clear" w:fill="FFFFFF"/>
        </w:rPr>
        <w:fldChar w:fldCharType="end"/>
      </w:r>
      <w:r>
        <w:rPr>
          <w:rFonts w:hint="eastAsia" w:ascii="微软雅黑" w:hAnsi="微软雅黑" w:eastAsia="微软雅黑" w:cs="微软雅黑"/>
          <w:i w:val="0"/>
          <w:caps w:val="0"/>
          <w:color w:val="333333"/>
          <w:spacing w:val="0"/>
          <w:sz w:val="19"/>
          <w:szCs w:val="19"/>
          <w:shd w:val="clear" w:fill="FFFFFF"/>
        </w:rPr>
        <w:t>/drivers/etc/hosts"</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(6)如果子类有与父类相同的成员变量，那么不会发生类似重写的情况，子类会拥有两个同名的成员变量</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开发指南</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1、阿里云短信服务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fldChar w:fldCharType="begin"/>
      </w:r>
      <w:r>
        <w:rPr>
          <w:rFonts w:hint="default" w:asciiTheme="minorEastAsia" w:hAnsiTheme="minorEastAsia" w:cstheme="minorEastAsia"/>
          <w:kern w:val="0"/>
          <w:sz w:val="24"/>
          <w:szCs w:val="24"/>
          <w:lang w:val="en-US" w:eastAsia="zh-CN"/>
        </w:rPr>
        <w:instrText xml:space="preserve"> HYPERLINK "https://helpcdn.aliyun.com/product/44282.html?spm=a2c4g.11186623.3.1.535d3144LMchOK" </w:instrText>
      </w:r>
      <w:r>
        <w:rPr>
          <w:rFonts w:hint="default" w:asciiTheme="minorEastAsia" w:hAnsiTheme="minorEastAsia" w:cstheme="minorEastAsia"/>
          <w:kern w:val="0"/>
          <w:sz w:val="24"/>
          <w:szCs w:val="24"/>
          <w:lang w:val="en-US" w:eastAsia="zh-CN"/>
        </w:rPr>
        <w:fldChar w:fldCharType="separate"/>
      </w:r>
      <w:r>
        <w:rPr>
          <w:rStyle w:val="17"/>
          <w:rFonts w:hint="default" w:asciiTheme="minorEastAsia" w:hAnsiTheme="minorEastAsia" w:cstheme="minorEastAsia"/>
          <w:kern w:val="0"/>
          <w:sz w:val="24"/>
          <w:szCs w:val="24"/>
          <w:lang w:val="en-US" w:eastAsia="zh-CN"/>
        </w:rPr>
        <w:t>https://helpcdn.aliyun.com/product/44282.html?spm=a2c4g.11186623.3.1.535d3144LMchOK</w:t>
      </w:r>
      <w:r>
        <w:rPr>
          <w:rFonts w:hint="default" w:asciiTheme="minorEastAsia" w:hAnsiTheme="minorEastAsia" w:cstheme="minorEastAsia"/>
          <w:kern w:val="0"/>
          <w:sz w:val="24"/>
          <w:szCs w:val="24"/>
          <w:lang w:val="en-US" w:eastAsia="zh-CN"/>
        </w:rPr>
        <w:fldChar w:fldCharType="end"/>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&lt;!--阿里短信服务--&gt;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com.aliyun</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aliyun-java-sdk-core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4.0.6</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com.aliyun</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aliyun-java-sdk-dysmsapi</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1.1.0</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808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2、Shiro基础知识05----加密/解密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宋体"/>
          <w:color w:val="00808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https://blog.csdn.net/ochangwen/article/details/52723795</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Maven</w:t>
      </w:r>
    </w:p>
    <w:p>
      <w:pPr>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1、</w:t>
      </w:r>
    </w:p>
    <w:p>
      <w:pPr>
        <w:pStyle w:val="3"/>
        <w:rPr>
          <w:rFonts w:hint="default"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 xml:space="preserve">Java </w:t>
      </w:r>
      <w:r>
        <w:rPr>
          <w:rFonts w:hint="default" w:asciiTheme="majorEastAsia" w:hAnsiTheme="majorEastAsia" w:eastAsiaTheme="majorEastAsia" w:cstheme="majorEastAsia"/>
          <w:sz w:val="32"/>
          <w:szCs w:val="32"/>
          <w:lang w:val="en-US" w:eastAsia="zh-CN"/>
        </w:rPr>
        <w:fldChar w:fldCharType="begin"/>
      </w:r>
      <w:r>
        <w:rPr>
          <w:rFonts w:hint="default" w:asciiTheme="majorEastAsia" w:hAnsiTheme="majorEastAsia" w:eastAsiaTheme="majorEastAsia" w:cstheme="majorEastAsia"/>
          <w:sz w:val="32"/>
          <w:szCs w:val="32"/>
          <w:lang w:val="en-US" w:eastAsia="zh-CN"/>
        </w:rPr>
        <w:instrText xml:space="preserve"> HYPERLINK "http://www.baidu.com/link?url=9FH6R7Q_hhwtEawbXVBaeGSkPH-0ZBuoHWRgLW8gsjlQr15Td_U-Yde0s6mKSKEp" \t "https://www.baidu.com/_blank" </w:instrText>
      </w:r>
      <w:r>
        <w:rPr>
          <w:rFonts w:hint="default" w:asciiTheme="majorEastAsia" w:hAnsiTheme="majorEastAsia" w:eastAsiaTheme="majorEastAsia" w:cstheme="majorEastAsia"/>
          <w:sz w:val="32"/>
          <w:szCs w:val="32"/>
          <w:lang w:val="en-US" w:eastAsia="zh-CN"/>
        </w:rPr>
        <w:fldChar w:fldCharType="separate"/>
      </w:r>
      <w:r>
        <w:rPr>
          <w:rFonts w:hint="default" w:asciiTheme="majorEastAsia" w:hAnsiTheme="majorEastAsia" w:eastAsiaTheme="majorEastAsia" w:cstheme="majorEastAsia"/>
          <w:sz w:val="32"/>
          <w:szCs w:val="32"/>
          <w:lang w:val="en-US" w:eastAsia="zh-CN"/>
        </w:rPr>
        <w:t>Thymeleaf</w:t>
      </w:r>
      <w:r>
        <w:rPr>
          <w:rFonts w:hint="default" w:asciiTheme="majorEastAsia" w:hAnsiTheme="majorEastAsia" w:eastAsiaTheme="majorEastAsia" w:cstheme="majorEastAsia"/>
          <w:sz w:val="32"/>
          <w:szCs w:val="32"/>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1.Thymeleaf 在有网络和无网络的环境下皆可运行，即它可以让美工在浏览器查看页面的静态效果，也可以让程序员在服务器查看带数据的动态页面效果。这是由于它支持 html 原型，然后在 html 标签里增加额外的属性来达到模板+数据的展示方式。浏览器解释 html 时会忽略未定义的标签属性，所以 thymeleaf 的模板可以静态地运行；当有数据返回到页面时，Thymeleaf 标签会动态地替换掉静态内容，使页面动态显示。</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2.Thymeleaf 开箱即用的特性。它提供标准和spring标准两种方言，可以直接套用模板实现JSTL、 OGNL表达式效果，避免每天套模板、该jstl、改标签的困扰。同时开发人员也可以扩展和创建自定义的方言。</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 Thymeleaf 提供spring标准方言和一个与 SpringMVC 完美集成的可选模块，可以快速的实现表单绑定、属性编辑器、国际化等功能。</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1、引入依赖</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springboot直接引入：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&lt;dependency&gt;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&lt;groupId&gt;org.springframework.boot&lt;/groupId&gt;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&lt;artifactId&gt;spring-boot-starter-thymeleaf&lt;/artifactId&gt;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&lt;/dependency&gt;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2、springboot + thymeleaf 项目中对 Date 日期的处理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1、前端-&gt;后台：@DateTimeFormat(pattern="yyyy-MM-dd")：将前端页面传递到后台的String类型的日期转换为Date类型，后台接收前台的日期数据时使用 ，示例如下：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@DateTimeFormat(pattern="yyyy-MM-dd")</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private Date creationdate;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2、后台-&gt;前端:th:value="${#dates.format(position.creationdate, 'yyyy-MM-dd')}"： 用来在前端页面显示指定格式的日期， 示例如下：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 xml:space="preserve">th:value="${#dates.format(position.creationdate, 'yyyy-MM-dd')}"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3、表达式内置工具对象</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#dates 与java.util.Date对象的方法对应，格式化、日期组件抽取等等</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#calendars 类似#dates，与java.util.Calendar对象对应</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#numbers 格式化数字对象的工具方法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#strings 与java.lang.String对应的工具方法：contains、startsWith、prepending/appending等等</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#objects 用于对象的工具方法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#bools 用于布尔运算的工具方法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#arrays 用于数组的工具方法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#lists 用于列表的工具方法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#sets 用于set的工具方法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#maps 用于map的工具方法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#aggregates 用于创建数组或集合的聚合的工具方法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#messages 用于在变量表达式内部获取外化消息的工具方法，与#{…}语法获取的方式相同</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#ids 用于处理可能重复出现（例如，作为遍历的结果）的id属性的工具方法</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4、表达式内置基本对象</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#ctx : the context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#vars: the context variables.</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#locale : the context locale.</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#request : (only in Web Contexts) the HttpServletRequest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#response : (only in Web Contexts) the HttpServletResponse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#session : (only in Web Contexts) the HttpSession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#servletContext : (only in Web Contexts) the ServletContext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Shiro</w:t>
      </w:r>
    </w:p>
    <w:p>
      <w:pPr>
        <w:pStyle w:val="3"/>
        <w:rPr>
          <w:sz w:val="15"/>
          <w:szCs w:val="15"/>
        </w:rPr>
      </w:pPr>
      <w:r>
        <w:rPr>
          <w:rFonts w:hint="eastAsia" w:asciiTheme="majorEastAsia" w:hAnsiTheme="majorEastAsia" w:eastAsiaTheme="majorEastAsia" w:cstheme="majorEastAsia"/>
          <w:sz w:val="32"/>
          <w:szCs w:val="32"/>
          <w:lang w:val="en-US" w:eastAsia="zh-CN"/>
        </w:rPr>
        <w:t>Java8 特性</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Lambda 表达式</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 Lambda允许把函数作为一个方法的参数（函数作为参数传递进方法中。</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方法引用</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 方法引用提供了非常有用的语法，可以直接引用已有Java类或对象</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实例</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的方法或构造器。与lambda联合使用，方法引用可以使语言的构造更紧凑简洁，减少冗余代码。</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默认方法</w:t>
      </w:r>
      <w:r>
        <w:rPr>
          <w:rFonts w:hint="default" w:asciiTheme="minorEastAsia" w:hAnsiTheme="minorEastAsia" w:cstheme="minorEastAsia"/>
          <w:color w:val="000000" w:themeColor="text1"/>
          <w:kern w:val="0"/>
          <w:sz w:val="24"/>
          <w:szCs w:val="24"/>
          <w:lang w:val="en-US" w:eastAsia="zh-CN"/>
        </w:rPr>
        <w:t> − 默认方法就是一个在接口里面有了一个实现的方法。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新工具</w:t>
      </w:r>
      <w:r>
        <w:rPr>
          <w:rFonts w:hint="default" w:asciiTheme="minorEastAsia" w:hAnsiTheme="minorEastAsia" w:cstheme="minorEastAsia"/>
          <w:color w:val="000000" w:themeColor="text1"/>
          <w:kern w:val="0"/>
          <w:sz w:val="24"/>
          <w:szCs w:val="24"/>
          <w:lang w:val="en-US" w:eastAsia="zh-CN"/>
        </w:rPr>
        <w:t> − 新的编译工具，如：Nashorn引擎 jjs、 类依赖分析器jdeps。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ScriptEngineManager </w:t>
      </w:r>
      <w:r>
        <w:rPr>
          <w:rFonts w:hint="eastAsia" w:ascii="Consolas" w:hAnsi="Consolas" w:eastAsia="Consolas"/>
          <w:color w:val="6A3E3E"/>
          <w:sz w:val="21"/>
          <w:szCs w:val="21"/>
        </w:rPr>
        <w:t>scriptEngineManager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ScriptEngineManager();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ScriptEngine </w:t>
      </w:r>
      <w:r>
        <w:rPr>
          <w:rFonts w:hint="eastAsia" w:ascii="Consolas" w:hAnsi="Consolas" w:eastAsia="Consolas"/>
          <w:color w:val="6A3E3E"/>
          <w:sz w:val="21"/>
          <w:szCs w:val="21"/>
        </w:rPr>
        <w:t>Engine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scriptEngineManager</w:t>
      </w:r>
      <w:r>
        <w:rPr>
          <w:rFonts w:hint="eastAsia" w:ascii="Consolas" w:hAnsi="Consolas" w:eastAsia="Consolas"/>
          <w:color w:val="000000"/>
          <w:sz w:val="21"/>
          <w:szCs w:val="21"/>
        </w:rPr>
        <w:t>.getEngineByName(</w:t>
      </w:r>
      <w:r>
        <w:rPr>
          <w:rFonts w:hint="eastAsia" w:ascii="Consolas" w:hAnsi="Consolas" w:eastAsia="Consolas"/>
          <w:color w:val="2A00FF"/>
          <w:sz w:val="21"/>
          <w:szCs w:val="21"/>
        </w:rPr>
        <w:t>"Nashorn"</w:t>
      </w:r>
      <w:r>
        <w:rPr>
          <w:rFonts w:hint="eastAsia" w:ascii="Consolas" w:hAnsi="Consolas" w:eastAsia="Consolas"/>
          <w:color w:val="000000"/>
          <w:sz w:val="21"/>
          <w:szCs w:val="21"/>
        </w:rPr>
        <w:t>);</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Integer </w:t>
      </w:r>
      <w:r>
        <w:rPr>
          <w:rFonts w:hint="eastAsia" w:ascii="Consolas" w:hAnsi="Consolas" w:eastAsia="Consolas"/>
          <w:color w:val="6A3E3E"/>
          <w:sz w:val="21"/>
          <w:szCs w:val="21"/>
        </w:rPr>
        <w:t>integer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A3E3E"/>
          <w:sz w:val="21"/>
          <w:szCs w:val="21"/>
        </w:rPr>
        <w:t>integer</w:t>
      </w:r>
      <w:r>
        <w:rPr>
          <w:rFonts w:hint="eastAsia" w:ascii="Consolas" w:hAnsi="Consolas" w:eastAsia="Consolas"/>
          <w:color w:val="000000"/>
          <w:sz w:val="21"/>
          <w:szCs w:val="21"/>
        </w:rPr>
        <w:t xml:space="preserve"> = (Integer) </w:t>
      </w:r>
      <w:r>
        <w:rPr>
          <w:rFonts w:hint="eastAsia" w:ascii="Consolas" w:hAnsi="Consolas" w:eastAsia="Consolas"/>
          <w:color w:val="6A3E3E"/>
          <w:sz w:val="21"/>
          <w:szCs w:val="21"/>
        </w:rPr>
        <w:t>Engine</w:t>
      </w:r>
      <w:r>
        <w:rPr>
          <w:rFonts w:hint="eastAsia" w:ascii="Consolas" w:hAnsi="Consolas" w:eastAsia="Consolas"/>
          <w:color w:val="000000"/>
          <w:sz w:val="21"/>
          <w:szCs w:val="21"/>
        </w:rPr>
        <w:t>.eval(</w:t>
      </w:r>
      <w:r>
        <w:rPr>
          <w:rFonts w:hint="eastAsia" w:ascii="Consolas" w:hAnsi="Consolas" w:eastAsia="Consolas"/>
          <w:color w:val="2A00FF"/>
          <w:sz w:val="21"/>
          <w:szCs w:val="21"/>
        </w:rPr>
        <w:t>"10 + 2"</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1"/>
          <w:szCs w:val="21"/>
          <w:lang w:val="en-US" w:eastAsia="zh-CN"/>
        </w:rPr>
      </w:pP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integer</w:t>
      </w:r>
      <w:r>
        <w:rPr>
          <w:rFonts w:hint="eastAsia" w:ascii="Consolas" w:hAnsi="Consolas" w:eastAsia="Consolas"/>
          <w:color w:val="000000"/>
          <w:sz w:val="21"/>
          <w:szCs w:val="21"/>
        </w:rPr>
        <w:t>.toString());</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Stream API</w:t>
      </w:r>
      <w:r>
        <w:rPr>
          <w:rFonts w:hint="default" w:asciiTheme="minorEastAsia" w:hAnsiTheme="minorEastAsia" w:cstheme="minorEastAsia"/>
          <w:color w:val="000000" w:themeColor="text1"/>
          <w:kern w:val="0"/>
          <w:sz w:val="24"/>
          <w:szCs w:val="24"/>
          <w:lang w:val="en-US" w:eastAsia="zh-CN"/>
        </w:rPr>
        <w:t> −新添加的Stream API（java.util.stream） 把真正的函数式编程风格引入到Java中。</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Date Time API</w:t>
      </w:r>
      <w:r>
        <w:rPr>
          <w:rFonts w:hint="default" w:asciiTheme="minorEastAsia" w:hAnsiTheme="minorEastAsia" w:cstheme="minorEastAsia"/>
          <w:color w:val="000000" w:themeColor="text1"/>
          <w:kern w:val="0"/>
          <w:sz w:val="24"/>
          <w:szCs w:val="24"/>
          <w:lang w:val="en-US" w:eastAsia="zh-CN"/>
        </w:rPr>
        <w:t> − 加强对日期与时间的处理。</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Optional 类</w:t>
      </w:r>
      <w:r>
        <w:rPr>
          <w:rFonts w:hint="default" w:asciiTheme="minorEastAsia" w:hAnsiTheme="minorEastAsia" w:cstheme="minorEastAsia"/>
          <w:color w:val="000000" w:themeColor="text1"/>
          <w:kern w:val="0"/>
          <w:sz w:val="24"/>
          <w:szCs w:val="24"/>
          <w:lang w:val="en-US" w:eastAsia="zh-CN"/>
        </w:rPr>
        <w:t> − Optional 类已经成为 Java 8 类库的一部分，用来解决空指针异常。</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sz w:val="15"/>
          <w:szCs w:val="15"/>
        </w:rPr>
      </w:pPr>
      <w:r>
        <w:rPr>
          <w:rFonts w:hint="default" w:asciiTheme="minorEastAsia" w:hAnsiTheme="minorEastAsia" w:cstheme="minorEastAsia"/>
          <w:color w:val="FF0000"/>
          <w:kern w:val="0"/>
          <w:sz w:val="24"/>
          <w:szCs w:val="24"/>
          <w:lang w:val="en-US" w:eastAsia="zh-CN"/>
        </w:rPr>
        <w:t>Nashorn, JavaScript 引擎</w:t>
      </w:r>
      <w:r>
        <w:rPr>
          <w:rFonts w:hint="default" w:asciiTheme="minorEastAsia" w:hAnsiTheme="minorEastAsia" w:cstheme="minorEastAsia"/>
          <w:color w:val="000000" w:themeColor="text1"/>
          <w:kern w:val="0"/>
          <w:sz w:val="24"/>
          <w:szCs w:val="24"/>
          <w:lang w:val="en-US" w:eastAsia="zh-CN"/>
        </w:rPr>
        <w:t> − Java 8提供了一个新的Nashorn javascript引擎，它允许我们在JVM上运行特定的javascript应用。</w:t>
      </w:r>
    </w:p>
    <w:p>
      <w:pPr>
        <w:pStyle w:val="4"/>
        <w:keepNext/>
        <w:keepLines/>
        <w:pageBreakBefore w:val="0"/>
        <w:widowControl w:val="0"/>
        <w:numPr>
          <w:ilvl w:val="0"/>
          <w:numId w:val="33"/>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函数式接口</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即适用于函数式编程场景的接口。而Java中的函数式编程体现就是Lambda，所以函数式接口就是可以适用于Lambda使用的接口。只有确保接口中有且仅有一个抽象方法，Java中的Lambda才能顺利地进行推导。</w:t>
      </w:r>
    </w:p>
    <w:p>
      <w:pPr>
        <w:keepNext w:val="0"/>
        <w:keepLines w:val="0"/>
        <w:pageBreakBefore w:val="0"/>
        <w:widowControl w:val="0"/>
        <w:numPr>
          <w:ilvl w:val="0"/>
          <w:numId w:val="34"/>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Consumer&lt;T&gt;：消费型接口</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void accept(T t)</w:t>
      </w:r>
      <w:r>
        <w:rPr>
          <w:rFonts w:hint="eastAsia" w:asciiTheme="minorEastAsia" w:hAnsiTheme="minorEastAsia" w:cstheme="minorEastAsia"/>
          <w:color w:val="000000" w:themeColor="text1"/>
          <w:kern w:val="0"/>
          <w:sz w:val="24"/>
          <w:szCs w:val="24"/>
          <w:lang w:val="en-US" w:eastAsia="zh-CN"/>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消费型接口Consumer</w:t>
      </w:r>
      <w:r>
        <w:rPr>
          <w:rFonts w:hint="eastAsia" w:ascii="Consolas" w:hAnsi="Consolas" w:eastAsia="Consolas"/>
          <w:color w:val="7F7F9F"/>
          <w:sz w:val="21"/>
          <w:szCs w:val="21"/>
        </w:rPr>
        <w:t>&lt;T&gt;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test1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consumo(500, (</w:t>
      </w:r>
      <w:r>
        <w:rPr>
          <w:rFonts w:hint="eastAsia" w:ascii="Consolas" w:hAnsi="Consolas" w:eastAsia="Consolas"/>
          <w:color w:val="6A3E3E"/>
          <w:sz w:val="21"/>
          <w:szCs w:val="21"/>
        </w:rPr>
        <w:t>x</w:t>
      </w:r>
      <w:r>
        <w:rPr>
          <w:rFonts w:hint="eastAsia" w:ascii="Consolas" w:hAnsi="Consolas" w:eastAsia="Consolas"/>
          <w:color w:val="000000"/>
          <w:sz w:val="21"/>
          <w:szCs w:val="21"/>
        </w:rPr>
        <w:t>) -&gt;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x</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consumo (</w:t>
      </w:r>
      <w:r>
        <w:rPr>
          <w:rFonts w:hint="eastAsia" w:ascii="Consolas" w:hAnsi="Consolas" w:eastAsia="Consolas"/>
          <w:b/>
          <w:color w:val="7F0055"/>
          <w:sz w:val="21"/>
          <w:szCs w:val="21"/>
        </w:rPr>
        <w:t>double</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money</w:t>
      </w:r>
      <w:r>
        <w:rPr>
          <w:rFonts w:hint="eastAsia" w:ascii="Consolas" w:hAnsi="Consolas" w:eastAsia="Consolas"/>
          <w:color w:val="000000"/>
          <w:sz w:val="21"/>
          <w:szCs w:val="21"/>
        </w:rPr>
        <w:t xml:space="preserve">, Consumer&lt;Double&gt; </w:t>
      </w:r>
      <w:r>
        <w:rPr>
          <w:rFonts w:hint="eastAsia" w:ascii="Consolas" w:hAnsi="Consolas" w:eastAsia="Consolas"/>
          <w:color w:val="6A3E3E"/>
          <w:sz w:val="21"/>
          <w:szCs w:val="21"/>
        </w:rPr>
        <w:t>c</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c</w:t>
      </w:r>
      <w:r>
        <w:rPr>
          <w:rFonts w:hint="eastAsia" w:ascii="Consolas" w:hAnsi="Consolas" w:eastAsia="Consolas"/>
          <w:color w:val="000000"/>
          <w:sz w:val="21"/>
          <w:szCs w:val="21"/>
        </w:rPr>
        <w:t>.accept(</w:t>
      </w:r>
      <w:r>
        <w:rPr>
          <w:rFonts w:hint="eastAsia" w:ascii="Consolas" w:hAnsi="Consolas" w:eastAsia="Consolas"/>
          <w:color w:val="6A3E3E"/>
          <w:sz w:val="21"/>
          <w:szCs w:val="21"/>
        </w:rPr>
        <w:t>money</w:t>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以上为消费型接口，有参数，无返回值类型的接口。</w:t>
      </w:r>
    </w:p>
    <w:p>
      <w:pPr>
        <w:keepNext w:val="0"/>
        <w:keepLines w:val="0"/>
        <w:pageBreakBefore w:val="0"/>
        <w:widowControl w:val="0"/>
        <w:numPr>
          <w:ilvl w:val="0"/>
          <w:numId w:val="34"/>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Supplier&lt;T&gt;：供给型接口</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T get</w:t>
      </w:r>
      <w:r>
        <w:rPr>
          <w:rFonts w:hint="eastAsia" w:asciiTheme="minorEastAsia" w:hAnsiTheme="minorEastAsia" w:cstheme="minorEastAsia"/>
          <w:color w:val="000000" w:themeColor="text1"/>
          <w:kern w:val="0"/>
          <w:sz w:val="24"/>
          <w:szCs w:val="24"/>
          <w:lang w:val="en-US" w:eastAsia="zh-CN"/>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供给型接口，Supplier</w:t>
      </w:r>
      <w:r>
        <w:rPr>
          <w:rFonts w:hint="eastAsia" w:ascii="Consolas" w:hAnsi="Consolas" w:eastAsia="Consolas"/>
          <w:color w:val="7F7F9F"/>
          <w:sz w:val="21"/>
          <w:szCs w:val="21"/>
        </w:rPr>
        <w:t>&lt;T&gt;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test2</w:t>
      </w: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Random </w:t>
      </w:r>
      <w:r>
        <w:rPr>
          <w:rFonts w:hint="eastAsia" w:ascii="Consolas" w:hAnsi="Consolas" w:eastAsia="Consolas"/>
          <w:color w:val="6A3E3E"/>
          <w:sz w:val="21"/>
          <w:szCs w:val="21"/>
        </w:rPr>
        <w:t>ran</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Random();</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List&lt;Integer&gt; </w:t>
      </w:r>
      <w:r>
        <w:rPr>
          <w:rFonts w:hint="eastAsia" w:ascii="Consolas" w:hAnsi="Consolas" w:eastAsia="Consolas"/>
          <w:color w:val="6A3E3E"/>
          <w:sz w:val="21"/>
          <w:szCs w:val="21"/>
        </w:rPr>
        <w:t>list</w:t>
      </w:r>
      <w:r>
        <w:rPr>
          <w:rFonts w:hint="eastAsia" w:ascii="Consolas" w:hAnsi="Consolas" w:eastAsia="Consolas"/>
          <w:color w:val="000000"/>
          <w:sz w:val="21"/>
          <w:szCs w:val="21"/>
        </w:rPr>
        <w:t xml:space="preserve"> = supplier(10, () -&gt; </w:t>
      </w:r>
      <w:r>
        <w:rPr>
          <w:rFonts w:hint="eastAsia" w:ascii="Consolas" w:hAnsi="Consolas" w:eastAsia="Consolas"/>
          <w:color w:val="6A3E3E"/>
          <w:sz w:val="21"/>
          <w:szCs w:val="21"/>
        </w:rPr>
        <w:t>ran</w:t>
      </w:r>
      <w:r>
        <w:rPr>
          <w:rFonts w:hint="eastAsia" w:ascii="Consolas" w:hAnsi="Consolas" w:eastAsia="Consolas"/>
          <w:color w:val="000000"/>
          <w:sz w:val="21"/>
          <w:szCs w:val="21"/>
        </w:rPr>
        <w:t>.nextInt(10));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 xml:space="preserve"> (Integer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list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i</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随机产生sum个数量得集合</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@param</w:t>
      </w:r>
      <w:r>
        <w:rPr>
          <w:rFonts w:hint="eastAsia" w:ascii="Consolas" w:hAnsi="Consolas" w:eastAsia="Consolas"/>
          <w:color w:val="3F5FBF"/>
          <w:sz w:val="21"/>
          <w:szCs w:val="21"/>
        </w:rPr>
        <w:t xml:space="preserve"> sum 集合内元素个数</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@param</w:t>
      </w:r>
      <w:r>
        <w:rPr>
          <w:rFonts w:hint="eastAsia" w:ascii="Consolas" w:hAnsi="Consolas" w:eastAsia="Consolas"/>
          <w:color w:val="3F5FBF"/>
          <w:sz w:val="21"/>
          <w:szCs w:val="21"/>
        </w:rPr>
        <w:t xml:space="preserve"> sup</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@return</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List&lt;Integer&gt; supplier(</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sum</w:t>
      </w:r>
      <w:r>
        <w:rPr>
          <w:rFonts w:hint="eastAsia" w:ascii="Consolas" w:hAnsi="Consolas" w:eastAsia="Consolas"/>
          <w:color w:val="000000"/>
          <w:sz w:val="21"/>
          <w:szCs w:val="21"/>
        </w:rPr>
        <w:t xml:space="preserve">, Supplier&lt;Integer&gt; </w:t>
      </w:r>
      <w:r>
        <w:rPr>
          <w:rFonts w:hint="eastAsia" w:ascii="Consolas" w:hAnsi="Consolas" w:eastAsia="Consolas"/>
          <w:color w:val="6A3E3E"/>
          <w:sz w:val="21"/>
          <w:szCs w:val="21"/>
        </w:rPr>
        <w:t>sup</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List&lt;Integer&gt; </w:t>
      </w:r>
      <w:r>
        <w:rPr>
          <w:rFonts w:hint="eastAsia" w:ascii="Consolas" w:hAnsi="Consolas" w:eastAsia="Consolas"/>
          <w:color w:val="6A3E3E"/>
          <w:sz w:val="21"/>
          <w:szCs w:val="21"/>
        </w:rPr>
        <w:t>list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ArrayList&lt;Integer&gt;();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0;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w:t>
      </w:r>
      <w:r>
        <w:rPr>
          <w:rFonts w:hint="eastAsia" w:ascii="Consolas" w:hAnsi="Consolas" w:eastAsia="Consolas"/>
          <w:color w:val="6A3E3E"/>
          <w:sz w:val="21"/>
          <w:szCs w:val="21"/>
        </w:rPr>
        <w:t>sum</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list</w:t>
      </w:r>
      <w:r>
        <w:rPr>
          <w:rFonts w:hint="eastAsia" w:ascii="Consolas" w:hAnsi="Consolas" w:eastAsia="Consolas"/>
          <w:color w:val="000000"/>
          <w:sz w:val="21"/>
          <w:szCs w:val="21"/>
        </w:rPr>
        <w:t>.add(</w:t>
      </w:r>
      <w:r>
        <w:rPr>
          <w:rFonts w:hint="eastAsia" w:ascii="Consolas" w:hAnsi="Consolas" w:eastAsia="Consolas"/>
          <w:color w:val="6A3E3E"/>
          <w:sz w:val="21"/>
          <w:szCs w:val="21"/>
        </w:rPr>
        <w:t>sup</w:t>
      </w:r>
      <w:r>
        <w:rPr>
          <w:rFonts w:hint="eastAsia" w:ascii="Consolas" w:hAnsi="Consolas" w:eastAsia="Consolas"/>
          <w:color w:val="000000"/>
          <w:sz w:val="21"/>
          <w:szCs w:val="21"/>
        </w:rPr>
        <w:t>.get());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list</w:t>
      </w: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上面就是一个供给类型得接口，只有产出，没人输入，就是只有返回值，没有入参</w:t>
      </w:r>
    </w:p>
    <w:p>
      <w:pPr>
        <w:keepNext w:val="0"/>
        <w:keepLines w:val="0"/>
        <w:pageBreakBefore w:val="0"/>
        <w:widowControl w:val="0"/>
        <w:numPr>
          <w:ilvl w:val="0"/>
          <w:numId w:val="34"/>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Function&lt;T, R&gt;：函数型接口</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R apply</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T t</w:t>
      </w:r>
      <w:r>
        <w:rPr>
          <w:rFonts w:hint="eastAsia" w:asciiTheme="minorEastAsia" w:hAnsiTheme="minorEastAsia" w:cstheme="minorEastAsia"/>
          <w:color w:val="000000" w:themeColor="text1"/>
          <w:kern w:val="0"/>
          <w:sz w:val="24"/>
          <w:szCs w:val="24"/>
          <w:lang w:val="en-US" w:eastAsia="zh-CN"/>
        </w:rPr>
        <w:t>))</w:t>
      </w:r>
    </w:p>
    <w:p>
      <w:pPr>
        <w:bidi w:val="0"/>
        <w:rPr>
          <w:rFonts w:hint="default" w:asciiTheme="minorHAnsi" w:hAnsiTheme="minorHAnsi" w:eastAsiaTheme="minorEastAsia" w:cstheme="minorBidi"/>
          <w:kern w:val="2"/>
          <w:sz w:val="21"/>
          <w:szCs w:val="22"/>
          <w:lang w:val="en-US" w:eastAsia="zh-CN" w:bidi="ar-SA"/>
        </w:rPr>
      </w:pPr>
    </w:p>
    <w:p>
      <w:pPr>
        <w:spacing w:beforeLines="0" w:afterLines="0"/>
        <w:jc w:val="left"/>
        <w:rPr>
          <w:rFonts w:hint="eastAsia" w:ascii="Consolas" w:hAnsi="Consolas" w:eastAsia="Consolas"/>
          <w:sz w:val="21"/>
          <w:szCs w:val="21"/>
        </w:rPr>
      </w:pPr>
      <w:r>
        <w:rPr>
          <w:rFonts w:hint="eastAsia"/>
          <w:sz w:val="21"/>
          <w:szCs w:val="21"/>
          <w:lang w:val="en-US" w:eastAsia="zh-CN"/>
        </w:rPr>
        <w:tab/>
      </w:r>
      <w:r>
        <w:rPr>
          <w:rFonts w:hint="eastAsia" w:ascii="Consolas" w:hAnsi="Consolas" w:eastAsia="Consolas"/>
          <w:color w:val="000000"/>
          <w:sz w:val="21"/>
          <w:szCs w:val="21"/>
        </w:rPr>
        <w:t xml:space="preserve"> </w:t>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函数型接口：Function&lt;R, T&gt;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test3</w:t>
      </w: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s</w:t>
      </w:r>
      <w:r>
        <w:rPr>
          <w:rFonts w:hint="eastAsia" w:ascii="Consolas" w:hAnsi="Consolas" w:eastAsia="Consolas"/>
          <w:color w:val="000000"/>
          <w:sz w:val="21"/>
          <w:szCs w:val="21"/>
        </w:rPr>
        <w:t xml:space="preserve"> = strOperar(</w:t>
      </w:r>
      <w:r>
        <w:rPr>
          <w:rFonts w:hint="eastAsia" w:ascii="Consolas" w:hAnsi="Consolas" w:eastAsia="Consolas"/>
          <w:color w:val="2A00FF"/>
          <w:sz w:val="21"/>
          <w:szCs w:val="21"/>
        </w:rPr>
        <w:t>" asdf "</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x</w:t>
      </w:r>
      <w:r>
        <w:rPr>
          <w:rFonts w:hint="eastAsia" w:ascii="Consolas" w:hAnsi="Consolas" w:eastAsia="Consolas"/>
          <w:color w:val="000000"/>
          <w:sz w:val="21"/>
          <w:szCs w:val="21"/>
        </w:rPr>
        <w:t xml:space="preserve"> -&gt; </w:t>
      </w:r>
      <w:r>
        <w:rPr>
          <w:rFonts w:hint="eastAsia" w:ascii="Consolas" w:hAnsi="Consolas" w:eastAsia="Consolas"/>
          <w:color w:val="6A3E3E"/>
          <w:sz w:val="21"/>
          <w:szCs w:val="21"/>
        </w:rPr>
        <w:t>x</w:t>
      </w:r>
      <w:r>
        <w:rPr>
          <w:rFonts w:hint="eastAsia" w:ascii="Consolas" w:hAnsi="Consolas" w:eastAsia="Consolas"/>
          <w:color w:val="000000"/>
          <w:sz w:val="21"/>
          <w:szCs w:val="21"/>
        </w:rPr>
        <w:t>.substring(0, 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s1</w:t>
      </w:r>
      <w:r>
        <w:rPr>
          <w:rFonts w:hint="eastAsia" w:ascii="Consolas" w:hAnsi="Consolas" w:eastAsia="Consolas"/>
          <w:color w:val="000000"/>
          <w:sz w:val="21"/>
          <w:szCs w:val="21"/>
        </w:rPr>
        <w:t xml:space="preserve"> = strOperar(</w:t>
      </w:r>
      <w:r>
        <w:rPr>
          <w:rFonts w:hint="eastAsia" w:ascii="Consolas" w:hAnsi="Consolas" w:eastAsia="Consolas"/>
          <w:color w:val="2A00FF"/>
          <w:sz w:val="21"/>
          <w:szCs w:val="21"/>
        </w:rPr>
        <w:t>" asdf "</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x</w:t>
      </w:r>
      <w:r>
        <w:rPr>
          <w:rFonts w:hint="eastAsia" w:ascii="Consolas" w:hAnsi="Consolas" w:eastAsia="Consolas"/>
          <w:color w:val="000000"/>
          <w:sz w:val="21"/>
          <w:szCs w:val="21"/>
        </w:rPr>
        <w:t xml:space="preserve"> -&gt; </w:t>
      </w:r>
      <w:r>
        <w:rPr>
          <w:rFonts w:hint="eastAsia" w:ascii="Consolas" w:hAnsi="Consolas" w:eastAsia="Consolas"/>
          <w:color w:val="6A3E3E"/>
          <w:sz w:val="21"/>
          <w:szCs w:val="21"/>
        </w:rPr>
        <w:t>x</w:t>
      </w:r>
      <w:r>
        <w:rPr>
          <w:rFonts w:hint="eastAsia" w:ascii="Consolas" w:hAnsi="Consolas" w:eastAsia="Consolas"/>
          <w:color w:val="000000"/>
          <w:sz w:val="21"/>
          <w:szCs w:val="21"/>
        </w:rPr>
        <w:t>.trim());</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s1</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字符串操作</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@param</w:t>
      </w:r>
      <w:r>
        <w:rPr>
          <w:rFonts w:hint="eastAsia" w:ascii="Consolas" w:hAnsi="Consolas" w:eastAsia="Consolas"/>
          <w:color w:val="3F5FBF"/>
          <w:sz w:val="21"/>
          <w:szCs w:val="21"/>
        </w:rPr>
        <w:t xml:space="preserve"> str 需要处理得字符串</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@param</w:t>
      </w:r>
      <w:r>
        <w:rPr>
          <w:rFonts w:hint="eastAsia" w:ascii="Consolas" w:hAnsi="Consolas" w:eastAsia="Consolas"/>
          <w:color w:val="3F5FBF"/>
          <w:sz w:val="21"/>
          <w:szCs w:val="21"/>
        </w:rPr>
        <w:t xml:space="preserve"> fun Function接口</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@return</w:t>
      </w:r>
      <w:r>
        <w:rPr>
          <w:rFonts w:hint="eastAsia" w:ascii="Consolas" w:hAnsi="Consolas" w:eastAsia="Consolas"/>
          <w:color w:val="3F5FBF"/>
          <w:sz w:val="21"/>
          <w:szCs w:val="21"/>
        </w:rPr>
        <w:t xml:space="preserve"> 处理之后得字符传</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strOperar(String </w:t>
      </w:r>
      <w:r>
        <w:rPr>
          <w:rFonts w:hint="eastAsia" w:ascii="Consolas" w:hAnsi="Consolas" w:eastAsia="Consolas"/>
          <w:color w:val="6A3E3E"/>
          <w:sz w:val="21"/>
          <w:szCs w:val="21"/>
        </w:rPr>
        <w:t>str</w:t>
      </w:r>
      <w:r>
        <w:rPr>
          <w:rFonts w:hint="eastAsia" w:ascii="Consolas" w:hAnsi="Consolas" w:eastAsia="Consolas"/>
          <w:color w:val="000000"/>
          <w:sz w:val="21"/>
          <w:szCs w:val="21"/>
        </w:rPr>
        <w:t xml:space="preserve">, Function&lt;String, String&gt; </w:t>
      </w:r>
      <w:r>
        <w:rPr>
          <w:rFonts w:hint="eastAsia" w:ascii="Consolas" w:hAnsi="Consolas" w:eastAsia="Consolas"/>
          <w:color w:val="6A3E3E"/>
          <w:sz w:val="21"/>
          <w:szCs w:val="21"/>
        </w:rPr>
        <w:t>fun</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fun</w:t>
      </w:r>
      <w:r>
        <w:rPr>
          <w:rFonts w:hint="eastAsia" w:ascii="Consolas" w:hAnsi="Consolas" w:eastAsia="Consolas"/>
          <w:color w:val="000000"/>
          <w:sz w:val="21"/>
          <w:szCs w:val="21"/>
        </w:rPr>
        <w:t>.apply(</w:t>
      </w:r>
      <w:r>
        <w:rPr>
          <w:rFonts w:hint="eastAsia" w:ascii="Consolas" w:hAnsi="Consolas" w:eastAsia="Consolas"/>
          <w:color w:val="6A3E3E"/>
          <w:sz w:val="21"/>
          <w:szCs w:val="21"/>
        </w:rPr>
        <w:t>str</w:t>
      </w:r>
      <w:r>
        <w:rPr>
          <w:rFonts w:hint="eastAsia" w:ascii="Consolas" w:hAnsi="Consolas" w:eastAsia="Consolas"/>
          <w:color w:val="000000"/>
          <w:sz w:val="21"/>
          <w:szCs w:val="21"/>
        </w:rPr>
        <w:t>);</w:t>
      </w:r>
    </w:p>
    <w:p>
      <w:pPr>
        <w:tabs>
          <w:tab w:val="left" w:pos="814"/>
        </w:tabs>
        <w:bidi w:val="0"/>
        <w:ind w:firstLine="420"/>
        <w:jc w:val="left"/>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上面就是一个函数型接口，输入一个类型得参数，输出一个类型得参数，当然两种类型可以一致。</w:t>
      </w:r>
    </w:p>
    <w:p>
      <w:pPr>
        <w:keepNext w:val="0"/>
        <w:keepLines w:val="0"/>
        <w:pageBreakBefore w:val="0"/>
        <w:widowControl w:val="0"/>
        <w:numPr>
          <w:ilvl w:val="0"/>
          <w:numId w:val="34"/>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Predicate&lt;T&gt;：断言型接口</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boolean test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T t</w:t>
      </w:r>
      <w:r>
        <w:rPr>
          <w:rFonts w:hint="eastAsia" w:asciiTheme="minorEastAsia" w:hAnsiTheme="minorEastAsia" w:cstheme="minorEastAsia"/>
          <w:color w:val="000000" w:themeColor="text1"/>
          <w:kern w:val="0"/>
          <w:sz w:val="24"/>
          <w:szCs w:val="24"/>
          <w:lang w:val="en-US" w:eastAsia="zh-CN"/>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断言型接口：Predicate</w:t>
      </w:r>
      <w:r>
        <w:rPr>
          <w:rFonts w:hint="eastAsia" w:ascii="Consolas" w:hAnsi="Consolas" w:eastAsia="Consolas"/>
          <w:color w:val="7F7F9F"/>
          <w:sz w:val="21"/>
          <w:szCs w:val="21"/>
        </w:rPr>
        <w:t>&lt;T&gt;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test4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List&lt;Integer&gt; </w:t>
      </w:r>
      <w:r>
        <w:rPr>
          <w:rFonts w:hint="eastAsia" w:ascii="Consolas" w:hAnsi="Consolas" w:eastAsia="Consolas"/>
          <w:color w:val="6A3E3E"/>
          <w:sz w:val="21"/>
          <w:szCs w:val="21"/>
        </w:rPr>
        <w:t>l</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ArrayList&lt;&gt;();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w:t>
      </w:r>
      <w:r>
        <w:rPr>
          <w:rFonts w:hint="eastAsia" w:ascii="Consolas" w:hAnsi="Consolas" w:eastAsia="Consolas"/>
          <w:color w:val="000000"/>
          <w:sz w:val="21"/>
          <w:szCs w:val="21"/>
        </w:rPr>
        <w:t>.add(102);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w:t>
      </w:r>
      <w:r>
        <w:rPr>
          <w:rFonts w:hint="eastAsia" w:ascii="Consolas" w:hAnsi="Consolas" w:eastAsia="Consolas"/>
          <w:color w:val="000000"/>
          <w:sz w:val="21"/>
          <w:szCs w:val="21"/>
        </w:rPr>
        <w:t>.add(172);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w:t>
      </w:r>
      <w:r>
        <w:rPr>
          <w:rFonts w:hint="eastAsia" w:ascii="Consolas" w:hAnsi="Consolas" w:eastAsia="Consolas"/>
          <w:color w:val="000000"/>
          <w:sz w:val="21"/>
          <w:szCs w:val="21"/>
        </w:rPr>
        <w:t>.add(13);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w:t>
      </w:r>
      <w:r>
        <w:rPr>
          <w:rFonts w:hint="eastAsia" w:ascii="Consolas" w:hAnsi="Consolas" w:eastAsia="Consolas"/>
          <w:color w:val="000000"/>
          <w:sz w:val="21"/>
          <w:szCs w:val="21"/>
        </w:rPr>
        <w:t>.add(82);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w:t>
      </w:r>
      <w:r>
        <w:rPr>
          <w:rFonts w:hint="eastAsia" w:ascii="Consolas" w:hAnsi="Consolas" w:eastAsia="Consolas"/>
          <w:color w:val="000000"/>
          <w:sz w:val="21"/>
          <w:szCs w:val="21"/>
        </w:rPr>
        <w:t>.add(109);</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List&lt;Integer&gt; </w:t>
      </w:r>
      <w:r>
        <w:rPr>
          <w:rFonts w:hint="eastAsia" w:ascii="Consolas" w:hAnsi="Consolas" w:eastAsia="Consolas"/>
          <w:color w:val="6A3E3E"/>
          <w:sz w:val="21"/>
          <w:szCs w:val="21"/>
        </w:rPr>
        <w:t>list</w:t>
      </w:r>
      <w:r>
        <w:rPr>
          <w:rFonts w:hint="eastAsia" w:ascii="Consolas" w:hAnsi="Consolas" w:eastAsia="Consolas"/>
          <w:color w:val="000000"/>
          <w:sz w:val="21"/>
          <w:szCs w:val="21"/>
        </w:rPr>
        <w:t xml:space="preserve"> = filterInt(</w:t>
      </w:r>
      <w:r>
        <w:rPr>
          <w:rFonts w:hint="eastAsia" w:ascii="Consolas" w:hAnsi="Consolas" w:eastAsia="Consolas"/>
          <w:color w:val="6A3E3E"/>
          <w:sz w:val="21"/>
          <w:szCs w:val="21"/>
        </w:rPr>
        <w:t>l</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x</w:t>
      </w:r>
      <w:r>
        <w:rPr>
          <w:rFonts w:hint="eastAsia" w:ascii="Consolas" w:hAnsi="Consolas" w:eastAsia="Consolas"/>
          <w:color w:val="000000"/>
          <w:sz w:val="21"/>
          <w:szCs w:val="21"/>
        </w:rPr>
        <w:t xml:space="preserve"> -&gt; (</w:t>
      </w:r>
      <w:r>
        <w:rPr>
          <w:rFonts w:hint="eastAsia" w:ascii="Consolas" w:hAnsi="Consolas" w:eastAsia="Consolas"/>
          <w:color w:val="6A3E3E"/>
          <w:sz w:val="21"/>
          <w:szCs w:val="21"/>
        </w:rPr>
        <w:t>x</w:t>
      </w:r>
      <w:r>
        <w:rPr>
          <w:rFonts w:hint="eastAsia" w:ascii="Consolas" w:hAnsi="Consolas" w:eastAsia="Consolas"/>
          <w:color w:val="000000"/>
          <w:sz w:val="21"/>
          <w:szCs w:val="21"/>
        </w:rPr>
        <w:t xml:space="preserve"> &gt; 100));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 xml:space="preserve"> (Integer </w:t>
      </w:r>
      <w:r>
        <w:rPr>
          <w:rFonts w:hint="eastAsia" w:ascii="Consolas" w:hAnsi="Consolas" w:eastAsia="Consolas"/>
          <w:color w:val="6A3E3E"/>
          <w:sz w:val="21"/>
          <w:szCs w:val="21"/>
        </w:rPr>
        <w:t>integer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list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integer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过滤集合</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@param</w:t>
      </w:r>
      <w:r>
        <w:rPr>
          <w:rFonts w:hint="eastAsia" w:ascii="Consolas" w:hAnsi="Consolas" w:eastAsia="Consolas"/>
          <w:color w:val="3F5FBF"/>
          <w:sz w:val="21"/>
          <w:szCs w:val="21"/>
        </w:rPr>
        <w:t xml:space="preserve"> list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@param</w:t>
      </w:r>
      <w:r>
        <w:rPr>
          <w:rFonts w:hint="eastAsia" w:ascii="Consolas" w:hAnsi="Consolas" w:eastAsia="Consolas"/>
          <w:color w:val="3F5FBF"/>
          <w:sz w:val="21"/>
          <w:szCs w:val="21"/>
        </w:rPr>
        <w:t xml:space="preserve"> pre</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@return</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List&lt;Integer&gt; filterInt(List&lt;Integer&gt; </w:t>
      </w:r>
      <w:r>
        <w:rPr>
          <w:rFonts w:hint="eastAsia" w:ascii="Consolas" w:hAnsi="Consolas" w:eastAsia="Consolas"/>
          <w:color w:val="6A3E3E"/>
          <w:sz w:val="21"/>
          <w:szCs w:val="21"/>
        </w:rPr>
        <w:t>list</w:t>
      </w:r>
      <w:r>
        <w:rPr>
          <w:rFonts w:hint="eastAsia" w:ascii="Consolas" w:hAnsi="Consolas" w:eastAsia="Consolas"/>
          <w:color w:val="000000"/>
          <w:sz w:val="21"/>
          <w:szCs w:val="21"/>
        </w:rPr>
        <w:t xml:space="preserve">, Predicate&lt;Integer&gt; </w:t>
      </w:r>
      <w:r>
        <w:rPr>
          <w:rFonts w:hint="eastAsia" w:ascii="Consolas" w:hAnsi="Consolas" w:eastAsia="Consolas"/>
          <w:color w:val="6A3E3E"/>
          <w:sz w:val="21"/>
          <w:szCs w:val="21"/>
        </w:rPr>
        <w:t>pre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List&lt;Integer&gt; </w:t>
      </w:r>
      <w:r>
        <w:rPr>
          <w:rFonts w:hint="eastAsia" w:ascii="Consolas" w:hAnsi="Consolas" w:eastAsia="Consolas"/>
          <w:color w:val="6A3E3E"/>
          <w:sz w:val="21"/>
          <w:szCs w:val="21"/>
        </w:rPr>
        <w:t>l</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ArrayList&lt;&gt;();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 xml:space="preserve"> (Integer </w:t>
      </w:r>
      <w:r>
        <w:rPr>
          <w:rFonts w:hint="eastAsia" w:ascii="Consolas" w:hAnsi="Consolas" w:eastAsia="Consolas"/>
          <w:color w:val="6A3E3E"/>
          <w:sz w:val="21"/>
          <w:szCs w:val="21"/>
        </w:rPr>
        <w:t>integer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list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pre</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test</w:t>
      </w:r>
      <w:r>
        <w:rPr>
          <w:rFonts w:hint="eastAsia" w:ascii="Consolas" w:hAnsi="Consolas" w:eastAsia="Consolas"/>
          <w:color w:val="000000"/>
          <w:sz w:val="21"/>
          <w:szCs w:val="21"/>
        </w:rPr>
        <w:t>(</w:t>
      </w:r>
      <w:r>
        <w:rPr>
          <w:rFonts w:hint="eastAsia" w:ascii="Consolas" w:hAnsi="Consolas" w:eastAsia="Consolas"/>
          <w:color w:val="6A3E3E"/>
          <w:sz w:val="21"/>
          <w:szCs w:val="21"/>
        </w:rPr>
        <w:t>integer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w:t>
      </w:r>
      <w:r>
        <w:rPr>
          <w:rFonts w:hint="eastAsia" w:ascii="Consolas" w:hAnsi="Consolas" w:eastAsia="Consolas"/>
          <w:color w:val="000000"/>
          <w:sz w:val="21"/>
          <w:szCs w:val="21"/>
        </w:rPr>
        <w:t>.add(</w:t>
      </w:r>
      <w:r>
        <w:rPr>
          <w:rFonts w:hint="eastAsia" w:ascii="Consolas" w:hAnsi="Consolas" w:eastAsia="Consolas"/>
          <w:color w:val="6A3E3E"/>
          <w:sz w:val="21"/>
          <w:szCs w:val="21"/>
        </w:rPr>
        <w:t>integer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w:t>
      </w: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断言型接口，输入一个参数，输出一个boolean类型得返回值。</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Linux命令</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1、文件目录</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2、常用命令</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 xml:space="preserve">CenOs系统下安装java: </w:t>
      </w:r>
      <w:r>
        <w:rPr>
          <w:rFonts w:hint="default" w:asciiTheme="minorEastAsia" w:hAnsiTheme="minorEastAsia" w:cstheme="minorEastAsia"/>
          <w:color w:val="000000" w:themeColor="text1"/>
          <w:kern w:val="0"/>
          <w:sz w:val="24"/>
          <w:szCs w:val="24"/>
          <w:lang w:val="en-US" w:eastAsia="zh-CN"/>
        </w:rPr>
        <w:t>yum install java-1.8.0-openjdk</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yum install -y java-1.8.0-openjdk-devel.x86_64</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查看可执行文件路径:whereis java</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查看文件内容:cat password.txt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删除文件夹:rm -rf tomcat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使用rm -rf 目录名字 命令即可</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-r 就是向下递归，不管有多少级目录，一并删除</w:t>
      </w:r>
      <w:r>
        <w:rPr>
          <w:rFonts w:hint="default" w:asciiTheme="minorEastAsia" w:hAnsiTheme="minorEastAsia" w:cstheme="minorEastAsia"/>
          <w:color w:val="FF0000"/>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-f 就是直接强行删除，不作任何提示的意思</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eg</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删除文件夹实例：rm -rf /var/log/httpd/access</w:t>
      </w:r>
      <w:r>
        <w:rPr>
          <w:rFonts w:hint="default" w:asciiTheme="minorEastAsia" w:hAnsiTheme="minorEastAsia" w:cstheme="minorEastAsia"/>
          <w:color w:val="FF0000"/>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将会删除/var/log/httpd/access目录以及其下所有文件、文件夹</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删除文件使用实例：rm -f /var/log/httpd/access.log</w:t>
      </w:r>
      <w:r>
        <w:rPr>
          <w:rFonts w:hint="default" w:asciiTheme="minorEastAsia" w:hAnsiTheme="minorEastAsia" w:cstheme="minorEastAsia"/>
          <w:color w:val="FF0000"/>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将会强制删除/var/log/httpd/access.log这个文件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systemctl list-unit-files</w:t>
      </w:r>
      <w:r>
        <w:rPr>
          <w:rFonts w:hint="eastAsia" w:asciiTheme="minorEastAsia" w:hAnsiTheme="minorEastAsia" w:cstheme="minorEastAsia"/>
          <w:color w:val="000000" w:themeColor="text1"/>
          <w:kern w:val="0"/>
          <w:sz w:val="24"/>
          <w:szCs w:val="24"/>
          <w:lang w:val="en-US" w:eastAsia="zh-CN"/>
        </w:rPr>
        <w:t>:它是可以查看启动项</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netstat -lntp  #查看监听(Listen)的端口</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netstat -antp  #查看所有建立的TCP连接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 xml:space="preserve">netstat -tulpn </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#查看所有运行中的服务的详细信息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ps -ef       #显示所有进程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ps -aux      #显示使用内存的进程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top         查看内存使用说明 (shift+m 按照排名)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chkconfig redisd on</w:t>
      </w:r>
      <w:r>
        <w:rPr>
          <w:rFonts w:hint="eastAsia" w:asciiTheme="minorEastAsia" w:hAnsiTheme="minorEastAsia" w:cstheme="minorEastAsia"/>
          <w:color w:val="000000" w:themeColor="text1"/>
          <w:kern w:val="0"/>
          <w:sz w:val="24"/>
          <w:szCs w:val="24"/>
          <w:lang w:val="en-US" w:eastAsia="zh-CN"/>
        </w:rPr>
        <w:t xml:space="preserve">     #设置为开机自启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tar -zxvf redis-4.0.6.tar.gz</w:t>
      </w:r>
      <w:r>
        <w:rPr>
          <w:rFonts w:hint="eastAsia" w:asciiTheme="minorEastAsia" w:hAnsiTheme="minorEastAsia" w:cstheme="minorEastAsia"/>
          <w:color w:val="000000" w:themeColor="text1"/>
          <w:kern w:val="0"/>
          <w:sz w:val="24"/>
          <w:szCs w:val="24"/>
          <w:lang w:val="en-US" w:eastAsia="zh-CN"/>
        </w:rPr>
        <w:t xml:space="preserve">    #解析压缩文件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ascii="Verdana" w:hAnsi="Verdana" w:eastAsia="宋体" w:cs="Verdana"/>
          <w:i w:val="0"/>
          <w:caps w:val="0"/>
          <w:color w:val="5E5E5E"/>
          <w:spacing w:val="0"/>
          <w:sz w:val="15"/>
          <w:szCs w:val="15"/>
          <w:shd w:val="clear" w:fill="FFFFFF"/>
        </w:rPr>
      </w:pPr>
      <w:r>
        <w:rPr>
          <w:rFonts w:hint="default" w:asciiTheme="minorEastAsia" w:hAnsiTheme="minorEastAsia" w:cstheme="minorEastAsia"/>
          <w:color w:val="FF0000"/>
          <w:kern w:val="0"/>
          <w:sz w:val="24"/>
          <w:szCs w:val="24"/>
          <w:lang w:val="en-US" w:eastAsia="zh-CN"/>
        </w:rPr>
        <w:t>cp /usr/local/redis-4.0.6/redis.conf /etc/redis/6379.conf</w:t>
      </w:r>
      <w:r>
        <w:rPr>
          <w:rFonts w:hint="eastAsia" w:asciiTheme="minorEastAsia" w:hAnsiTheme="minorEastAsia" w:cstheme="minorEastAsia"/>
          <w:color w:val="000000" w:themeColor="text1"/>
          <w:kern w:val="0"/>
          <w:sz w:val="24"/>
          <w:szCs w:val="24"/>
          <w:lang w:val="en-US" w:eastAsia="zh-CN"/>
        </w:rPr>
        <w:t xml:space="preserve">    #将/usr/local/redis-4.0.6/redis.conf 文件复制一份到/etc/redis目录下，并命名为6379.conf　</w:t>
      </w:r>
      <w:r>
        <w:rPr>
          <w:rFonts w:ascii="Verdana" w:hAnsi="Verdana" w:eastAsia="宋体" w:cs="Verdana"/>
          <w:i w:val="0"/>
          <w:caps w:val="0"/>
          <w:color w:val="5E5E5E"/>
          <w:spacing w:val="0"/>
          <w:sz w:val="15"/>
          <w:szCs w:val="15"/>
          <w:shd w:val="clear" w:fill="FFFFFF"/>
        </w:rPr>
        <w:t>　</w:t>
      </w:r>
    </w:p>
    <w:p>
      <w:pPr>
        <w:pStyle w:val="10"/>
        <w:keepNext w:val="0"/>
        <w:keepLines w:val="0"/>
        <w:widowControl/>
        <w:suppressLineNumbers w:val="0"/>
        <w:spacing w:before="0" w:beforeAutospacing="0" w:after="0" w:afterAutospacing="0"/>
        <w:ind w:left="0" w:firstLine="0"/>
        <w:jc w:val="both"/>
        <w:rPr>
          <w:rFonts w:hint="default" w:asciiTheme="minorEastAsia" w:hAnsiTheme="minorEastAsia" w:eastAsiaTheme="minorEastAsia" w:cstheme="minorEastAsia"/>
          <w:color w:val="000000" w:themeColor="text1"/>
          <w:kern w:val="0"/>
          <w:sz w:val="24"/>
          <w:szCs w:val="24"/>
          <w:lang w:val="en-US" w:eastAsia="zh-CN" w:bidi="ar-SA"/>
        </w:rPr>
      </w:pPr>
      <w:r>
        <w:rPr>
          <w:rFonts w:hint="default" w:asciiTheme="minorEastAsia" w:hAnsiTheme="minorEastAsia" w:eastAsiaTheme="minorEastAsia" w:cstheme="minorEastAsia"/>
          <w:color w:val="000000" w:themeColor="text1"/>
          <w:kern w:val="0"/>
          <w:sz w:val="24"/>
          <w:szCs w:val="24"/>
          <w:lang w:val="en-US" w:eastAsia="zh-CN" w:bidi="ar-SA"/>
        </w:rPr>
        <w:t>mkdir redis</w:t>
      </w:r>
      <w:r>
        <w:rPr>
          <w:rFonts w:hint="eastAsia" w:asciiTheme="minorEastAsia" w:hAnsiTheme="minorEastAsia" w:eastAsiaTheme="minorEastAsia" w:cstheme="minorEastAsia"/>
          <w:color w:val="000000" w:themeColor="text1"/>
          <w:kern w:val="0"/>
          <w:sz w:val="24"/>
          <w:szCs w:val="24"/>
          <w:lang w:val="en-US" w:eastAsia="zh-CN" w:bidi="ar-SA"/>
        </w:rPr>
        <w:t xml:space="preserve">    #创建文件夹</w:t>
      </w:r>
    </w:p>
    <w:p>
      <w:pPr>
        <w:pStyle w:val="10"/>
        <w:keepNext w:val="0"/>
        <w:keepLines w:val="0"/>
        <w:widowControl/>
        <w:suppressLineNumbers w:val="0"/>
        <w:spacing w:before="0" w:beforeAutospacing="0" w:after="0" w:afterAutospacing="0"/>
        <w:ind w:left="0" w:firstLine="0"/>
        <w:jc w:val="both"/>
        <w:rPr>
          <w:rFonts w:hint="default" w:asciiTheme="minorEastAsia" w:hAnsiTheme="minorEastAsia" w:eastAsiaTheme="minorEastAsia" w:cstheme="minorEastAsia"/>
          <w:color w:val="000000" w:themeColor="text1"/>
          <w:kern w:val="0"/>
          <w:sz w:val="24"/>
          <w:szCs w:val="24"/>
          <w:lang w:val="en-US" w:eastAsia="zh-CN" w:bidi="ar-SA"/>
        </w:rPr>
      </w:pPr>
      <w:r>
        <w:rPr>
          <w:rFonts w:hint="default" w:asciiTheme="minorEastAsia" w:hAnsiTheme="minorEastAsia" w:eastAsiaTheme="minorEastAsia" w:cstheme="minorEastAsia"/>
          <w:color w:val="000000" w:themeColor="text1"/>
          <w:kern w:val="0"/>
          <w:sz w:val="24"/>
          <w:szCs w:val="24"/>
          <w:lang w:val="en-US" w:eastAsia="zh-CN" w:bidi="ar-SA"/>
        </w:rPr>
        <w:t>mysql&gt; source /scp/mysqldump/test.sql</w:t>
      </w:r>
      <w:r>
        <w:rPr>
          <w:rFonts w:hint="eastAsia" w:asciiTheme="minorEastAsia" w:hAnsiTheme="minorEastAsia" w:eastAsiaTheme="minorEastAsia" w:cstheme="minorEastAsia"/>
          <w:color w:val="000000" w:themeColor="text1"/>
          <w:kern w:val="0"/>
          <w:sz w:val="24"/>
          <w:szCs w:val="24"/>
          <w:lang w:val="en-US" w:eastAsia="zh-CN" w:bidi="ar-SA"/>
        </w:rPr>
        <w:t xml:space="preserve"> 执行sql文件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p>
    <w:p>
      <w:pPr>
        <w:keepNext w:val="0"/>
        <w:keepLines w:val="0"/>
        <w:widowControl/>
        <w:suppressLineNumbers w:val="0"/>
        <w:jc w:val="left"/>
        <w:rPr>
          <w:rFonts w:hint="eastAsia" w:asciiTheme="minorEastAsia" w:hAnsiTheme="minorEastAsia" w:cstheme="minorEastAsia"/>
          <w:color w:val="000000" w:themeColor="text1"/>
          <w:kern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5243195" cy="2983865"/>
            <wp:effectExtent l="0" t="0" r="14605" b="3175"/>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7"/>
                    <a:stretch>
                      <a:fillRect/>
                    </a:stretch>
                  </pic:blipFill>
                  <pic:spPr>
                    <a:xfrm>
                      <a:off x="0" y="0"/>
                      <a:ext cx="5243195" cy="2983865"/>
                    </a:xfrm>
                    <a:prstGeom prst="rect">
                      <a:avLst/>
                    </a:prstGeom>
                    <a:noFill/>
                    <a:ln w="9525">
                      <a:noFill/>
                    </a:ln>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3、上传文件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1</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首先连接上一台Linux主机</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2</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输入rz命令，看是否已经安装了lrzsz，如果没有安装则执行 yum -y install lrzsz命令进行安装。</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3</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安装成功后，输入rpm命令确认是否正确安装</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4</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使用 rz -y命令进行文件上传，此时会弹出上传的窗口：</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817620" cy="3075305"/>
            <wp:effectExtent l="0" t="0" r="7620" b="3175"/>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88"/>
                    <a:stretch>
                      <a:fillRect/>
                    </a:stretch>
                  </pic:blipFill>
                  <pic:spPr>
                    <a:xfrm>
                      <a:off x="0" y="0"/>
                      <a:ext cx="3817620" cy="30753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5：选择要上传的文件，点击确定即可将本地文件上传到Linux上，如图表示成功上传文件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457575" cy="2676525"/>
            <wp:effectExtent l="0" t="0" r="1905" b="571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89"/>
                    <a:stretch>
                      <a:fillRect/>
                    </a:stretch>
                  </pic:blipFill>
                  <pic:spPr>
                    <a:xfrm>
                      <a:off x="0" y="0"/>
                      <a:ext cx="3457575" cy="2676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6：使用ls命令可以看到文件已经上传到了当前目录下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336540" cy="398145"/>
            <wp:effectExtent l="0" t="0" r="12700" b="13335"/>
            <wp:docPr id="8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descr="IMG_256"/>
                    <pic:cNvPicPr>
                      <a:picLocks noChangeAspect="1"/>
                    </pic:cNvPicPr>
                  </pic:nvPicPr>
                  <pic:blipFill>
                    <a:blip r:embed="rId90"/>
                    <a:stretch>
                      <a:fillRect/>
                    </a:stretch>
                  </pic:blipFill>
                  <pic:spPr>
                    <a:xfrm>
                      <a:off x="0" y="0"/>
                      <a:ext cx="5336540" cy="398145"/>
                    </a:xfrm>
                    <a:prstGeom prst="rect">
                      <a:avLst/>
                    </a:prstGeom>
                    <a:noFill/>
                    <a:ln w="9525">
                      <a:noFill/>
                    </a:ln>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w:t>
      </w:r>
      <w:r>
        <w:rPr>
          <w:rFonts w:hint="eastAsia" w:asciiTheme="majorEastAsia" w:hAnsiTheme="majorEastAsia" w:eastAsiaTheme="majorEastAsia" w:cstheme="majorEastAsia"/>
          <w:kern w:val="0"/>
          <w:sz w:val="28"/>
          <w:szCs w:val="28"/>
          <w:lang w:val="en-US" w:eastAsia="zh-CN"/>
        </w:rPr>
        <w:fldChar w:fldCharType="begin"/>
      </w:r>
      <w:r>
        <w:rPr>
          <w:rFonts w:hint="eastAsia" w:asciiTheme="majorEastAsia" w:hAnsiTheme="majorEastAsia" w:eastAsiaTheme="majorEastAsia" w:cstheme="majorEastAsia"/>
          <w:kern w:val="0"/>
          <w:sz w:val="28"/>
          <w:szCs w:val="28"/>
          <w:lang w:val="en-US" w:eastAsia="zh-CN"/>
        </w:rPr>
        <w:instrText xml:space="preserve"> HYPERLINK "https://www.cnblogs.com/huangxinyuan650/p/6360464.html" </w:instrText>
      </w:r>
      <w:r>
        <w:rPr>
          <w:rFonts w:hint="eastAsia" w:asciiTheme="majorEastAsia" w:hAnsiTheme="majorEastAsia" w:eastAsiaTheme="majorEastAsia" w:cstheme="majorEastAsia"/>
          <w:kern w:val="0"/>
          <w:sz w:val="28"/>
          <w:szCs w:val="28"/>
          <w:lang w:val="en-US" w:eastAsia="zh-CN"/>
        </w:rPr>
        <w:fldChar w:fldCharType="separate"/>
      </w:r>
      <w:r>
        <w:rPr>
          <w:rFonts w:hint="eastAsia" w:asciiTheme="majorEastAsia" w:hAnsiTheme="majorEastAsia" w:eastAsiaTheme="majorEastAsia" w:cstheme="majorEastAsia"/>
          <w:kern w:val="0"/>
          <w:sz w:val="28"/>
          <w:szCs w:val="28"/>
          <w:lang w:val="en-US" w:eastAsia="zh-CN"/>
        </w:rPr>
        <w:t>CentOS下安装mysql</w:t>
      </w:r>
      <w:r>
        <w:rPr>
          <w:rFonts w:hint="eastAsia" w:asciiTheme="majorEastAsia" w:hAnsiTheme="majorEastAsia" w:eastAsiaTheme="majorEastAsia" w:cstheme="majorEastAsia"/>
          <w:kern w:val="0"/>
          <w:sz w:val="28"/>
          <w:szCs w:val="28"/>
          <w:lang w:val="en-US" w:eastAsia="zh-CN"/>
        </w:rPr>
        <w:fldChar w:fldCharType="end"/>
      </w:r>
    </w:p>
    <w:p>
      <w:pPr>
        <w:pStyle w:val="5"/>
        <w:bidi w:val="0"/>
        <w:rPr>
          <w:rFonts w:hint="default"/>
          <w:lang w:val="en-US" w:eastAsia="zh-CN"/>
        </w:rPr>
      </w:pPr>
      <w:r>
        <w:rPr>
          <w:rFonts w:hint="eastAsia"/>
          <w:lang w:val="en-US" w:eastAsia="zh-CN"/>
        </w:rPr>
        <w:t>1、</w:t>
      </w:r>
      <w:r>
        <w:rPr>
          <w:rFonts w:hint="default"/>
          <w:lang w:val="en-US" w:eastAsia="zh-CN"/>
        </w:rPr>
        <w:t>从网上下载mysql的repo源</w:t>
      </w:r>
      <w:r>
        <w:rPr>
          <w:rFonts w:hint="eastAsia"/>
          <w:lang w:val="en-US" w:eastAsia="zh-CN"/>
        </w:rPr>
        <w:t>(</w:t>
      </w:r>
      <w:r>
        <w:rPr>
          <w:rFonts w:hint="default"/>
          <w:lang w:val="en-US" w:eastAsia="zh-CN"/>
        </w:rPr>
        <w:t>这个玩意目前还没仔细探究是什么东西，在centos里面应该会涉及到</w:t>
      </w:r>
      <w:r>
        <w:rPr>
          <w:rFonts w:hint="eastAsia"/>
          <w:lang w:val="en-US" w:eastAsia="zh-CN"/>
        </w:rPr>
        <w:t>)</w:t>
      </w:r>
      <w:r>
        <w:rPr>
          <w:rFonts w:hint="default"/>
          <w:lang w:val="en-US" w:eastAsia="zh-CN"/>
        </w:rPr>
        <w:t>，使用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EastAsia" w:hAnsiTheme="minorEastAsia" w:eastAsiaTheme="minorEastAsia" w:cstheme="minorEastAsia"/>
          <w:b w:val="0"/>
          <w:bCs w:val="0"/>
          <w:color w:val="000000" w:themeColor="text1"/>
          <w:kern w:val="0"/>
          <w:sz w:val="24"/>
          <w:szCs w:val="24"/>
          <w:lang w:val="en-US" w:eastAsia="zh-CN" w:bidi="ar-SA"/>
        </w:rPr>
      </w:pPr>
      <w:r>
        <w:rPr>
          <w:rFonts w:hint="default" w:asciiTheme="minorEastAsia" w:hAnsiTheme="minorEastAsia" w:eastAsiaTheme="minorEastAsia" w:cstheme="minorEastAsia"/>
          <w:b w:val="0"/>
          <w:bCs w:val="0"/>
          <w:color w:val="FF0000"/>
          <w:kern w:val="0"/>
          <w:sz w:val="24"/>
          <w:szCs w:val="24"/>
          <w:lang w:val="en-US" w:eastAsia="zh-CN" w:bidi="ar-SA"/>
        </w:rPr>
        <w:t>wget http://repo.mysql.com/mysql-community-release-el7-5.noarch.rpm</w:t>
      </w:r>
      <w:r>
        <w:rPr>
          <w:rFonts w:hint="default" w:asciiTheme="minorEastAsia" w:hAnsiTheme="minorEastAsia" w:eastAsiaTheme="minorEastAsia" w:cstheme="minorEastAsia"/>
          <w:b w:val="0"/>
          <w:bCs w:val="0"/>
          <w:color w:val="000000" w:themeColor="text1"/>
          <w:kern w:val="0"/>
          <w:sz w:val="24"/>
          <w:szCs w:val="24"/>
          <w:lang w:val="en-US" w:eastAsia="zh-CN" w:bidi="ar-SA"/>
        </w:rPr>
        <w:t xml:space="preserve"> </w:t>
      </w:r>
    </w:p>
    <w:p>
      <w:pPr>
        <w:pStyle w:val="5"/>
        <w:numPr>
          <w:ilvl w:val="0"/>
          <w:numId w:val="33"/>
        </w:numPr>
        <w:bidi w:val="0"/>
        <w:rPr>
          <w:rFonts w:hint="eastAsia"/>
          <w:lang w:val="en-US" w:eastAsia="zh-CN"/>
        </w:rPr>
      </w:pPr>
      <w:r>
        <w:rPr>
          <w:rFonts w:hint="eastAsia"/>
          <w:lang w:val="en-US" w:eastAsia="zh-CN"/>
        </w:rPr>
        <w:t>从网上下载这个rpm包(这里wget 命令是从网络上下载文件的命令一般的格式为wget +url)，下载好rpm包后安装这个包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EastAsia" w:hAnsiTheme="minorEastAsia" w:eastAsiaTheme="minorEastAsia" w:cstheme="minorEastAsia"/>
          <w:b w:val="0"/>
          <w:bCs w:val="0"/>
          <w:color w:val="FF0000"/>
          <w:kern w:val="0"/>
          <w:sz w:val="24"/>
          <w:szCs w:val="24"/>
          <w:lang w:val="en-US" w:eastAsia="zh-CN" w:bidi="ar-SA"/>
        </w:rPr>
      </w:pPr>
      <w:r>
        <w:rPr>
          <w:rFonts w:hint="default" w:asciiTheme="minorEastAsia" w:hAnsiTheme="minorEastAsia" w:eastAsiaTheme="minorEastAsia" w:cstheme="minorEastAsia"/>
          <w:b w:val="0"/>
          <w:bCs w:val="0"/>
          <w:color w:val="FF0000"/>
          <w:kern w:val="0"/>
          <w:sz w:val="24"/>
          <w:szCs w:val="24"/>
          <w:lang w:val="en-US" w:eastAsia="zh-CN" w:bidi="ar-SA"/>
        </w:rPr>
        <w:t>rpm -ivh mysql-community-release-el7-5.noarch.rpm</w:t>
      </w:r>
    </w:p>
    <w:p>
      <w:pPr>
        <w:pStyle w:val="5"/>
        <w:numPr>
          <w:ilvl w:val="0"/>
          <w:numId w:val="33"/>
        </w:numPr>
        <w:bidi w:val="0"/>
        <w:rPr>
          <w:rFonts w:hint="default"/>
          <w:lang w:val="en-US" w:eastAsia="zh-CN"/>
        </w:rPr>
      </w:pPr>
      <w:r>
        <w:rPr>
          <w:rFonts w:hint="eastAsia"/>
          <w:lang w:val="en-US" w:eastAsia="zh-CN"/>
        </w:rPr>
        <w:t>安装好这个rpm包后，开始安装mysql-server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lang w:val="en-US" w:eastAsia="zh-CN"/>
        </w:rPr>
      </w:pPr>
      <w:r>
        <w:rPr>
          <w:rFonts w:hint="default" w:asciiTheme="minorEastAsia" w:hAnsiTheme="minorEastAsia" w:eastAsiaTheme="minorEastAsia" w:cstheme="minorEastAsia"/>
          <w:b w:val="0"/>
          <w:bCs w:val="0"/>
          <w:color w:val="FF0000"/>
          <w:kern w:val="0"/>
          <w:sz w:val="24"/>
          <w:szCs w:val="24"/>
          <w:lang w:val="en-US" w:eastAsia="zh-CN" w:bidi="ar-SA"/>
        </w:rPr>
        <w:t>sudo yum install mysql-server</w:t>
      </w:r>
    </w:p>
    <w:p>
      <w:pPr>
        <w:tabs>
          <w:tab w:val="left" w:pos="957"/>
        </w:tabs>
        <w:bidi w:val="0"/>
        <w:jc w:val="left"/>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就是网络下载安装了，在中间会出现两个需要选择的地方都填“y”回车就行，然后就会显示安装成功</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然后我们来测试是否安装成功，这时如果直接像windows下一样输入mysql -uroot -p可能会出现一些错误</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ERROR 2002 (HY000): Can‘t connect to local MySQL server through socket ‘/var/lib/mysql/mysql.sock‘ (2)</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原因是mysql这个文件的权限问题，需要把这个文件的权限改为当前用户</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sudo chown -R openscanner:openscanner /var/lib/mysql</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然后就重启服务重新直接登录root用户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service mysqld restart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mysql -u root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这样就会进入到mysql服务，也就是我们常用的mysql命令行，这时就要来修改root用户的密码了</w:t>
      </w:r>
      <w:r>
        <w:rPr>
          <w:rFonts w:hint="eastAsia" w:asciiTheme="minorEastAsia" w:hAnsiTheme="minorEastAsia" w:cstheme="minorEastAsia"/>
          <w:color w:val="000000" w:themeColor="text1"/>
          <w:kern w:val="0"/>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use mysql;</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update user set password=password('new password') where user='root';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flush privileges;</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这里的第一句是选用需要修改的数据库，在mysql中用户名密码都在数据库名为mysql的这个库中，在修改数据库中的数据表前都需要使用use命令选中使用哪个数据库，第二句是更新数据表user中root用户的密码为新密码，第三句是将前面所做的修改在系统中刷新生效。</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然后就可以使用exit命令退出然后重新使用mysql -uroot -p 回车然后输入新密码进入mysql了。</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　　总结：在这里centos安装mysql和windows下安装mysql就有区别了，windows下安装mysql方式有几种，直接下载安装包安装那就是傻瓜式安装直接下一步就行，使用免安装版的就是在官网上下载压缩包解压，然后修改默认配置文件default.ini为my.ini文件内容修改一下这个文件下的bin目录和data目录以及当需要修改编码方式支持中文时加入utf-8的支持，然后就初始化mysqld服务，启动mysql服务之后就可以登录root用户进入了</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初始密码在安装后生成的一个文件中</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，登录修改密码的语句都一样了。这里可能区别更多的就是因为系统的差异引起的。</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5、在CenOs系统下安装JDK与Tomcat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https://www.cnblogs.com/hanyinglong/p/5024643.html</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6、在CenOs系统下部署Web(Tomcat)项目</w:t>
      </w:r>
    </w:p>
    <w:p>
      <w:pPr>
        <w:pStyle w:val="5"/>
        <w:bidi w:val="0"/>
        <w:rPr>
          <w:rFonts w:hint="eastAsia"/>
          <w:lang w:val="en-US" w:eastAsia="zh-CN"/>
        </w:rPr>
      </w:pPr>
      <w:r>
        <w:rPr>
          <w:rFonts w:hint="eastAsia"/>
          <w:lang w:val="en-US" w:eastAsia="zh-CN"/>
        </w:rPr>
        <w:t>1、创建一个简单的Maven项目并添加Tomcat服务运行库</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96360" cy="3274695"/>
            <wp:effectExtent l="0" t="0" r="5080" b="1905"/>
            <wp:docPr id="9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IMG_256"/>
                    <pic:cNvPicPr>
                      <a:picLocks noChangeAspect="1"/>
                    </pic:cNvPicPr>
                  </pic:nvPicPr>
                  <pic:blipFill>
                    <a:blip r:embed="rId91"/>
                    <a:stretch>
                      <a:fillRect/>
                    </a:stretch>
                  </pic:blipFill>
                  <pic:spPr>
                    <a:xfrm>
                      <a:off x="0" y="0"/>
                      <a:ext cx="3896360" cy="327469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29685" cy="3218815"/>
            <wp:effectExtent l="0" t="0" r="10795" b="12065"/>
            <wp:docPr id="9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descr="IMG_256"/>
                    <pic:cNvPicPr>
                      <a:picLocks noChangeAspect="1"/>
                    </pic:cNvPicPr>
                  </pic:nvPicPr>
                  <pic:blipFill>
                    <a:blip r:embed="rId91"/>
                    <a:stretch>
                      <a:fillRect/>
                    </a:stretch>
                  </pic:blipFill>
                  <pic:spPr>
                    <a:xfrm>
                      <a:off x="0" y="0"/>
                      <a:ext cx="3829685" cy="3218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5"/>
        <w:bidi w:val="0"/>
        <w:rPr>
          <w:rFonts w:hint="eastAsia"/>
          <w:lang w:val="en-US" w:eastAsia="zh-CN"/>
        </w:rPr>
      </w:pPr>
      <w:r>
        <w:rPr>
          <w:rFonts w:hint="eastAsia"/>
          <w:lang w:val="en-US" w:eastAsia="zh-CN"/>
        </w:rPr>
        <w:t>2、将项目打成War包并打进CenOs系统中的Tomcat webapps目录下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95825" cy="3946525"/>
            <wp:effectExtent l="0" t="0" r="13335" b="635"/>
            <wp:docPr id="9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IMG_256"/>
                    <pic:cNvPicPr>
                      <a:picLocks noChangeAspect="1"/>
                    </pic:cNvPicPr>
                  </pic:nvPicPr>
                  <pic:blipFill>
                    <a:blip r:embed="rId91"/>
                    <a:stretch>
                      <a:fillRect/>
                    </a:stretch>
                  </pic:blipFill>
                  <pic:spPr>
                    <a:xfrm>
                      <a:off x="0" y="0"/>
                      <a:ext cx="4695825" cy="394652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3、将War包打进CenOs系统中</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使用xshell6工具(rz -y)将War导入进CenOs系统中，</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79975" cy="1336040"/>
            <wp:effectExtent l="0" t="0" r="12065" b="5080"/>
            <wp:docPr id="9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IMG_256"/>
                    <pic:cNvPicPr>
                      <a:picLocks noChangeAspect="1"/>
                    </pic:cNvPicPr>
                  </pic:nvPicPr>
                  <pic:blipFill>
                    <a:blip r:embed="rId92"/>
                    <a:stretch>
                      <a:fillRect/>
                    </a:stretch>
                  </pic:blipFill>
                  <pic:spPr>
                    <a:xfrm>
                      <a:off x="0" y="0"/>
                      <a:ext cx="4879975" cy="13360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4、键入./startup.sh命令开始启动Tomcat容器</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7、防火墙状态查看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90770" cy="1519555"/>
            <wp:effectExtent l="0" t="0" r="1270" b="4445"/>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93"/>
                    <a:stretch>
                      <a:fillRect/>
                    </a:stretch>
                  </pic:blipFill>
                  <pic:spPr>
                    <a:xfrm>
                      <a:off x="0" y="0"/>
                      <a:ext cx="4890770" cy="1519555"/>
                    </a:xfrm>
                    <a:prstGeom prst="rect">
                      <a:avLst/>
                    </a:prstGeom>
                    <a:noFill/>
                    <a:ln w="9525">
                      <a:noFill/>
                    </a:ln>
                  </pic:spPr>
                </pic:pic>
              </a:graphicData>
            </a:graphic>
          </wp:inline>
        </w:drawing>
      </w:r>
    </w:p>
    <w:p>
      <w:pPr>
        <w:rPr>
          <w:rFonts w:hint="eastAsia"/>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8、Cenos下redis服务的操作过程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"https://blog.csdn.net/m0_37202351/article/details/83825524" </w:instrText>
      </w:r>
      <w:r>
        <w:rPr>
          <w:rFonts w:hint="default"/>
          <w:lang w:val="en-US" w:eastAsia="zh-CN"/>
        </w:rPr>
        <w:fldChar w:fldCharType="separate"/>
      </w:r>
      <w:r>
        <w:rPr>
          <w:rStyle w:val="17"/>
          <w:rFonts w:hint="default"/>
          <w:lang w:val="en-US" w:eastAsia="zh-CN"/>
        </w:rPr>
        <w:t>https://blog.csdn.net/m0_37202351/article/details/83825524</w:t>
      </w:r>
      <w:r>
        <w:rPr>
          <w:rFonts w:hint="default"/>
          <w:lang w:val="en-US" w:eastAsia="zh-CN"/>
        </w:rPr>
        <w:fldChar w:fldCharType="end"/>
      </w:r>
    </w:p>
    <w:p>
      <w:pPr>
        <w:rPr>
          <w:rFonts w:hint="default"/>
          <w:lang w:val="en-US" w:eastAsia="zh-CN"/>
        </w:rPr>
      </w:pPr>
      <w:r>
        <w:rPr>
          <w:rFonts w:hint="default"/>
          <w:lang w:val="en-US" w:eastAsia="zh-CN"/>
        </w:rPr>
        <w:t>nohup src/redis-server redis.conf &gt; /home/redis.log 2&gt;&amp;1 &amp;</w:t>
      </w:r>
    </w:p>
    <w:p>
      <w:pPr>
        <w:rPr>
          <w:rFonts w:hint="eastAsia"/>
          <w:lang w:val="en-US" w:eastAsia="zh-CN"/>
        </w:rPr>
      </w:pPr>
      <w:r>
        <w:rPr>
          <w:rFonts w:hint="eastAsia"/>
          <w:lang w:val="en-US" w:eastAsia="zh-CN"/>
        </w:rPr>
        <w:t>ps -ef | grep redis</w:t>
      </w:r>
    </w:p>
    <w:p>
      <w:pPr>
        <w:rPr>
          <w:rFonts w:hint="eastAsia"/>
          <w:lang w:val="en-US" w:eastAsia="zh-CN"/>
        </w:rPr>
      </w:pPr>
      <w:r>
        <w:rPr>
          <w:rFonts w:hint="eastAsia"/>
          <w:lang w:val="en-US" w:eastAsia="zh-CN"/>
        </w:rPr>
        <w:t>src/redis-cli shutdown</w:t>
      </w:r>
    </w:p>
    <w:p>
      <w:pPr>
        <w:rPr>
          <w:rFonts w:hint="default"/>
          <w:lang w:val="en-US" w:eastAsia="zh-CN"/>
        </w:rPr>
      </w:pPr>
      <w:r>
        <w:rPr>
          <w:rFonts w:ascii="微软雅黑" w:hAnsi="微软雅黑" w:eastAsia="微软雅黑" w:cs="微软雅黑"/>
          <w:i w:val="0"/>
          <w:caps w:val="0"/>
          <w:color w:val="4D4D4D"/>
          <w:spacing w:val="0"/>
          <w:sz w:val="19"/>
          <w:szCs w:val="19"/>
          <w:shd w:val="clear" w:fill="FFFFFF"/>
        </w:rPr>
        <w:t>nohup java -jar shareniu.jar &amp;</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1130" cy="2646680"/>
            <wp:effectExtent l="0" t="0" r="11430" b="5080"/>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4"/>
                    <a:stretch>
                      <a:fillRect/>
                    </a:stretch>
                  </pic:blipFill>
                  <pic:spPr>
                    <a:xfrm>
                      <a:off x="0" y="0"/>
                      <a:ext cx="5231130" cy="2646680"/>
                    </a:xfrm>
                    <a:prstGeom prst="rect">
                      <a:avLst/>
                    </a:prstGeom>
                    <a:noFill/>
                    <a:ln w="9525">
                      <a:noFill/>
                    </a:ln>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9、Nginx 服务器配置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1、【Nginx报错处理方案】ivalid c++ compiler or c++ compiler flags</w:t>
      </w:r>
    </w:p>
    <w:p>
      <w:pPr>
        <w:rPr>
          <w:rFonts w:hint="default"/>
          <w:lang w:val="en-US" w:eastAsia="zh-CN"/>
        </w:rPr>
      </w:pPr>
      <w:r>
        <w:rPr>
          <w:rFonts w:ascii="微软雅黑" w:hAnsi="微软雅黑" w:eastAsia="微软雅黑" w:cs="微软雅黑"/>
          <w:i w:val="0"/>
          <w:caps w:val="0"/>
          <w:color w:val="4D4D4D"/>
          <w:spacing w:val="0"/>
          <w:sz w:val="19"/>
          <w:szCs w:val="19"/>
          <w:shd w:val="clear" w:fill="FFFFFF"/>
        </w:rPr>
        <w:t>yum install -y gcc gcc-c++</w:t>
      </w:r>
      <w:bookmarkStart w:id="5" w:name="_GoBack"/>
      <w:bookmarkEnd w:id="5"/>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modern"/>
    <w:pitch w:val="default"/>
    <w:sig w:usb0="E00006FF" w:usb1="420024FF" w:usb2="02000000" w:usb3="00000000" w:csb0="2000019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新宋体">
    <w:panose1 w:val="02010609030101010101"/>
    <w:charset w:val="86"/>
    <w:family w:val="auto"/>
    <w:pitch w:val="default"/>
    <w:sig w:usb0="00000283" w:usb1="288F0000" w:usb2="00000006" w:usb3="00000000" w:csb0="00040001" w:csb1="00000000"/>
  </w:font>
  <w:font w:name="Verdana">
    <w:panose1 w:val="020B0604030504040204"/>
    <w:charset w:val="00"/>
    <w:family w:val="auto"/>
    <w:pitch w:val="default"/>
    <w:sig w:usb0="A00006FF" w:usb1="4000205B" w:usb2="00000010" w:usb3="00000000" w:csb0="2000019F" w:csb1="00000000"/>
  </w:font>
  <w:font w:name="Microsoft YaHei U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5EFB67"/>
    <w:multiLevelType w:val="singleLevel"/>
    <w:tmpl w:val="8B5EFB67"/>
    <w:lvl w:ilvl="0" w:tentative="0">
      <w:start w:val="10"/>
      <w:numFmt w:val="decimal"/>
      <w:suff w:val="nothing"/>
      <w:lvlText w:val="%1、"/>
      <w:lvlJc w:val="left"/>
    </w:lvl>
  </w:abstractNum>
  <w:abstractNum w:abstractNumId="1">
    <w:nsid w:val="9EBFAA36"/>
    <w:multiLevelType w:val="singleLevel"/>
    <w:tmpl w:val="9EBFAA36"/>
    <w:lvl w:ilvl="0" w:tentative="0">
      <w:start w:val="1"/>
      <w:numFmt w:val="decimal"/>
      <w:suff w:val="nothing"/>
      <w:lvlText w:val="%1、"/>
      <w:lvlJc w:val="left"/>
    </w:lvl>
  </w:abstractNum>
  <w:abstractNum w:abstractNumId="2">
    <w:nsid w:val="A0DE74F7"/>
    <w:multiLevelType w:val="singleLevel"/>
    <w:tmpl w:val="A0DE74F7"/>
    <w:lvl w:ilvl="0" w:tentative="0">
      <w:start w:val="1"/>
      <w:numFmt w:val="decimal"/>
      <w:lvlText w:val="(%1)"/>
      <w:lvlJc w:val="left"/>
      <w:pPr>
        <w:tabs>
          <w:tab w:val="left" w:pos="312"/>
        </w:tabs>
      </w:pPr>
    </w:lvl>
  </w:abstractNum>
  <w:abstractNum w:abstractNumId="3">
    <w:nsid w:val="A201B740"/>
    <w:multiLevelType w:val="singleLevel"/>
    <w:tmpl w:val="A201B740"/>
    <w:lvl w:ilvl="0" w:tentative="0">
      <w:start w:val="1"/>
      <w:numFmt w:val="bullet"/>
      <w:lvlText w:val=""/>
      <w:lvlJc w:val="left"/>
      <w:pPr>
        <w:ind w:left="420" w:hanging="420"/>
      </w:pPr>
      <w:rPr>
        <w:rFonts w:hint="default" w:ascii="Wingdings" w:hAnsi="Wingdings"/>
      </w:rPr>
    </w:lvl>
  </w:abstractNum>
  <w:abstractNum w:abstractNumId="4">
    <w:nsid w:val="A4E5B725"/>
    <w:multiLevelType w:val="singleLevel"/>
    <w:tmpl w:val="A4E5B725"/>
    <w:lvl w:ilvl="0" w:tentative="0">
      <w:start w:val="1"/>
      <w:numFmt w:val="bullet"/>
      <w:lvlText w:val=""/>
      <w:lvlJc w:val="left"/>
      <w:pPr>
        <w:ind w:left="420" w:hanging="420"/>
      </w:pPr>
      <w:rPr>
        <w:rFonts w:hint="default" w:ascii="Wingdings" w:hAnsi="Wingdings"/>
      </w:rPr>
    </w:lvl>
  </w:abstractNum>
  <w:abstractNum w:abstractNumId="5">
    <w:nsid w:val="B4FB97C5"/>
    <w:multiLevelType w:val="singleLevel"/>
    <w:tmpl w:val="B4FB97C5"/>
    <w:lvl w:ilvl="0" w:tentative="0">
      <w:start w:val="1"/>
      <w:numFmt w:val="bullet"/>
      <w:lvlText w:val=""/>
      <w:lvlJc w:val="left"/>
      <w:pPr>
        <w:ind w:left="420" w:hanging="420"/>
      </w:pPr>
      <w:rPr>
        <w:rFonts w:hint="default" w:ascii="Wingdings" w:hAnsi="Wingdings"/>
      </w:rPr>
    </w:lvl>
  </w:abstractNum>
  <w:abstractNum w:abstractNumId="6">
    <w:nsid w:val="C69CA84F"/>
    <w:multiLevelType w:val="singleLevel"/>
    <w:tmpl w:val="C69CA84F"/>
    <w:lvl w:ilvl="0" w:tentative="0">
      <w:start w:val="1"/>
      <w:numFmt w:val="bullet"/>
      <w:lvlText w:val=""/>
      <w:lvlJc w:val="left"/>
      <w:pPr>
        <w:ind w:left="420" w:hanging="420"/>
      </w:pPr>
      <w:rPr>
        <w:rFonts w:hint="default" w:ascii="Wingdings" w:hAnsi="Wingdings"/>
      </w:rPr>
    </w:lvl>
  </w:abstractNum>
  <w:abstractNum w:abstractNumId="7">
    <w:nsid w:val="D1A1EBA7"/>
    <w:multiLevelType w:val="singleLevel"/>
    <w:tmpl w:val="D1A1EBA7"/>
    <w:lvl w:ilvl="0" w:tentative="0">
      <w:start w:val="1"/>
      <w:numFmt w:val="decimal"/>
      <w:suff w:val="nothing"/>
      <w:lvlText w:val="%1、"/>
      <w:lvlJc w:val="left"/>
    </w:lvl>
  </w:abstractNum>
  <w:abstractNum w:abstractNumId="8">
    <w:nsid w:val="DD2762A5"/>
    <w:multiLevelType w:val="singleLevel"/>
    <w:tmpl w:val="DD2762A5"/>
    <w:lvl w:ilvl="0" w:tentative="0">
      <w:start w:val="1"/>
      <w:numFmt w:val="decimal"/>
      <w:suff w:val="nothing"/>
      <w:lvlText w:val="%1、"/>
      <w:lvlJc w:val="left"/>
    </w:lvl>
  </w:abstractNum>
  <w:abstractNum w:abstractNumId="9">
    <w:nsid w:val="DE98A059"/>
    <w:multiLevelType w:val="singleLevel"/>
    <w:tmpl w:val="DE98A059"/>
    <w:lvl w:ilvl="0" w:tentative="0">
      <w:start w:val="1"/>
      <w:numFmt w:val="decimal"/>
      <w:lvlText w:val="(%1)"/>
      <w:lvlJc w:val="left"/>
      <w:pPr>
        <w:tabs>
          <w:tab w:val="left" w:pos="312"/>
        </w:tabs>
      </w:pPr>
    </w:lvl>
  </w:abstractNum>
  <w:abstractNum w:abstractNumId="10">
    <w:nsid w:val="F6613D31"/>
    <w:multiLevelType w:val="singleLevel"/>
    <w:tmpl w:val="F6613D31"/>
    <w:lvl w:ilvl="0" w:tentative="0">
      <w:start w:val="1"/>
      <w:numFmt w:val="decimal"/>
      <w:suff w:val="nothing"/>
      <w:lvlText w:val="%1、"/>
      <w:lvlJc w:val="left"/>
    </w:lvl>
  </w:abstractNum>
  <w:abstractNum w:abstractNumId="11">
    <w:nsid w:val="FE243230"/>
    <w:multiLevelType w:val="singleLevel"/>
    <w:tmpl w:val="FE243230"/>
    <w:lvl w:ilvl="0" w:tentative="0">
      <w:start w:val="1"/>
      <w:numFmt w:val="chineseCounting"/>
      <w:suff w:val="nothing"/>
      <w:lvlText w:val="%1、"/>
      <w:lvlJc w:val="left"/>
      <w:rPr>
        <w:rFonts w:hint="eastAsia"/>
      </w:rPr>
    </w:lvl>
  </w:abstractNum>
  <w:abstractNum w:abstractNumId="12">
    <w:nsid w:val="FF003C77"/>
    <w:multiLevelType w:val="singleLevel"/>
    <w:tmpl w:val="FF003C77"/>
    <w:lvl w:ilvl="0" w:tentative="0">
      <w:start w:val="1"/>
      <w:numFmt w:val="decimal"/>
      <w:suff w:val="nothing"/>
      <w:lvlText w:val="%1、"/>
      <w:lvlJc w:val="left"/>
    </w:lvl>
  </w:abstractNum>
  <w:abstractNum w:abstractNumId="13">
    <w:nsid w:val="0285C8E2"/>
    <w:multiLevelType w:val="singleLevel"/>
    <w:tmpl w:val="0285C8E2"/>
    <w:lvl w:ilvl="0" w:tentative="0">
      <w:start w:val="1"/>
      <w:numFmt w:val="bullet"/>
      <w:lvlText w:val=""/>
      <w:lvlJc w:val="left"/>
      <w:pPr>
        <w:ind w:left="420" w:hanging="420"/>
      </w:pPr>
      <w:rPr>
        <w:rFonts w:hint="default" w:ascii="Wingdings" w:hAnsi="Wingdings"/>
      </w:rPr>
    </w:lvl>
  </w:abstractNum>
  <w:abstractNum w:abstractNumId="14">
    <w:nsid w:val="0823DDB5"/>
    <w:multiLevelType w:val="singleLevel"/>
    <w:tmpl w:val="0823DDB5"/>
    <w:lvl w:ilvl="0" w:tentative="0">
      <w:start w:val="1"/>
      <w:numFmt w:val="bullet"/>
      <w:lvlText w:val=""/>
      <w:lvlJc w:val="left"/>
      <w:pPr>
        <w:ind w:left="420" w:hanging="420"/>
      </w:pPr>
      <w:rPr>
        <w:rFonts w:hint="default" w:ascii="Wingdings" w:hAnsi="Wingdings"/>
      </w:rPr>
    </w:lvl>
  </w:abstractNum>
  <w:abstractNum w:abstractNumId="15">
    <w:nsid w:val="0970F7CE"/>
    <w:multiLevelType w:val="singleLevel"/>
    <w:tmpl w:val="0970F7CE"/>
    <w:lvl w:ilvl="0" w:tentative="0">
      <w:start w:val="1"/>
      <w:numFmt w:val="bullet"/>
      <w:lvlText w:val=""/>
      <w:lvlJc w:val="left"/>
      <w:pPr>
        <w:ind w:left="420" w:hanging="420"/>
      </w:pPr>
      <w:rPr>
        <w:rFonts w:hint="default" w:ascii="Wingdings" w:hAnsi="Wingdings"/>
      </w:rPr>
    </w:lvl>
  </w:abstractNum>
  <w:abstractNum w:abstractNumId="16">
    <w:nsid w:val="0B7BC85A"/>
    <w:multiLevelType w:val="singleLevel"/>
    <w:tmpl w:val="0B7BC85A"/>
    <w:lvl w:ilvl="0" w:tentative="0">
      <w:start w:val="1"/>
      <w:numFmt w:val="decimal"/>
      <w:suff w:val="nothing"/>
      <w:lvlText w:val="%1、"/>
      <w:lvlJc w:val="left"/>
    </w:lvl>
  </w:abstractNum>
  <w:abstractNum w:abstractNumId="17">
    <w:nsid w:val="13913F6D"/>
    <w:multiLevelType w:val="singleLevel"/>
    <w:tmpl w:val="13913F6D"/>
    <w:lvl w:ilvl="0" w:tentative="0">
      <w:start w:val="14"/>
      <w:numFmt w:val="decimal"/>
      <w:suff w:val="nothing"/>
      <w:lvlText w:val="%1、"/>
      <w:lvlJc w:val="left"/>
    </w:lvl>
  </w:abstractNum>
  <w:abstractNum w:abstractNumId="18">
    <w:nsid w:val="23538687"/>
    <w:multiLevelType w:val="singleLevel"/>
    <w:tmpl w:val="23538687"/>
    <w:lvl w:ilvl="0" w:tentative="0">
      <w:start w:val="1"/>
      <w:numFmt w:val="bullet"/>
      <w:lvlText w:val=""/>
      <w:lvlJc w:val="left"/>
      <w:pPr>
        <w:ind w:left="420" w:hanging="420"/>
      </w:pPr>
      <w:rPr>
        <w:rFonts w:hint="default" w:ascii="Wingdings" w:hAnsi="Wingdings"/>
      </w:rPr>
    </w:lvl>
  </w:abstractNum>
  <w:abstractNum w:abstractNumId="19">
    <w:nsid w:val="282F863B"/>
    <w:multiLevelType w:val="singleLevel"/>
    <w:tmpl w:val="282F863B"/>
    <w:lvl w:ilvl="0" w:tentative="0">
      <w:start w:val="1"/>
      <w:numFmt w:val="decimal"/>
      <w:suff w:val="space"/>
      <w:lvlText w:val="%1."/>
      <w:lvlJc w:val="left"/>
    </w:lvl>
  </w:abstractNum>
  <w:abstractNum w:abstractNumId="20">
    <w:nsid w:val="32F47D97"/>
    <w:multiLevelType w:val="multilevel"/>
    <w:tmpl w:val="32F47D9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3A7CD638"/>
    <w:multiLevelType w:val="singleLevel"/>
    <w:tmpl w:val="3A7CD638"/>
    <w:lvl w:ilvl="0" w:tentative="0">
      <w:start w:val="1"/>
      <w:numFmt w:val="bullet"/>
      <w:lvlText w:val=""/>
      <w:lvlJc w:val="left"/>
      <w:pPr>
        <w:ind w:left="420" w:hanging="420"/>
      </w:pPr>
      <w:rPr>
        <w:rFonts w:hint="default" w:ascii="Wingdings" w:hAnsi="Wingdings"/>
      </w:rPr>
    </w:lvl>
  </w:abstractNum>
  <w:abstractNum w:abstractNumId="22">
    <w:nsid w:val="41553FB8"/>
    <w:multiLevelType w:val="singleLevel"/>
    <w:tmpl w:val="41553FB8"/>
    <w:lvl w:ilvl="0" w:tentative="0">
      <w:start w:val="1"/>
      <w:numFmt w:val="bullet"/>
      <w:lvlText w:val=""/>
      <w:lvlJc w:val="left"/>
      <w:pPr>
        <w:ind w:left="420" w:hanging="420"/>
      </w:pPr>
      <w:rPr>
        <w:rFonts w:hint="default" w:ascii="Wingdings" w:hAnsi="Wingdings"/>
      </w:rPr>
    </w:lvl>
  </w:abstractNum>
  <w:abstractNum w:abstractNumId="23">
    <w:nsid w:val="44937EA2"/>
    <w:multiLevelType w:val="singleLevel"/>
    <w:tmpl w:val="44937EA2"/>
    <w:lvl w:ilvl="0" w:tentative="0">
      <w:start w:val="1"/>
      <w:numFmt w:val="decimal"/>
      <w:suff w:val="nothing"/>
      <w:lvlText w:val="%1、"/>
      <w:lvlJc w:val="left"/>
    </w:lvl>
  </w:abstractNum>
  <w:abstractNum w:abstractNumId="24">
    <w:nsid w:val="4DF89186"/>
    <w:multiLevelType w:val="singleLevel"/>
    <w:tmpl w:val="4DF89186"/>
    <w:lvl w:ilvl="0" w:tentative="0">
      <w:start w:val="1"/>
      <w:numFmt w:val="bullet"/>
      <w:lvlText w:val=""/>
      <w:lvlJc w:val="left"/>
      <w:pPr>
        <w:ind w:left="420" w:hanging="420"/>
      </w:pPr>
      <w:rPr>
        <w:rFonts w:hint="default" w:ascii="Wingdings" w:hAnsi="Wingdings"/>
      </w:rPr>
    </w:lvl>
  </w:abstractNum>
  <w:abstractNum w:abstractNumId="25">
    <w:nsid w:val="52F3931A"/>
    <w:multiLevelType w:val="singleLevel"/>
    <w:tmpl w:val="52F3931A"/>
    <w:lvl w:ilvl="0" w:tentative="0">
      <w:start w:val="1"/>
      <w:numFmt w:val="bullet"/>
      <w:lvlText w:val=""/>
      <w:lvlJc w:val="left"/>
      <w:pPr>
        <w:ind w:left="420" w:hanging="420"/>
      </w:pPr>
      <w:rPr>
        <w:rFonts w:hint="default" w:ascii="Wingdings" w:hAnsi="Wingdings"/>
      </w:rPr>
    </w:lvl>
  </w:abstractNum>
  <w:abstractNum w:abstractNumId="26">
    <w:nsid w:val="5598D2C7"/>
    <w:multiLevelType w:val="singleLevel"/>
    <w:tmpl w:val="5598D2C7"/>
    <w:lvl w:ilvl="0" w:tentative="0">
      <w:start w:val="1"/>
      <w:numFmt w:val="decimal"/>
      <w:suff w:val="nothing"/>
      <w:lvlText w:val="%1、"/>
      <w:lvlJc w:val="left"/>
    </w:lvl>
  </w:abstractNum>
  <w:abstractNum w:abstractNumId="27">
    <w:nsid w:val="5CB700A1"/>
    <w:multiLevelType w:val="singleLevel"/>
    <w:tmpl w:val="5CB700A1"/>
    <w:lvl w:ilvl="0" w:tentative="0">
      <w:start w:val="1"/>
      <w:numFmt w:val="decimal"/>
      <w:suff w:val="nothing"/>
      <w:lvlText w:val="%1、"/>
      <w:lvlJc w:val="left"/>
    </w:lvl>
  </w:abstractNum>
  <w:abstractNum w:abstractNumId="28">
    <w:nsid w:val="5CB70205"/>
    <w:multiLevelType w:val="singleLevel"/>
    <w:tmpl w:val="5CB70205"/>
    <w:lvl w:ilvl="0" w:tentative="0">
      <w:start w:val="4"/>
      <w:numFmt w:val="decimal"/>
      <w:suff w:val="nothing"/>
      <w:lvlText w:val="%1、"/>
      <w:lvlJc w:val="left"/>
    </w:lvl>
  </w:abstractNum>
  <w:abstractNum w:abstractNumId="29">
    <w:nsid w:val="5CB80829"/>
    <w:multiLevelType w:val="singleLevel"/>
    <w:tmpl w:val="5CB80829"/>
    <w:lvl w:ilvl="0" w:tentative="0">
      <w:start w:val="1"/>
      <w:numFmt w:val="decimal"/>
      <w:suff w:val="nothing"/>
      <w:lvlText w:val="%1、"/>
      <w:lvlJc w:val="left"/>
    </w:lvl>
  </w:abstractNum>
  <w:abstractNum w:abstractNumId="30">
    <w:nsid w:val="5F7D586F"/>
    <w:multiLevelType w:val="singleLevel"/>
    <w:tmpl w:val="5F7D586F"/>
    <w:lvl w:ilvl="0" w:tentative="0">
      <w:start w:val="1"/>
      <w:numFmt w:val="decimal"/>
      <w:suff w:val="space"/>
      <w:lvlText w:val="%1."/>
      <w:lvlJc w:val="left"/>
    </w:lvl>
  </w:abstractNum>
  <w:abstractNum w:abstractNumId="31">
    <w:nsid w:val="68DF5AE1"/>
    <w:multiLevelType w:val="singleLevel"/>
    <w:tmpl w:val="68DF5AE1"/>
    <w:lvl w:ilvl="0" w:tentative="0">
      <w:start w:val="1"/>
      <w:numFmt w:val="bullet"/>
      <w:lvlText w:val=""/>
      <w:lvlJc w:val="left"/>
      <w:pPr>
        <w:ind w:left="420" w:hanging="420"/>
      </w:pPr>
      <w:rPr>
        <w:rFonts w:hint="default" w:ascii="Wingdings" w:hAnsi="Wingdings"/>
      </w:rPr>
    </w:lvl>
  </w:abstractNum>
  <w:abstractNum w:abstractNumId="32">
    <w:nsid w:val="6D27538F"/>
    <w:multiLevelType w:val="singleLevel"/>
    <w:tmpl w:val="6D27538F"/>
    <w:lvl w:ilvl="0" w:tentative="0">
      <w:start w:val="1"/>
      <w:numFmt w:val="bullet"/>
      <w:lvlText w:val=""/>
      <w:lvlJc w:val="left"/>
      <w:pPr>
        <w:ind w:left="420" w:hanging="420"/>
      </w:pPr>
      <w:rPr>
        <w:rFonts w:hint="default" w:ascii="Wingdings" w:hAnsi="Wingdings"/>
      </w:rPr>
    </w:lvl>
  </w:abstractNum>
  <w:abstractNum w:abstractNumId="33">
    <w:nsid w:val="7D0156C0"/>
    <w:multiLevelType w:val="singleLevel"/>
    <w:tmpl w:val="7D0156C0"/>
    <w:lvl w:ilvl="0" w:tentative="0">
      <w:start w:val="1"/>
      <w:numFmt w:val="decimal"/>
      <w:suff w:val="nothing"/>
      <w:lvlText w:val="%1、"/>
      <w:lvlJc w:val="left"/>
    </w:lvl>
  </w:abstractNum>
  <w:num w:numId="1">
    <w:abstractNumId w:val="20"/>
  </w:num>
  <w:num w:numId="2">
    <w:abstractNumId w:val="22"/>
  </w:num>
  <w:num w:numId="3">
    <w:abstractNumId w:val="18"/>
  </w:num>
  <w:num w:numId="4">
    <w:abstractNumId w:val="17"/>
  </w:num>
  <w:num w:numId="5">
    <w:abstractNumId w:val="27"/>
  </w:num>
  <w:num w:numId="6">
    <w:abstractNumId w:val="28"/>
  </w:num>
  <w:num w:numId="7">
    <w:abstractNumId w:val="2"/>
  </w:num>
  <w:num w:numId="8">
    <w:abstractNumId w:val="19"/>
  </w:num>
  <w:num w:numId="9">
    <w:abstractNumId w:val="30"/>
  </w:num>
  <w:num w:numId="10">
    <w:abstractNumId w:val="26"/>
  </w:num>
  <w:num w:numId="11">
    <w:abstractNumId w:val="5"/>
  </w:num>
  <w:num w:numId="12">
    <w:abstractNumId w:val="1"/>
  </w:num>
  <w:num w:numId="13">
    <w:abstractNumId w:val="25"/>
  </w:num>
  <w:num w:numId="14">
    <w:abstractNumId w:val="9"/>
  </w:num>
  <w:num w:numId="15">
    <w:abstractNumId w:val="10"/>
  </w:num>
  <w:num w:numId="16">
    <w:abstractNumId w:val="0"/>
  </w:num>
  <w:num w:numId="17">
    <w:abstractNumId w:val="4"/>
  </w:num>
  <w:num w:numId="18">
    <w:abstractNumId w:val="23"/>
  </w:num>
  <w:num w:numId="19">
    <w:abstractNumId w:val="7"/>
  </w:num>
  <w:num w:numId="20">
    <w:abstractNumId w:val="12"/>
  </w:num>
  <w:num w:numId="21">
    <w:abstractNumId w:val="21"/>
  </w:num>
  <w:num w:numId="22">
    <w:abstractNumId w:val="16"/>
  </w:num>
  <w:num w:numId="23">
    <w:abstractNumId w:val="14"/>
  </w:num>
  <w:num w:numId="24">
    <w:abstractNumId w:val="31"/>
  </w:num>
  <w:num w:numId="25">
    <w:abstractNumId w:val="24"/>
  </w:num>
  <w:num w:numId="26">
    <w:abstractNumId w:val="29"/>
  </w:num>
  <w:num w:numId="27">
    <w:abstractNumId w:val="6"/>
  </w:num>
  <w:num w:numId="28">
    <w:abstractNumId w:val="3"/>
  </w:num>
  <w:num w:numId="29">
    <w:abstractNumId w:val="32"/>
  </w:num>
  <w:num w:numId="30">
    <w:abstractNumId w:val="13"/>
  </w:num>
  <w:num w:numId="31">
    <w:abstractNumId w:val="15"/>
  </w:num>
  <w:num w:numId="32">
    <w:abstractNumId w:val="8"/>
  </w:num>
  <w:num w:numId="33">
    <w:abstractNumId w:val="33"/>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D61"/>
    <w:rsid w:val="000356D2"/>
    <w:rsid w:val="0004382A"/>
    <w:rsid w:val="000474F6"/>
    <w:rsid w:val="00050B64"/>
    <w:rsid w:val="00060A18"/>
    <w:rsid w:val="00060FC2"/>
    <w:rsid w:val="00074FD1"/>
    <w:rsid w:val="00091488"/>
    <w:rsid w:val="000B038F"/>
    <w:rsid w:val="000C7130"/>
    <w:rsid w:val="000D4EE3"/>
    <w:rsid w:val="00123D66"/>
    <w:rsid w:val="00123E84"/>
    <w:rsid w:val="00137B79"/>
    <w:rsid w:val="0014106B"/>
    <w:rsid w:val="001548F1"/>
    <w:rsid w:val="001678E1"/>
    <w:rsid w:val="001903C9"/>
    <w:rsid w:val="001947BB"/>
    <w:rsid w:val="001960DB"/>
    <w:rsid w:val="001C5F73"/>
    <w:rsid w:val="001F0727"/>
    <w:rsid w:val="001F613F"/>
    <w:rsid w:val="00221D90"/>
    <w:rsid w:val="00236434"/>
    <w:rsid w:val="00284644"/>
    <w:rsid w:val="002919D6"/>
    <w:rsid w:val="00292C9D"/>
    <w:rsid w:val="00294054"/>
    <w:rsid w:val="002B7657"/>
    <w:rsid w:val="002D346B"/>
    <w:rsid w:val="002D785D"/>
    <w:rsid w:val="002E48ED"/>
    <w:rsid w:val="002E7367"/>
    <w:rsid w:val="002F2875"/>
    <w:rsid w:val="003041C6"/>
    <w:rsid w:val="00310C77"/>
    <w:rsid w:val="003167DB"/>
    <w:rsid w:val="003207E2"/>
    <w:rsid w:val="00335B37"/>
    <w:rsid w:val="00341604"/>
    <w:rsid w:val="00343FDF"/>
    <w:rsid w:val="00383A1C"/>
    <w:rsid w:val="0038606E"/>
    <w:rsid w:val="003A217B"/>
    <w:rsid w:val="003A6FD5"/>
    <w:rsid w:val="003B4645"/>
    <w:rsid w:val="004058E5"/>
    <w:rsid w:val="00420EBC"/>
    <w:rsid w:val="00427A21"/>
    <w:rsid w:val="004560D2"/>
    <w:rsid w:val="00466D28"/>
    <w:rsid w:val="00493D30"/>
    <w:rsid w:val="004A3088"/>
    <w:rsid w:val="004B098E"/>
    <w:rsid w:val="004C2AAA"/>
    <w:rsid w:val="004C5E05"/>
    <w:rsid w:val="004D4497"/>
    <w:rsid w:val="004D61F3"/>
    <w:rsid w:val="004E641D"/>
    <w:rsid w:val="00555CA3"/>
    <w:rsid w:val="00572D9F"/>
    <w:rsid w:val="005763B7"/>
    <w:rsid w:val="005B5C33"/>
    <w:rsid w:val="005F34F7"/>
    <w:rsid w:val="005F535A"/>
    <w:rsid w:val="00615610"/>
    <w:rsid w:val="006228D8"/>
    <w:rsid w:val="006268F1"/>
    <w:rsid w:val="00650AE2"/>
    <w:rsid w:val="00661F46"/>
    <w:rsid w:val="00671EE4"/>
    <w:rsid w:val="00677F9B"/>
    <w:rsid w:val="006819F2"/>
    <w:rsid w:val="00684645"/>
    <w:rsid w:val="006B2622"/>
    <w:rsid w:val="006B53B1"/>
    <w:rsid w:val="006B53F6"/>
    <w:rsid w:val="00701443"/>
    <w:rsid w:val="00733AF8"/>
    <w:rsid w:val="00736F7D"/>
    <w:rsid w:val="007839F9"/>
    <w:rsid w:val="007843EE"/>
    <w:rsid w:val="007B6211"/>
    <w:rsid w:val="007C07F3"/>
    <w:rsid w:val="007D7337"/>
    <w:rsid w:val="007E06E8"/>
    <w:rsid w:val="007F0F39"/>
    <w:rsid w:val="007F3DDE"/>
    <w:rsid w:val="00810D33"/>
    <w:rsid w:val="00835189"/>
    <w:rsid w:val="0085076B"/>
    <w:rsid w:val="00884DC5"/>
    <w:rsid w:val="00887487"/>
    <w:rsid w:val="00894E6F"/>
    <w:rsid w:val="008D59E3"/>
    <w:rsid w:val="008E40B0"/>
    <w:rsid w:val="008F1243"/>
    <w:rsid w:val="0090153A"/>
    <w:rsid w:val="00920922"/>
    <w:rsid w:val="00973269"/>
    <w:rsid w:val="00985D9A"/>
    <w:rsid w:val="00990D1E"/>
    <w:rsid w:val="009A1A46"/>
    <w:rsid w:val="009C19F5"/>
    <w:rsid w:val="00A42157"/>
    <w:rsid w:val="00A44E22"/>
    <w:rsid w:val="00A5133C"/>
    <w:rsid w:val="00A625F1"/>
    <w:rsid w:val="00A6365C"/>
    <w:rsid w:val="00A64549"/>
    <w:rsid w:val="00AA2FFC"/>
    <w:rsid w:val="00AA3335"/>
    <w:rsid w:val="00AB24F2"/>
    <w:rsid w:val="00AB52E8"/>
    <w:rsid w:val="00AB6D68"/>
    <w:rsid w:val="00AC6A38"/>
    <w:rsid w:val="00AD0E80"/>
    <w:rsid w:val="00AE2B03"/>
    <w:rsid w:val="00AE545D"/>
    <w:rsid w:val="00B06771"/>
    <w:rsid w:val="00B10219"/>
    <w:rsid w:val="00B2303C"/>
    <w:rsid w:val="00B350E5"/>
    <w:rsid w:val="00B37903"/>
    <w:rsid w:val="00B777F5"/>
    <w:rsid w:val="00BD4981"/>
    <w:rsid w:val="00C044BF"/>
    <w:rsid w:val="00C154BF"/>
    <w:rsid w:val="00C356FD"/>
    <w:rsid w:val="00C40C6B"/>
    <w:rsid w:val="00CC4B19"/>
    <w:rsid w:val="00CC71E0"/>
    <w:rsid w:val="00CE34FE"/>
    <w:rsid w:val="00CE6475"/>
    <w:rsid w:val="00CF545A"/>
    <w:rsid w:val="00D07670"/>
    <w:rsid w:val="00D54096"/>
    <w:rsid w:val="00D81A64"/>
    <w:rsid w:val="00D8445D"/>
    <w:rsid w:val="00D90AB3"/>
    <w:rsid w:val="00D96104"/>
    <w:rsid w:val="00DA79B1"/>
    <w:rsid w:val="00DB43ED"/>
    <w:rsid w:val="00DD7BAC"/>
    <w:rsid w:val="00DF02AD"/>
    <w:rsid w:val="00DF50B4"/>
    <w:rsid w:val="00DF5DD1"/>
    <w:rsid w:val="00DF7782"/>
    <w:rsid w:val="00E00BC2"/>
    <w:rsid w:val="00E22C6D"/>
    <w:rsid w:val="00E60B1E"/>
    <w:rsid w:val="00E73403"/>
    <w:rsid w:val="00EC310F"/>
    <w:rsid w:val="00EE24CC"/>
    <w:rsid w:val="00EE3B8D"/>
    <w:rsid w:val="00EE5E17"/>
    <w:rsid w:val="00EF7420"/>
    <w:rsid w:val="00F01FF9"/>
    <w:rsid w:val="00F0524D"/>
    <w:rsid w:val="00F06315"/>
    <w:rsid w:val="00F4025B"/>
    <w:rsid w:val="00F50E97"/>
    <w:rsid w:val="00F62577"/>
    <w:rsid w:val="00F629A6"/>
    <w:rsid w:val="00F63343"/>
    <w:rsid w:val="00FA3973"/>
    <w:rsid w:val="00FA5439"/>
    <w:rsid w:val="00FB3D12"/>
    <w:rsid w:val="01014CB4"/>
    <w:rsid w:val="01041BE2"/>
    <w:rsid w:val="01044678"/>
    <w:rsid w:val="0104578E"/>
    <w:rsid w:val="01085427"/>
    <w:rsid w:val="010948F1"/>
    <w:rsid w:val="010A6FD6"/>
    <w:rsid w:val="01130746"/>
    <w:rsid w:val="011343E1"/>
    <w:rsid w:val="01140295"/>
    <w:rsid w:val="0114282D"/>
    <w:rsid w:val="01153700"/>
    <w:rsid w:val="0117628D"/>
    <w:rsid w:val="0119162A"/>
    <w:rsid w:val="011F315E"/>
    <w:rsid w:val="01207B16"/>
    <w:rsid w:val="012161EC"/>
    <w:rsid w:val="012178A5"/>
    <w:rsid w:val="0125497C"/>
    <w:rsid w:val="0129695E"/>
    <w:rsid w:val="012B3F46"/>
    <w:rsid w:val="01361427"/>
    <w:rsid w:val="01382080"/>
    <w:rsid w:val="013B3880"/>
    <w:rsid w:val="013F652F"/>
    <w:rsid w:val="01436EF5"/>
    <w:rsid w:val="01465FD3"/>
    <w:rsid w:val="01466C58"/>
    <w:rsid w:val="01497223"/>
    <w:rsid w:val="014D5579"/>
    <w:rsid w:val="014F07BB"/>
    <w:rsid w:val="01503FD9"/>
    <w:rsid w:val="01513F69"/>
    <w:rsid w:val="015229ED"/>
    <w:rsid w:val="01535718"/>
    <w:rsid w:val="015566F0"/>
    <w:rsid w:val="01596064"/>
    <w:rsid w:val="015C52AE"/>
    <w:rsid w:val="016275D9"/>
    <w:rsid w:val="01633502"/>
    <w:rsid w:val="01636D02"/>
    <w:rsid w:val="016A3E66"/>
    <w:rsid w:val="016C6228"/>
    <w:rsid w:val="016E5F06"/>
    <w:rsid w:val="016F5070"/>
    <w:rsid w:val="017129E4"/>
    <w:rsid w:val="01722EEF"/>
    <w:rsid w:val="01764B91"/>
    <w:rsid w:val="017A5C6E"/>
    <w:rsid w:val="017D3DCE"/>
    <w:rsid w:val="017E34D7"/>
    <w:rsid w:val="018027A2"/>
    <w:rsid w:val="01804D84"/>
    <w:rsid w:val="0180645C"/>
    <w:rsid w:val="018103DB"/>
    <w:rsid w:val="01831E0E"/>
    <w:rsid w:val="018A2F8A"/>
    <w:rsid w:val="018B23B5"/>
    <w:rsid w:val="018C39ED"/>
    <w:rsid w:val="018D0349"/>
    <w:rsid w:val="018E3777"/>
    <w:rsid w:val="018F3B2B"/>
    <w:rsid w:val="018F520E"/>
    <w:rsid w:val="0193428A"/>
    <w:rsid w:val="01951993"/>
    <w:rsid w:val="019A4F57"/>
    <w:rsid w:val="019C0A2A"/>
    <w:rsid w:val="019D1552"/>
    <w:rsid w:val="019E0787"/>
    <w:rsid w:val="01A27C5F"/>
    <w:rsid w:val="01A50241"/>
    <w:rsid w:val="01A73FA2"/>
    <w:rsid w:val="01A91923"/>
    <w:rsid w:val="01AA29B5"/>
    <w:rsid w:val="01AC6CB9"/>
    <w:rsid w:val="01B04275"/>
    <w:rsid w:val="01B04E96"/>
    <w:rsid w:val="01B0575F"/>
    <w:rsid w:val="01B34DFA"/>
    <w:rsid w:val="01B42D97"/>
    <w:rsid w:val="01B5743A"/>
    <w:rsid w:val="01B91966"/>
    <w:rsid w:val="01BA59C3"/>
    <w:rsid w:val="01C301E3"/>
    <w:rsid w:val="01C30313"/>
    <w:rsid w:val="01C61FCD"/>
    <w:rsid w:val="01C80FE4"/>
    <w:rsid w:val="01C95F1C"/>
    <w:rsid w:val="01CA1ABF"/>
    <w:rsid w:val="01CB4156"/>
    <w:rsid w:val="01CC4111"/>
    <w:rsid w:val="01CE22CE"/>
    <w:rsid w:val="01D01071"/>
    <w:rsid w:val="01D04606"/>
    <w:rsid w:val="01D14873"/>
    <w:rsid w:val="01D16581"/>
    <w:rsid w:val="01D176CE"/>
    <w:rsid w:val="01D2561A"/>
    <w:rsid w:val="01D319EF"/>
    <w:rsid w:val="01D3250F"/>
    <w:rsid w:val="01DA38B6"/>
    <w:rsid w:val="01DC2372"/>
    <w:rsid w:val="01DF0B8E"/>
    <w:rsid w:val="01E07956"/>
    <w:rsid w:val="01E85FE4"/>
    <w:rsid w:val="01EC0A56"/>
    <w:rsid w:val="01F075D9"/>
    <w:rsid w:val="01F56AF5"/>
    <w:rsid w:val="01F67FD2"/>
    <w:rsid w:val="01FA0EE8"/>
    <w:rsid w:val="02005BE7"/>
    <w:rsid w:val="020233A4"/>
    <w:rsid w:val="02047A12"/>
    <w:rsid w:val="020B1B65"/>
    <w:rsid w:val="020E55C2"/>
    <w:rsid w:val="021026AC"/>
    <w:rsid w:val="02173DBD"/>
    <w:rsid w:val="02182E38"/>
    <w:rsid w:val="021920AC"/>
    <w:rsid w:val="021973E6"/>
    <w:rsid w:val="021B3534"/>
    <w:rsid w:val="021E3967"/>
    <w:rsid w:val="021E5024"/>
    <w:rsid w:val="02264E04"/>
    <w:rsid w:val="02273BC9"/>
    <w:rsid w:val="02284012"/>
    <w:rsid w:val="022F4090"/>
    <w:rsid w:val="02332018"/>
    <w:rsid w:val="02335496"/>
    <w:rsid w:val="02353ACA"/>
    <w:rsid w:val="023E32E4"/>
    <w:rsid w:val="023E42D0"/>
    <w:rsid w:val="0240185E"/>
    <w:rsid w:val="0245287C"/>
    <w:rsid w:val="024600A4"/>
    <w:rsid w:val="024645C3"/>
    <w:rsid w:val="02485BCD"/>
    <w:rsid w:val="024B34F2"/>
    <w:rsid w:val="024C2CB9"/>
    <w:rsid w:val="024F21EA"/>
    <w:rsid w:val="02577E65"/>
    <w:rsid w:val="02591D2F"/>
    <w:rsid w:val="025A4827"/>
    <w:rsid w:val="02602FE4"/>
    <w:rsid w:val="02636F20"/>
    <w:rsid w:val="026650CA"/>
    <w:rsid w:val="026A4B24"/>
    <w:rsid w:val="026A7DAB"/>
    <w:rsid w:val="026B406A"/>
    <w:rsid w:val="026C1F8B"/>
    <w:rsid w:val="026E188E"/>
    <w:rsid w:val="02745A4D"/>
    <w:rsid w:val="027A111C"/>
    <w:rsid w:val="027D5229"/>
    <w:rsid w:val="027E5FB3"/>
    <w:rsid w:val="0286194B"/>
    <w:rsid w:val="02864524"/>
    <w:rsid w:val="02875BC7"/>
    <w:rsid w:val="02890793"/>
    <w:rsid w:val="028C51A6"/>
    <w:rsid w:val="028E4B0D"/>
    <w:rsid w:val="028E696E"/>
    <w:rsid w:val="02904DC3"/>
    <w:rsid w:val="029163CD"/>
    <w:rsid w:val="02934F33"/>
    <w:rsid w:val="02941D47"/>
    <w:rsid w:val="02943D1C"/>
    <w:rsid w:val="02963C93"/>
    <w:rsid w:val="02A2650F"/>
    <w:rsid w:val="02A70BBE"/>
    <w:rsid w:val="02AA2819"/>
    <w:rsid w:val="02AC6E4A"/>
    <w:rsid w:val="02B00750"/>
    <w:rsid w:val="02B0140F"/>
    <w:rsid w:val="02B4006F"/>
    <w:rsid w:val="02BD4882"/>
    <w:rsid w:val="02C024D1"/>
    <w:rsid w:val="02C20A48"/>
    <w:rsid w:val="02C27409"/>
    <w:rsid w:val="02C428DE"/>
    <w:rsid w:val="02C842A9"/>
    <w:rsid w:val="02CC3866"/>
    <w:rsid w:val="02CD1C2E"/>
    <w:rsid w:val="02CF13A9"/>
    <w:rsid w:val="02D26726"/>
    <w:rsid w:val="02D43518"/>
    <w:rsid w:val="02D43C2F"/>
    <w:rsid w:val="02D64F95"/>
    <w:rsid w:val="02D816E0"/>
    <w:rsid w:val="02D9660C"/>
    <w:rsid w:val="02D97A22"/>
    <w:rsid w:val="02DC365F"/>
    <w:rsid w:val="02DC6F92"/>
    <w:rsid w:val="02DD0187"/>
    <w:rsid w:val="02DD44AB"/>
    <w:rsid w:val="02DE3D83"/>
    <w:rsid w:val="02E02A03"/>
    <w:rsid w:val="02E54F20"/>
    <w:rsid w:val="02E7135F"/>
    <w:rsid w:val="02ED5ED8"/>
    <w:rsid w:val="02F16C78"/>
    <w:rsid w:val="02F625AD"/>
    <w:rsid w:val="02F91BE7"/>
    <w:rsid w:val="02FB3E46"/>
    <w:rsid w:val="02FD0455"/>
    <w:rsid w:val="02FD5D68"/>
    <w:rsid w:val="02FF0D29"/>
    <w:rsid w:val="03061C82"/>
    <w:rsid w:val="030645B4"/>
    <w:rsid w:val="03096EC5"/>
    <w:rsid w:val="030A30FF"/>
    <w:rsid w:val="030B53FB"/>
    <w:rsid w:val="030C708E"/>
    <w:rsid w:val="030F0B56"/>
    <w:rsid w:val="031267DC"/>
    <w:rsid w:val="03155407"/>
    <w:rsid w:val="03187041"/>
    <w:rsid w:val="03197F0E"/>
    <w:rsid w:val="031E2725"/>
    <w:rsid w:val="032203F4"/>
    <w:rsid w:val="032212AE"/>
    <w:rsid w:val="0324078F"/>
    <w:rsid w:val="0325783D"/>
    <w:rsid w:val="03287301"/>
    <w:rsid w:val="032A4F7B"/>
    <w:rsid w:val="032C1468"/>
    <w:rsid w:val="032D13BB"/>
    <w:rsid w:val="032E49E8"/>
    <w:rsid w:val="03336768"/>
    <w:rsid w:val="033435C6"/>
    <w:rsid w:val="03350ED6"/>
    <w:rsid w:val="03352FEB"/>
    <w:rsid w:val="03357C59"/>
    <w:rsid w:val="033608A6"/>
    <w:rsid w:val="0337681D"/>
    <w:rsid w:val="0339004B"/>
    <w:rsid w:val="033A06D7"/>
    <w:rsid w:val="033A47CE"/>
    <w:rsid w:val="033A5536"/>
    <w:rsid w:val="033B1A17"/>
    <w:rsid w:val="033F46F5"/>
    <w:rsid w:val="0347502F"/>
    <w:rsid w:val="03495183"/>
    <w:rsid w:val="034A511C"/>
    <w:rsid w:val="03532E48"/>
    <w:rsid w:val="03576C40"/>
    <w:rsid w:val="035B25F4"/>
    <w:rsid w:val="036043BB"/>
    <w:rsid w:val="036073E7"/>
    <w:rsid w:val="036121C0"/>
    <w:rsid w:val="03650AF0"/>
    <w:rsid w:val="036603A2"/>
    <w:rsid w:val="03670430"/>
    <w:rsid w:val="036B11FC"/>
    <w:rsid w:val="036B3E25"/>
    <w:rsid w:val="036D28BF"/>
    <w:rsid w:val="03720009"/>
    <w:rsid w:val="037242C0"/>
    <w:rsid w:val="037539ED"/>
    <w:rsid w:val="037C6F4F"/>
    <w:rsid w:val="037D37E9"/>
    <w:rsid w:val="03822128"/>
    <w:rsid w:val="038677C1"/>
    <w:rsid w:val="038F7E7E"/>
    <w:rsid w:val="039524DC"/>
    <w:rsid w:val="03974C0D"/>
    <w:rsid w:val="03992CC5"/>
    <w:rsid w:val="039C7EC7"/>
    <w:rsid w:val="039E72B5"/>
    <w:rsid w:val="03A00FEE"/>
    <w:rsid w:val="03A35252"/>
    <w:rsid w:val="03A36206"/>
    <w:rsid w:val="03A836CE"/>
    <w:rsid w:val="03B24E51"/>
    <w:rsid w:val="03B437D2"/>
    <w:rsid w:val="03B62A36"/>
    <w:rsid w:val="03B62ECD"/>
    <w:rsid w:val="03BD3B04"/>
    <w:rsid w:val="03BE30B3"/>
    <w:rsid w:val="03BE58E1"/>
    <w:rsid w:val="03C3547D"/>
    <w:rsid w:val="03C57404"/>
    <w:rsid w:val="03CD7179"/>
    <w:rsid w:val="03CE60F3"/>
    <w:rsid w:val="03D17F93"/>
    <w:rsid w:val="03D237A6"/>
    <w:rsid w:val="03D27360"/>
    <w:rsid w:val="03D60A92"/>
    <w:rsid w:val="03D641D5"/>
    <w:rsid w:val="03D64CC8"/>
    <w:rsid w:val="03D7774F"/>
    <w:rsid w:val="03D87354"/>
    <w:rsid w:val="03DA421D"/>
    <w:rsid w:val="03DD7A48"/>
    <w:rsid w:val="03E1262C"/>
    <w:rsid w:val="03E449B4"/>
    <w:rsid w:val="03E8087E"/>
    <w:rsid w:val="03E8366E"/>
    <w:rsid w:val="03E918A7"/>
    <w:rsid w:val="03EB157D"/>
    <w:rsid w:val="03F374C0"/>
    <w:rsid w:val="03F439A3"/>
    <w:rsid w:val="03F45189"/>
    <w:rsid w:val="03F45DAB"/>
    <w:rsid w:val="03F53C92"/>
    <w:rsid w:val="03F71FBE"/>
    <w:rsid w:val="03F864AE"/>
    <w:rsid w:val="03FC3A50"/>
    <w:rsid w:val="03FC49F2"/>
    <w:rsid w:val="03FC609C"/>
    <w:rsid w:val="040748DF"/>
    <w:rsid w:val="04080B13"/>
    <w:rsid w:val="04081F84"/>
    <w:rsid w:val="040A7010"/>
    <w:rsid w:val="040B2F68"/>
    <w:rsid w:val="040E1AC7"/>
    <w:rsid w:val="04135A4E"/>
    <w:rsid w:val="0419426F"/>
    <w:rsid w:val="041A2989"/>
    <w:rsid w:val="041E011E"/>
    <w:rsid w:val="04213176"/>
    <w:rsid w:val="042401BB"/>
    <w:rsid w:val="042416C4"/>
    <w:rsid w:val="04274B8C"/>
    <w:rsid w:val="042E7715"/>
    <w:rsid w:val="042F346E"/>
    <w:rsid w:val="04350E6B"/>
    <w:rsid w:val="04386326"/>
    <w:rsid w:val="044275F8"/>
    <w:rsid w:val="04436FFB"/>
    <w:rsid w:val="04444ABF"/>
    <w:rsid w:val="04490F91"/>
    <w:rsid w:val="04491048"/>
    <w:rsid w:val="044B01C1"/>
    <w:rsid w:val="045249DF"/>
    <w:rsid w:val="04532701"/>
    <w:rsid w:val="04536FD3"/>
    <w:rsid w:val="04546C51"/>
    <w:rsid w:val="04604632"/>
    <w:rsid w:val="0464754D"/>
    <w:rsid w:val="046478B7"/>
    <w:rsid w:val="04664AFE"/>
    <w:rsid w:val="046C418A"/>
    <w:rsid w:val="04726CFB"/>
    <w:rsid w:val="04750118"/>
    <w:rsid w:val="04784741"/>
    <w:rsid w:val="047B3B25"/>
    <w:rsid w:val="047D3519"/>
    <w:rsid w:val="047F771E"/>
    <w:rsid w:val="04820D3E"/>
    <w:rsid w:val="04843305"/>
    <w:rsid w:val="048C446F"/>
    <w:rsid w:val="049148E7"/>
    <w:rsid w:val="049446FB"/>
    <w:rsid w:val="049510D5"/>
    <w:rsid w:val="0497336B"/>
    <w:rsid w:val="0497757E"/>
    <w:rsid w:val="04994EA3"/>
    <w:rsid w:val="049B0A01"/>
    <w:rsid w:val="049C6AA8"/>
    <w:rsid w:val="049C71B6"/>
    <w:rsid w:val="049D1F9D"/>
    <w:rsid w:val="049E54E9"/>
    <w:rsid w:val="04A03B86"/>
    <w:rsid w:val="04A259D8"/>
    <w:rsid w:val="04A267AD"/>
    <w:rsid w:val="04A45805"/>
    <w:rsid w:val="04A91854"/>
    <w:rsid w:val="04AB65C2"/>
    <w:rsid w:val="04B76E08"/>
    <w:rsid w:val="04B97A40"/>
    <w:rsid w:val="04BA1A6A"/>
    <w:rsid w:val="04BB3FDF"/>
    <w:rsid w:val="04BD1BE5"/>
    <w:rsid w:val="04BD4E05"/>
    <w:rsid w:val="04BE2AC0"/>
    <w:rsid w:val="04CA2F8D"/>
    <w:rsid w:val="04CE0DF8"/>
    <w:rsid w:val="04CF3728"/>
    <w:rsid w:val="04D73A9B"/>
    <w:rsid w:val="04D81E3F"/>
    <w:rsid w:val="04D91D75"/>
    <w:rsid w:val="04DB061C"/>
    <w:rsid w:val="04DC09AC"/>
    <w:rsid w:val="04DE72A3"/>
    <w:rsid w:val="04DF133A"/>
    <w:rsid w:val="04E01ADA"/>
    <w:rsid w:val="04E333C9"/>
    <w:rsid w:val="04E41F33"/>
    <w:rsid w:val="04E87877"/>
    <w:rsid w:val="04ED1E11"/>
    <w:rsid w:val="04F008E7"/>
    <w:rsid w:val="04F3171F"/>
    <w:rsid w:val="04F37B13"/>
    <w:rsid w:val="04FA0F7D"/>
    <w:rsid w:val="04FA35BC"/>
    <w:rsid w:val="05000F25"/>
    <w:rsid w:val="0501201A"/>
    <w:rsid w:val="0501283C"/>
    <w:rsid w:val="05036F82"/>
    <w:rsid w:val="050A02FD"/>
    <w:rsid w:val="050C2787"/>
    <w:rsid w:val="05103980"/>
    <w:rsid w:val="05132E7D"/>
    <w:rsid w:val="05152B2F"/>
    <w:rsid w:val="05156BB8"/>
    <w:rsid w:val="05191006"/>
    <w:rsid w:val="051A728F"/>
    <w:rsid w:val="051F275E"/>
    <w:rsid w:val="05253438"/>
    <w:rsid w:val="052653C4"/>
    <w:rsid w:val="052A3777"/>
    <w:rsid w:val="052B52C3"/>
    <w:rsid w:val="052F690C"/>
    <w:rsid w:val="05307CDD"/>
    <w:rsid w:val="05344FF0"/>
    <w:rsid w:val="0537385E"/>
    <w:rsid w:val="05390C34"/>
    <w:rsid w:val="0539318D"/>
    <w:rsid w:val="053A7466"/>
    <w:rsid w:val="053B201C"/>
    <w:rsid w:val="053B25C9"/>
    <w:rsid w:val="053B6BFB"/>
    <w:rsid w:val="053E2BAE"/>
    <w:rsid w:val="053F6A11"/>
    <w:rsid w:val="054325D1"/>
    <w:rsid w:val="05557EE5"/>
    <w:rsid w:val="0558036B"/>
    <w:rsid w:val="0560663B"/>
    <w:rsid w:val="05654771"/>
    <w:rsid w:val="056E08C0"/>
    <w:rsid w:val="056E44F0"/>
    <w:rsid w:val="056F3D93"/>
    <w:rsid w:val="056F76D2"/>
    <w:rsid w:val="05701F32"/>
    <w:rsid w:val="05726CA7"/>
    <w:rsid w:val="05784547"/>
    <w:rsid w:val="05794A4E"/>
    <w:rsid w:val="057C3DD8"/>
    <w:rsid w:val="058465BA"/>
    <w:rsid w:val="058802CC"/>
    <w:rsid w:val="058A15C6"/>
    <w:rsid w:val="058D21FE"/>
    <w:rsid w:val="05930DFA"/>
    <w:rsid w:val="05931850"/>
    <w:rsid w:val="05945FF4"/>
    <w:rsid w:val="0595354B"/>
    <w:rsid w:val="059A0591"/>
    <w:rsid w:val="059B6E28"/>
    <w:rsid w:val="059C62C3"/>
    <w:rsid w:val="059F7084"/>
    <w:rsid w:val="05A82B13"/>
    <w:rsid w:val="05AB7D6F"/>
    <w:rsid w:val="05AE6115"/>
    <w:rsid w:val="05AF4A60"/>
    <w:rsid w:val="05AF7A7A"/>
    <w:rsid w:val="05B5174A"/>
    <w:rsid w:val="05B75387"/>
    <w:rsid w:val="05B82E6C"/>
    <w:rsid w:val="05BF0BD8"/>
    <w:rsid w:val="05C22CA4"/>
    <w:rsid w:val="05C43832"/>
    <w:rsid w:val="05C561AF"/>
    <w:rsid w:val="05C6242E"/>
    <w:rsid w:val="05C702EA"/>
    <w:rsid w:val="05C82E9F"/>
    <w:rsid w:val="05C84ED7"/>
    <w:rsid w:val="05CD32DF"/>
    <w:rsid w:val="05CE03A3"/>
    <w:rsid w:val="05D15AA0"/>
    <w:rsid w:val="05D27943"/>
    <w:rsid w:val="05D47E7D"/>
    <w:rsid w:val="05D753D1"/>
    <w:rsid w:val="05D83020"/>
    <w:rsid w:val="05D97C6F"/>
    <w:rsid w:val="05DA0ED4"/>
    <w:rsid w:val="05DA30DB"/>
    <w:rsid w:val="05DA448A"/>
    <w:rsid w:val="05DB3A0C"/>
    <w:rsid w:val="05DB3B21"/>
    <w:rsid w:val="05DB4F95"/>
    <w:rsid w:val="05DF1AD0"/>
    <w:rsid w:val="05E11AB7"/>
    <w:rsid w:val="05E21A55"/>
    <w:rsid w:val="05E22420"/>
    <w:rsid w:val="05E24552"/>
    <w:rsid w:val="05E61409"/>
    <w:rsid w:val="05E64C96"/>
    <w:rsid w:val="05EB63C6"/>
    <w:rsid w:val="05ED01B3"/>
    <w:rsid w:val="05EF1033"/>
    <w:rsid w:val="05F8526F"/>
    <w:rsid w:val="05FA5CB6"/>
    <w:rsid w:val="05FB7510"/>
    <w:rsid w:val="05FC257F"/>
    <w:rsid w:val="05FF26EC"/>
    <w:rsid w:val="05FF391F"/>
    <w:rsid w:val="06001690"/>
    <w:rsid w:val="060764FF"/>
    <w:rsid w:val="060A4979"/>
    <w:rsid w:val="060B4D8E"/>
    <w:rsid w:val="060E4DAD"/>
    <w:rsid w:val="060E6BA1"/>
    <w:rsid w:val="06111530"/>
    <w:rsid w:val="061208DD"/>
    <w:rsid w:val="0614528E"/>
    <w:rsid w:val="06197551"/>
    <w:rsid w:val="0626031D"/>
    <w:rsid w:val="0627417D"/>
    <w:rsid w:val="062765F1"/>
    <w:rsid w:val="06286F88"/>
    <w:rsid w:val="06296D2F"/>
    <w:rsid w:val="062B4423"/>
    <w:rsid w:val="063265C5"/>
    <w:rsid w:val="06397029"/>
    <w:rsid w:val="063B727D"/>
    <w:rsid w:val="063E7641"/>
    <w:rsid w:val="06405724"/>
    <w:rsid w:val="06406198"/>
    <w:rsid w:val="06407E4B"/>
    <w:rsid w:val="064557E9"/>
    <w:rsid w:val="0646179A"/>
    <w:rsid w:val="064A5001"/>
    <w:rsid w:val="065029A9"/>
    <w:rsid w:val="065228A3"/>
    <w:rsid w:val="06552104"/>
    <w:rsid w:val="065B32A3"/>
    <w:rsid w:val="066402D3"/>
    <w:rsid w:val="06665AEF"/>
    <w:rsid w:val="066F0985"/>
    <w:rsid w:val="066F12AC"/>
    <w:rsid w:val="067010C1"/>
    <w:rsid w:val="06723E6A"/>
    <w:rsid w:val="067634EC"/>
    <w:rsid w:val="06781228"/>
    <w:rsid w:val="06786102"/>
    <w:rsid w:val="067A7B36"/>
    <w:rsid w:val="067B0693"/>
    <w:rsid w:val="067C1A80"/>
    <w:rsid w:val="067C1F6C"/>
    <w:rsid w:val="068037F5"/>
    <w:rsid w:val="06810FDE"/>
    <w:rsid w:val="068150F0"/>
    <w:rsid w:val="06855D18"/>
    <w:rsid w:val="06867A5E"/>
    <w:rsid w:val="068A7BB0"/>
    <w:rsid w:val="068C4A7F"/>
    <w:rsid w:val="068D3C88"/>
    <w:rsid w:val="068E6AE0"/>
    <w:rsid w:val="06923125"/>
    <w:rsid w:val="069514B8"/>
    <w:rsid w:val="0696474B"/>
    <w:rsid w:val="069D3A71"/>
    <w:rsid w:val="069D59B3"/>
    <w:rsid w:val="069E5809"/>
    <w:rsid w:val="06A450BD"/>
    <w:rsid w:val="06AA39E7"/>
    <w:rsid w:val="06AA481A"/>
    <w:rsid w:val="06AD1416"/>
    <w:rsid w:val="06B11A37"/>
    <w:rsid w:val="06B16047"/>
    <w:rsid w:val="06B3613F"/>
    <w:rsid w:val="06B45D45"/>
    <w:rsid w:val="06B766C0"/>
    <w:rsid w:val="06B84D6B"/>
    <w:rsid w:val="06B92907"/>
    <w:rsid w:val="06BA2380"/>
    <w:rsid w:val="06BC01F3"/>
    <w:rsid w:val="06BD6A40"/>
    <w:rsid w:val="06BE29FD"/>
    <w:rsid w:val="06C54D94"/>
    <w:rsid w:val="06C60B34"/>
    <w:rsid w:val="06CC6DE8"/>
    <w:rsid w:val="06D14B94"/>
    <w:rsid w:val="06D16C3D"/>
    <w:rsid w:val="06D904F0"/>
    <w:rsid w:val="06D96650"/>
    <w:rsid w:val="06DA3575"/>
    <w:rsid w:val="06DB6BC1"/>
    <w:rsid w:val="06DC7D31"/>
    <w:rsid w:val="06DD40B0"/>
    <w:rsid w:val="06DE5785"/>
    <w:rsid w:val="06E03FF4"/>
    <w:rsid w:val="06E43579"/>
    <w:rsid w:val="06ED5327"/>
    <w:rsid w:val="06EE18B4"/>
    <w:rsid w:val="06EE7AC0"/>
    <w:rsid w:val="06F0299A"/>
    <w:rsid w:val="06F30C0B"/>
    <w:rsid w:val="06F45DF7"/>
    <w:rsid w:val="06FA4DD1"/>
    <w:rsid w:val="06FB7860"/>
    <w:rsid w:val="07011356"/>
    <w:rsid w:val="07057431"/>
    <w:rsid w:val="07087877"/>
    <w:rsid w:val="07087BBC"/>
    <w:rsid w:val="070B5C73"/>
    <w:rsid w:val="070C5096"/>
    <w:rsid w:val="070E135E"/>
    <w:rsid w:val="071062B5"/>
    <w:rsid w:val="071065CE"/>
    <w:rsid w:val="07114B70"/>
    <w:rsid w:val="071250C1"/>
    <w:rsid w:val="07176EAE"/>
    <w:rsid w:val="071B4E69"/>
    <w:rsid w:val="071F51C8"/>
    <w:rsid w:val="07207FBD"/>
    <w:rsid w:val="072515BE"/>
    <w:rsid w:val="072831E3"/>
    <w:rsid w:val="072D2FC0"/>
    <w:rsid w:val="072F3571"/>
    <w:rsid w:val="07300D25"/>
    <w:rsid w:val="073023BF"/>
    <w:rsid w:val="07332E49"/>
    <w:rsid w:val="07366B6E"/>
    <w:rsid w:val="073C6C13"/>
    <w:rsid w:val="073D1113"/>
    <w:rsid w:val="07420FDD"/>
    <w:rsid w:val="07424122"/>
    <w:rsid w:val="07426F01"/>
    <w:rsid w:val="074347C8"/>
    <w:rsid w:val="074A308B"/>
    <w:rsid w:val="074A643F"/>
    <w:rsid w:val="074E079F"/>
    <w:rsid w:val="074E3BDA"/>
    <w:rsid w:val="074E4DEE"/>
    <w:rsid w:val="074F0C32"/>
    <w:rsid w:val="07535EAC"/>
    <w:rsid w:val="075649BF"/>
    <w:rsid w:val="07574A4D"/>
    <w:rsid w:val="07580D24"/>
    <w:rsid w:val="075865F2"/>
    <w:rsid w:val="07590556"/>
    <w:rsid w:val="076148CF"/>
    <w:rsid w:val="07616871"/>
    <w:rsid w:val="076200EA"/>
    <w:rsid w:val="07633014"/>
    <w:rsid w:val="07633F9C"/>
    <w:rsid w:val="07647F96"/>
    <w:rsid w:val="07674194"/>
    <w:rsid w:val="0767610D"/>
    <w:rsid w:val="076A7884"/>
    <w:rsid w:val="076C5CEA"/>
    <w:rsid w:val="076F2585"/>
    <w:rsid w:val="076F6E7C"/>
    <w:rsid w:val="077179F8"/>
    <w:rsid w:val="077302F5"/>
    <w:rsid w:val="07792A87"/>
    <w:rsid w:val="077F2E4B"/>
    <w:rsid w:val="0780617C"/>
    <w:rsid w:val="07827066"/>
    <w:rsid w:val="0784465E"/>
    <w:rsid w:val="07853CE6"/>
    <w:rsid w:val="0786223B"/>
    <w:rsid w:val="07863EB8"/>
    <w:rsid w:val="0788653C"/>
    <w:rsid w:val="078D4DB8"/>
    <w:rsid w:val="07906588"/>
    <w:rsid w:val="079121EF"/>
    <w:rsid w:val="07933AC1"/>
    <w:rsid w:val="07942B38"/>
    <w:rsid w:val="07961D5F"/>
    <w:rsid w:val="07983F1A"/>
    <w:rsid w:val="07985F74"/>
    <w:rsid w:val="079A5B6F"/>
    <w:rsid w:val="079B097B"/>
    <w:rsid w:val="079E69A8"/>
    <w:rsid w:val="079E765F"/>
    <w:rsid w:val="07A300CE"/>
    <w:rsid w:val="07A45D30"/>
    <w:rsid w:val="07A6684F"/>
    <w:rsid w:val="07A90465"/>
    <w:rsid w:val="07AA0847"/>
    <w:rsid w:val="07AA4AB4"/>
    <w:rsid w:val="07AF126E"/>
    <w:rsid w:val="07B34C74"/>
    <w:rsid w:val="07B4178A"/>
    <w:rsid w:val="07B608F6"/>
    <w:rsid w:val="07B60AEF"/>
    <w:rsid w:val="07B83892"/>
    <w:rsid w:val="07B93C46"/>
    <w:rsid w:val="07BB6708"/>
    <w:rsid w:val="07BC278D"/>
    <w:rsid w:val="07C3011A"/>
    <w:rsid w:val="07C364CA"/>
    <w:rsid w:val="07C87F00"/>
    <w:rsid w:val="07CA0506"/>
    <w:rsid w:val="07CE5D93"/>
    <w:rsid w:val="07D06822"/>
    <w:rsid w:val="07D237EC"/>
    <w:rsid w:val="07D34852"/>
    <w:rsid w:val="07D55052"/>
    <w:rsid w:val="07DB4BE0"/>
    <w:rsid w:val="07DD50C1"/>
    <w:rsid w:val="07DE6081"/>
    <w:rsid w:val="07E06378"/>
    <w:rsid w:val="07E1080C"/>
    <w:rsid w:val="07E222B4"/>
    <w:rsid w:val="07E32184"/>
    <w:rsid w:val="07EB1216"/>
    <w:rsid w:val="07ED3E93"/>
    <w:rsid w:val="07ED770D"/>
    <w:rsid w:val="07EE1F93"/>
    <w:rsid w:val="07F02BEA"/>
    <w:rsid w:val="07F41674"/>
    <w:rsid w:val="07F525C4"/>
    <w:rsid w:val="07F81774"/>
    <w:rsid w:val="07F96324"/>
    <w:rsid w:val="07FC08E1"/>
    <w:rsid w:val="07FC5442"/>
    <w:rsid w:val="07FF206E"/>
    <w:rsid w:val="08046BFB"/>
    <w:rsid w:val="08056071"/>
    <w:rsid w:val="0807001D"/>
    <w:rsid w:val="080B6D74"/>
    <w:rsid w:val="080D50C0"/>
    <w:rsid w:val="08102BA9"/>
    <w:rsid w:val="081A6576"/>
    <w:rsid w:val="08212B51"/>
    <w:rsid w:val="0824559C"/>
    <w:rsid w:val="08255D1A"/>
    <w:rsid w:val="08274051"/>
    <w:rsid w:val="08281997"/>
    <w:rsid w:val="082C0F36"/>
    <w:rsid w:val="082D0F97"/>
    <w:rsid w:val="08301E77"/>
    <w:rsid w:val="0833078B"/>
    <w:rsid w:val="08363BCF"/>
    <w:rsid w:val="083D2F80"/>
    <w:rsid w:val="083D4551"/>
    <w:rsid w:val="083E210E"/>
    <w:rsid w:val="083E25CF"/>
    <w:rsid w:val="08404A9A"/>
    <w:rsid w:val="084552F5"/>
    <w:rsid w:val="08490434"/>
    <w:rsid w:val="08517EB0"/>
    <w:rsid w:val="0854618D"/>
    <w:rsid w:val="0854628F"/>
    <w:rsid w:val="08563E5B"/>
    <w:rsid w:val="085701FA"/>
    <w:rsid w:val="08586B3B"/>
    <w:rsid w:val="085A3F97"/>
    <w:rsid w:val="085B6FDB"/>
    <w:rsid w:val="085B7275"/>
    <w:rsid w:val="085C4038"/>
    <w:rsid w:val="085F48FF"/>
    <w:rsid w:val="08616B4B"/>
    <w:rsid w:val="08651604"/>
    <w:rsid w:val="0865753A"/>
    <w:rsid w:val="086C78B6"/>
    <w:rsid w:val="08721A51"/>
    <w:rsid w:val="08726F0D"/>
    <w:rsid w:val="08776123"/>
    <w:rsid w:val="08793729"/>
    <w:rsid w:val="087E04C6"/>
    <w:rsid w:val="08823700"/>
    <w:rsid w:val="0884328F"/>
    <w:rsid w:val="088525FB"/>
    <w:rsid w:val="0885288D"/>
    <w:rsid w:val="08867D7E"/>
    <w:rsid w:val="088A1F9D"/>
    <w:rsid w:val="0890260C"/>
    <w:rsid w:val="08902B56"/>
    <w:rsid w:val="08933123"/>
    <w:rsid w:val="08984BC9"/>
    <w:rsid w:val="08986F0F"/>
    <w:rsid w:val="089B6448"/>
    <w:rsid w:val="08A115B2"/>
    <w:rsid w:val="08A76B06"/>
    <w:rsid w:val="08A8009A"/>
    <w:rsid w:val="08A94995"/>
    <w:rsid w:val="08A95F8F"/>
    <w:rsid w:val="08AC0930"/>
    <w:rsid w:val="08AC3C45"/>
    <w:rsid w:val="08AC3F05"/>
    <w:rsid w:val="08AE4EE1"/>
    <w:rsid w:val="08AF4115"/>
    <w:rsid w:val="08B03F3D"/>
    <w:rsid w:val="08BB04EE"/>
    <w:rsid w:val="08BB7360"/>
    <w:rsid w:val="08C20403"/>
    <w:rsid w:val="08C55CD4"/>
    <w:rsid w:val="08C668D1"/>
    <w:rsid w:val="08CC5545"/>
    <w:rsid w:val="08CC76B8"/>
    <w:rsid w:val="08CF73BC"/>
    <w:rsid w:val="08D06645"/>
    <w:rsid w:val="08D40C69"/>
    <w:rsid w:val="08D61E0B"/>
    <w:rsid w:val="08DF0362"/>
    <w:rsid w:val="08DF1440"/>
    <w:rsid w:val="08E44EAE"/>
    <w:rsid w:val="08E602C2"/>
    <w:rsid w:val="08E821A5"/>
    <w:rsid w:val="08E865CD"/>
    <w:rsid w:val="08E901E1"/>
    <w:rsid w:val="08E9161A"/>
    <w:rsid w:val="08E91ADF"/>
    <w:rsid w:val="08EC4ECD"/>
    <w:rsid w:val="08F61D98"/>
    <w:rsid w:val="08FA4242"/>
    <w:rsid w:val="08FC1AE9"/>
    <w:rsid w:val="090123D1"/>
    <w:rsid w:val="090235F0"/>
    <w:rsid w:val="090638A3"/>
    <w:rsid w:val="09076B37"/>
    <w:rsid w:val="09077443"/>
    <w:rsid w:val="090A1D97"/>
    <w:rsid w:val="090B0995"/>
    <w:rsid w:val="090D5833"/>
    <w:rsid w:val="090E5F2A"/>
    <w:rsid w:val="091304D7"/>
    <w:rsid w:val="09196E99"/>
    <w:rsid w:val="091B0E3E"/>
    <w:rsid w:val="091B1B52"/>
    <w:rsid w:val="091B7EC7"/>
    <w:rsid w:val="0922126C"/>
    <w:rsid w:val="09267875"/>
    <w:rsid w:val="092A1F96"/>
    <w:rsid w:val="092A37EB"/>
    <w:rsid w:val="092B229C"/>
    <w:rsid w:val="092B7432"/>
    <w:rsid w:val="092C0FA9"/>
    <w:rsid w:val="092C4859"/>
    <w:rsid w:val="092D6D52"/>
    <w:rsid w:val="092F2716"/>
    <w:rsid w:val="09325B2E"/>
    <w:rsid w:val="093670DF"/>
    <w:rsid w:val="094115E7"/>
    <w:rsid w:val="09414D3B"/>
    <w:rsid w:val="09447C12"/>
    <w:rsid w:val="09456806"/>
    <w:rsid w:val="094572E7"/>
    <w:rsid w:val="0949613E"/>
    <w:rsid w:val="094A2526"/>
    <w:rsid w:val="094A7BE4"/>
    <w:rsid w:val="094C6A7A"/>
    <w:rsid w:val="09500271"/>
    <w:rsid w:val="095274EA"/>
    <w:rsid w:val="09577356"/>
    <w:rsid w:val="095B0B6F"/>
    <w:rsid w:val="095B418A"/>
    <w:rsid w:val="095C0E0F"/>
    <w:rsid w:val="096A6C66"/>
    <w:rsid w:val="096B64C2"/>
    <w:rsid w:val="096C251D"/>
    <w:rsid w:val="096D256D"/>
    <w:rsid w:val="097402F2"/>
    <w:rsid w:val="09746F8B"/>
    <w:rsid w:val="09777A82"/>
    <w:rsid w:val="097857B8"/>
    <w:rsid w:val="097B2345"/>
    <w:rsid w:val="097F3AC8"/>
    <w:rsid w:val="097F4CAA"/>
    <w:rsid w:val="09800254"/>
    <w:rsid w:val="09801EBD"/>
    <w:rsid w:val="09823DF9"/>
    <w:rsid w:val="098517DF"/>
    <w:rsid w:val="098A7114"/>
    <w:rsid w:val="098E6FC8"/>
    <w:rsid w:val="098F69FC"/>
    <w:rsid w:val="09905F01"/>
    <w:rsid w:val="09934AFA"/>
    <w:rsid w:val="09972AD2"/>
    <w:rsid w:val="09982FD2"/>
    <w:rsid w:val="09986226"/>
    <w:rsid w:val="099B2299"/>
    <w:rsid w:val="09A02D31"/>
    <w:rsid w:val="09A11594"/>
    <w:rsid w:val="09A13D89"/>
    <w:rsid w:val="09A36D6F"/>
    <w:rsid w:val="09A549E4"/>
    <w:rsid w:val="09A6240F"/>
    <w:rsid w:val="09A76C82"/>
    <w:rsid w:val="09AB2CD1"/>
    <w:rsid w:val="09AD69A2"/>
    <w:rsid w:val="09AE35DB"/>
    <w:rsid w:val="09B067B4"/>
    <w:rsid w:val="09B15FDB"/>
    <w:rsid w:val="09B34D9A"/>
    <w:rsid w:val="09B42593"/>
    <w:rsid w:val="09B4741D"/>
    <w:rsid w:val="09B56345"/>
    <w:rsid w:val="09BB7F71"/>
    <w:rsid w:val="09BE0F00"/>
    <w:rsid w:val="09C32C4B"/>
    <w:rsid w:val="09CE75D9"/>
    <w:rsid w:val="09D076C7"/>
    <w:rsid w:val="09D247A7"/>
    <w:rsid w:val="09D43EFE"/>
    <w:rsid w:val="09D71338"/>
    <w:rsid w:val="09DE3136"/>
    <w:rsid w:val="09E03B47"/>
    <w:rsid w:val="09E03D92"/>
    <w:rsid w:val="09E30DE9"/>
    <w:rsid w:val="09E46756"/>
    <w:rsid w:val="09E65059"/>
    <w:rsid w:val="09E81BDF"/>
    <w:rsid w:val="09EC531F"/>
    <w:rsid w:val="09ED7944"/>
    <w:rsid w:val="09EE148C"/>
    <w:rsid w:val="09EE7A90"/>
    <w:rsid w:val="09EF28EA"/>
    <w:rsid w:val="09EF5E00"/>
    <w:rsid w:val="09F27AD8"/>
    <w:rsid w:val="09F613F2"/>
    <w:rsid w:val="09FA5DB1"/>
    <w:rsid w:val="09FB227C"/>
    <w:rsid w:val="09FB4F50"/>
    <w:rsid w:val="09FF3C4C"/>
    <w:rsid w:val="0A017A27"/>
    <w:rsid w:val="0A066D5D"/>
    <w:rsid w:val="0A087EBE"/>
    <w:rsid w:val="0A0A38B9"/>
    <w:rsid w:val="0A0C3E66"/>
    <w:rsid w:val="0A0F1BE3"/>
    <w:rsid w:val="0A1772F6"/>
    <w:rsid w:val="0A1A6449"/>
    <w:rsid w:val="0A1C1E39"/>
    <w:rsid w:val="0A1F3821"/>
    <w:rsid w:val="0A201DDB"/>
    <w:rsid w:val="0A202EDE"/>
    <w:rsid w:val="0A296478"/>
    <w:rsid w:val="0A2B745D"/>
    <w:rsid w:val="0A314365"/>
    <w:rsid w:val="0A35765D"/>
    <w:rsid w:val="0A357D6B"/>
    <w:rsid w:val="0A3801E5"/>
    <w:rsid w:val="0A385D19"/>
    <w:rsid w:val="0A3944ED"/>
    <w:rsid w:val="0A3E0E85"/>
    <w:rsid w:val="0A4035E2"/>
    <w:rsid w:val="0A412788"/>
    <w:rsid w:val="0A425E02"/>
    <w:rsid w:val="0A4427C7"/>
    <w:rsid w:val="0A4540D2"/>
    <w:rsid w:val="0A457241"/>
    <w:rsid w:val="0A477B40"/>
    <w:rsid w:val="0A491451"/>
    <w:rsid w:val="0A4B4519"/>
    <w:rsid w:val="0A4B5598"/>
    <w:rsid w:val="0A4E1B46"/>
    <w:rsid w:val="0A504DEF"/>
    <w:rsid w:val="0A507BA2"/>
    <w:rsid w:val="0A566B0B"/>
    <w:rsid w:val="0A5C7176"/>
    <w:rsid w:val="0A600DB8"/>
    <w:rsid w:val="0A61054B"/>
    <w:rsid w:val="0A6258D6"/>
    <w:rsid w:val="0A6305F6"/>
    <w:rsid w:val="0A633617"/>
    <w:rsid w:val="0A656C39"/>
    <w:rsid w:val="0A6D01D8"/>
    <w:rsid w:val="0A6D3261"/>
    <w:rsid w:val="0A6D7201"/>
    <w:rsid w:val="0A74660E"/>
    <w:rsid w:val="0A755776"/>
    <w:rsid w:val="0A761B61"/>
    <w:rsid w:val="0A76689D"/>
    <w:rsid w:val="0A7A4B70"/>
    <w:rsid w:val="0A7D0244"/>
    <w:rsid w:val="0A802D8C"/>
    <w:rsid w:val="0A863857"/>
    <w:rsid w:val="0A8A7D48"/>
    <w:rsid w:val="0A917A40"/>
    <w:rsid w:val="0A931EFB"/>
    <w:rsid w:val="0A983322"/>
    <w:rsid w:val="0A9934FD"/>
    <w:rsid w:val="0A9A5671"/>
    <w:rsid w:val="0A9B7A69"/>
    <w:rsid w:val="0AA6380E"/>
    <w:rsid w:val="0AA94C70"/>
    <w:rsid w:val="0AAB2575"/>
    <w:rsid w:val="0AAC7410"/>
    <w:rsid w:val="0AAD6E62"/>
    <w:rsid w:val="0AAE1CBC"/>
    <w:rsid w:val="0AB12EDF"/>
    <w:rsid w:val="0ABA6F35"/>
    <w:rsid w:val="0ABB5B33"/>
    <w:rsid w:val="0ABF6082"/>
    <w:rsid w:val="0AC47D8C"/>
    <w:rsid w:val="0AC54E5D"/>
    <w:rsid w:val="0AC5701F"/>
    <w:rsid w:val="0AC61786"/>
    <w:rsid w:val="0ACA5FD8"/>
    <w:rsid w:val="0ACB5BC8"/>
    <w:rsid w:val="0ACC3365"/>
    <w:rsid w:val="0ACD016C"/>
    <w:rsid w:val="0ACF0331"/>
    <w:rsid w:val="0ACF15E6"/>
    <w:rsid w:val="0ACF39AB"/>
    <w:rsid w:val="0ACF7582"/>
    <w:rsid w:val="0AD0371C"/>
    <w:rsid w:val="0AD162E2"/>
    <w:rsid w:val="0AD51993"/>
    <w:rsid w:val="0AD94D2A"/>
    <w:rsid w:val="0AE05D91"/>
    <w:rsid w:val="0AE12425"/>
    <w:rsid w:val="0AE15067"/>
    <w:rsid w:val="0AE458D2"/>
    <w:rsid w:val="0AEC2F01"/>
    <w:rsid w:val="0AEE5358"/>
    <w:rsid w:val="0AEF7DCE"/>
    <w:rsid w:val="0AF37A8D"/>
    <w:rsid w:val="0AF54D88"/>
    <w:rsid w:val="0AF9020E"/>
    <w:rsid w:val="0AFD22E5"/>
    <w:rsid w:val="0AFF32B5"/>
    <w:rsid w:val="0B064B9F"/>
    <w:rsid w:val="0B075D24"/>
    <w:rsid w:val="0B0C1A70"/>
    <w:rsid w:val="0B0F5464"/>
    <w:rsid w:val="0B1139F2"/>
    <w:rsid w:val="0B143451"/>
    <w:rsid w:val="0B195478"/>
    <w:rsid w:val="0B1975E2"/>
    <w:rsid w:val="0B1B4A60"/>
    <w:rsid w:val="0B1D1B6B"/>
    <w:rsid w:val="0B1D7273"/>
    <w:rsid w:val="0B257CFE"/>
    <w:rsid w:val="0B2753C4"/>
    <w:rsid w:val="0B2A5572"/>
    <w:rsid w:val="0B2D3929"/>
    <w:rsid w:val="0B3421EB"/>
    <w:rsid w:val="0B3424E9"/>
    <w:rsid w:val="0B362CF5"/>
    <w:rsid w:val="0B372687"/>
    <w:rsid w:val="0B38609E"/>
    <w:rsid w:val="0B394D63"/>
    <w:rsid w:val="0B3E10A5"/>
    <w:rsid w:val="0B4010F6"/>
    <w:rsid w:val="0B403E93"/>
    <w:rsid w:val="0B431301"/>
    <w:rsid w:val="0B44414A"/>
    <w:rsid w:val="0B475B5E"/>
    <w:rsid w:val="0B491FF8"/>
    <w:rsid w:val="0B4D4A9B"/>
    <w:rsid w:val="0B530888"/>
    <w:rsid w:val="0B5B7FE5"/>
    <w:rsid w:val="0B5D62AB"/>
    <w:rsid w:val="0B5E1ED4"/>
    <w:rsid w:val="0B610D54"/>
    <w:rsid w:val="0B6213EC"/>
    <w:rsid w:val="0B632B2D"/>
    <w:rsid w:val="0B636EB3"/>
    <w:rsid w:val="0B644D4A"/>
    <w:rsid w:val="0B6678B5"/>
    <w:rsid w:val="0B70409B"/>
    <w:rsid w:val="0B771F36"/>
    <w:rsid w:val="0B78355D"/>
    <w:rsid w:val="0B785176"/>
    <w:rsid w:val="0B787763"/>
    <w:rsid w:val="0B7B40FF"/>
    <w:rsid w:val="0B7D232D"/>
    <w:rsid w:val="0B7E109E"/>
    <w:rsid w:val="0B8311EF"/>
    <w:rsid w:val="0B837F78"/>
    <w:rsid w:val="0B8B304E"/>
    <w:rsid w:val="0B8C6791"/>
    <w:rsid w:val="0B906656"/>
    <w:rsid w:val="0B9531D5"/>
    <w:rsid w:val="0B964E56"/>
    <w:rsid w:val="0B9A5F78"/>
    <w:rsid w:val="0BA311D4"/>
    <w:rsid w:val="0BA50855"/>
    <w:rsid w:val="0BA91497"/>
    <w:rsid w:val="0BAD60DC"/>
    <w:rsid w:val="0BAE72F2"/>
    <w:rsid w:val="0BAF590F"/>
    <w:rsid w:val="0BB05936"/>
    <w:rsid w:val="0BB45827"/>
    <w:rsid w:val="0BBC3BDA"/>
    <w:rsid w:val="0BBC545C"/>
    <w:rsid w:val="0BBE3FAF"/>
    <w:rsid w:val="0BC270D5"/>
    <w:rsid w:val="0BC54E5F"/>
    <w:rsid w:val="0BC65864"/>
    <w:rsid w:val="0BC96CA2"/>
    <w:rsid w:val="0BCD4FCA"/>
    <w:rsid w:val="0BCE6A73"/>
    <w:rsid w:val="0BCF3D16"/>
    <w:rsid w:val="0BD0120C"/>
    <w:rsid w:val="0BD376EB"/>
    <w:rsid w:val="0BD561A7"/>
    <w:rsid w:val="0BDB59FB"/>
    <w:rsid w:val="0BDE07AA"/>
    <w:rsid w:val="0BDE26DB"/>
    <w:rsid w:val="0BE10F0B"/>
    <w:rsid w:val="0BE613ED"/>
    <w:rsid w:val="0BE868C0"/>
    <w:rsid w:val="0BEE3118"/>
    <w:rsid w:val="0BEF5FBE"/>
    <w:rsid w:val="0BF03A2F"/>
    <w:rsid w:val="0BF06193"/>
    <w:rsid w:val="0BF417EE"/>
    <w:rsid w:val="0BF5018A"/>
    <w:rsid w:val="0BF649E2"/>
    <w:rsid w:val="0BF81D87"/>
    <w:rsid w:val="0BF9487D"/>
    <w:rsid w:val="0BFD71B5"/>
    <w:rsid w:val="0BFE0D4D"/>
    <w:rsid w:val="0BFE4671"/>
    <w:rsid w:val="0BFF6722"/>
    <w:rsid w:val="0C00029D"/>
    <w:rsid w:val="0C0243E8"/>
    <w:rsid w:val="0C055316"/>
    <w:rsid w:val="0C0572F8"/>
    <w:rsid w:val="0C066A02"/>
    <w:rsid w:val="0C077804"/>
    <w:rsid w:val="0C09032E"/>
    <w:rsid w:val="0C0A133F"/>
    <w:rsid w:val="0C0E60C0"/>
    <w:rsid w:val="0C0E75ED"/>
    <w:rsid w:val="0C1135A2"/>
    <w:rsid w:val="0C1329B8"/>
    <w:rsid w:val="0C15337A"/>
    <w:rsid w:val="0C173B8D"/>
    <w:rsid w:val="0C184B93"/>
    <w:rsid w:val="0C1868A4"/>
    <w:rsid w:val="0C190B42"/>
    <w:rsid w:val="0C1A64DF"/>
    <w:rsid w:val="0C1D0304"/>
    <w:rsid w:val="0C236BAB"/>
    <w:rsid w:val="0C25520F"/>
    <w:rsid w:val="0C264F2A"/>
    <w:rsid w:val="0C267662"/>
    <w:rsid w:val="0C282093"/>
    <w:rsid w:val="0C2E6394"/>
    <w:rsid w:val="0C301362"/>
    <w:rsid w:val="0C305B5F"/>
    <w:rsid w:val="0C320427"/>
    <w:rsid w:val="0C3214AC"/>
    <w:rsid w:val="0C335ACD"/>
    <w:rsid w:val="0C372E06"/>
    <w:rsid w:val="0C3D01B9"/>
    <w:rsid w:val="0C3E1C9D"/>
    <w:rsid w:val="0C3F138D"/>
    <w:rsid w:val="0C49443A"/>
    <w:rsid w:val="0C58750B"/>
    <w:rsid w:val="0C5A4D0E"/>
    <w:rsid w:val="0C5B6134"/>
    <w:rsid w:val="0C5F6239"/>
    <w:rsid w:val="0C632AFC"/>
    <w:rsid w:val="0C65519E"/>
    <w:rsid w:val="0C6D381F"/>
    <w:rsid w:val="0C6D48FE"/>
    <w:rsid w:val="0C752A5F"/>
    <w:rsid w:val="0C7A2538"/>
    <w:rsid w:val="0C7B1FF4"/>
    <w:rsid w:val="0C7C0C5D"/>
    <w:rsid w:val="0C817F8E"/>
    <w:rsid w:val="0C82545E"/>
    <w:rsid w:val="0C826FE8"/>
    <w:rsid w:val="0C853B0D"/>
    <w:rsid w:val="0C9016DE"/>
    <w:rsid w:val="0C941E25"/>
    <w:rsid w:val="0C94671E"/>
    <w:rsid w:val="0C95531B"/>
    <w:rsid w:val="0C9962A2"/>
    <w:rsid w:val="0C9D685B"/>
    <w:rsid w:val="0C9F6612"/>
    <w:rsid w:val="0CA244ED"/>
    <w:rsid w:val="0CA41C81"/>
    <w:rsid w:val="0CAC0E9E"/>
    <w:rsid w:val="0CAC271A"/>
    <w:rsid w:val="0CAF42B8"/>
    <w:rsid w:val="0CAF5840"/>
    <w:rsid w:val="0CB36696"/>
    <w:rsid w:val="0CB95963"/>
    <w:rsid w:val="0CC10B2C"/>
    <w:rsid w:val="0CC31FF5"/>
    <w:rsid w:val="0CC9333C"/>
    <w:rsid w:val="0CCD41A6"/>
    <w:rsid w:val="0CCF0832"/>
    <w:rsid w:val="0CD413CA"/>
    <w:rsid w:val="0CD823C6"/>
    <w:rsid w:val="0CD918A2"/>
    <w:rsid w:val="0CD91DA2"/>
    <w:rsid w:val="0CE124BE"/>
    <w:rsid w:val="0CE33DDF"/>
    <w:rsid w:val="0CEE5E6F"/>
    <w:rsid w:val="0CF317D2"/>
    <w:rsid w:val="0CF817C0"/>
    <w:rsid w:val="0CFA6993"/>
    <w:rsid w:val="0CFB0CE4"/>
    <w:rsid w:val="0CFB4810"/>
    <w:rsid w:val="0CFB7786"/>
    <w:rsid w:val="0D0B702D"/>
    <w:rsid w:val="0D0E3ADE"/>
    <w:rsid w:val="0D0F2D06"/>
    <w:rsid w:val="0D1179CE"/>
    <w:rsid w:val="0D153105"/>
    <w:rsid w:val="0D1771AE"/>
    <w:rsid w:val="0D1D17BB"/>
    <w:rsid w:val="0D1D2F8C"/>
    <w:rsid w:val="0D247745"/>
    <w:rsid w:val="0D251575"/>
    <w:rsid w:val="0D251991"/>
    <w:rsid w:val="0D2564F8"/>
    <w:rsid w:val="0D277396"/>
    <w:rsid w:val="0D29309C"/>
    <w:rsid w:val="0D2A5102"/>
    <w:rsid w:val="0D2D64D0"/>
    <w:rsid w:val="0D327F28"/>
    <w:rsid w:val="0D362DB7"/>
    <w:rsid w:val="0D3D5820"/>
    <w:rsid w:val="0D407508"/>
    <w:rsid w:val="0D4C0826"/>
    <w:rsid w:val="0D563073"/>
    <w:rsid w:val="0D5B2C2C"/>
    <w:rsid w:val="0D5C4D4C"/>
    <w:rsid w:val="0D5E401A"/>
    <w:rsid w:val="0D6377FE"/>
    <w:rsid w:val="0D646A22"/>
    <w:rsid w:val="0D662645"/>
    <w:rsid w:val="0D662E53"/>
    <w:rsid w:val="0D6635BA"/>
    <w:rsid w:val="0D66409A"/>
    <w:rsid w:val="0D666DA2"/>
    <w:rsid w:val="0D6876C0"/>
    <w:rsid w:val="0D694DA0"/>
    <w:rsid w:val="0D6960E2"/>
    <w:rsid w:val="0D6C0E77"/>
    <w:rsid w:val="0D6F61C6"/>
    <w:rsid w:val="0D74579A"/>
    <w:rsid w:val="0D75296D"/>
    <w:rsid w:val="0D764238"/>
    <w:rsid w:val="0D774717"/>
    <w:rsid w:val="0D79258E"/>
    <w:rsid w:val="0D7E447A"/>
    <w:rsid w:val="0D804479"/>
    <w:rsid w:val="0D8221EF"/>
    <w:rsid w:val="0D87726C"/>
    <w:rsid w:val="0D8876F4"/>
    <w:rsid w:val="0D890D65"/>
    <w:rsid w:val="0D8A3610"/>
    <w:rsid w:val="0D8E17B9"/>
    <w:rsid w:val="0D91739E"/>
    <w:rsid w:val="0D957D4F"/>
    <w:rsid w:val="0D9B6722"/>
    <w:rsid w:val="0D9C665C"/>
    <w:rsid w:val="0D9E7C9C"/>
    <w:rsid w:val="0DA10B92"/>
    <w:rsid w:val="0DA11593"/>
    <w:rsid w:val="0DA20672"/>
    <w:rsid w:val="0DA27D69"/>
    <w:rsid w:val="0DA849B6"/>
    <w:rsid w:val="0DAA532A"/>
    <w:rsid w:val="0DAF279F"/>
    <w:rsid w:val="0DAF3818"/>
    <w:rsid w:val="0DB12FA9"/>
    <w:rsid w:val="0DB43F31"/>
    <w:rsid w:val="0DB5432D"/>
    <w:rsid w:val="0DB75018"/>
    <w:rsid w:val="0DBA3CCF"/>
    <w:rsid w:val="0DBB28E2"/>
    <w:rsid w:val="0DBB776C"/>
    <w:rsid w:val="0DBF57F2"/>
    <w:rsid w:val="0DC03AE0"/>
    <w:rsid w:val="0DC14FE3"/>
    <w:rsid w:val="0DC9226E"/>
    <w:rsid w:val="0DCD6FEA"/>
    <w:rsid w:val="0DCE1B60"/>
    <w:rsid w:val="0DCE5633"/>
    <w:rsid w:val="0DD05965"/>
    <w:rsid w:val="0DD11A48"/>
    <w:rsid w:val="0DD27455"/>
    <w:rsid w:val="0DD46113"/>
    <w:rsid w:val="0DD83D5F"/>
    <w:rsid w:val="0DDA0999"/>
    <w:rsid w:val="0DDD7D73"/>
    <w:rsid w:val="0DDE39BE"/>
    <w:rsid w:val="0DDF5F24"/>
    <w:rsid w:val="0DE60D16"/>
    <w:rsid w:val="0DE6293D"/>
    <w:rsid w:val="0DE63AA7"/>
    <w:rsid w:val="0DEC1588"/>
    <w:rsid w:val="0DF34CB1"/>
    <w:rsid w:val="0DF37026"/>
    <w:rsid w:val="0DF9790D"/>
    <w:rsid w:val="0DFA485E"/>
    <w:rsid w:val="0DFE2968"/>
    <w:rsid w:val="0E0240CE"/>
    <w:rsid w:val="0E03472D"/>
    <w:rsid w:val="0E03578E"/>
    <w:rsid w:val="0E0C2088"/>
    <w:rsid w:val="0E0E4DAC"/>
    <w:rsid w:val="0E0E63BC"/>
    <w:rsid w:val="0E1058C9"/>
    <w:rsid w:val="0E124392"/>
    <w:rsid w:val="0E133E49"/>
    <w:rsid w:val="0E146570"/>
    <w:rsid w:val="0E1B57CC"/>
    <w:rsid w:val="0E204828"/>
    <w:rsid w:val="0E216F1D"/>
    <w:rsid w:val="0E2416EA"/>
    <w:rsid w:val="0E242A83"/>
    <w:rsid w:val="0E245DC9"/>
    <w:rsid w:val="0E266019"/>
    <w:rsid w:val="0E37099E"/>
    <w:rsid w:val="0E372EEF"/>
    <w:rsid w:val="0E375C3F"/>
    <w:rsid w:val="0E397977"/>
    <w:rsid w:val="0E3F24EE"/>
    <w:rsid w:val="0E41505E"/>
    <w:rsid w:val="0E427774"/>
    <w:rsid w:val="0E4619C8"/>
    <w:rsid w:val="0E4F4929"/>
    <w:rsid w:val="0E5641F3"/>
    <w:rsid w:val="0E5D1815"/>
    <w:rsid w:val="0E5D7163"/>
    <w:rsid w:val="0E5E4285"/>
    <w:rsid w:val="0E5E6C0F"/>
    <w:rsid w:val="0E5E7913"/>
    <w:rsid w:val="0E5E7A2A"/>
    <w:rsid w:val="0E63197F"/>
    <w:rsid w:val="0E651608"/>
    <w:rsid w:val="0E674A3F"/>
    <w:rsid w:val="0E675458"/>
    <w:rsid w:val="0E6C0032"/>
    <w:rsid w:val="0E714E01"/>
    <w:rsid w:val="0E757415"/>
    <w:rsid w:val="0E7E33DF"/>
    <w:rsid w:val="0E8078E9"/>
    <w:rsid w:val="0E8258A1"/>
    <w:rsid w:val="0E835248"/>
    <w:rsid w:val="0E846970"/>
    <w:rsid w:val="0E871D43"/>
    <w:rsid w:val="0E876786"/>
    <w:rsid w:val="0E8825DF"/>
    <w:rsid w:val="0E8A1858"/>
    <w:rsid w:val="0E8B5FD4"/>
    <w:rsid w:val="0E8F3CC7"/>
    <w:rsid w:val="0E900F3D"/>
    <w:rsid w:val="0E936BFD"/>
    <w:rsid w:val="0E951B95"/>
    <w:rsid w:val="0E952593"/>
    <w:rsid w:val="0E976896"/>
    <w:rsid w:val="0E982A17"/>
    <w:rsid w:val="0E98603D"/>
    <w:rsid w:val="0E994CF9"/>
    <w:rsid w:val="0E9D0D3B"/>
    <w:rsid w:val="0E9E3181"/>
    <w:rsid w:val="0EA046FB"/>
    <w:rsid w:val="0EA20D4A"/>
    <w:rsid w:val="0EA35778"/>
    <w:rsid w:val="0EAB6716"/>
    <w:rsid w:val="0EB63C3E"/>
    <w:rsid w:val="0EBC40CC"/>
    <w:rsid w:val="0EBD421B"/>
    <w:rsid w:val="0EBE31AD"/>
    <w:rsid w:val="0EBF2CA3"/>
    <w:rsid w:val="0EC2327B"/>
    <w:rsid w:val="0EC241FA"/>
    <w:rsid w:val="0ECA4928"/>
    <w:rsid w:val="0ECC3042"/>
    <w:rsid w:val="0ECE4688"/>
    <w:rsid w:val="0ED42A57"/>
    <w:rsid w:val="0ED5768C"/>
    <w:rsid w:val="0ED95E67"/>
    <w:rsid w:val="0EDA4A1B"/>
    <w:rsid w:val="0EDB0000"/>
    <w:rsid w:val="0EDC5B5D"/>
    <w:rsid w:val="0EDD37BA"/>
    <w:rsid w:val="0EDF52A6"/>
    <w:rsid w:val="0EE16A11"/>
    <w:rsid w:val="0EE30CD0"/>
    <w:rsid w:val="0EEA285E"/>
    <w:rsid w:val="0EEA624C"/>
    <w:rsid w:val="0EEB5909"/>
    <w:rsid w:val="0EEC1810"/>
    <w:rsid w:val="0EEE117D"/>
    <w:rsid w:val="0EF142B8"/>
    <w:rsid w:val="0EF449E4"/>
    <w:rsid w:val="0EF9471E"/>
    <w:rsid w:val="0EFE024C"/>
    <w:rsid w:val="0F04017A"/>
    <w:rsid w:val="0F055E5E"/>
    <w:rsid w:val="0F06320C"/>
    <w:rsid w:val="0F08074F"/>
    <w:rsid w:val="0F0844FD"/>
    <w:rsid w:val="0F09031F"/>
    <w:rsid w:val="0F0A4199"/>
    <w:rsid w:val="0F0A54C3"/>
    <w:rsid w:val="0F0F5DD0"/>
    <w:rsid w:val="0F146A47"/>
    <w:rsid w:val="0F1546DF"/>
    <w:rsid w:val="0F1A6672"/>
    <w:rsid w:val="0F1B286F"/>
    <w:rsid w:val="0F1C2268"/>
    <w:rsid w:val="0F1C26E8"/>
    <w:rsid w:val="0F1D660E"/>
    <w:rsid w:val="0F214604"/>
    <w:rsid w:val="0F22485B"/>
    <w:rsid w:val="0F25767E"/>
    <w:rsid w:val="0F28441F"/>
    <w:rsid w:val="0F3336D1"/>
    <w:rsid w:val="0F362DEA"/>
    <w:rsid w:val="0F365A1B"/>
    <w:rsid w:val="0F3B092A"/>
    <w:rsid w:val="0F3D068F"/>
    <w:rsid w:val="0F411EFB"/>
    <w:rsid w:val="0F4C01AE"/>
    <w:rsid w:val="0F4D4660"/>
    <w:rsid w:val="0F523F3D"/>
    <w:rsid w:val="0F525917"/>
    <w:rsid w:val="0F58221F"/>
    <w:rsid w:val="0F59671A"/>
    <w:rsid w:val="0F5D0998"/>
    <w:rsid w:val="0F635C7E"/>
    <w:rsid w:val="0F7056C3"/>
    <w:rsid w:val="0F706530"/>
    <w:rsid w:val="0F756EBF"/>
    <w:rsid w:val="0F7A1DBD"/>
    <w:rsid w:val="0F7A1F76"/>
    <w:rsid w:val="0F7A45C2"/>
    <w:rsid w:val="0F7C1736"/>
    <w:rsid w:val="0F7D2F86"/>
    <w:rsid w:val="0F7E23C0"/>
    <w:rsid w:val="0F807B44"/>
    <w:rsid w:val="0F827E5E"/>
    <w:rsid w:val="0F832A4D"/>
    <w:rsid w:val="0F8504AA"/>
    <w:rsid w:val="0F850708"/>
    <w:rsid w:val="0F855CDC"/>
    <w:rsid w:val="0F881D8C"/>
    <w:rsid w:val="0F8B0A44"/>
    <w:rsid w:val="0F8F435B"/>
    <w:rsid w:val="0F9116D9"/>
    <w:rsid w:val="0F994336"/>
    <w:rsid w:val="0F9C6134"/>
    <w:rsid w:val="0F9D5337"/>
    <w:rsid w:val="0F9E6A40"/>
    <w:rsid w:val="0F9F4C3C"/>
    <w:rsid w:val="0FA05583"/>
    <w:rsid w:val="0FA108EB"/>
    <w:rsid w:val="0FA458F8"/>
    <w:rsid w:val="0FA72D46"/>
    <w:rsid w:val="0FA73811"/>
    <w:rsid w:val="0FA92AE0"/>
    <w:rsid w:val="0FAB449E"/>
    <w:rsid w:val="0FAF5A47"/>
    <w:rsid w:val="0FB01101"/>
    <w:rsid w:val="0FB12818"/>
    <w:rsid w:val="0FB55AEF"/>
    <w:rsid w:val="0FB82876"/>
    <w:rsid w:val="0FBB290E"/>
    <w:rsid w:val="0FBB52CE"/>
    <w:rsid w:val="0FBD5438"/>
    <w:rsid w:val="0FBD5E97"/>
    <w:rsid w:val="0FC1154D"/>
    <w:rsid w:val="0FD0033A"/>
    <w:rsid w:val="0FD1514B"/>
    <w:rsid w:val="0FD24CA7"/>
    <w:rsid w:val="0FD25483"/>
    <w:rsid w:val="0FD312F4"/>
    <w:rsid w:val="0FD54B44"/>
    <w:rsid w:val="0FD57D60"/>
    <w:rsid w:val="0FD6372F"/>
    <w:rsid w:val="0FDB3B0C"/>
    <w:rsid w:val="0FDC01CA"/>
    <w:rsid w:val="0FDD72EF"/>
    <w:rsid w:val="0FE07B45"/>
    <w:rsid w:val="0FE20723"/>
    <w:rsid w:val="0FE42ABA"/>
    <w:rsid w:val="0FE63162"/>
    <w:rsid w:val="0FE75136"/>
    <w:rsid w:val="0FE75B4F"/>
    <w:rsid w:val="0FEB5370"/>
    <w:rsid w:val="0FF11EE5"/>
    <w:rsid w:val="0FF17928"/>
    <w:rsid w:val="0FF2042B"/>
    <w:rsid w:val="0FF3147C"/>
    <w:rsid w:val="0FF32441"/>
    <w:rsid w:val="0FF5309C"/>
    <w:rsid w:val="0FF76C26"/>
    <w:rsid w:val="0FF973BC"/>
    <w:rsid w:val="0FFC5801"/>
    <w:rsid w:val="100345EA"/>
    <w:rsid w:val="100424C1"/>
    <w:rsid w:val="100618B7"/>
    <w:rsid w:val="100749BE"/>
    <w:rsid w:val="100E64E5"/>
    <w:rsid w:val="100E78A2"/>
    <w:rsid w:val="10127E38"/>
    <w:rsid w:val="10131750"/>
    <w:rsid w:val="10132F4A"/>
    <w:rsid w:val="10172885"/>
    <w:rsid w:val="10194916"/>
    <w:rsid w:val="10195956"/>
    <w:rsid w:val="101C21D9"/>
    <w:rsid w:val="10261187"/>
    <w:rsid w:val="10274966"/>
    <w:rsid w:val="102767CC"/>
    <w:rsid w:val="10276AB7"/>
    <w:rsid w:val="102878D5"/>
    <w:rsid w:val="10294B37"/>
    <w:rsid w:val="102F0CBB"/>
    <w:rsid w:val="10320608"/>
    <w:rsid w:val="10342487"/>
    <w:rsid w:val="103A5480"/>
    <w:rsid w:val="103B2F46"/>
    <w:rsid w:val="103E22A1"/>
    <w:rsid w:val="103F5AD3"/>
    <w:rsid w:val="1042017B"/>
    <w:rsid w:val="10426AA3"/>
    <w:rsid w:val="10441357"/>
    <w:rsid w:val="10461F33"/>
    <w:rsid w:val="104900FB"/>
    <w:rsid w:val="104A660D"/>
    <w:rsid w:val="104D0F42"/>
    <w:rsid w:val="104D2131"/>
    <w:rsid w:val="10555EE2"/>
    <w:rsid w:val="105D1AD0"/>
    <w:rsid w:val="106062A5"/>
    <w:rsid w:val="106332D9"/>
    <w:rsid w:val="10662D21"/>
    <w:rsid w:val="106C6BD8"/>
    <w:rsid w:val="106E2D55"/>
    <w:rsid w:val="10701F99"/>
    <w:rsid w:val="10702816"/>
    <w:rsid w:val="10704D81"/>
    <w:rsid w:val="10715D20"/>
    <w:rsid w:val="107213E6"/>
    <w:rsid w:val="10785E29"/>
    <w:rsid w:val="107866C1"/>
    <w:rsid w:val="107953CF"/>
    <w:rsid w:val="107D064C"/>
    <w:rsid w:val="1080042F"/>
    <w:rsid w:val="10847F86"/>
    <w:rsid w:val="108A4830"/>
    <w:rsid w:val="108B0145"/>
    <w:rsid w:val="108C1C91"/>
    <w:rsid w:val="109239EC"/>
    <w:rsid w:val="10944724"/>
    <w:rsid w:val="10960040"/>
    <w:rsid w:val="10960AB9"/>
    <w:rsid w:val="1097616D"/>
    <w:rsid w:val="10980EB5"/>
    <w:rsid w:val="109A4C79"/>
    <w:rsid w:val="109C6B9A"/>
    <w:rsid w:val="10A0013B"/>
    <w:rsid w:val="10A13FEF"/>
    <w:rsid w:val="10A44B5A"/>
    <w:rsid w:val="10A829B5"/>
    <w:rsid w:val="10A933ED"/>
    <w:rsid w:val="10A95131"/>
    <w:rsid w:val="10A969DA"/>
    <w:rsid w:val="10AB42DF"/>
    <w:rsid w:val="10AE0751"/>
    <w:rsid w:val="10AF3C64"/>
    <w:rsid w:val="10B060D2"/>
    <w:rsid w:val="10B436E2"/>
    <w:rsid w:val="10B90F99"/>
    <w:rsid w:val="10B927E7"/>
    <w:rsid w:val="10C214FE"/>
    <w:rsid w:val="10C46A53"/>
    <w:rsid w:val="10C601A1"/>
    <w:rsid w:val="10CA5214"/>
    <w:rsid w:val="10CC4DD4"/>
    <w:rsid w:val="10CF5B39"/>
    <w:rsid w:val="10D15945"/>
    <w:rsid w:val="10D6298E"/>
    <w:rsid w:val="10EC4E1E"/>
    <w:rsid w:val="10ED624D"/>
    <w:rsid w:val="10F26968"/>
    <w:rsid w:val="10F44142"/>
    <w:rsid w:val="10FE7086"/>
    <w:rsid w:val="110C0869"/>
    <w:rsid w:val="110F07A7"/>
    <w:rsid w:val="110F481A"/>
    <w:rsid w:val="111026FF"/>
    <w:rsid w:val="111318E2"/>
    <w:rsid w:val="11163EB5"/>
    <w:rsid w:val="11175CFA"/>
    <w:rsid w:val="11196CE8"/>
    <w:rsid w:val="111B138A"/>
    <w:rsid w:val="111C774C"/>
    <w:rsid w:val="111E2DB1"/>
    <w:rsid w:val="111E3D79"/>
    <w:rsid w:val="11202E70"/>
    <w:rsid w:val="112042DB"/>
    <w:rsid w:val="112405E8"/>
    <w:rsid w:val="11247204"/>
    <w:rsid w:val="112762FD"/>
    <w:rsid w:val="11290B4E"/>
    <w:rsid w:val="112C3590"/>
    <w:rsid w:val="11332B88"/>
    <w:rsid w:val="1133455D"/>
    <w:rsid w:val="11346E1F"/>
    <w:rsid w:val="113737D9"/>
    <w:rsid w:val="11374B65"/>
    <w:rsid w:val="113A0FFF"/>
    <w:rsid w:val="113B252F"/>
    <w:rsid w:val="1140125B"/>
    <w:rsid w:val="1140662B"/>
    <w:rsid w:val="114849FF"/>
    <w:rsid w:val="1149781B"/>
    <w:rsid w:val="11515036"/>
    <w:rsid w:val="11592464"/>
    <w:rsid w:val="115954C9"/>
    <w:rsid w:val="115B7A7E"/>
    <w:rsid w:val="115B7D85"/>
    <w:rsid w:val="115D03B9"/>
    <w:rsid w:val="11607E91"/>
    <w:rsid w:val="11661B1D"/>
    <w:rsid w:val="1167102D"/>
    <w:rsid w:val="11692A60"/>
    <w:rsid w:val="1169649F"/>
    <w:rsid w:val="116B0C28"/>
    <w:rsid w:val="116C6655"/>
    <w:rsid w:val="116F664C"/>
    <w:rsid w:val="117B0B9B"/>
    <w:rsid w:val="117B20F5"/>
    <w:rsid w:val="117B2E33"/>
    <w:rsid w:val="117C0446"/>
    <w:rsid w:val="117C5791"/>
    <w:rsid w:val="117D7229"/>
    <w:rsid w:val="117D7A7E"/>
    <w:rsid w:val="118141F2"/>
    <w:rsid w:val="1182150A"/>
    <w:rsid w:val="11862E73"/>
    <w:rsid w:val="11883265"/>
    <w:rsid w:val="118B36D0"/>
    <w:rsid w:val="118C52FC"/>
    <w:rsid w:val="118D2E7B"/>
    <w:rsid w:val="119147EC"/>
    <w:rsid w:val="119222BA"/>
    <w:rsid w:val="11951CAA"/>
    <w:rsid w:val="11957D9B"/>
    <w:rsid w:val="11965655"/>
    <w:rsid w:val="1197147A"/>
    <w:rsid w:val="11973F2A"/>
    <w:rsid w:val="119A07C6"/>
    <w:rsid w:val="119C5967"/>
    <w:rsid w:val="11A57132"/>
    <w:rsid w:val="11A83EF2"/>
    <w:rsid w:val="11A902CA"/>
    <w:rsid w:val="11AB3610"/>
    <w:rsid w:val="11AD2ECD"/>
    <w:rsid w:val="11AE7D28"/>
    <w:rsid w:val="11B02B93"/>
    <w:rsid w:val="11B93D1C"/>
    <w:rsid w:val="11BE776B"/>
    <w:rsid w:val="11BF6582"/>
    <w:rsid w:val="11C130BA"/>
    <w:rsid w:val="11C2334B"/>
    <w:rsid w:val="11C64ADC"/>
    <w:rsid w:val="11CA2EBC"/>
    <w:rsid w:val="11CA4A93"/>
    <w:rsid w:val="11D17278"/>
    <w:rsid w:val="11D20CE2"/>
    <w:rsid w:val="11D26D5B"/>
    <w:rsid w:val="11D2786E"/>
    <w:rsid w:val="11D33C0E"/>
    <w:rsid w:val="11D6781B"/>
    <w:rsid w:val="11DD048C"/>
    <w:rsid w:val="11DD2EEE"/>
    <w:rsid w:val="11E466CA"/>
    <w:rsid w:val="11E50D28"/>
    <w:rsid w:val="11E94A99"/>
    <w:rsid w:val="11EC1668"/>
    <w:rsid w:val="11EC1675"/>
    <w:rsid w:val="11F34211"/>
    <w:rsid w:val="11F472F1"/>
    <w:rsid w:val="11F85D2E"/>
    <w:rsid w:val="11FB3EE8"/>
    <w:rsid w:val="11FD6100"/>
    <w:rsid w:val="11FF3F2B"/>
    <w:rsid w:val="1202058C"/>
    <w:rsid w:val="12022191"/>
    <w:rsid w:val="12030414"/>
    <w:rsid w:val="1203321A"/>
    <w:rsid w:val="12034C38"/>
    <w:rsid w:val="120E4686"/>
    <w:rsid w:val="12113E4A"/>
    <w:rsid w:val="12121DFA"/>
    <w:rsid w:val="12147809"/>
    <w:rsid w:val="12161D1C"/>
    <w:rsid w:val="12162E08"/>
    <w:rsid w:val="1221176C"/>
    <w:rsid w:val="122E5C98"/>
    <w:rsid w:val="122E6ED8"/>
    <w:rsid w:val="1232398D"/>
    <w:rsid w:val="12325AA3"/>
    <w:rsid w:val="1234514A"/>
    <w:rsid w:val="12382263"/>
    <w:rsid w:val="123A03C3"/>
    <w:rsid w:val="124017A8"/>
    <w:rsid w:val="12426B88"/>
    <w:rsid w:val="12456433"/>
    <w:rsid w:val="1247224A"/>
    <w:rsid w:val="124B185A"/>
    <w:rsid w:val="124C0D38"/>
    <w:rsid w:val="124C3F51"/>
    <w:rsid w:val="124D1947"/>
    <w:rsid w:val="12500487"/>
    <w:rsid w:val="125028A4"/>
    <w:rsid w:val="12520E6F"/>
    <w:rsid w:val="1254637F"/>
    <w:rsid w:val="12555ECA"/>
    <w:rsid w:val="125616D9"/>
    <w:rsid w:val="125623E6"/>
    <w:rsid w:val="12563C05"/>
    <w:rsid w:val="125F2082"/>
    <w:rsid w:val="125F3EEB"/>
    <w:rsid w:val="126153F8"/>
    <w:rsid w:val="12621DE5"/>
    <w:rsid w:val="126710B9"/>
    <w:rsid w:val="12683860"/>
    <w:rsid w:val="126E400F"/>
    <w:rsid w:val="126E7FBF"/>
    <w:rsid w:val="127139EB"/>
    <w:rsid w:val="127830A3"/>
    <w:rsid w:val="127C3B64"/>
    <w:rsid w:val="127D2C3A"/>
    <w:rsid w:val="1281235C"/>
    <w:rsid w:val="12831FFB"/>
    <w:rsid w:val="1285045B"/>
    <w:rsid w:val="12883340"/>
    <w:rsid w:val="12885CC8"/>
    <w:rsid w:val="12901B1D"/>
    <w:rsid w:val="12903998"/>
    <w:rsid w:val="1291054B"/>
    <w:rsid w:val="129637A4"/>
    <w:rsid w:val="12991BF7"/>
    <w:rsid w:val="12995F09"/>
    <w:rsid w:val="129A2CED"/>
    <w:rsid w:val="129D4634"/>
    <w:rsid w:val="129D4993"/>
    <w:rsid w:val="129E18ED"/>
    <w:rsid w:val="129E4410"/>
    <w:rsid w:val="12A21F88"/>
    <w:rsid w:val="12A317A7"/>
    <w:rsid w:val="12A718AE"/>
    <w:rsid w:val="12A77176"/>
    <w:rsid w:val="12A96579"/>
    <w:rsid w:val="12AD4E1D"/>
    <w:rsid w:val="12B07D1B"/>
    <w:rsid w:val="12B20827"/>
    <w:rsid w:val="12B21291"/>
    <w:rsid w:val="12B469CD"/>
    <w:rsid w:val="12B87E2F"/>
    <w:rsid w:val="12B91BF0"/>
    <w:rsid w:val="12B969AC"/>
    <w:rsid w:val="12BB15CF"/>
    <w:rsid w:val="12BC51DA"/>
    <w:rsid w:val="12BF384D"/>
    <w:rsid w:val="12C031DE"/>
    <w:rsid w:val="12C10367"/>
    <w:rsid w:val="12C40CD5"/>
    <w:rsid w:val="12C65F20"/>
    <w:rsid w:val="12C9233D"/>
    <w:rsid w:val="12CB46D6"/>
    <w:rsid w:val="12D26793"/>
    <w:rsid w:val="12D632D5"/>
    <w:rsid w:val="12D73786"/>
    <w:rsid w:val="12DA5803"/>
    <w:rsid w:val="12DE533D"/>
    <w:rsid w:val="12DF703B"/>
    <w:rsid w:val="12E20DCA"/>
    <w:rsid w:val="12E47557"/>
    <w:rsid w:val="12E7052B"/>
    <w:rsid w:val="12E857B3"/>
    <w:rsid w:val="12EB73B8"/>
    <w:rsid w:val="12F86A03"/>
    <w:rsid w:val="12FA2F27"/>
    <w:rsid w:val="12FC5F84"/>
    <w:rsid w:val="12FD12DC"/>
    <w:rsid w:val="130303BE"/>
    <w:rsid w:val="13033EC4"/>
    <w:rsid w:val="130776D1"/>
    <w:rsid w:val="13081114"/>
    <w:rsid w:val="130A17DE"/>
    <w:rsid w:val="130C5591"/>
    <w:rsid w:val="13112A07"/>
    <w:rsid w:val="13113090"/>
    <w:rsid w:val="13165A58"/>
    <w:rsid w:val="131F4C91"/>
    <w:rsid w:val="131F5AD2"/>
    <w:rsid w:val="13202E87"/>
    <w:rsid w:val="13226F77"/>
    <w:rsid w:val="132430B9"/>
    <w:rsid w:val="132448D2"/>
    <w:rsid w:val="13263A20"/>
    <w:rsid w:val="132738D5"/>
    <w:rsid w:val="13296E0C"/>
    <w:rsid w:val="132A3E63"/>
    <w:rsid w:val="132B615D"/>
    <w:rsid w:val="132D1142"/>
    <w:rsid w:val="132D580C"/>
    <w:rsid w:val="132F279D"/>
    <w:rsid w:val="13353B86"/>
    <w:rsid w:val="13353D1C"/>
    <w:rsid w:val="13365761"/>
    <w:rsid w:val="13392D23"/>
    <w:rsid w:val="13402147"/>
    <w:rsid w:val="13412F84"/>
    <w:rsid w:val="134344E6"/>
    <w:rsid w:val="134476E9"/>
    <w:rsid w:val="134A0744"/>
    <w:rsid w:val="134B7F3D"/>
    <w:rsid w:val="134C0D69"/>
    <w:rsid w:val="134C1189"/>
    <w:rsid w:val="134D6837"/>
    <w:rsid w:val="13507487"/>
    <w:rsid w:val="13516776"/>
    <w:rsid w:val="135242B5"/>
    <w:rsid w:val="1353013C"/>
    <w:rsid w:val="135668C4"/>
    <w:rsid w:val="1357701E"/>
    <w:rsid w:val="135A189C"/>
    <w:rsid w:val="135D0124"/>
    <w:rsid w:val="136028A5"/>
    <w:rsid w:val="13607B80"/>
    <w:rsid w:val="13614165"/>
    <w:rsid w:val="136203A8"/>
    <w:rsid w:val="13625435"/>
    <w:rsid w:val="1363581E"/>
    <w:rsid w:val="136C08F6"/>
    <w:rsid w:val="136C6F43"/>
    <w:rsid w:val="136E19BD"/>
    <w:rsid w:val="13747A8A"/>
    <w:rsid w:val="13751FC1"/>
    <w:rsid w:val="1378175C"/>
    <w:rsid w:val="137E20E6"/>
    <w:rsid w:val="137E31D6"/>
    <w:rsid w:val="13844990"/>
    <w:rsid w:val="13871AF3"/>
    <w:rsid w:val="138A23BB"/>
    <w:rsid w:val="138D3601"/>
    <w:rsid w:val="138F2236"/>
    <w:rsid w:val="1390023D"/>
    <w:rsid w:val="139019CB"/>
    <w:rsid w:val="13902F08"/>
    <w:rsid w:val="13945515"/>
    <w:rsid w:val="13951AD5"/>
    <w:rsid w:val="139541C2"/>
    <w:rsid w:val="13976CB1"/>
    <w:rsid w:val="13982269"/>
    <w:rsid w:val="139B0909"/>
    <w:rsid w:val="139D3040"/>
    <w:rsid w:val="139D39FA"/>
    <w:rsid w:val="139E49A1"/>
    <w:rsid w:val="13A00A85"/>
    <w:rsid w:val="13A22CFA"/>
    <w:rsid w:val="13A52976"/>
    <w:rsid w:val="13A82A82"/>
    <w:rsid w:val="13A928DE"/>
    <w:rsid w:val="13AA4563"/>
    <w:rsid w:val="13AB5ECB"/>
    <w:rsid w:val="13AF7EEE"/>
    <w:rsid w:val="13B61E3E"/>
    <w:rsid w:val="13B7197D"/>
    <w:rsid w:val="13B90F92"/>
    <w:rsid w:val="13B97A20"/>
    <w:rsid w:val="13BF1C00"/>
    <w:rsid w:val="13C150D9"/>
    <w:rsid w:val="13C503B1"/>
    <w:rsid w:val="13C673E8"/>
    <w:rsid w:val="13C70E42"/>
    <w:rsid w:val="13CE5442"/>
    <w:rsid w:val="13D14264"/>
    <w:rsid w:val="13D40975"/>
    <w:rsid w:val="13D55FAA"/>
    <w:rsid w:val="13DD35E1"/>
    <w:rsid w:val="13E27F73"/>
    <w:rsid w:val="13E30087"/>
    <w:rsid w:val="13E31024"/>
    <w:rsid w:val="13E80DE2"/>
    <w:rsid w:val="13E86BD7"/>
    <w:rsid w:val="13F02F8E"/>
    <w:rsid w:val="13F14D64"/>
    <w:rsid w:val="13F17BE3"/>
    <w:rsid w:val="13F2704F"/>
    <w:rsid w:val="13F46B6D"/>
    <w:rsid w:val="13F75B1C"/>
    <w:rsid w:val="13F81A1B"/>
    <w:rsid w:val="13F95FC9"/>
    <w:rsid w:val="13FA215C"/>
    <w:rsid w:val="13FB4954"/>
    <w:rsid w:val="13FD54FA"/>
    <w:rsid w:val="13FE45BD"/>
    <w:rsid w:val="1401315E"/>
    <w:rsid w:val="140533F3"/>
    <w:rsid w:val="14055FE7"/>
    <w:rsid w:val="14093DEA"/>
    <w:rsid w:val="140D1E0B"/>
    <w:rsid w:val="140E69D9"/>
    <w:rsid w:val="14126DF0"/>
    <w:rsid w:val="14152B84"/>
    <w:rsid w:val="141A0EED"/>
    <w:rsid w:val="141A7597"/>
    <w:rsid w:val="141D433F"/>
    <w:rsid w:val="141E0E76"/>
    <w:rsid w:val="14216922"/>
    <w:rsid w:val="14221487"/>
    <w:rsid w:val="142214AB"/>
    <w:rsid w:val="14240B5F"/>
    <w:rsid w:val="14245D04"/>
    <w:rsid w:val="142513F2"/>
    <w:rsid w:val="142F3444"/>
    <w:rsid w:val="143232A3"/>
    <w:rsid w:val="1432527E"/>
    <w:rsid w:val="143514EE"/>
    <w:rsid w:val="14362549"/>
    <w:rsid w:val="1437432D"/>
    <w:rsid w:val="14377EAD"/>
    <w:rsid w:val="143A63AC"/>
    <w:rsid w:val="143C58CC"/>
    <w:rsid w:val="14494AA1"/>
    <w:rsid w:val="144B0226"/>
    <w:rsid w:val="144B6B42"/>
    <w:rsid w:val="144C487A"/>
    <w:rsid w:val="144C69E9"/>
    <w:rsid w:val="14512553"/>
    <w:rsid w:val="1453398B"/>
    <w:rsid w:val="145549AB"/>
    <w:rsid w:val="14563AD6"/>
    <w:rsid w:val="145777EA"/>
    <w:rsid w:val="145A1914"/>
    <w:rsid w:val="145B4758"/>
    <w:rsid w:val="145B5B9D"/>
    <w:rsid w:val="145D06DA"/>
    <w:rsid w:val="145D2842"/>
    <w:rsid w:val="145D6B02"/>
    <w:rsid w:val="145D7621"/>
    <w:rsid w:val="145E0C15"/>
    <w:rsid w:val="145E6C51"/>
    <w:rsid w:val="14694470"/>
    <w:rsid w:val="146D5E51"/>
    <w:rsid w:val="147179FA"/>
    <w:rsid w:val="147237D6"/>
    <w:rsid w:val="14772D70"/>
    <w:rsid w:val="147A598D"/>
    <w:rsid w:val="147C0DCD"/>
    <w:rsid w:val="147D61CA"/>
    <w:rsid w:val="147E32D2"/>
    <w:rsid w:val="147F1EDF"/>
    <w:rsid w:val="14850A62"/>
    <w:rsid w:val="14850DD1"/>
    <w:rsid w:val="14855E2D"/>
    <w:rsid w:val="14873CA1"/>
    <w:rsid w:val="148A794E"/>
    <w:rsid w:val="148E7500"/>
    <w:rsid w:val="149034C0"/>
    <w:rsid w:val="149361F3"/>
    <w:rsid w:val="149B0E38"/>
    <w:rsid w:val="149B61DD"/>
    <w:rsid w:val="149C1D6C"/>
    <w:rsid w:val="149F146F"/>
    <w:rsid w:val="149F7537"/>
    <w:rsid w:val="14A11802"/>
    <w:rsid w:val="14A14C6C"/>
    <w:rsid w:val="14A278FE"/>
    <w:rsid w:val="14A719AE"/>
    <w:rsid w:val="14AB4929"/>
    <w:rsid w:val="14B0109A"/>
    <w:rsid w:val="14B1499D"/>
    <w:rsid w:val="14B24AE4"/>
    <w:rsid w:val="14B429E5"/>
    <w:rsid w:val="14B73A8F"/>
    <w:rsid w:val="14B90DE4"/>
    <w:rsid w:val="14BC798A"/>
    <w:rsid w:val="14BE3B2F"/>
    <w:rsid w:val="14C21B7A"/>
    <w:rsid w:val="14C2726C"/>
    <w:rsid w:val="14C720B0"/>
    <w:rsid w:val="14C752F8"/>
    <w:rsid w:val="14C91DEC"/>
    <w:rsid w:val="14CD24A8"/>
    <w:rsid w:val="14CF674E"/>
    <w:rsid w:val="14D04255"/>
    <w:rsid w:val="14D20322"/>
    <w:rsid w:val="14D614EB"/>
    <w:rsid w:val="14D64922"/>
    <w:rsid w:val="14D96979"/>
    <w:rsid w:val="14DB0E10"/>
    <w:rsid w:val="14DC50C9"/>
    <w:rsid w:val="14E47DF9"/>
    <w:rsid w:val="14E749B0"/>
    <w:rsid w:val="14E81841"/>
    <w:rsid w:val="14EA0CCE"/>
    <w:rsid w:val="14EB44C4"/>
    <w:rsid w:val="14EC3C74"/>
    <w:rsid w:val="14ED3290"/>
    <w:rsid w:val="14F00984"/>
    <w:rsid w:val="14F02FFD"/>
    <w:rsid w:val="14F1255B"/>
    <w:rsid w:val="14F36C86"/>
    <w:rsid w:val="14F418BC"/>
    <w:rsid w:val="14F56958"/>
    <w:rsid w:val="14FA4D5E"/>
    <w:rsid w:val="14FC04DF"/>
    <w:rsid w:val="14FC4290"/>
    <w:rsid w:val="150360CF"/>
    <w:rsid w:val="150522EE"/>
    <w:rsid w:val="150A3454"/>
    <w:rsid w:val="150A758F"/>
    <w:rsid w:val="150C459D"/>
    <w:rsid w:val="150E186C"/>
    <w:rsid w:val="15113892"/>
    <w:rsid w:val="15114E8B"/>
    <w:rsid w:val="151162C9"/>
    <w:rsid w:val="15130056"/>
    <w:rsid w:val="15155589"/>
    <w:rsid w:val="15165EC6"/>
    <w:rsid w:val="15174686"/>
    <w:rsid w:val="15183300"/>
    <w:rsid w:val="15197A7A"/>
    <w:rsid w:val="151A36C1"/>
    <w:rsid w:val="151C0672"/>
    <w:rsid w:val="151F1F87"/>
    <w:rsid w:val="15291D78"/>
    <w:rsid w:val="152C423E"/>
    <w:rsid w:val="152D7D49"/>
    <w:rsid w:val="1530196F"/>
    <w:rsid w:val="153162CE"/>
    <w:rsid w:val="15336C2E"/>
    <w:rsid w:val="153434DE"/>
    <w:rsid w:val="15346999"/>
    <w:rsid w:val="153C44EE"/>
    <w:rsid w:val="153D34E6"/>
    <w:rsid w:val="1544229C"/>
    <w:rsid w:val="15487B85"/>
    <w:rsid w:val="154B05D8"/>
    <w:rsid w:val="154B38B0"/>
    <w:rsid w:val="154C63C9"/>
    <w:rsid w:val="154D5C5B"/>
    <w:rsid w:val="154F2BB3"/>
    <w:rsid w:val="155103E0"/>
    <w:rsid w:val="15526E72"/>
    <w:rsid w:val="155D76A9"/>
    <w:rsid w:val="156414FD"/>
    <w:rsid w:val="15646A95"/>
    <w:rsid w:val="15655F3F"/>
    <w:rsid w:val="156B3F81"/>
    <w:rsid w:val="156C193B"/>
    <w:rsid w:val="156D378A"/>
    <w:rsid w:val="156F29A5"/>
    <w:rsid w:val="15712783"/>
    <w:rsid w:val="15726842"/>
    <w:rsid w:val="15735E65"/>
    <w:rsid w:val="15741B9D"/>
    <w:rsid w:val="157435EC"/>
    <w:rsid w:val="157667CE"/>
    <w:rsid w:val="157859AC"/>
    <w:rsid w:val="15795590"/>
    <w:rsid w:val="157A7F01"/>
    <w:rsid w:val="157D3AE3"/>
    <w:rsid w:val="157D4FAB"/>
    <w:rsid w:val="15852140"/>
    <w:rsid w:val="15857DC0"/>
    <w:rsid w:val="158A1A9E"/>
    <w:rsid w:val="158F75A9"/>
    <w:rsid w:val="15900D8F"/>
    <w:rsid w:val="15904114"/>
    <w:rsid w:val="159064BA"/>
    <w:rsid w:val="15912685"/>
    <w:rsid w:val="15966F2A"/>
    <w:rsid w:val="159955AB"/>
    <w:rsid w:val="159D31CF"/>
    <w:rsid w:val="159E2AEB"/>
    <w:rsid w:val="159F21E2"/>
    <w:rsid w:val="159F711F"/>
    <w:rsid w:val="15A27DA7"/>
    <w:rsid w:val="15A32623"/>
    <w:rsid w:val="15A530ED"/>
    <w:rsid w:val="15A563B0"/>
    <w:rsid w:val="15A850A7"/>
    <w:rsid w:val="15AD58EF"/>
    <w:rsid w:val="15AE2677"/>
    <w:rsid w:val="15B3305A"/>
    <w:rsid w:val="15BD315F"/>
    <w:rsid w:val="15C11D13"/>
    <w:rsid w:val="15C14F90"/>
    <w:rsid w:val="15C41899"/>
    <w:rsid w:val="15C7302C"/>
    <w:rsid w:val="15C77D0F"/>
    <w:rsid w:val="15CA25B2"/>
    <w:rsid w:val="15CB3626"/>
    <w:rsid w:val="15CB5773"/>
    <w:rsid w:val="15CC43BF"/>
    <w:rsid w:val="15CE0ADB"/>
    <w:rsid w:val="15D159E3"/>
    <w:rsid w:val="15D960B3"/>
    <w:rsid w:val="15D96D83"/>
    <w:rsid w:val="15DA069E"/>
    <w:rsid w:val="15DF28BA"/>
    <w:rsid w:val="15E119C8"/>
    <w:rsid w:val="15E42FF0"/>
    <w:rsid w:val="15E43819"/>
    <w:rsid w:val="15E54CE1"/>
    <w:rsid w:val="15E81612"/>
    <w:rsid w:val="15EA48ED"/>
    <w:rsid w:val="15EA5F5E"/>
    <w:rsid w:val="15F14EA9"/>
    <w:rsid w:val="15F4219E"/>
    <w:rsid w:val="15F808FC"/>
    <w:rsid w:val="15FA6AC2"/>
    <w:rsid w:val="15FE577C"/>
    <w:rsid w:val="16016E69"/>
    <w:rsid w:val="16054D3E"/>
    <w:rsid w:val="16056ED4"/>
    <w:rsid w:val="160A2397"/>
    <w:rsid w:val="160B27F6"/>
    <w:rsid w:val="160D7CD0"/>
    <w:rsid w:val="160E2ACD"/>
    <w:rsid w:val="160F7B4E"/>
    <w:rsid w:val="1611042E"/>
    <w:rsid w:val="16112612"/>
    <w:rsid w:val="16115C8D"/>
    <w:rsid w:val="16133FA5"/>
    <w:rsid w:val="161734AE"/>
    <w:rsid w:val="161762E3"/>
    <w:rsid w:val="161826FC"/>
    <w:rsid w:val="1619349A"/>
    <w:rsid w:val="161C0094"/>
    <w:rsid w:val="161F08AB"/>
    <w:rsid w:val="16227C1D"/>
    <w:rsid w:val="162317DA"/>
    <w:rsid w:val="163166BF"/>
    <w:rsid w:val="16323175"/>
    <w:rsid w:val="16346593"/>
    <w:rsid w:val="163537B8"/>
    <w:rsid w:val="163F1516"/>
    <w:rsid w:val="164122C2"/>
    <w:rsid w:val="16423F21"/>
    <w:rsid w:val="16427113"/>
    <w:rsid w:val="16434498"/>
    <w:rsid w:val="164347EF"/>
    <w:rsid w:val="164667C8"/>
    <w:rsid w:val="16482509"/>
    <w:rsid w:val="164958BC"/>
    <w:rsid w:val="164A4E05"/>
    <w:rsid w:val="164B0B3B"/>
    <w:rsid w:val="164C5E37"/>
    <w:rsid w:val="164D5F7C"/>
    <w:rsid w:val="16501743"/>
    <w:rsid w:val="16541B3C"/>
    <w:rsid w:val="16586595"/>
    <w:rsid w:val="16594801"/>
    <w:rsid w:val="16602B01"/>
    <w:rsid w:val="166D3598"/>
    <w:rsid w:val="166E633A"/>
    <w:rsid w:val="16733D54"/>
    <w:rsid w:val="167A4DC9"/>
    <w:rsid w:val="167C3360"/>
    <w:rsid w:val="167C72FC"/>
    <w:rsid w:val="16855F76"/>
    <w:rsid w:val="16864BB5"/>
    <w:rsid w:val="168B63FF"/>
    <w:rsid w:val="168C19B1"/>
    <w:rsid w:val="168C369B"/>
    <w:rsid w:val="168D05D1"/>
    <w:rsid w:val="16944A45"/>
    <w:rsid w:val="169579DF"/>
    <w:rsid w:val="16965540"/>
    <w:rsid w:val="1698581D"/>
    <w:rsid w:val="169D0C8B"/>
    <w:rsid w:val="169E4701"/>
    <w:rsid w:val="16A52040"/>
    <w:rsid w:val="16A71BBA"/>
    <w:rsid w:val="16A75CE3"/>
    <w:rsid w:val="16A92669"/>
    <w:rsid w:val="16A97DE9"/>
    <w:rsid w:val="16AE229F"/>
    <w:rsid w:val="16B55143"/>
    <w:rsid w:val="16B8059F"/>
    <w:rsid w:val="16C40EBB"/>
    <w:rsid w:val="16C44160"/>
    <w:rsid w:val="16C44692"/>
    <w:rsid w:val="16C45DC6"/>
    <w:rsid w:val="16C62E48"/>
    <w:rsid w:val="16CA1B0B"/>
    <w:rsid w:val="16D2158F"/>
    <w:rsid w:val="16D21E9C"/>
    <w:rsid w:val="16D60A42"/>
    <w:rsid w:val="16DC2909"/>
    <w:rsid w:val="16E377C5"/>
    <w:rsid w:val="16E53B37"/>
    <w:rsid w:val="16E744A7"/>
    <w:rsid w:val="16E97FEE"/>
    <w:rsid w:val="16F46835"/>
    <w:rsid w:val="16F546ED"/>
    <w:rsid w:val="16F63443"/>
    <w:rsid w:val="16F737CC"/>
    <w:rsid w:val="16F75F07"/>
    <w:rsid w:val="16FC1B4B"/>
    <w:rsid w:val="170134FC"/>
    <w:rsid w:val="17043571"/>
    <w:rsid w:val="17086FB2"/>
    <w:rsid w:val="170873C0"/>
    <w:rsid w:val="170E037B"/>
    <w:rsid w:val="170F7ED6"/>
    <w:rsid w:val="17107CDB"/>
    <w:rsid w:val="17170F5F"/>
    <w:rsid w:val="171B093C"/>
    <w:rsid w:val="1721675D"/>
    <w:rsid w:val="17217E7F"/>
    <w:rsid w:val="172509CE"/>
    <w:rsid w:val="1727197F"/>
    <w:rsid w:val="17285DB4"/>
    <w:rsid w:val="172877DD"/>
    <w:rsid w:val="172B1F21"/>
    <w:rsid w:val="172E3B69"/>
    <w:rsid w:val="17354ABE"/>
    <w:rsid w:val="17370DAF"/>
    <w:rsid w:val="17395EC1"/>
    <w:rsid w:val="173E095B"/>
    <w:rsid w:val="17400EB9"/>
    <w:rsid w:val="17423C2C"/>
    <w:rsid w:val="17445BF4"/>
    <w:rsid w:val="17454916"/>
    <w:rsid w:val="17465A6F"/>
    <w:rsid w:val="174861F8"/>
    <w:rsid w:val="174A7339"/>
    <w:rsid w:val="174B7C6E"/>
    <w:rsid w:val="174F576F"/>
    <w:rsid w:val="1750484F"/>
    <w:rsid w:val="17535411"/>
    <w:rsid w:val="175B33EA"/>
    <w:rsid w:val="175C026C"/>
    <w:rsid w:val="175F0714"/>
    <w:rsid w:val="17637973"/>
    <w:rsid w:val="176A799B"/>
    <w:rsid w:val="176B68F2"/>
    <w:rsid w:val="176C31EE"/>
    <w:rsid w:val="176C7000"/>
    <w:rsid w:val="176F03B4"/>
    <w:rsid w:val="177128F6"/>
    <w:rsid w:val="17715C51"/>
    <w:rsid w:val="1775668D"/>
    <w:rsid w:val="17773C87"/>
    <w:rsid w:val="17791E01"/>
    <w:rsid w:val="177A334A"/>
    <w:rsid w:val="177B56D5"/>
    <w:rsid w:val="177F507E"/>
    <w:rsid w:val="178A301F"/>
    <w:rsid w:val="178A5766"/>
    <w:rsid w:val="178B3579"/>
    <w:rsid w:val="17917DBA"/>
    <w:rsid w:val="17957C10"/>
    <w:rsid w:val="17963BA6"/>
    <w:rsid w:val="179B6226"/>
    <w:rsid w:val="179F0C37"/>
    <w:rsid w:val="17A058A4"/>
    <w:rsid w:val="17A425CE"/>
    <w:rsid w:val="17A87B5E"/>
    <w:rsid w:val="17A922E3"/>
    <w:rsid w:val="17AC3F7D"/>
    <w:rsid w:val="17B05EFC"/>
    <w:rsid w:val="17B11CEC"/>
    <w:rsid w:val="17B44816"/>
    <w:rsid w:val="17B6784D"/>
    <w:rsid w:val="17BE6C43"/>
    <w:rsid w:val="17C810F1"/>
    <w:rsid w:val="17C95A2D"/>
    <w:rsid w:val="17D20318"/>
    <w:rsid w:val="17D53C4C"/>
    <w:rsid w:val="17D8041E"/>
    <w:rsid w:val="17D9292D"/>
    <w:rsid w:val="17DB2005"/>
    <w:rsid w:val="17DD2B7B"/>
    <w:rsid w:val="17DE28A5"/>
    <w:rsid w:val="17E05596"/>
    <w:rsid w:val="17E12245"/>
    <w:rsid w:val="17E640AD"/>
    <w:rsid w:val="17E654B4"/>
    <w:rsid w:val="17EB3FF7"/>
    <w:rsid w:val="17EC06C1"/>
    <w:rsid w:val="17EC364C"/>
    <w:rsid w:val="17F338EA"/>
    <w:rsid w:val="17F84592"/>
    <w:rsid w:val="17FA04E9"/>
    <w:rsid w:val="17FA5AB5"/>
    <w:rsid w:val="17FD0F29"/>
    <w:rsid w:val="17FD663C"/>
    <w:rsid w:val="17FF7E62"/>
    <w:rsid w:val="180052C5"/>
    <w:rsid w:val="18045B91"/>
    <w:rsid w:val="18045D4E"/>
    <w:rsid w:val="18077F98"/>
    <w:rsid w:val="180A6842"/>
    <w:rsid w:val="180B1AED"/>
    <w:rsid w:val="180B664D"/>
    <w:rsid w:val="180B7039"/>
    <w:rsid w:val="180F49A0"/>
    <w:rsid w:val="18106322"/>
    <w:rsid w:val="18124205"/>
    <w:rsid w:val="181A2D0A"/>
    <w:rsid w:val="181C457A"/>
    <w:rsid w:val="181C50FF"/>
    <w:rsid w:val="181D1671"/>
    <w:rsid w:val="18202411"/>
    <w:rsid w:val="182159BB"/>
    <w:rsid w:val="182424BA"/>
    <w:rsid w:val="182B4A93"/>
    <w:rsid w:val="182D7545"/>
    <w:rsid w:val="182E4F07"/>
    <w:rsid w:val="182F2BF4"/>
    <w:rsid w:val="183040D9"/>
    <w:rsid w:val="183566C1"/>
    <w:rsid w:val="18376E8A"/>
    <w:rsid w:val="183879B2"/>
    <w:rsid w:val="18442C79"/>
    <w:rsid w:val="1848099B"/>
    <w:rsid w:val="1849156C"/>
    <w:rsid w:val="184E088A"/>
    <w:rsid w:val="184E6CFC"/>
    <w:rsid w:val="18503981"/>
    <w:rsid w:val="18506C9E"/>
    <w:rsid w:val="18535647"/>
    <w:rsid w:val="185956D5"/>
    <w:rsid w:val="185A0ABB"/>
    <w:rsid w:val="18604E5C"/>
    <w:rsid w:val="1865590E"/>
    <w:rsid w:val="186571BA"/>
    <w:rsid w:val="18664758"/>
    <w:rsid w:val="186707E3"/>
    <w:rsid w:val="186A062F"/>
    <w:rsid w:val="186B61BB"/>
    <w:rsid w:val="186C016F"/>
    <w:rsid w:val="186C39E8"/>
    <w:rsid w:val="186E019E"/>
    <w:rsid w:val="186E0E04"/>
    <w:rsid w:val="186F0B72"/>
    <w:rsid w:val="186F1ACC"/>
    <w:rsid w:val="186F79F9"/>
    <w:rsid w:val="18712C64"/>
    <w:rsid w:val="18767E96"/>
    <w:rsid w:val="187902B1"/>
    <w:rsid w:val="1883026A"/>
    <w:rsid w:val="188943D9"/>
    <w:rsid w:val="18922C6D"/>
    <w:rsid w:val="1893120F"/>
    <w:rsid w:val="18937EAA"/>
    <w:rsid w:val="18940799"/>
    <w:rsid w:val="18956DCC"/>
    <w:rsid w:val="189D6692"/>
    <w:rsid w:val="189E04B3"/>
    <w:rsid w:val="18A24E3F"/>
    <w:rsid w:val="18A33EC1"/>
    <w:rsid w:val="18A43EB4"/>
    <w:rsid w:val="18A627CF"/>
    <w:rsid w:val="18A7130D"/>
    <w:rsid w:val="18A825DC"/>
    <w:rsid w:val="18A85D08"/>
    <w:rsid w:val="18A86297"/>
    <w:rsid w:val="18AC289D"/>
    <w:rsid w:val="18AE788B"/>
    <w:rsid w:val="18AE7FE7"/>
    <w:rsid w:val="18B15F7D"/>
    <w:rsid w:val="18B20D69"/>
    <w:rsid w:val="18B65AC9"/>
    <w:rsid w:val="18B66935"/>
    <w:rsid w:val="18B707C3"/>
    <w:rsid w:val="18B761DD"/>
    <w:rsid w:val="18C062B5"/>
    <w:rsid w:val="18C07293"/>
    <w:rsid w:val="18C21DB7"/>
    <w:rsid w:val="18C46B05"/>
    <w:rsid w:val="18C6773E"/>
    <w:rsid w:val="18C71A5C"/>
    <w:rsid w:val="18C74AD1"/>
    <w:rsid w:val="18C82B13"/>
    <w:rsid w:val="18CD56A6"/>
    <w:rsid w:val="18CE6809"/>
    <w:rsid w:val="18D36B49"/>
    <w:rsid w:val="18D530F1"/>
    <w:rsid w:val="18D817CA"/>
    <w:rsid w:val="18D81B98"/>
    <w:rsid w:val="18D917F4"/>
    <w:rsid w:val="18D9388A"/>
    <w:rsid w:val="18DA7C08"/>
    <w:rsid w:val="18DB2B1D"/>
    <w:rsid w:val="18DC3751"/>
    <w:rsid w:val="18DE0F97"/>
    <w:rsid w:val="18E26E60"/>
    <w:rsid w:val="18E32FB9"/>
    <w:rsid w:val="18E352FB"/>
    <w:rsid w:val="18E465B0"/>
    <w:rsid w:val="18E647DF"/>
    <w:rsid w:val="18EB63F1"/>
    <w:rsid w:val="18F00398"/>
    <w:rsid w:val="18F161B5"/>
    <w:rsid w:val="18F1776F"/>
    <w:rsid w:val="18F96121"/>
    <w:rsid w:val="18FD2521"/>
    <w:rsid w:val="18FE79DF"/>
    <w:rsid w:val="18FF0E88"/>
    <w:rsid w:val="19041BF7"/>
    <w:rsid w:val="1905117F"/>
    <w:rsid w:val="1906027B"/>
    <w:rsid w:val="19067BBD"/>
    <w:rsid w:val="190F34B2"/>
    <w:rsid w:val="19105F49"/>
    <w:rsid w:val="19133CB4"/>
    <w:rsid w:val="19135E73"/>
    <w:rsid w:val="19141F8C"/>
    <w:rsid w:val="19152F7C"/>
    <w:rsid w:val="19167CFD"/>
    <w:rsid w:val="19192266"/>
    <w:rsid w:val="191C0B3C"/>
    <w:rsid w:val="191C3CD6"/>
    <w:rsid w:val="19210F4E"/>
    <w:rsid w:val="19215431"/>
    <w:rsid w:val="1925590E"/>
    <w:rsid w:val="192864FF"/>
    <w:rsid w:val="192C1155"/>
    <w:rsid w:val="192F3956"/>
    <w:rsid w:val="19307BE1"/>
    <w:rsid w:val="193622BB"/>
    <w:rsid w:val="193674A4"/>
    <w:rsid w:val="19372C1E"/>
    <w:rsid w:val="19397285"/>
    <w:rsid w:val="193A7BC8"/>
    <w:rsid w:val="193C1F3F"/>
    <w:rsid w:val="193E0F06"/>
    <w:rsid w:val="193E4C71"/>
    <w:rsid w:val="193F2359"/>
    <w:rsid w:val="19423E6A"/>
    <w:rsid w:val="19460400"/>
    <w:rsid w:val="19484985"/>
    <w:rsid w:val="19491FA8"/>
    <w:rsid w:val="194D509F"/>
    <w:rsid w:val="1950041E"/>
    <w:rsid w:val="195A4C85"/>
    <w:rsid w:val="195B316A"/>
    <w:rsid w:val="195B4709"/>
    <w:rsid w:val="195C66D1"/>
    <w:rsid w:val="195D5027"/>
    <w:rsid w:val="19622BA3"/>
    <w:rsid w:val="19623EA6"/>
    <w:rsid w:val="19651B9D"/>
    <w:rsid w:val="196561BF"/>
    <w:rsid w:val="19660D40"/>
    <w:rsid w:val="19671474"/>
    <w:rsid w:val="196855CD"/>
    <w:rsid w:val="196E43F8"/>
    <w:rsid w:val="196F68F3"/>
    <w:rsid w:val="19702F59"/>
    <w:rsid w:val="19735A51"/>
    <w:rsid w:val="19736248"/>
    <w:rsid w:val="19755994"/>
    <w:rsid w:val="19766BF7"/>
    <w:rsid w:val="19786B03"/>
    <w:rsid w:val="197B1EA9"/>
    <w:rsid w:val="197D35FF"/>
    <w:rsid w:val="197D4A87"/>
    <w:rsid w:val="1984149F"/>
    <w:rsid w:val="198477CB"/>
    <w:rsid w:val="19872DC1"/>
    <w:rsid w:val="198B1C63"/>
    <w:rsid w:val="198B35A7"/>
    <w:rsid w:val="198E0F13"/>
    <w:rsid w:val="198F2B4C"/>
    <w:rsid w:val="19926CD2"/>
    <w:rsid w:val="19927BA5"/>
    <w:rsid w:val="19934C6A"/>
    <w:rsid w:val="199372CD"/>
    <w:rsid w:val="1994006A"/>
    <w:rsid w:val="1996660A"/>
    <w:rsid w:val="199670AF"/>
    <w:rsid w:val="199B246B"/>
    <w:rsid w:val="199B48CF"/>
    <w:rsid w:val="199C203D"/>
    <w:rsid w:val="199E563E"/>
    <w:rsid w:val="19A01110"/>
    <w:rsid w:val="19A27808"/>
    <w:rsid w:val="19A30CD1"/>
    <w:rsid w:val="19A43D75"/>
    <w:rsid w:val="19A96D2F"/>
    <w:rsid w:val="19AA3F9E"/>
    <w:rsid w:val="19AB09A8"/>
    <w:rsid w:val="19AF4A4A"/>
    <w:rsid w:val="19AF5962"/>
    <w:rsid w:val="19B205DA"/>
    <w:rsid w:val="19B27418"/>
    <w:rsid w:val="19B852F0"/>
    <w:rsid w:val="19BA78B8"/>
    <w:rsid w:val="19C16A7D"/>
    <w:rsid w:val="19C80EAF"/>
    <w:rsid w:val="19CA050B"/>
    <w:rsid w:val="19D50325"/>
    <w:rsid w:val="19D514C8"/>
    <w:rsid w:val="19D5229F"/>
    <w:rsid w:val="19D949F9"/>
    <w:rsid w:val="19DB1F8B"/>
    <w:rsid w:val="19DF0733"/>
    <w:rsid w:val="19E01521"/>
    <w:rsid w:val="19E35CD8"/>
    <w:rsid w:val="19E5562A"/>
    <w:rsid w:val="19E74BB0"/>
    <w:rsid w:val="19E963BB"/>
    <w:rsid w:val="19EA20F6"/>
    <w:rsid w:val="19EC279F"/>
    <w:rsid w:val="19ED19D2"/>
    <w:rsid w:val="19F05CB9"/>
    <w:rsid w:val="19F71305"/>
    <w:rsid w:val="19F9366D"/>
    <w:rsid w:val="19F95116"/>
    <w:rsid w:val="19FB6E05"/>
    <w:rsid w:val="19FF179F"/>
    <w:rsid w:val="19FF7D2E"/>
    <w:rsid w:val="1A0831FB"/>
    <w:rsid w:val="1A090CCD"/>
    <w:rsid w:val="1A0C04B8"/>
    <w:rsid w:val="1A0C6092"/>
    <w:rsid w:val="1A0D0E07"/>
    <w:rsid w:val="1A0F1030"/>
    <w:rsid w:val="1A132206"/>
    <w:rsid w:val="1A1C0B82"/>
    <w:rsid w:val="1A202FBD"/>
    <w:rsid w:val="1A257145"/>
    <w:rsid w:val="1A2A6C36"/>
    <w:rsid w:val="1A2D1F00"/>
    <w:rsid w:val="1A2E416C"/>
    <w:rsid w:val="1A34293C"/>
    <w:rsid w:val="1A3B0A1C"/>
    <w:rsid w:val="1A3C0C9B"/>
    <w:rsid w:val="1A3C4A25"/>
    <w:rsid w:val="1A3E25CE"/>
    <w:rsid w:val="1A445DF9"/>
    <w:rsid w:val="1A456756"/>
    <w:rsid w:val="1A466C7D"/>
    <w:rsid w:val="1A485B94"/>
    <w:rsid w:val="1A4A78B1"/>
    <w:rsid w:val="1A52788C"/>
    <w:rsid w:val="1A556865"/>
    <w:rsid w:val="1A556F0C"/>
    <w:rsid w:val="1A5A213E"/>
    <w:rsid w:val="1A5A771A"/>
    <w:rsid w:val="1A5C4C06"/>
    <w:rsid w:val="1A624A91"/>
    <w:rsid w:val="1A6727F2"/>
    <w:rsid w:val="1A677835"/>
    <w:rsid w:val="1A7074E9"/>
    <w:rsid w:val="1A7238EF"/>
    <w:rsid w:val="1A77315E"/>
    <w:rsid w:val="1A77706A"/>
    <w:rsid w:val="1A823394"/>
    <w:rsid w:val="1A8327C8"/>
    <w:rsid w:val="1A853EE2"/>
    <w:rsid w:val="1A8707BB"/>
    <w:rsid w:val="1A892DE7"/>
    <w:rsid w:val="1A8B2730"/>
    <w:rsid w:val="1A8C7F6C"/>
    <w:rsid w:val="1A9050AE"/>
    <w:rsid w:val="1A9467AA"/>
    <w:rsid w:val="1A950C57"/>
    <w:rsid w:val="1A982D9D"/>
    <w:rsid w:val="1A991DB3"/>
    <w:rsid w:val="1A99468D"/>
    <w:rsid w:val="1A9B1BFB"/>
    <w:rsid w:val="1A9C608F"/>
    <w:rsid w:val="1A9D1DE7"/>
    <w:rsid w:val="1A9D4EDC"/>
    <w:rsid w:val="1A9E08AA"/>
    <w:rsid w:val="1AA33129"/>
    <w:rsid w:val="1AA43E21"/>
    <w:rsid w:val="1AA8234E"/>
    <w:rsid w:val="1AAC2CB7"/>
    <w:rsid w:val="1AB21C76"/>
    <w:rsid w:val="1AB249D6"/>
    <w:rsid w:val="1AB42006"/>
    <w:rsid w:val="1AB56BDC"/>
    <w:rsid w:val="1AB63ADF"/>
    <w:rsid w:val="1ABA5E06"/>
    <w:rsid w:val="1ABE31E7"/>
    <w:rsid w:val="1ABF7BBB"/>
    <w:rsid w:val="1AC13635"/>
    <w:rsid w:val="1AC324C9"/>
    <w:rsid w:val="1AC8156E"/>
    <w:rsid w:val="1AC91DA9"/>
    <w:rsid w:val="1ACB162E"/>
    <w:rsid w:val="1ACC70A5"/>
    <w:rsid w:val="1ACE322F"/>
    <w:rsid w:val="1ACF2D78"/>
    <w:rsid w:val="1AD1091F"/>
    <w:rsid w:val="1AD10B78"/>
    <w:rsid w:val="1AD1734A"/>
    <w:rsid w:val="1AD37908"/>
    <w:rsid w:val="1AD415F9"/>
    <w:rsid w:val="1AD51EED"/>
    <w:rsid w:val="1AD744FB"/>
    <w:rsid w:val="1AD87C31"/>
    <w:rsid w:val="1AD94403"/>
    <w:rsid w:val="1ADA4FF4"/>
    <w:rsid w:val="1ADB09C5"/>
    <w:rsid w:val="1ADC7A3A"/>
    <w:rsid w:val="1AE44371"/>
    <w:rsid w:val="1AEC6033"/>
    <w:rsid w:val="1AED2CE6"/>
    <w:rsid w:val="1AEF69BE"/>
    <w:rsid w:val="1AF11FFA"/>
    <w:rsid w:val="1AF26812"/>
    <w:rsid w:val="1AF32844"/>
    <w:rsid w:val="1AF47874"/>
    <w:rsid w:val="1AFA23E2"/>
    <w:rsid w:val="1AFE69C1"/>
    <w:rsid w:val="1B053FA8"/>
    <w:rsid w:val="1B0B7F46"/>
    <w:rsid w:val="1B0C0986"/>
    <w:rsid w:val="1B0C5807"/>
    <w:rsid w:val="1B12351F"/>
    <w:rsid w:val="1B174404"/>
    <w:rsid w:val="1B1C46AE"/>
    <w:rsid w:val="1B1E3B44"/>
    <w:rsid w:val="1B215A97"/>
    <w:rsid w:val="1B226A06"/>
    <w:rsid w:val="1B263F36"/>
    <w:rsid w:val="1B29141C"/>
    <w:rsid w:val="1B2B354D"/>
    <w:rsid w:val="1B347E66"/>
    <w:rsid w:val="1B3E5299"/>
    <w:rsid w:val="1B3E7CFC"/>
    <w:rsid w:val="1B403820"/>
    <w:rsid w:val="1B4077FC"/>
    <w:rsid w:val="1B4C3746"/>
    <w:rsid w:val="1B594DF6"/>
    <w:rsid w:val="1B5A3E25"/>
    <w:rsid w:val="1B5B773C"/>
    <w:rsid w:val="1B5C21A0"/>
    <w:rsid w:val="1B630CA7"/>
    <w:rsid w:val="1B6B786D"/>
    <w:rsid w:val="1B6D24D7"/>
    <w:rsid w:val="1B755018"/>
    <w:rsid w:val="1B7576BD"/>
    <w:rsid w:val="1B77188A"/>
    <w:rsid w:val="1B772280"/>
    <w:rsid w:val="1B7A470A"/>
    <w:rsid w:val="1B82265C"/>
    <w:rsid w:val="1B833F06"/>
    <w:rsid w:val="1B837FFF"/>
    <w:rsid w:val="1B8803DD"/>
    <w:rsid w:val="1B8B1821"/>
    <w:rsid w:val="1B905D30"/>
    <w:rsid w:val="1B934AC9"/>
    <w:rsid w:val="1B9404AF"/>
    <w:rsid w:val="1B9A281F"/>
    <w:rsid w:val="1BA0459E"/>
    <w:rsid w:val="1BA06470"/>
    <w:rsid w:val="1BA22B12"/>
    <w:rsid w:val="1BA31DB7"/>
    <w:rsid w:val="1BA81C7D"/>
    <w:rsid w:val="1BA830D4"/>
    <w:rsid w:val="1BA946C0"/>
    <w:rsid w:val="1BAD29FD"/>
    <w:rsid w:val="1BB11820"/>
    <w:rsid w:val="1BB11C00"/>
    <w:rsid w:val="1BB60EEB"/>
    <w:rsid w:val="1BB61DC8"/>
    <w:rsid w:val="1BBA6774"/>
    <w:rsid w:val="1BBE1C13"/>
    <w:rsid w:val="1BBF1A03"/>
    <w:rsid w:val="1BC20205"/>
    <w:rsid w:val="1BC64B3E"/>
    <w:rsid w:val="1BC8063E"/>
    <w:rsid w:val="1BCA4BFC"/>
    <w:rsid w:val="1BD126B7"/>
    <w:rsid w:val="1BD36F98"/>
    <w:rsid w:val="1BD76248"/>
    <w:rsid w:val="1BD92F0C"/>
    <w:rsid w:val="1BDB2127"/>
    <w:rsid w:val="1BDC00AA"/>
    <w:rsid w:val="1BDC5189"/>
    <w:rsid w:val="1BDD29CF"/>
    <w:rsid w:val="1BDD321C"/>
    <w:rsid w:val="1BDD4F0C"/>
    <w:rsid w:val="1BE0167B"/>
    <w:rsid w:val="1BE1015B"/>
    <w:rsid w:val="1BE13A0D"/>
    <w:rsid w:val="1BE3094A"/>
    <w:rsid w:val="1BE41165"/>
    <w:rsid w:val="1BE5301B"/>
    <w:rsid w:val="1BE71099"/>
    <w:rsid w:val="1BE804FA"/>
    <w:rsid w:val="1BE82047"/>
    <w:rsid w:val="1BED0908"/>
    <w:rsid w:val="1BF35B9F"/>
    <w:rsid w:val="1BF75460"/>
    <w:rsid w:val="1BF93E77"/>
    <w:rsid w:val="1BFD7B0B"/>
    <w:rsid w:val="1BFF746C"/>
    <w:rsid w:val="1C015D1A"/>
    <w:rsid w:val="1C0250DD"/>
    <w:rsid w:val="1C0256DE"/>
    <w:rsid w:val="1C054871"/>
    <w:rsid w:val="1C05517F"/>
    <w:rsid w:val="1C0570F3"/>
    <w:rsid w:val="1C0D1D96"/>
    <w:rsid w:val="1C0E4B1F"/>
    <w:rsid w:val="1C0F25BE"/>
    <w:rsid w:val="1C1522E6"/>
    <w:rsid w:val="1C1756E8"/>
    <w:rsid w:val="1C1938EA"/>
    <w:rsid w:val="1C2320F8"/>
    <w:rsid w:val="1C271CC7"/>
    <w:rsid w:val="1C294A65"/>
    <w:rsid w:val="1C2C7D15"/>
    <w:rsid w:val="1C300F03"/>
    <w:rsid w:val="1C314045"/>
    <w:rsid w:val="1C3665A2"/>
    <w:rsid w:val="1C372DED"/>
    <w:rsid w:val="1C38015C"/>
    <w:rsid w:val="1C39141E"/>
    <w:rsid w:val="1C3A2DBB"/>
    <w:rsid w:val="1C3B7B14"/>
    <w:rsid w:val="1C3C71A7"/>
    <w:rsid w:val="1C3F333A"/>
    <w:rsid w:val="1C451586"/>
    <w:rsid w:val="1C4943A3"/>
    <w:rsid w:val="1C49710E"/>
    <w:rsid w:val="1C4B01A7"/>
    <w:rsid w:val="1C4B33CC"/>
    <w:rsid w:val="1C531CC2"/>
    <w:rsid w:val="1C547FBA"/>
    <w:rsid w:val="1C555534"/>
    <w:rsid w:val="1C5659AC"/>
    <w:rsid w:val="1C58395C"/>
    <w:rsid w:val="1C587531"/>
    <w:rsid w:val="1C5C20FE"/>
    <w:rsid w:val="1C61431C"/>
    <w:rsid w:val="1C690F76"/>
    <w:rsid w:val="1C69678F"/>
    <w:rsid w:val="1C6B180D"/>
    <w:rsid w:val="1C6C534C"/>
    <w:rsid w:val="1C6E3C69"/>
    <w:rsid w:val="1C737A95"/>
    <w:rsid w:val="1C7453C9"/>
    <w:rsid w:val="1C760671"/>
    <w:rsid w:val="1C773F67"/>
    <w:rsid w:val="1C7A0D97"/>
    <w:rsid w:val="1C7A5C7D"/>
    <w:rsid w:val="1C807464"/>
    <w:rsid w:val="1C82049B"/>
    <w:rsid w:val="1C8337FE"/>
    <w:rsid w:val="1C853BA2"/>
    <w:rsid w:val="1C8A2DF1"/>
    <w:rsid w:val="1C8F4239"/>
    <w:rsid w:val="1C9050BC"/>
    <w:rsid w:val="1C911BF8"/>
    <w:rsid w:val="1C965F13"/>
    <w:rsid w:val="1C986B99"/>
    <w:rsid w:val="1C990EA6"/>
    <w:rsid w:val="1CA03633"/>
    <w:rsid w:val="1CA06434"/>
    <w:rsid w:val="1CA56DAF"/>
    <w:rsid w:val="1CA90764"/>
    <w:rsid w:val="1CAA5957"/>
    <w:rsid w:val="1CAC17B9"/>
    <w:rsid w:val="1CB6249F"/>
    <w:rsid w:val="1CB947AB"/>
    <w:rsid w:val="1CBE0C1D"/>
    <w:rsid w:val="1CBE144C"/>
    <w:rsid w:val="1CC21077"/>
    <w:rsid w:val="1CC23C8A"/>
    <w:rsid w:val="1CC30A62"/>
    <w:rsid w:val="1CC55670"/>
    <w:rsid w:val="1CC56D89"/>
    <w:rsid w:val="1CC703FE"/>
    <w:rsid w:val="1CCA3E4A"/>
    <w:rsid w:val="1CCB2F28"/>
    <w:rsid w:val="1CD24545"/>
    <w:rsid w:val="1CD52DCD"/>
    <w:rsid w:val="1CD542E1"/>
    <w:rsid w:val="1CD8361D"/>
    <w:rsid w:val="1CDD0AAB"/>
    <w:rsid w:val="1CDF2972"/>
    <w:rsid w:val="1CE27DC8"/>
    <w:rsid w:val="1CE3626F"/>
    <w:rsid w:val="1CE42AC5"/>
    <w:rsid w:val="1CE510F1"/>
    <w:rsid w:val="1CE5646F"/>
    <w:rsid w:val="1CE86913"/>
    <w:rsid w:val="1CEA34A2"/>
    <w:rsid w:val="1CEA45D8"/>
    <w:rsid w:val="1CEB0EEF"/>
    <w:rsid w:val="1CED78A3"/>
    <w:rsid w:val="1CEF06FB"/>
    <w:rsid w:val="1CF156D0"/>
    <w:rsid w:val="1CF3404E"/>
    <w:rsid w:val="1CF43CD3"/>
    <w:rsid w:val="1CF63FE6"/>
    <w:rsid w:val="1CF75129"/>
    <w:rsid w:val="1CF833CF"/>
    <w:rsid w:val="1CF90F19"/>
    <w:rsid w:val="1CFC2A45"/>
    <w:rsid w:val="1D020DF7"/>
    <w:rsid w:val="1D0360CC"/>
    <w:rsid w:val="1D0906EE"/>
    <w:rsid w:val="1D0908A3"/>
    <w:rsid w:val="1D0A5F31"/>
    <w:rsid w:val="1D117BEC"/>
    <w:rsid w:val="1D1839C4"/>
    <w:rsid w:val="1D187CA3"/>
    <w:rsid w:val="1D1B3024"/>
    <w:rsid w:val="1D1C7D5F"/>
    <w:rsid w:val="1D1D0A50"/>
    <w:rsid w:val="1D1F7AB8"/>
    <w:rsid w:val="1D200A37"/>
    <w:rsid w:val="1D2440AA"/>
    <w:rsid w:val="1D25345F"/>
    <w:rsid w:val="1D26423C"/>
    <w:rsid w:val="1D29772D"/>
    <w:rsid w:val="1D2D17B7"/>
    <w:rsid w:val="1D3018A4"/>
    <w:rsid w:val="1D327778"/>
    <w:rsid w:val="1D356DA8"/>
    <w:rsid w:val="1D3B5266"/>
    <w:rsid w:val="1D3F411C"/>
    <w:rsid w:val="1D4616A8"/>
    <w:rsid w:val="1D46261D"/>
    <w:rsid w:val="1D4770F1"/>
    <w:rsid w:val="1D484404"/>
    <w:rsid w:val="1D4C23C3"/>
    <w:rsid w:val="1D4C343B"/>
    <w:rsid w:val="1D4E5B87"/>
    <w:rsid w:val="1D4F2D9A"/>
    <w:rsid w:val="1D4F70AA"/>
    <w:rsid w:val="1D513E45"/>
    <w:rsid w:val="1D517AAA"/>
    <w:rsid w:val="1D5510A5"/>
    <w:rsid w:val="1D5553FD"/>
    <w:rsid w:val="1D556717"/>
    <w:rsid w:val="1D5675BA"/>
    <w:rsid w:val="1D5750D5"/>
    <w:rsid w:val="1D587694"/>
    <w:rsid w:val="1D5A7F20"/>
    <w:rsid w:val="1D5C1DAF"/>
    <w:rsid w:val="1D5D5120"/>
    <w:rsid w:val="1D5F303C"/>
    <w:rsid w:val="1D643FD7"/>
    <w:rsid w:val="1D673D68"/>
    <w:rsid w:val="1D677CD1"/>
    <w:rsid w:val="1D6F5CD5"/>
    <w:rsid w:val="1D726C10"/>
    <w:rsid w:val="1D776CBF"/>
    <w:rsid w:val="1D7812EA"/>
    <w:rsid w:val="1D815B55"/>
    <w:rsid w:val="1D832BB8"/>
    <w:rsid w:val="1D8A7F5C"/>
    <w:rsid w:val="1D9D0D1A"/>
    <w:rsid w:val="1D9F6A93"/>
    <w:rsid w:val="1DA11309"/>
    <w:rsid w:val="1DAC23BE"/>
    <w:rsid w:val="1DAC687E"/>
    <w:rsid w:val="1DAF005B"/>
    <w:rsid w:val="1DAF5CF0"/>
    <w:rsid w:val="1DB048CA"/>
    <w:rsid w:val="1DB213A4"/>
    <w:rsid w:val="1DB31A95"/>
    <w:rsid w:val="1DB56AB6"/>
    <w:rsid w:val="1DBC3C7D"/>
    <w:rsid w:val="1DBF5B73"/>
    <w:rsid w:val="1DC962E0"/>
    <w:rsid w:val="1DCA0DAE"/>
    <w:rsid w:val="1DCF0F80"/>
    <w:rsid w:val="1DD01B3D"/>
    <w:rsid w:val="1DD074E9"/>
    <w:rsid w:val="1DD14E81"/>
    <w:rsid w:val="1DD169ED"/>
    <w:rsid w:val="1DD25158"/>
    <w:rsid w:val="1DD25516"/>
    <w:rsid w:val="1DDC3E08"/>
    <w:rsid w:val="1DDD1FD3"/>
    <w:rsid w:val="1DE21A86"/>
    <w:rsid w:val="1DE65A8C"/>
    <w:rsid w:val="1DE77F68"/>
    <w:rsid w:val="1DE8727E"/>
    <w:rsid w:val="1DEC3BBE"/>
    <w:rsid w:val="1DEF7DDE"/>
    <w:rsid w:val="1DF30CC4"/>
    <w:rsid w:val="1DF77AC5"/>
    <w:rsid w:val="1DF90297"/>
    <w:rsid w:val="1DFC4E3D"/>
    <w:rsid w:val="1E056E03"/>
    <w:rsid w:val="1E086910"/>
    <w:rsid w:val="1E0A2926"/>
    <w:rsid w:val="1E0C6DA9"/>
    <w:rsid w:val="1E0F3372"/>
    <w:rsid w:val="1E114E6D"/>
    <w:rsid w:val="1E140706"/>
    <w:rsid w:val="1E162856"/>
    <w:rsid w:val="1E184128"/>
    <w:rsid w:val="1E19298D"/>
    <w:rsid w:val="1E1C433D"/>
    <w:rsid w:val="1E1D457D"/>
    <w:rsid w:val="1E210E8A"/>
    <w:rsid w:val="1E2174B7"/>
    <w:rsid w:val="1E247095"/>
    <w:rsid w:val="1E2569EC"/>
    <w:rsid w:val="1E2A3912"/>
    <w:rsid w:val="1E2E0C53"/>
    <w:rsid w:val="1E2F22EC"/>
    <w:rsid w:val="1E2F3DA6"/>
    <w:rsid w:val="1E337F1A"/>
    <w:rsid w:val="1E357B2E"/>
    <w:rsid w:val="1E383E93"/>
    <w:rsid w:val="1E385562"/>
    <w:rsid w:val="1E3A56DC"/>
    <w:rsid w:val="1E42267B"/>
    <w:rsid w:val="1E497D4E"/>
    <w:rsid w:val="1E4A055E"/>
    <w:rsid w:val="1E4F12E7"/>
    <w:rsid w:val="1E521DE0"/>
    <w:rsid w:val="1E553451"/>
    <w:rsid w:val="1E555425"/>
    <w:rsid w:val="1E561827"/>
    <w:rsid w:val="1E582C41"/>
    <w:rsid w:val="1E5A79B5"/>
    <w:rsid w:val="1E5E091B"/>
    <w:rsid w:val="1E61226A"/>
    <w:rsid w:val="1E6252DE"/>
    <w:rsid w:val="1E690C75"/>
    <w:rsid w:val="1E69692A"/>
    <w:rsid w:val="1E6A055A"/>
    <w:rsid w:val="1E6B53B4"/>
    <w:rsid w:val="1E7F3B1B"/>
    <w:rsid w:val="1E7F64AA"/>
    <w:rsid w:val="1E8520EE"/>
    <w:rsid w:val="1E866407"/>
    <w:rsid w:val="1E872B09"/>
    <w:rsid w:val="1E8B473C"/>
    <w:rsid w:val="1E8F3384"/>
    <w:rsid w:val="1E9514D5"/>
    <w:rsid w:val="1E98648D"/>
    <w:rsid w:val="1EA27EBD"/>
    <w:rsid w:val="1EA37F8F"/>
    <w:rsid w:val="1EA82D86"/>
    <w:rsid w:val="1EAC4B81"/>
    <w:rsid w:val="1EAE02C2"/>
    <w:rsid w:val="1EB05419"/>
    <w:rsid w:val="1EB12FBA"/>
    <w:rsid w:val="1EBB4673"/>
    <w:rsid w:val="1EBB758E"/>
    <w:rsid w:val="1EBE13DE"/>
    <w:rsid w:val="1EC12D1F"/>
    <w:rsid w:val="1EC15499"/>
    <w:rsid w:val="1EC94325"/>
    <w:rsid w:val="1ECC190A"/>
    <w:rsid w:val="1ECD7582"/>
    <w:rsid w:val="1ED454A2"/>
    <w:rsid w:val="1ED46071"/>
    <w:rsid w:val="1ED756B0"/>
    <w:rsid w:val="1ED81FB4"/>
    <w:rsid w:val="1ED838AE"/>
    <w:rsid w:val="1ED872B6"/>
    <w:rsid w:val="1EE12D22"/>
    <w:rsid w:val="1EE17B7C"/>
    <w:rsid w:val="1EE76F2F"/>
    <w:rsid w:val="1EED5639"/>
    <w:rsid w:val="1EF01A96"/>
    <w:rsid w:val="1EF158CD"/>
    <w:rsid w:val="1EF1734D"/>
    <w:rsid w:val="1EF17FC8"/>
    <w:rsid w:val="1EF43663"/>
    <w:rsid w:val="1EF47789"/>
    <w:rsid w:val="1EF55AF2"/>
    <w:rsid w:val="1EF62CCB"/>
    <w:rsid w:val="1EF7538A"/>
    <w:rsid w:val="1EF7633A"/>
    <w:rsid w:val="1EF929C5"/>
    <w:rsid w:val="1EFA2A29"/>
    <w:rsid w:val="1EFB05D6"/>
    <w:rsid w:val="1F057714"/>
    <w:rsid w:val="1F062DE2"/>
    <w:rsid w:val="1F0969CB"/>
    <w:rsid w:val="1F0B662B"/>
    <w:rsid w:val="1F123156"/>
    <w:rsid w:val="1F131253"/>
    <w:rsid w:val="1F144125"/>
    <w:rsid w:val="1F170006"/>
    <w:rsid w:val="1F174DB9"/>
    <w:rsid w:val="1F176701"/>
    <w:rsid w:val="1F1E4421"/>
    <w:rsid w:val="1F212D0C"/>
    <w:rsid w:val="1F2A2229"/>
    <w:rsid w:val="1F2A2493"/>
    <w:rsid w:val="1F2A2825"/>
    <w:rsid w:val="1F2B4BFB"/>
    <w:rsid w:val="1F307211"/>
    <w:rsid w:val="1F351A86"/>
    <w:rsid w:val="1F3A7373"/>
    <w:rsid w:val="1F3B2992"/>
    <w:rsid w:val="1F3B5D48"/>
    <w:rsid w:val="1F424F9F"/>
    <w:rsid w:val="1F467263"/>
    <w:rsid w:val="1F4C2D27"/>
    <w:rsid w:val="1F4D4069"/>
    <w:rsid w:val="1F4E2019"/>
    <w:rsid w:val="1F5477FB"/>
    <w:rsid w:val="1F5715D6"/>
    <w:rsid w:val="1F595AAC"/>
    <w:rsid w:val="1F5A7EB0"/>
    <w:rsid w:val="1F5F0657"/>
    <w:rsid w:val="1F5F721F"/>
    <w:rsid w:val="1F673C6C"/>
    <w:rsid w:val="1F6A74CF"/>
    <w:rsid w:val="1F6F02DA"/>
    <w:rsid w:val="1F6F04B3"/>
    <w:rsid w:val="1F704FE4"/>
    <w:rsid w:val="1F710D8B"/>
    <w:rsid w:val="1F7957EC"/>
    <w:rsid w:val="1F7C31F3"/>
    <w:rsid w:val="1F7E0815"/>
    <w:rsid w:val="1F8B2269"/>
    <w:rsid w:val="1F8C4AC5"/>
    <w:rsid w:val="1F8E2FB9"/>
    <w:rsid w:val="1F944016"/>
    <w:rsid w:val="1F962D59"/>
    <w:rsid w:val="1F9862E0"/>
    <w:rsid w:val="1F9945EF"/>
    <w:rsid w:val="1F9B596E"/>
    <w:rsid w:val="1F9E656B"/>
    <w:rsid w:val="1F9F7AD9"/>
    <w:rsid w:val="1FA0668E"/>
    <w:rsid w:val="1FA33D1A"/>
    <w:rsid w:val="1FA348DA"/>
    <w:rsid w:val="1FA50F8D"/>
    <w:rsid w:val="1FA64A92"/>
    <w:rsid w:val="1FA658BD"/>
    <w:rsid w:val="1FA842A4"/>
    <w:rsid w:val="1FAB1F4D"/>
    <w:rsid w:val="1FAC51B2"/>
    <w:rsid w:val="1FAC5581"/>
    <w:rsid w:val="1FAD0DAB"/>
    <w:rsid w:val="1FB20AEC"/>
    <w:rsid w:val="1FB44CCE"/>
    <w:rsid w:val="1FB472C1"/>
    <w:rsid w:val="1FBB1497"/>
    <w:rsid w:val="1FBC39DD"/>
    <w:rsid w:val="1FBD41B2"/>
    <w:rsid w:val="1FBE3833"/>
    <w:rsid w:val="1FC057B0"/>
    <w:rsid w:val="1FC12C69"/>
    <w:rsid w:val="1FC335E9"/>
    <w:rsid w:val="1FC50F56"/>
    <w:rsid w:val="1FC80725"/>
    <w:rsid w:val="1FC84C69"/>
    <w:rsid w:val="1FC86084"/>
    <w:rsid w:val="1FC93530"/>
    <w:rsid w:val="1FCC522C"/>
    <w:rsid w:val="1FCF392A"/>
    <w:rsid w:val="1FD019C4"/>
    <w:rsid w:val="1FD64CE0"/>
    <w:rsid w:val="1FD770C5"/>
    <w:rsid w:val="1FD87E50"/>
    <w:rsid w:val="1FDC2464"/>
    <w:rsid w:val="1FDE7DF8"/>
    <w:rsid w:val="1FE12FF2"/>
    <w:rsid w:val="1FE13066"/>
    <w:rsid w:val="1FE5059C"/>
    <w:rsid w:val="1FE642A2"/>
    <w:rsid w:val="1FE71769"/>
    <w:rsid w:val="1FE73545"/>
    <w:rsid w:val="1FEF0EF0"/>
    <w:rsid w:val="1FEF49C2"/>
    <w:rsid w:val="1FEF5992"/>
    <w:rsid w:val="1FF208D5"/>
    <w:rsid w:val="1FF561FB"/>
    <w:rsid w:val="1FF738E5"/>
    <w:rsid w:val="1FFB376C"/>
    <w:rsid w:val="1FFB5A1A"/>
    <w:rsid w:val="1FFB7725"/>
    <w:rsid w:val="1FFC57B5"/>
    <w:rsid w:val="1FFD2234"/>
    <w:rsid w:val="1FFF447C"/>
    <w:rsid w:val="200062BF"/>
    <w:rsid w:val="20046AA5"/>
    <w:rsid w:val="200E6D4F"/>
    <w:rsid w:val="200F4BAD"/>
    <w:rsid w:val="2011374E"/>
    <w:rsid w:val="201346CC"/>
    <w:rsid w:val="201375C8"/>
    <w:rsid w:val="20153612"/>
    <w:rsid w:val="20194008"/>
    <w:rsid w:val="201A039D"/>
    <w:rsid w:val="201B4231"/>
    <w:rsid w:val="20217F4E"/>
    <w:rsid w:val="20226763"/>
    <w:rsid w:val="20244E30"/>
    <w:rsid w:val="20250ED9"/>
    <w:rsid w:val="20276FFF"/>
    <w:rsid w:val="202804AE"/>
    <w:rsid w:val="202849EF"/>
    <w:rsid w:val="2029509A"/>
    <w:rsid w:val="202C0FDB"/>
    <w:rsid w:val="20331370"/>
    <w:rsid w:val="203460BB"/>
    <w:rsid w:val="20360780"/>
    <w:rsid w:val="203B602B"/>
    <w:rsid w:val="203E19B3"/>
    <w:rsid w:val="203F1035"/>
    <w:rsid w:val="20401223"/>
    <w:rsid w:val="20476A22"/>
    <w:rsid w:val="20515D4A"/>
    <w:rsid w:val="20517E65"/>
    <w:rsid w:val="20542573"/>
    <w:rsid w:val="205604E8"/>
    <w:rsid w:val="20574B7E"/>
    <w:rsid w:val="205B34C8"/>
    <w:rsid w:val="205E4ECE"/>
    <w:rsid w:val="206A7E6E"/>
    <w:rsid w:val="206C364F"/>
    <w:rsid w:val="20750964"/>
    <w:rsid w:val="207C6126"/>
    <w:rsid w:val="207C64A8"/>
    <w:rsid w:val="207F48AF"/>
    <w:rsid w:val="20800747"/>
    <w:rsid w:val="208060BC"/>
    <w:rsid w:val="20825FF4"/>
    <w:rsid w:val="20836237"/>
    <w:rsid w:val="2085689E"/>
    <w:rsid w:val="2086224C"/>
    <w:rsid w:val="20870105"/>
    <w:rsid w:val="20872C30"/>
    <w:rsid w:val="20891CBA"/>
    <w:rsid w:val="20893E52"/>
    <w:rsid w:val="20894393"/>
    <w:rsid w:val="208C4F9A"/>
    <w:rsid w:val="208C504C"/>
    <w:rsid w:val="208E03C3"/>
    <w:rsid w:val="208E5234"/>
    <w:rsid w:val="208F4155"/>
    <w:rsid w:val="20902210"/>
    <w:rsid w:val="20906327"/>
    <w:rsid w:val="20923E6C"/>
    <w:rsid w:val="209440C8"/>
    <w:rsid w:val="209459E3"/>
    <w:rsid w:val="209510AC"/>
    <w:rsid w:val="209805BE"/>
    <w:rsid w:val="20A21BD6"/>
    <w:rsid w:val="20A506EA"/>
    <w:rsid w:val="20A625E5"/>
    <w:rsid w:val="20A86ADC"/>
    <w:rsid w:val="20AB37C9"/>
    <w:rsid w:val="20B027B8"/>
    <w:rsid w:val="20B21799"/>
    <w:rsid w:val="20B4032B"/>
    <w:rsid w:val="20BB2C01"/>
    <w:rsid w:val="20BC3DD0"/>
    <w:rsid w:val="20BF73C9"/>
    <w:rsid w:val="20C17271"/>
    <w:rsid w:val="20C75387"/>
    <w:rsid w:val="20CC2FA9"/>
    <w:rsid w:val="20CF2592"/>
    <w:rsid w:val="20D409C0"/>
    <w:rsid w:val="20D710B9"/>
    <w:rsid w:val="20D72E98"/>
    <w:rsid w:val="20D749AF"/>
    <w:rsid w:val="20D91B69"/>
    <w:rsid w:val="20D95146"/>
    <w:rsid w:val="20DD7B19"/>
    <w:rsid w:val="20DE00F5"/>
    <w:rsid w:val="20DF08CE"/>
    <w:rsid w:val="20E46C5B"/>
    <w:rsid w:val="20E65CB3"/>
    <w:rsid w:val="20E70053"/>
    <w:rsid w:val="20EE256F"/>
    <w:rsid w:val="20F0102A"/>
    <w:rsid w:val="20F01216"/>
    <w:rsid w:val="20F53304"/>
    <w:rsid w:val="20F55E6E"/>
    <w:rsid w:val="20F573BB"/>
    <w:rsid w:val="20F641FC"/>
    <w:rsid w:val="20F91C39"/>
    <w:rsid w:val="210220A7"/>
    <w:rsid w:val="21051060"/>
    <w:rsid w:val="210733EE"/>
    <w:rsid w:val="2107783E"/>
    <w:rsid w:val="210856C8"/>
    <w:rsid w:val="210C3A9D"/>
    <w:rsid w:val="21127F4F"/>
    <w:rsid w:val="211318DB"/>
    <w:rsid w:val="21134952"/>
    <w:rsid w:val="21146772"/>
    <w:rsid w:val="21191101"/>
    <w:rsid w:val="211913DD"/>
    <w:rsid w:val="211C3562"/>
    <w:rsid w:val="211D60FB"/>
    <w:rsid w:val="21202311"/>
    <w:rsid w:val="21222103"/>
    <w:rsid w:val="21253E17"/>
    <w:rsid w:val="2127180C"/>
    <w:rsid w:val="212F26DA"/>
    <w:rsid w:val="213042BD"/>
    <w:rsid w:val="213063A1"/>
    <w:rsid w:val="21307793"/>
    <w:rsid w:val="2136175E"/>
    <w:rsid w:val="213C2904"/>
    <w:rsid w:val="214024F0"/>
    <w:rsid w:val="21403FAD"/>
    <w:rsid w:val="21423BB0"/>
    <w:rsid w:val="21457EE5"/>
    <w:rsid w:val="214837AE"/>
    <w:rsid w:val="214C53CF"/>
    <w:rsid w:val="214E698E"/>
    <w:rsid w:val="21543414"/>
    <w:rsid w:val="21570D03"/>
    <w:rsid w:val="21591890"/>
    <w:rsid w:val="21593D8B"/>
    <w:rsid w:val="215C3226"/>
    <w:rsid w:val="215C3F23"/>
    <w:rsid w:val="215C7207"/>
    <w:rsid w:val="215D6284"/>
    <w:rsid w:val="21624AB6"/>
    <w:rsid w:val="216400BF"/>
    <w:rsid w:val="21646A35"/>
    <w:rsid w:val="2169425A"/>
    <w:rsid w:val="216A00A1"/>
    <w:rsid w:val="216F3A51"/>
    <w:rsid w:val="217170E0"/>
    <w:rsid w:val="217270BD"/>
    <w:rsid w:val="2179783C"/>
    <w:rsid w:val="217D0BFE"/>
    <w:rsid w:val="217F3431"/>
    <w:rsid w:val="218376AA"/>
    <w:rsid w:val="2186500D"/>
    <w:rsid w:val="2187730D"/>
    <w:rsid w:val="218A3D33"/>
    <w:rsid w:val="218D3DB7"/>
    <w:rsid w:val="218D71BB"/>
    <w:rsid w:val="218E493A"/>
    <w:rsid w:val="219119E5"/>
    <w:rsid w:val="219603EF"/>
    <w:rsid w:val="21961854"/>
    <w:rsid w:val="219853F9"/>
    <w:rsid w:val="219A43EF"/>
    <w:rsid w:val="219A5299"/>
    <w:rsid w:val="219D6C85"/>
    <w:rsid w:val="219D7AA7"/>
    <w:rsid w:val="21A1209C"/>
    <w:rsid w:val="21A44F37"/>
    <w:rsid w:val="21A45C40"/>
    <w:rsid w:val="21A52BCD"/>
    <w:rsid w:val="21A8583D"/>
    <w:rsid w:val="21AD082A"/>
    <w:rsid w:val="21AD227E"/>
    <w:rsid w:val="21B0211F"/>
    <w:rsid w:val="21B12799"/>
    <w:rsid w:val="21B222C3"/>
    <w:rsid w:val="21B41F07"/>
    <w:rsid w:val="21B52A82"/>
    <w:rsid w:val="21B653D1"/>
    <w:rsid w:val="21B66D2D"/>
    <w:rsid w:val="21B855A4"/>
    <w:rsid w:val="21BB3DA4"/>
    <w:rsid w:val="21BC2FE5"/>
    <w:rsid w:val="21BF00F7"/>
    <w:rsid w:val="21C31CA6"/>
    <w:rsid w:val="21C87181"/>
    <w:rsid w:val="21C923A4"/>
    <w:rsid w:val="21C95E57"/>
    <w:rsid w:val="21CA277E"/>
    <w:rsid w:val="21CC5186"/>
    <w:rsid w:val="21CD7402"/>
    <w:rsid w:val="21CF1804"/>
    <w:rsid w:val="21D0634A"/>
    <w:rsid w:val="21D11A33"/>
    <w:rsid w:val="21D34490"/>
    <w:rsid w:val="21D46BF8"/>
    <w:rsid w:val="21D84FDE"/>
    <w:rsid w:val="21D86287"/>
    <w:rsid w:val="21D876BC"/>
    <w:rsid w:val="21D94E4E"/>
    <w:rsid w:val="21DA039B"/>
    <w:rsid w:val="21DB3CD9"/>
    <w:rsid w:val="21DF242D"/>
    <w:rsid w:val="21DF5CAE"/>
    <w:rsid w:val="21E317F0"/>
    <w:rsid w:val="21E63633"/>
    <w:rsid w:val="21E66894"/>
    <w:rsid w:val="21EB7796"/>
    <w:rsid w:val="21F374AB"/>
    <w:rsid w:val="21F45432"/>
    <w:rsid w:val="21FB0756"/>
    <w:rsid w:val="21FC1130"/>
    <w:rsid w:val="21FE5C16"/>
    <w:rsid w:val="22004ABA"/>
    <w:rsid w:val="22006A0B"/>
    <w:rsid w:val="2200794D"/>
    <w:rsid w:val="220A2AD0"/>
    <w:rsid w:val="220C2835"/>
    <w:rsid w:val="220C405A"/>
    <w:rsid w:val="221523C5"/>
    <w:rsid w:val="221568B6"/>
    <w:rsid w:val="2219673A"/>
    <w:rsid w:val="221A2B5E"/>
    <w:rsid w:val="221A37D9"/>
    <w:rsid w:val="221D022B"/>
    <w:rsid w:val="221F2357"/>
    <w:rsid w:val="22204000"/>
    <w:rsid w:val="22230E00"/>
    <w:rsid w:val="222450AE"/>
    <w:rsid w:val="222477C4"/>
    <w:rsid w:val="22264CE4"/>
    <w:rsid w:val="2229471E"/>
    <w:rsid w:val="223412B2"/>
    <w:rsid w:val="223B07F7"/>
    <w:rsid w:val="223C24A3"/>
    <w:rsid w:val="223D2749"/>
    <w:rsid w:val="223D5D67"/>
    <w:rsid w:val="223D7FC0"/>
    <w:rsid w:val="22406CC5"/>
    <w:rsid w:val="22441F66"/>
    <w:rsid w:val="22487E1D"/>
    <w:rsid w:val="22516B2D"/>
    <w:rsid w:val="22532D09"/>
    <w:rsid w:val="22545C7C"/>
    <w:rsid w:val="225B1E38"/>
    <w:rsid w:val="225B3156"/>
    <w:rsid w:val="225D0A5D"/>
    <w:rsid w:val="225E2BD7"/>
    <w:rsid w:val="225F4878"/>
    <w:rsid w:val="2263479B"/>
    <w:rsid w:val="22635F0F"/>
    <w:rsid w:val="22656549"/>
    <w:rsid w:val="22686DCC"/>
    <w:rsid w:val="22694AAA"/>
    <w:rsid w:val="227230FF"/>
    <w:rsid w:val="22786B15"/>
    <w:rsid w:val="2279378A"/>
    <w:rsid w:val="228242CC"/>
    <w:rsid w:val="22825E0D"/>
    <w:rsid w:val="22865BE7"/>
    <w:rsid w:val="228C0995"/>
    <w:rsid w:val="22902955"/>
    <w:rsid w:val="2292696F"/>
    <w:rsid w:val="22930D11"/>
    <w:rsid w:val="22995FE4"/>
    <w:rsid w:val="229E6432"/>
    <w:rsid w:val="229F2313"/>
    <w:rsid w:val="22A10B5D"/>
    <w:rsid w:val="22A55BD7"/>
    <w:rsid w:val="22AA03F2"/>
    <w:rsid w:val="22AD496D"/>
    <w:rsid w:val="22B20681"/>
    <w:rsid w:val="22B32D6C"/>
    <w:rsid w:val="22B365C5"/>
    <w:rsid w:val="22B4328B"/>
    <w:rsid w:val="22B522AB"/>
    <w:rsid w:val="22B8040E"/>
    <w:rsid w:val="22C26BB4"/>
    <w:rsid w:val="22C30F9D"/>
    <w:rsid w:val="22C63A5B"/>
    <w:rsid w:val="22CC7498"/>
    <w:rsid w:val="22CF3B1B"/>
    <w:rsid w:val="22CF7141"/>
    <w:rsid w:val="22D15D03"/>
    <w:rsid w:val="22D27FF7"/>
    <w:rsid w:val="22D314D7"/>
    <w:rsid w:val="22D50883"/>
    <w:rsid w:val="22D63539"/>
    <w:rsid w:val="22DA2CCC"/>
    <w:rsid w:val="22DD777D"/>
    <w:rsid w:val="22E02236"/>
    <w:rsid w:val="22E039DA"/>
    <w:rsid w:val="22E46E59"/>
    <w:rsid w:val="22E87036"/>
    <w:rsid w:val="22E919FA"/>
    <w:rsid w:val="22EA44B5"/>
    <w:rsid w:val="22EA5A22"/>
    <w:rsid w:val="22F33A03"/>
    <w:rsid w:val="22F45A7E"/>
    <w:rsid w:val="22F469A8"/>
    <w:rsid w:val="22FC72D2"/>
    <w:rsid w:val="22FD0F6C"/>
    <w:rsid w:val="22FE34FB"/>
    <w:rsid w:val="22FF4057"/>
    <w:rsid w:val="230205D6"/>
    <w:rsid w:val="2306104F"/>
    <w:rsid w:val="230710B7"/>
    <w:rsid w:val="230A711D"/>
    <w:rsid w:val="230A7463"/>
    <w:rsid w:val="230F5DCF"/>
    <w:rsid w:val="230F67CE"/>
    <w:rsid w:val="23132704"/>
    <w:rsid w:val="23150A7E"/>
    <w:rsid w:val="23167765"/>
    <w:rsid w:val="231E2238"/>
    <w:rsid w:val="23216E9A"/>
    <w:rsid w:val="2323010E"/>
    <w:rsid w:val="23232F3F"/>
    <w:rsid w:val="2323699E"/>
    <w:rsid w:val="23237A61"/>
    <w:rsid w:val="23284758"/>
    <w:rsid w:val="232F3914"/>
    <w:rsid w:val="23300443"/>
    <w:rsid w:val="23343070"/>
    <w:rsid w:val="23355E2B"/>
    <w:rsid w:val="234374CE"/>
    <w:rsid w:val="234873D1"/>
    <w:rsid w:val="23492261"/>
    <w:rsid w:val="23492277"/>
    <w:rsid w:val="234D6E83"/>
    <w:rsid w:val="234F1DD4"/>
    <w:rsid w:val="23501C45"/>
    <w:rsid w:val="23501FD8"/>
    <w:rsid w:val="23545FE8"/>
    <w:rsid w:val="23574FC1"/>
    <w:rsid w:val="235868EE"/>
    <w:rsid w:val="235D2968"/>
    <w:rsid w:val="23615C55"/>
    <w:rsid w:val="23624981"/>
    <w:rsid w:val="2368201D"/>
    <w:rsid w:val="2368275B"/>
    <w:rsid w:val="23682866"/>
    <w:rsid w:val="236A4337"/>
    <w:rsid w:val="236B6B79"/>
    <w:rsid w:val="23794580"/>
    <w:rsid w:val="2381374A"/>
    <w:rsid w:val="2385374E"/>
    <w:rsid w:val="23880C91"/>
    <w:rsid w:val="2389200D"/>
    <w:rsid w:val="238B41C6"/>
    <w:rsid w:val="238B5DB7"/>
    <w:rsid w:val="238B6F96"/>
    <w:rsid w:val="238D08DE"/>
    <w:rsid w:val="23903CA3"/>
    <w:rsid w:val="23912A04"/>
    <w:rsid w:val="239237DA"/>
    <w:rsid w:val="23984066"/>
    <w:rsid w:val="23996908"/>
    <w:rsid w:val="239E7943"/>
    <w:rsid w:val="239F2C32"/>
    <w:rsid w:val="239F6C5A"/>
    <w:rsid w:val="23A046F0"/>
    <w:rsid w:val="23A21E38"/>
    <w:rsid w:val="23A37BDD"/>
    <w:rsid w:val="23A50A82"/>
    <w:rsid w:val="23AA4AC0"/>
    <w:rsid w:val="23AB6314"/>
    <w:rsid w:val="23B07442"/>
    <w:rsid w:val="23B10872"/>
    <w:rsid w:val="23B44CDA"/>
    <w:rsid w:val="23B71E4D"/>
    <w:rsid w:val="23B77857"/>
    <w:rsid w:val="23C62430"/>
    <w:rsid w:val="23C865BB"/>
    <w:rsid w:val="23C9403C"/>
    <w:rsid w:val="23C96773"/>
    <w:rsid w:val="23CB2EFE"/>
    <w:rsid w:val="23CB4AA2"/>
    <w:rsid w:val="23CF680F"/>
    <w:rsid w:val="23D02A2C"/>
    <w:rsid w:val="23D23723"/>
    <w:rsid w:val="23D44C7E"/>
    <w:rsid w:val="23D57E89"/>
    <w:rsid w:val="23D709E5"/>
    <w:rsid w:val="23D73091"/>
    <w:rsid w:val="23D86B4B"/>
    <w:rsid w:val="23DB6528"/>
    <w:rsid w:val="23DF3141"/>
    <w:rsid w:val="23E1231E"/>
    <w:rsid w:val="23E539B9"/>
    <w:rsid w:val="23E64A6D"/>
    <w:rsid w:val="23E80EAB"/>
    <w:rsid w:val="23E83B9A"/>
    <w:rsid w:val="23E850AE"/>
    <w:rsid w:val="23ED672F"/>
    <w:rsid w:val="23EE0369"/>
    <w:rsid w:val="23F128DE"/>
    <w:rsid w:val="23F3582E"/>
    <w:rsid w:val="23F44E28"/>
    <w:rsid w:val="24014ACB"/>
    <w:rsid w:val="24043038"/>
    <w:rsid w:val="240559EC"/>
    <w:rsid w:val="24090CC9"/>
    <w:rsid w:val="240C2D84"/>
    <w:rsid w:val="240C6D93"/>
    <w:rsid w:val="24106D36"/>
    <w:rsid w:val="241818A4"/>
    <w:rsid w:val="24185FDD"/>
    <w:rsid w:val="24190F00"/>
    <w:rsid w:val="241C4035"/>
    <w:rsid w:val="241F18D1"/>
    <w:rsid w:val="2420276C"/>
    <w:rsid w:val="24206E32"/>
    <w:rsid w:val="24226229"/>
    <w:rsid w:val="242477E7"/>
    <w:rsid w:val="24263385"/>
    <w:rsid w:val="242D0C1E"/>
    <w:rsid w:val="242D12C0"/>
    <w:rsid w:val="242D3954"/>
    <w:rsid w:val="243109A3"/>
    <w:rsid w:val="24347789"/>
    <w:rsid w:val="24361CD8"/>
    <w:rsid w:val="24371CF0"/>
    <w:rsid w:val="243A6DA4"/>
    <w:rsid w:val="243B2B03"/>
    <w:rsid w:val="243D3404"/>
    <w:rsid w:val="243D3425"/>
    <w:rsid w:val="24422640"/>
    <w:rsid w:val="2443771D"/>
    <w:rsid w:val="24450E5A"/>
    <w:rsid w:val="244A19C0"/>
    <w:rsid w:val="244B3E14"/>
    <w:rsid w:val="245617CC"/>
    <w:rsid w:val="245B53EC"/>
    <w:rsid w:val="2464584C"/>
    <w:rsid w:val="2467656A"/>
    <w:rsid w:val="24693BDC"/>
    <w:rsid w:val="246D0B82"/>
    <w:rsid w:val="246D1846"/>
    <w:rsid w:val="24714EC0"/>
    <w:rsid w:val="247205AD"/>
    <w:rsid w:val="24721CC9"/>
    <w:rsid w:val="24735FFF"/>
    <w:rsid w:val="2474729B"/>
    <w:rsid w:val="24755B52"/>
    <w:rsid w:val="24756578"/>
    <w:rsid w:val="247A3BB4"/>
    <w:rsid w:val="247D4889"/>
    <w:rsid w:val="247F49C0"/>
    <w:rsid w:val="24806E46"/>
    <w:rsid w:val="24823477"/>
    <w:rsid w:val="24843D34"/>
    <w:rsid w:val="24844B31"/>
    <w:rsid w:val="24845DD6"/>
    <w:rsid w:val="24862F43"/>
    <w:rsid w:val="24866B7F"/>
    <w:rsid w:val="24881184"/>
    <w:rsid w:val="24896E8C"/>
    <w:rsid w:val="24911A8A"/>
    <w:rsid w:val="249255AB"/>
    <w:rsid w:val="24947862"/>
    <w:rsid w:val="24947919"/>
    <w:rsid w:val="249876D2"/>
    <w:rsid w:val="249E23BF"/>
    <w:rsid w:val="24A03C18"/>
    <w:rsid w:val="24A5300F"/>
    <w:rsid w:val="24A7660E"/>
    <w:rsid w:val="24A81843"/>
    <w:rsid w:val="24AB5F7E"/>
    <w:rsid w:val="24AD17A9"/>
    <w:rsid w:val="24AF5E70"/>
    <w:rsid w:val="24AF6958"/>
    <w:rsid w:val="24AF72AF"/>
    <w:rsid w:val="24B60E9F"/>
    <w:rsid w:val="24B80916"/>
    <w:rsid w:val="24BC33E8"/>
    <w:rsid w:val="24BE1D0E"/>
    <w:rsid w:val="24BF7B46"/>
    <w:rsid w:val="24C47A5B"/>
    <w:rsid w:val="24C6173B"/>
    <w:rsid w:val="24CD5C63"/>
    <w:rsid w:val="24D320FA"/>
    <w:rsid w:val="24D33A46"/>
    <w:rsid w:val="24D9067A"/>
    <w:rsid w:val="24DB5362"/>
    <w:rsid w:val="24E27049"/>
    <w:rsid w:val="24E506FD"/>
    <w:rsid w:val="24E61C32"/>
    <w:rsid w:val="24E745F2"/>
    <w:rsid w:val="24E812D0"/>
    <w:rsid w:val="24E91168"/>
    <w:rsid w:val="24E94711"/>
    <w:rsid w:val="24EA2730"/>
    <w:rsid w:val="24EC6138"/>
    <w:rsid w:val="24EF512E"/>
    <w:rsid w:val="24F504B5"/>
    <w:rsid w:val="24F50D73"/>
    <w:rsid w:val="25036950"/>
    <w:rsid w:val="25084299"/>
    <w:rsid w:val="2508655E"/>
    <w:rsid w:val="250D223E"/>
    <w:rsid w:val="250E2F35"/>
    <w:rsid w:val="251571BE"/>
    <w:rsid w:val="25173590"/>
    <w:rsid w:val="251A3AD6"/>
    <w:rsid w:val="251A6560"/>
    <w:rsid w:val="251D519F"/>
    <w:rsid w:val="251F16E0"/>
    <w:rsid w:val="25221089"/>
    <w:rsid w:val="252448DB"/>
    <w:rsid w:val="252C4774"/>
    <w:rsid w:val="252E2E06"/>
    <w:rsid w:val="252F6FEB"/>
    <w:rsid w:val="25353252"/>
    <w:rsid w:val="25353293"/>
    <w:rsid w:val="2537174A"/>
    <w:rsid w:val="25396055"/>
    <w:rsid w:val="253C0D2B"/>
    <w:rsid w:val="253C6C35"/>
    <w:rsid w:val="25413761"/>
    <w:rsid w:val="25415423"/>
    <w:rsid w:val="2542547A"/>
    <w:rsid w:val="254345A7"/>
    <w:rsid w:val="25460E9E"/>
    <w:rsid w:val="2547787E"/>
    <w:rsid w:val="25493CED"/>
    <w:rsid w:val="254A5DD9"/>
    <w:rsid w:val="254E3DAB"/>
    <w:rsid w:val="254E4210"/>
    <w:rsid w:val="255835DA"/>
    <w:rsid w:val="2558652D"/>
    <w:rsid w:val="255A6362"/>
    <w:rsid w:val="255B6443"/>
    <w:rsid w:val="256515BB"/>
    <w:rsid w:val="25655645"/>
    <w:rsid w:val="25664535"/>
    <w:rsid w:val="256864CF"/>
    <w:rsid w:val="25695841"/>
    <w:rsid w:val="25716552"/>
    <w:rsid w:val="25752D6C"/>
    <w:rsid w:val="257719C5"/>
    <w:rsid w:val="25780DB9"/>
    <w:rsid w:val="257A029A"/>
    <w:rsid w:val="257D3C0E"/>
    <w:rsid w:val="257F418C"/>
    <w:rsid w:val="25810362"/>
    <w:rsid w:val="258103DC"/>
    <w:rsid w:val="25827C21"/>
    <w:rsid w:val="258868C1"/>
    <w:rsid w:val="258C3750"/>
    <w:rsid w:val="258F48A3"/>
    <w:rsid w:val="258F7E34"/>
    <w:rsid w:val="25905960"/>
    <w:rsid w:val="25906D94"/>
    <w:rsid w:val="25907895"/>
    <w:rsid w:val="25922188"/>
    <w:rsid w:val="2592498B"/>
    <w:rsid w:val="2593387F"/>
    <w:rsid w:val="2596551E"/>
    <w:rsid w:val="25984458"/>
    <w:rsid w:val="25A020A4"/>
    <w:rsid w:val="25A05FBC"/>
    <w:rsid w:val="25A16800"/>
    <w:rsid w:val="25A80F8A"/>
    <w:rsid w:val="25A85ABF"/>
    <w:rsid w:val="25A85DDD"/>
    <w:rsid w:val="25AB1B90"/>
    <w:rsid w:val="25B4444F"/>
    <w:rsid w:val="25B62836"/>
    <w:rsid w:val="25B67154"/>
    <w:rsid w:val="25B74854"/>
    <w:rsid w:val="25C51776"/>
    <w:rsid w:val="25CB503E"/>
    <w:rsid w:val="25CC22FE"/>
    <w:rsid w:val="25D05946"/>
    <w:rsid w:val="25D934CC"/>
    <w:rsid w:val="25DA1FEF"/>
    <w:rsid w:val="25DB3895"/>
    <w:rsid w:val="25DB419C"/>
    <w:rsid w:val="25E2225B"/>
    <w:rsid w:val="25E36919"/>
    <w:rsid w:val="25E532D9"/>
    <w:rsid w:val="25E56F1B"/>
    <w:rsid w:val="25E63630"/>
    <w:rsid w:val="25E86364"/>
    <w:rsid w:val="25E87AEB"/>
    <w:rsid w:val="25EC7B71"/>
    <w:rsid w:val="25F069EA"/>
    <w:rsid w:val="25F44D10"/>
    <w:rsid w:val="25F516FC"/>
    <w:rsid w:val="25F65D33"/>
    <w:rsid w:val="25F71755"/>
    <w:rsid w:val="25FA79E4"/>
    <w:rsid w:val="25FF01B2"/>
    <w:rsid w:val="25FF7D5E"/>
    <w:rsid w:val="260025BF"/>
    <w:rsid w:val="26042652"/>
    <w:rsid w:val="26044B26"/>
    <w:rsid w:val="260620A8"/>
    <w:rsid w:val="260C6768"/>
    <w:rsid w:val="260F60A2"/>
    <w:rsid w:val="26106512"/>
    <w:rsid w:val="26140DF5"/>
    <w:rsid w:val="261E3BC4"/>
    <w:rsid w:val="261E5A53"/>
    <w:rsid w:val="261F3484"/>
    <w:rsid w:val="261F62EC"/>
    <w:rsid w:val="262220D9"/>
    <w:rsid w:val="2623738D"/>
    <w:rsid w:val="26276BA0"/>
    <w:rsid w:val="2628727E"/>
    <w:rsid w:val="262951DD"/>
    <w:rsid w:val="262B253A"/>
    <w:rsid w:val="262F0F3C"/>
    <w:rsid w:val="262F44EE"/>
    <w:rsid w:val="26326E3A"/>
    <w:rsid w:val="26352DE1"/>
    <w:rsid w:val="26362A66"/>
    <w:rsid w:val="263B0677"/>
    <w:rsid w:val="263B7769"/>
    <w:rsid w:val="263F075E"/>
    <w:rsid w:val="2640156A"/>
    <w:rsid w:val="26437442"/>
    <w:rsid w:val="26441D34"/>
    <w:rsid w:val="264524C1"/>
    <w:rsid w:val="26505C25"/>
    <w:rsid w:val="26540F01"/>
    <w:rsid w:val="265421F3"/>
    <w:rsid w:val="26584430"/>
    <w:rsid w:val="265925B9"/>
    <w:rsid w:val="2659362D"/>
    <w:rsid w:val="265F35C6"/>
    <w:rsid w:val="266434D3"/>
    <w:rsid w:val="2666139E"/>
    <w:rsid w:val="26676552"/>
    <w:rsid w:val="266923D5"/>
    <w:rsid w:val="266D43C1"/>
    <w:rsid w:val="266F14B2"/>
    <w:rsid w:val="26750697"/>
    <w:rsid w:val="26792E66"/>
    <w:rsid w:val="267942B5"/>
    <w:rsid w:val="267B10CF"/>
    <w:rsid w:val="267E368A"/>
    <w:rsid w:val="267E5F61"/>
    <w:rsid w:val="26804EA0"/>
    <w:rsid w:val="2681760B"/>
    <w:rsid w:val="268270D6"/>
    <w:rsid w:val="26865AFC"/>
    <w:rsid w:val="26876304"/>
    <w:rsid w:val="268C6577"/>
    <w:rsid w:val="268C72F7"/>
    <w:rsid w:val="268F7751"/>
    <w:rsid w:val="269222CB"/>
    <w:rsid w:val="269711A1"/>
    <w:rsid w:val="269D28AF"/>
    <w:rsid w:val="269E5EB1"/>
    <w:rsid w:val="269F79D8"/>
    <w:rsid w:val="26A03338"/>
    <w:rsid w:val="26A50A57"/>
    <w:rsid w:val="26A80412"/>
    <w:rsid w:val="26AB3ED8"/>
    <w:rsid w:val="26B03612"/>
    <w:rsid w:val="26B05E7C"/>
    <w:rsid w:val="26B17185"/>
    <w:rsid w:val="26B30A04"/>
    <w:rsid w:val="26B356DC"/>
    <w:rsid w:val="26B90EE2"/>
    <w:rsid w:val="26BA5AF3"/>
    <w:rsid w:val="26BE3CB6"/>
    <w:rsid w:val="26C0646D"/>
    <w:rsid w:val="26C1775D"/>
    <w:rsid w:val="26C34283"/>
    <w:rsid w:val="26C37F41"/>
    <w:rsid w:val="26C435B9"/>
    <w:rsid w:val="26C52AAF"/>
    <w:rsid w:val="26C646FF"/>
    <w:rsid w:val="26C7736B"/>
    <w:rsid w:val="26C92995"/>
    <w:rsid w:val="26CB194B"/>
    <w:rsid w:val="26CD29B3"/>
    <w:rsid w:val="26D529F2"/>
    <w:rsid w:val="26D53CA1"/>
    <w:rsid w:val="26D54E6E"/>
    <w:rsid w:val="26D66BC7"/>
    <w:rsid w:val="26DD1701"/>
    <w:rsid w:val="26E22BC4"/>
    <w:rsid w:val="26E4344A"/>
    <w:rsid w:val="26EA3350"/>
    <w:rsid w:val="26EC6D68"/>
    <w:rsid w:val="26ED5C9B"/>
    <w:rsid w:val="26F15956"/>
    <w:rsid w:val="26F21F87"/>
    <w:rsid w:val="26F36B1A"/>
    <w:rsid w:val="26F40AA0"/>
    <w:rsid w:val="26F54061"/>
    <w:rsid w:val="26F707A4"/>
    <w:rsid w:val="26F968CF"/>
    <w:rsid w:val="26FA2C53"/>
    <w:rsid w:val="26FC1BFD"/>
    <w:rsid w:val="26FD47D8"/>
    <w:rsid w:val="27011B6A"/>
    <w:rsid w:val="270867C7"/>
    <w:rsid w:val="271315F9"/>
    <w:rsid w:val="27146E95"/>
    <w:rsid w:val="27163713"/>
    <w:rsid w:val="271771CE"/>
    <w:rsid w:val="271B164C"/>
    <w:rsid w:val="271B58BA"/>
    <w:rsid w:val="272062C8"/>
    <w:rsid w:val="272120DA"/>
    <w:rsid w:val="2721370D"/>
    <w:rsid w:val="27232C19"/>
    <w:rsid w:val="27235F6B"/>
    <w:rsid w:val="27253012"/>
    <w:rsid w:val="2727563F"/>
    <w:rsid w:val="27275FC4"/>
    <w:rsid w:val="27296265"/>
    <w:rsid w:val="272A3C68"/>
    <w:rsid w:val="272C490A"/>
    <w:rsid w:val="272F29E2"/>
    <w:rsid w:val="2731672E"/>
    <w:rsid w:val="27326112"/>
    <w:rsid w:val="273754A9"/>
    <w:rsid w:val="273F70B4"/>
    <w:rsid w:val="27404D14"/>
    <w:rsid w:val="2740582F"/>
    <w:rsid w:val="27406504"/>
    <w:rsid w:val="274306D1"/>
    <w:rsid w:val="274451CA"/>
    <w:rsid w:val="27510D73"/>
    <w:rsid w:val="27513CC7"/>
    <w:rsid w:val="27556C94"/>
    <w:rsid w:val="27574454"/>
    <w:rsid w:val="275819BB"/>
    <w:rsid w:val="27596446"/>
    <w:rsid w:val="275A0EC7"/>
    <w:rsid w:val="275B5C49"/>
    <w:rsid w:val="275C7FD4"/>
    <w:rsid w:val="275D2111"/>
    <w:rsid w:val="27620449"/>
    <w:rsid w:val="2769631C"/>
    <w:rsid w:val="276A519E"/>
    <w:rsid w:val="27712059"/>
    <w:rsid w:val="2771366B"/>
    <w:rsid w:val="277305C6"/>
    <w:rsid w:val="277446CA"/>
    <w:rsid w:val="27771A11"/>
    <w:rsid w:val="27772E42"/>
    <w:rsid w:val="2778201C"/>
    <w:rsid w:val="277E195D"/>
    <w:rsid w:val="278479D7"/>
    <w:rsid w:val="278E7E84"/>
    <w:rsid w:val="279001AB"/>
    <w:rsid w:val="279054A4"/>
    <w:rsid w:val="27981AB0"/>
    <w:rsid w:val="27982FF9"/>
    <w:rsid w:val="279E1872"/>
    <w:rsid w:val="279F38BA"/>
    <w:rsid w:val="27A0270D"/>
    <w:rsid w:val="27A25E82"/>
    <w:rsid w:val="27AB20C5"/>
    <w:rsid w:val="27AC2E2E"/>
    <w:rsid w:val="27B065DF"/>
    <w:rsid w:val="27B16201"/>
    <w:rsid w:val="27B256F4"/>
    <w:rsid w:val="27B3390E"/>
    <w:rsid w:val="27B65107"/>
    <w:rsid w:val="27B90007"/>
    <w:rsid w:val="27B930D3"/>
    <w:rsid w:val="27BC1415"/>
    <w:rsid w:val="27BF6A5A"/>
    <w:rsid w:val="27C202E5"/>
    <w:rsid w:val="27C32EE8"/>
    <w:rsid w:val="27C37F7B"/>
    <w:rsid w:val="27C4602B"/>
    <w:rsid w:val="27C74C4D"/>
    <w:rsid w:val="27C75F07"/>
    <w:rsid w:val="27C83DF9"/>
    <w:rsid w:val="27CC5BF5"/>
    <w:rsid w:val="27CF58F7"/>
    <w:rsid w:val="27D248A2"/>
    <w:rsid w:val="27D45E29"/>
    <w:rsid w:val="27D54464"/>
    <w:rsid w:val="27D672BF"/>
    <w:rsid w:val="27D721FD"/>
    <w:rsid w:val="27DB4105"/>
    <w:rsid w:val="27E2161F"/>
    <w:rsid w:val="27E43C49"/>
    <w:rsid w:val="27E70320"/>
    <w:rsid w:val="27E71590"/>
    <w:rsid w:val="27EB1966"/>
    <w:rsid w:val="27ED0C8D"/>
    <w:rsid w:val="27ED23DC"/>
    <w:rsid w:val="27F077A7"/>
    <w:rsid w:val="27F619F6"/>
    <w:rsid w:val="27FB2A1C"/>
    <w:rsid w:val="27FB4200"/>
    <w:rsid w:val="27FD5917"/>
    <w:rsid w:val="27FF32B6"/>
    <w:rsid w:val="280444A8"/>
    <w:rsid w:val="28052A3E"/>
    <w:rsid w:val="28060A1B"/>
    <w:rsid w:val="280836D8"/>
    <w:rsid w:val="280C3093"/>
    <w:rsid w:val="28132D17"/>
    <w:rsid w:val="2814746D"/>
    <w:rsid w:val="2815136F"/>
    <w:rsid w:val="28173E19"/>
    <w:rsid w:val="281A313E"/>
    <w:rsid w:val="281D1B43"/>
    <w:rsid w:val="282334BF"/>
    <w:rsid w:val="282C29C4"/>
    <w:rsid w:val="282D1067"/>
    <w:rsid w:val="282D49B5"/>
    <w:rsid w:val="282E2B1C"/>
    <w:rsid w:val="2835318A"/>
    <w:rsid w:val="28374E47"/>
    <w:rsid w:val="283826FE"/>
    <w:rsid w:val="283923CE"/>
    <w:rsid w:val="283C4D7B"/>
    <w:rsid w:val="283D1C48"/>
    <w:rsid w:val="283D500B"/>
    <w:rsid w:val="2841316C"/>
    <w:rsid w:val="284206A5"/>
    <w:rsid w:val="284547B0"/>
    <w:rsid w:val="28455FBC"/>
    <w:rsid w:val="2847102A"/>
    <w:rsid w:val="284A387B"/>
    <w:rsid w:val="284C48E1"/>
    <w:rsid w:val="284E0DF0"/>
    <w:rsid w:val="284F0888"/>
    <w:rsid w:val="284F1C50"/>
    <w:rsid w:val="28506F5B"/>
    <w:rsid w:val="28514D48"/>
    <w:rsid w:val="28524BA8"/>
    <w:rsid w:val="28547C95"/>
    <w:rsid w:val="28570BFB"/>
    <w:rsid w:val="28587B1D"/>
    <w:rsid w:val="286030ED"/>
    <w:rsid w:val="28650AD5"/>
    <w:rsid w:val="2868449F"/>
    <w:rsid w:val="28694EC5"/>
    <w:rsid w:val="286A4F15"/>
    <w:rsid w:val="286B47E3"/>
    <w:rsid w:val="286E3552"/>
    <w:rsid w:val="286F7890"/>
    <w:rsid w:val="286F7DE1"/>
    <w:rsid w:val="28704D08"/>
    <w:rsid w:val="2872473D"/>
    <w:rsid w:val="287D19B7"/>
    <w:rsid w:val="287D5D4D"/>
    <w:rsid w:val="287E120C"/>
    <w:rsid w:val="28832518"/>
    <w:rsid w:val="28844859"/>
    <w:rsid w:val="288820EB"/>
    <w:rsid w:val="28887077"/>
    <w:rsid w:val="288D74D8"/>
    <w:rsid w:val="28910C40"/>
    <w:rsid w:val="28953A6C"/>
    <w:rsid w:val="2898408D"/>
    <w:rsid w:val="289977DF"/>
    <w:rsid w:val="289D184F"/>
    <w:rsid w:val="289F11D1"/>
    <w:rsid w:val="28A41FBA"/>
    <w:rsid w:val="28A8379F"/>
    <w:rsid w:val="28A96150"/>
    <w:rsid w:val="28AE7CC0"/>
    <w:rsid w:val="28B03EC2"/>
    <w:rsid w:val="28B151AF"/>
    <w:rsid w:val="28B32F74"/>
    <w:rsid w:val="28B34216"/>
    <w:rsid w:val="28B51CE3"/>
    <w:rsid w:val="28B521CD"/>
    <w:rsid w:val="28B70AF3"/>
    <w:rsid w:val="28B74183"/>
    <w:rsid w:val="28B91818"/>
    <w:rsid w:val="28BA0014"/>
    <w:rsid w:val="28BB3D35"/>
    <w:rsid w:val="28BD6B1C"/>
    <w:rsid w:val="28BE300C"/>
    <w:rsid w:val="28BE468A"/>
    <w:rsid w:val="28C27BFB"/>
    <w:rsid w:val="28C84372"/>
    <w:rsid w:val="28C9203D"/>
    <w:rsid w:val="28CB7D78"/>
    <w:rsid w:val="28D57AB2"/>
    <w:rsid w:val="28D623F6"/>
    <w:rsid w:val="28D74CDE"/>
    <w:rsid w:val="28D96739"/>
    <w:rsid w:val="28DD7488"/>
    <w:rsid w:val="28DE5EBC"/>
    <w:rsid w:val="28E251D1"/>
    <w:rsid w:val="28E47D54"/>
    <w:rsid w:val="28E626E5"/>
    <w:rsid w:val="28E665E1"/>
    <w:rsid w:val="28E73E26"/>
    <w:rsid w:val="28E85819"/>
    <w:rsid w:val="28E94B34"/>
    <w:rsid w:val="28ED0324"/>
    <w:rsid w:val="28ED62D8"/>
    <w:rsid w:val="28EF336E"/>
    <w:rsid w:val="28F004E3"/>
    <w:rsid w:val="28F1770E"/>
    <w:rsid w:val="28F440EF"/>
    <w:rsid w:val="28FA14B6"/>
    <w:rsid w:val="28FB2122"/>
    <w:rsid w:val="28FC0CEF"/>
    <w:rsid w:val="28FD67E0"/>
    <w:rsid w:val="28FE7821"/>
    <w:rsid w:val="29006287"/>
    <w:rsid w:val="29014E06"/>
    <w:rsid w:val="29043611"/>
    <w:rsid w:val="290515BA"/>
    <w:rsid w:val="290B3776"/>
    <w:rsid w:val="290E28D6"/>
    <w:rsid w:val="29104910"/>
    <w:rsid w:val="29147659"/>
    <w:rsid w:val="291532E5"/>
    <w:rsid w:val="29172AEE"/>
    <w:rsid w:val="291754C9"/>
    <w:rsid w:val="291A572D"/>
    <w:rsid w:val="291C3A56"/>
    <w:rsid w:val="292324F2"/>
    <w:rsid w:val="29243850"/>
    <w:rsid w:val="29270B9F"/>
    <w:rsid w:val="292B4C82"/>
    <w:rsid w:val="293679AD"/>
    <w:rsid w:val="29376C39"/>
    <w:rsid w:val="29383617"/>
    <w:rsid w:val="29397401"/>
    <w:rsid w:val="293B1F3D"/>
    <w:rsid w:val="294012B8"/>
    <w:rsid w:val="2940341A"/>
    <w:rsid w:val="29406F82"/>
    <w:rsid w:val="29417E96"/>
    <w:rsid w:val="29436193"/>
    <w:rsid w:val="29440CF0"/>
    <w:rsid w:val="29487D0A"/>
    <w:rsid w:val="294947E7"/>
    <w:rsid w:val="294A782B"/>
    <w:rsid w:val="294B60DB"/>
    <w:rsid w:val="29551DD1"/>
    <w:rsid w:val="295671EF"/>
    <w:rsid w:val="295812AB"/>
    <w:rsid w:val="2958413E"/>
    <w:rsid w:val="2959253D"/>
    <w:rsid w:val="29595B03"/>
    <w:rsid w:val="295B3DFA"/>
    <w:rsid w:val="295D1356"/>
    <w:rsid w:val="295F22BC"/>
    <w:rsid w:val="29647764"/>
    <w:rsid w:val="296514F2"/>
    <w:rsid w:val="2968700D"/>
    <w:rsid w:val="29694192"/>
    <w:rsid w:val="296A20F1"/>
    <w:rsid w:val="296E7F95"/>
    <w:rsid w:val="296F0E0F"/>
    <w:rsid w:val="297029B0"/>
    <w:rsid w:val="29722883"/>
    <w:rsid w:val="297605AC"/>
    <w:rsid w:val="29770C60"/>
    <w:rsid w:val="297734C8"/>
    <w:rsid w:val="297E2DCF"/>
    <w:rsid w:val="297F2D11"/>
    <w:rsid w:val="29857DA9"/>
    <w:rsid w:val="298637D0"/>
    <w:rsid w:val="29884010"/>
    <w:rsid w:val="298B1A3B"/>
    <w:rsid w:val="29915917"/>
    <w:rsid w:val="29926818"/>
    <w:rsid w:val="29953599"/>
    <w:rsid w:val="29974C35"/>
    <w:rsid w:val="299B4AAA"/>
    <w:rsid w:val="299D0868"/>
    <w:rsid w:val="29A25BA5"/>
    <w:rsid w:val="29A72AE3"/>
    <w:rsid w:val="29A947D3"/>
    <w:rsid w:val="29AA263C"/>
    <w:rsid w:val="29B042FB"/>
    <w:rsid w:val="29B521F4"/>
    <w:rsid w:val="29B8225E"/>
    <w:rsid w:val="29B91A42"/>
    <w:rsid w:val="29BB2586"/>
    <w:rsid w:val="29BC3DFB"/>
    <w:rsid w:val="29C61B58"/>
    <w:rsid w:val="29CA7863"/>
    <w:rsid w:val="29CB66AE"/>
    <w:rsid w:val="29CE0846"/>
    <w:rsid w:val="29CF56A8"/>
    <w:rsid w:val="29D06D74"/>
    <w:rsid w:val="29D60184"/>
    <w:rsid w:val="29D722EA"/>
    <w:rsid w:val="29DB7E64"/>
    <w:rsid w:val="29E13E6F"/>
    <w:rsid w:val="29E254DB"/>
    <w:rsid w:val="29E367F3"/>
    <w:rsid w:val="29E512D7"/>
    <w:rsid w:val="29E86008"/>
    <w:rsid w:val="29EA4FC7"/>
    <w:rsid w:val="29EB344B"/>
    <w:rsid w:val="29EC4FF0"/>
    <w:rsid w:val="29FB3CA8"/>
    <w:rsid w:val="29FB5E8A"/>
    <w:rsid w:val="29FB6D14"/>
    <w:rsid w:val="29FB799C"/>
    <w:rsid w:val="29FC1528"/>
    <w:rsid w:val="2A0246F7"/>
    <w:rsid w:val="2A0514BF"/>
    <w:rsid w:val="2A085082"/>
    <w:rsid w:val="2A0874F2"/>
    <w:rsid w:val="2A120B61"/>
    <w:rsid w:val="2A16579D"/>
    <w:rsid w:val="2A19173C"/>
    <w:rsid w:val="2A1A1DA9"/>
    <w:rsid w:val="2A1A6E85"/>
    <w:rsid w:val="2A1B62AD"/>
    <w:rsid w:val="2A1D6EBD"/>
    <w:rsid w:val="2A2819EC"/>
    <w:rsid w:val="2A323B12"/>
    <w:rsid w:val="2A3454A4"/>
    <w:rsid w:val="2A362622"/>
    <w:rsid w:val="2A38155B"/>
    <w:rsid w:val="2A395C07"/>
    <w:rsid w:val="2A3E2C93"/>
    <w:rsid w:val="2A44292E"/>
    <w:rsid w:val="2A4B18E7"/>
    <w:rsid w:val="2A4C051B"/>
    <w:rsid w:val="2A527D6E"/>
    <w:rsid w:val="2A5519F4"/>
    <w:rsid w:val="2A57628D"/>
    <w:rsid w:val="2A580C31"/>
    <w:rsid w:val="2A5A3956"/>
    <w:rsid w:val="2A5B6F07"/>
    <w:rsid w:val="2A5D5047"/>
    <w:rsid w:val="2A6B6C02"/>
    <w:rsid w:val="2A6F62E5"/>
    <w:rsid w:val="2A715A11"/>
    <w:rsid w:val="2A7215E3"/>
    <w:rsid w:val="2A75050C"/>
    <w:rsid w:val="2A752B4F"/>
    <w:rsid w:val="2A766FB4"/>
    <w:rsid w:val="2A782818"/>
    <w:rsid w:val="2A7E3E8D"/>
    <w:rsid w:val="2A8077CC"/>
    <w:rsid w:val="2A836431"/>
    <w:rsid w:val="2A851C67"/>
    <w:rsid w:val="2A854F48"/>
    <w:rsid w:val="2A8B7723"/>
    <w:rsid w:val="2A8C2357"/>
    <w:rsid w:val="2A941E44"/>
    <w:rsid w:val="2A9444C3"/>
    <w:rsid w:val="2A953192"/>
    <w:rsid w:val="2A963FC6"/>
    <w:rsid w:val="2A9D23F4"/>
    <w:rsid w:val="2A9D57CB"/>
    <w:rsid w:val="2A9F5680"/>
    <w:rsid w:val="2AA36255"/>
    <w:rsid w:val="2AA411CA"/>
    <w:rsid w:val="2AA67D51"/>
    <w:rsid w:val="2AAB12BB"/>
    <w:rsid w:val="2AAC30AD"/>
    <w:rsid w:val="2AB00039"/>
    <w:rsid w:val="2AB03CDB"/>
    <w:rsid w:val="2AB17ADB"/>
    <w:rsid w:val="2AB70971"/>
    <w:rsid w:val="2AB723EF"/>
    <w:rsid w:val="2AB80EB9"/>
    <w:rsid w:val="2AB926EE"/>
    <w:rsid w:val="2AB97CA3"/>
    <w:rsid w:val="2ABB27A0"/>
    <w:rsid w:val="2ABD61FB"/>
    <w:rsid w:val="2ABF3B36"/>
    <w:rsid w:val="2AC03430"/>
    <w:rsid w:val="2AC301D6"/>
    <w:rsid w:val="2AC73C8A"/>
    <w:rsid w:val="2AC859F4"/>
    <w:rsid w:val="2ACB0351"/>
    <w:rsid w:val="2ACD7D98"/>
    <w:rsid w:val="2AD47253"/>
    <w:rsid w:val="2AD64C48"/>
    <w:rsid w:val="2AD84AA8"/>
    <w:rsid w:val="2ADB160F"/>
    <w:rsid w:val="2ADC19D2"/>
    <w:rsid w:val="2ADD23EA"/>
    <w:rsid w:val="2ADD587D"/>
    <w:rsid w:val="2ADF1B45"/>
    <w:rsid w:val="2AE3152B"/>
    <w:rsid w:val="2AE3154A"/>
    <w:rsid w:val="2AE8754C"/>
    <w:rsid w:val="2AE90DE8"/>
    <w:rsid w:val="2AE9661D"/>
    <w:rsid w:val="2AE969A3"/>
    <w:rsid w:val="2AEC5486"/>
    <w:rsid w:val="2AED084B"/>
    <w:rsid w:val="2AED0D43"/>
    <w:rsid w:val="2AF03061"/>
    <w:rsid w:val="2AF102E2"/>
    <w:rsid w:val="2AF448DB"/>
    <w:rsid w:val="2AF54779"/>
    <w:rsid w:val="2AF66F2B"/>
    <w:rsid w:val="2AF7460E"/>
    <w:rsid w:val="2AFA6991"/>
    <w:rsid w:val="2B03143A"/>
    <w:rsid w:val="2B036F08"/>
    <w:rsid w:val="2B052C91"/>
    <w:rsid w:val="2B065747"/>
    <w:rsid w:val="2B0B0753"/>
    <w:rsid w:val="2B0B4528"/>
    <w:rsid w:val="2B151830"/>
    <w:rsid w:val="2B177C72"/>
    <w:rsid w:val="2B191F3C"/>
    <w:rsid w:val="2B1A34C4"/>
    <w:rsid w:val="2B1A740B"/>
    <w:rsid w:val="2B1D3969"/>
    <w:rsid w:val="2B2076A6"/>
    <w:rsid w:val="2B280768"/>
    <w:rsid w:val="2B2C3D4B"/>
    <w:rsid w:val="2B2C7C33"/>
    <w:rsid w:val="2B3245AA"/>
    <w:rsid w:val="2B364CA4"/>
    <w:rsid w:val="2B382397"/>
    <w:rsid w:val="2B385CFF"/>
    <w:rsid w:val="2B394171"/>
    <w:rsid w:val="2B3B4682"/>
    <w:rsid w:val="2B3C6296"/>
    <w:rsid w:val="2B40584E"/>
    <w:rsid w:val="2B42702E"/>
    <w:rsid w:val="2B452838"/>
    <w:rsid w:val="2B48584B"/>
    <w:rsid w:val="2B4C0E4A"/>
    <w:rsid w:val="2B4E05DB"/>
    <w:rsid w:val="2B504AA2"/>
    <w:rsid w:val="2B5055DA"/>
    <w:rsid w:val="2B51746D"/>
    <w:rsid w:val="2B547036"/>
    <w:rsid w:val="2B553FE3"/>
    <w:rsid w:val="2B5A4D66"/>
    <w:rsid w:val="2B624E2D"/>
    <w:rsid w:val="2B670CC7"/>
    <w:rsid w:val="2B681396"/>
    <w:rsid w:val="2B69438B"/>
    <w:rsid w:val="2B6A28D1"/>
    <w:rsid w:val="2B6B4EA0"/>
    <w:rsid w:val="2B6C1E5C"/>
    <w:rsid w:val="2B7127CD"/>
    <w:rsid w:val="2B713E89"/>
    <w:rsid w:val="2B7534AD"/>
    <w:rsid w:val="2B785035"/>
    <w:rsid w:val="2B7A54C5"/>
    <w:rsid w:val="2B7B4910"/>
    <w:rsid w:val="2B812D60"/>
    <w:rsid w:val="2B821C6B"/>
    <w:rsid w:val="2B865A7F"/>
    <w:rsid w:val="2B8A4F0E"/>
    <w:rsid w:val="2B8D662C"/>
    <w:rsid w:val="2B8F340B"/>
    <w:rsid w:val="2B963D3E"/>
    <w:rsid w:val="2B972C17"/>
    <w:rsid w:val="2B9D6529"/>
    <w:rsid w:val="2B9F5991"/>
    <w:rsid w:val="2B9F79B5"/>
    <w:rsid w:val="2BA00BB8"/>
    <w:rsid w:val="2BA14993"/>
    <w:rsid w:val="2BA5582A"/>
    <w:rsid w:val="2BA73209"/>
    <w:rsid w:val="2BAF72B1"/>
    <w:rsid w:val="2BB17035"/>
    <w:rsid w:val="2BB52A11"/>
    <w:rsid w:val="2BB70970"/>
    <w:rsid w:val="2BB72544"/>
    <w:rsid w:val="2BC206ED"/>
    <w:rsid w:val="2BC420F5"/>
    <w:rsid w:val="2BC673C2"/>
    <w:rsid w:val="2BCA3BCC"/>
    <w:rsid w:val="2BCC0399"/>
    <w:rsid w:val="2BCC203D"/>
    <w:rsid w:val="2BD06BF2"/>
    <w:rsid w:val="2BD231F6"/>
    <w:rsid w:val="2BD60883"/>
    <w:rsid w:val="2BD61B12"/>
    <w:rsid w:val="2BD75C8F"/>
    <w:rsid w:val="2BDD1068"/>
    <w:rsid w:val="2BE165C1"/>
    <w:rsid w:val="2BE25F05"/>
    <w:rsid w:val="2BE70188"/>
    <w:rsid w:val="2BE824A8"/>
    <w:rsid w:val="2BEC10F7"/>
    <w:rsid w:val="2BED0C59"/>
    <w:rsid w:val="2BEF535F"/>
    <w:rsid w:val="2BF06972"/>
    <w:rsid w:val="2BF14790"/>
    <w:rsid w:val="2BF42647"/>
    <w:rsid w:val="2BF754BE"/>
    <w:rsid w:val="2BF836D6"/>
    <w:rsid w:val="2BFB31F7"/>
    <w:rsid w:val="2C01080E"/>
    <w:rsid w:val="2C0644E0"/>
    <w:rsid w:val="2C0704DC"/>
    <w:rsid w:val="2C0876F7"/>
    <w:rsid w:val="2C0B3008"/>
    <w:rsid w:val="2C126477"/>
    <w:rsid w:val="2C174E2F"/>
    <w:rsid w:val="2C1A4C5E"/>
    <w:rsid w:val="2C1C197A"/>
    <w:rsid w:val="2C1D3451"/>
    <w:rsid w:val="2C1E12CA"/>
    <w:rsid w:val="2C1F7AE8"/>
    <w:rsid w:val="2C2126F7"/>
    <w:rsid w:val="2C225093"/>
    <w:rsid w:val="2C2445A1"/>
    <w:rsid w:val="2C27561B"/>
    <w:rsid w:val="2C2B69DD"/>
    <w:rsid w:val="2C2D31EC"/>
    <w:rsid w:val="2C2E0669"/>
    <w:rsid w:val="2C30094F"/>
    <w:rsid w:val="2C30223E"/>
    <w:rsid w:val="2C324D17"/>
    <w:rsid w:val="2C325C17"/>
    <w:rsid w:val="2C364129"/>
    <w:rsid w:val="2C3B53DA"/>
    <w:rsid w:val="2C3C0E3A"/>
    <w:rsid w:val="2C3C7820"/>
    <w:rsid w:val="2C402814"/>
    <w:rsid w:val="2C464A0B"/>
    <w:rsid w:val="2C471BB8"/>
    <w:rsid w:val="2C474E81"/>
    <w:rsid w:val="2C483B66"/>
    <w:rsid w:val="2C4B5860"/>
    <w:rsid w:val="2C4F301F"/>
    <w:rsid w:val="2C4F44DD"/>
    <w:rsid w:val="2C58527E"/>
    <w:rsid w:val="2C616FA9"/>
    <w:rsid w:val="2C6378EA"/>
    <w:rsid w:val="2C6514FF"/>
    <w:rsid w:val="2C6B0835"/>
    <w:rsid w:val="2C6D5571"/>
    <w:rsid w:val="2C6F3E63"/>
    <w:rsid w:val="2C7444A6"/>
    <w:rsid w:val="2C7A7CBB"/>
    <w:rsid w:val="2C8043E3"/>
    <w:rsid w:val="2C835831"/>
    <w:rsid w:val="2C86504F"/>
    <w:rsid w:val="2C8944D4"/>
    <w:rsid w:val="2C8A32BE"/>
    <w:rsid w:val="2C8C42A1"/>
    <w:rsid w:val="2C8F19F4"/>
    <w:rsid w:val="2C8F7076"/>
    <w:rsid w:val="2C905B6D"/>
    <w:rsid w:val="2C920906"/>
    <w:rsid w:val="2C933B88"/>
    <w:rsid w:val="2C97426B"/>
    <w:rsid w:val="2C98151A"/>
    <w:rsid w:val="2C991660"/>
    <w:rsid w:val="2C9A0407"/>
    <w:rsid w:val="2C9A4F51"/>
    <w:rsid w:val="2C9D5F9D"/>
    <w:rsid w:val="2C9F0D7A"/>
    <w:rsid w:val="2CA217DD"/>
    <w:rsid w:val="2CA34B3C"/>
    <w:rsid w:val="2CA670B4"/>
    <w:rsid w:val="2CAF720B"/>
    <w:rsid w:val="2CB317DD"/>
    <w:rsid w:val="2CB66988"/>
    <w:rsid w:val="2CBC3082"/>
    <w:rsid w:val="2CBF4793"/>
    <w:rsid w:val="2CC336F3"/>
    <w:rsid w:val="2CC71D75"/>
    <w:rsid w:val="2CC84B22"/>
    <w:rsid w:val="2CCA6024"/>
    <w:rsid w:val="2CCE3F41"/>
    <w:rsid w:val="2CCF3908"/>
    <w:rsid w:val="2CD11605"/>
    <w:rsid w:val="2CD14C5F"/>
    <w:rsid w:val="2CD15ABD"/>
    <w:rsid w:val="2CD3358B"/>
    <w:rsid w:val="2CD56ECB"/>
    <w:rsid w:val="2CDA1A74"/>
    <w:rsid w:val="2CDB039A"/>
    <w:rsid w:val="2CDB3048"/>
    <w:rsid w:val="2CDE48E4"/>
    <w:rsid w:val="2CDF2633"/>
    <w:rsid w:val="2CE22911"/>
    <w:rsid w:val="2CE34D2C"/>
    <w:rsid w:val="2CE35699"/>
    <w:rsid w:val="2CE37A73"/>
    <w:rsid w:val="2CE6136B"/>
    <w:rsid w:val="2CE623FC"/>
    <w:rsid w:val="2CEA6FC7"/>
    <w:rsid w:val="2CED7F5C"/>
    <w:rsid w:val="2CF117D7"/>
    <w:rsid w:val="2CF4398A"/>
    <w:rsid w:val="2CF44617"/>
    <w:rsid w:val="2CFC0745"/>
    <w:rsid w:val="2CFC3393"/>
    <w:rsid w:val="2D007E4D"/>
    <w:rsid w:val="2D014F8E"/>
    <w:rsid w:val="2D0177D8"/>
    <w:rsid w:val="2D023121"/>
    <w:rsid w:val="2D044AB3"/>
    <w:rsid w:val="2D05692B"/>
    <w:rsid w:val="2D064102"/>
    <w:rsid w:val="2D0938C6"/>
    <w:rsid w:val="2D0A4A51"/>
    <w:rsid w:val="2D0E03FD"/>
    <w:rsid w:val="2D0F2CDD"/>
    <w:rsid w:val="2D0F5DAD"/>
    <w:rsid w:val="2D115B0B"/>
    <w:rsid w:val="2D182238"/>
    <w:rsid w:val="2D187E18"/>
    <w:rsid w:val="2D232B4E"/>
    <w:rsid w:val="2D23764D"/>
    <w:rsid w:val="2D296C33"/>
    <w:rsid w:val="2D2C1DBC"/>
    <w:rsid w:val="2D2E1694"/>
    <w:rsid w:val="2D30251C"/>
    <w:rsid w:val="2D3213A7"/>
    <w:rsid w:val="2D3275B6"/>
    <w:rsid w:val="2D33043F"/>
    <w:rsid w:val="2D356039"/>
    <w:rsid w:val="2D3818F3"/>
    <w:rsid w:val="2D3F2521"/>
    <w:rsid w:val="2D442D2C"/>
    <w:rsid w:val="2D460937"/>
    <w:rsid w:val="2D487C6B"/>
    <w:rsid w:val="2D4B159E"/>
    <w:rsid w:val="2D4E1FAF"/>
    <w:rsid w:val="2D4F4645"/>
    <w:rsid w:val="2D5117DC"/>
    <w:rsid w:val="2D515216"/>
    <w:rsid w:val="2D581DC7"/>
    <w:rsid w:val="2D5A287D"/>
    <w:rsid w:val="2D5B1D01"/>
    <w:rsid w:val="2D5E374E"/>
    <w:rsid w:val="2D605378"/>
    <w:rsid w:val="2D6207A2"/>
    <w:rsid w:val="2D630703"/>
    <w:rsid w:val="2D69296B"/>
    <w:rsid w:val="2D7023B0"/>
    <w:rsid w:val="2D737023"/>
    <w:rsid w:val="2D750E20"/>
    <w:rsid w:val="2D753574"/>
    <w:rsid w:val="2D786732"/>
    <w:rsid w:val="2D7A278E"/>
    <w:rsid w:val="2D800142"/>
    <w:rsid w:val="2D803B07"/>
    <w:rsid w:val="2D826741"/>
    <w:rsid w:val="2D8564A6"/>
    <w:rsid w:val="2D8A7A24"/>
    <w:rsid w:val="2D8B6C66"/>
    <w:rsid w:val="2D8C3B61"/>
    <w:rsid w:val="2D9010B1"/>
    <w:rsid w:val="2D94468E"/>
    <w:rsid w:val="2D9C08CC"/>
    <w:rsid w:val="2D9C1725"/>
    <w:rsid w:val="2D9C789F"/>
    <w:rsid w:val="2D9D4BC5"/>
    <w:rsid w:val="2D9F2B00"/>
    <w:rsid w:val="2DA0733B"/>
    <w:rsid w:val="2DA335FB"/>
    <w:rsid w:val="2DA36694"/>
    <w:rsid w:val="2DA85218"/>
    <w:rsid w:val="2DA8650B"/>
    <w:rsid w:val="2DAF2E23"/>
    <w:rsid w:val="2DB24E9C"/>
    <w:rsid w:val="2DB45344"/>
    <w:rsid w:val="2DB459AA"/>
    <w:rsid w:val="2DC0726D"/>
    <w:rsid w:val="2DC30973"/>
    <w:rsid w:val="2DC87884"/>
    <w:rsid w:val="2DCA3E6E"/>
    <w:rsid w:val="2DCA5B5F"/>
    <w:rsid w:val="2DCC68BB"/>
    <w:rsid w:val="2DD70FF4"/>
    <w:rsid w:val="2DD7350A"/>
    <w:rsid w:val="2DDB37AF"/>
    <w:rsid w:val="2DDD6857"/>
    <w:rsid w:val="2DE24E4C"/>
    <w:rsid w:val="2DE361A7"/>
    <w:rsid w:val="2DE71643"/>
    <w:rsid w:val="2DEC060B"/>
    <w:rsid w:val="2DF10059"/>
    <w:rsid w:val="2DF458FA"/>
    <w:rsid w:val="2DFA2737"/>
    <w:rsid w:val="2DFA5F93"/>
    <w:rsid w:val="2DFF537E"/>
    <w:rsid w:val="2E004B99"/>
    <w:rsid w:val="2E0275DD"/>
    <w:rsid w:val="2E061991"/>
    <w:rsid w:val="2E075167"/>
    <w:rsid w:val="2E0A4C34"/>
    <w:rsid w:val="2E0F3064"/>
    <w:rsid w:val="2E0F3D53"/>
    <w:rsid w:val="2E0F522C"/>
    <w:rsid w:val="2E1201EA"/>
    <w:rsid w:val="2E147009"/>
    <w:rsid w:val="2E1D0B44"/>
    <w:rsid w:val="2E1D2ED5"/>
    <w:rsid w:val="2E2767E7"/>
    <w:rsid w:val="2E2D6144"/>
    <w:rsid w:val="2E327577"/>
    <w:rsid w:val="2E382F5C"/>
    <w:rsid w:val="2E3C2095"/>
    <w:rsid w:val="2E4308A7"/>
    <w:rsid w:val="2E43163F"/>
    <w:rsid w:val="2E4467CB"/>
    <w:rsid w:val="2E470370"/>
    <w:rsid w:val="2E4903DE"/>
    <w:rsid w:val="2E534001"/>
    <w:rsid w:val="2E534F64"/>
    <w:rsid w:val="2E541C5C"/>
    <w:rsid w:val="2E562802"/>
    <w:rsid w:val="2E5636CE"/>
    <w:rsid w:val="2E5D2771"/>
    <w:rsid w:val="2E5D7700"/>
    <w:rsid w:val="2E611A3F"/>
    <w:rsid w:val="2E650C19"/>
    <w:rsid w:val="2E695415"/>
    <w:rsid w:val="2E6B66AC"/>
    <w:rsid w:val="2E6D0F5C"/>
    <w:rsid w:val="2E6F0870"/>
    <w:rsid w:val="2E71706E"/>
    <w:rsid w:val="2E796176"/>
    <w:rsid w:val="2E7A751A"/>
    <w:rsid w:val="2E7B09D6"/>
    <w:rsid w:val="2E7B38A3"/>
    <w:rsid w:val="2E7B4E12"/>
    <w:rsid w:val="2E8674D2"/>
    <w:rsid w:val="2E886B50"/>
    <w:rsid w:val="2E8C51CC"/>
    <w:rsid w:val="2E8E26A8"/>
    <w:rsid w:val="2E8F6541"/>
    <w:rsid w:val="2E912864"/>
    <w:rsid w:val="2E983A7B"/>
    <w:rsid w:val="2E99034C"/>
    <w:rsid w:val="2E9C3301"/>
    <w:rsid w:val="2E9C3F6C"/>
    <w:rsid w:val="2EA221ED"/>
    <w:rsid w:val="2EA46CF7"/>
    <w:rsid w:val="2EA50F8E"/>
    <w:rsid w:val="2EA66C5B"/>
    <w:rsid w:val="2EA72D77"/>
    <w:rsid w:val="2EAB3D3A"/>
    <w:rsid w:val="2EAD24BA"/>
    <w:rsid w:val="2EAE7145"/>
    <w:rsid w:val="2EAE7D7F"/>
    <w:rsid w:val="2EB92289"/>
    <w:rsid w:val="2EBA3B38"/>
    <w:rsid w:val="2EBF2604"/>
    <w:rsid w:val="2EBF3468"/>
    <w:rsid w:val="2EC125B1"/>
    <w:rsid w:val="2EC173F3"/>
    <w:rsid w:val="2EC42B3A"/>
    <w:rsid w:val="2EC45AAA"/>
    <w:rsid w:val="2EC61EF5"/>
    <w:rsid w:val="2EC868E0"/>
    <w:rsid w:val="2ECA1BA5"/>
    <w:rsid w:val="2ECD5062"/>
    <w:rsid w:val="2ECE55C7"/>
    <w:rsid w:val="2ED44C4A"/>
    <w:rsid w:val="2ED5313C"/>
    <w:rsid w:val="2ED57549"/>
    <w:rsid w:val="2ED901AD"/>
    <w:rsid w:val="2ED95091"/>
    <w:rsid w:val="2EDB2165"/>
    <w:rsid w:val="2EE03DFE"/>
    <w:rsid w:val="2EE13352"/>
    <w:rsid w:val="2EE6255A"/>
    <w:rsid w:val="2EEB0C89"/>
    <w:rsid w:val="2EEC5DF9"/>
    <w:rsid w:val="2EED5B1D"/>
    <w:rsid w:val="2EEF2180"/>
    <w:rsid w:val="2EF05270"/>
    <w:rsid w:val="2EF20650"/>
    <w:rsid w:val="2EF47840"/>
    <w:rsid w:val="2EF563D9"/>
    <w:rsid w:val="2EFC7B94"/>
    <w:rsid w:val="2EFD1984"/>
    <w:rsid w:val="2EFE2978"/>
    <w:rsid w:val="2F004003"/>
    <w:rsid w:val="2F0155EB"/>
    <w:rsid w:val="2F044C8F"/>
    <w:rsid w:val="2F081F60"/>
    <w:rsid w:val="2F0A2F71"/>
    <w:rsid w:val="2F16024E"/>
    <w:rsid w:val="2F185862"/>
    <w:rsid w:val="2F195447"/>
    <w:rsid w:val="2F1B6C30"/>
    <w:rsid w:val="2F1D1BEB"/>
    <w:rsid w:val="2F1E2394"/>
    <w:rsid w:val="2F1E592E"/>
    <w:rsid w:val="2F1F3949"/>
    <w:rsid w:val="2F220B9E"/>
    <w:rsid w:val="2F2277A2"/>
    <w:rsid w:val="2F231B18"/>
    <w:rsid w:val="2F255170"/>
    <w:rsid w:val="2F262E10"/>
    <w:rsid w:val="2F2A43AE"/>
    <w:rsid w:val="2F2D51F0"/>
    <w:rsid w:val="2F2E4365"/>
    <w:rsid w:val="2F2F0FE1"/>
    <w:rsid w:val="2F2F17E4"/>
    <w:rsid w:val="2F2F38C7"/>
    <w:rsid w:val="2F2F5825"/>
    <w:rsid w:val="2F3963C3"/>
    <w:rsid w:val="2F3A07A7"/>
    <w:rsid w:val="2F3A0B3C"/>
    <w:rsid w:val="2F3A175A"/>
    <w:rsid w:val="2F3A6AC8"/>
    <w:rsid w:val="2F405034"/>
    <w:rsid w:val="2F413121"/>
    <w:rsid w:val="2F416E35"/>
    <w:rsid w:val="2F4202BF"/>
    <w:rsid w:val="2F432471"/>
    <w:rsid w:val="2F466BE1"/>
    <w:rsid w:val="2F4C3CF8"/>
    <w:rsid w:val="2F545530"/>
    <w:rsid w:val="2F58602E"/>
    <w:rsid w:val="2F5B2191"/>
    <w:rsid w:val="2F5E5E26"/>
    <w:rsid w:val="2F646CD3"/>
    <w:rsid w:val="2F6A1F29"/>
    <w:rsid w:val="2F6C3BA6"/>
    <w:rsid w:val="2F6F48AC"/>
    <w:rsid w:val="2F751CE8"/>
    <w:rsid w:val="2F76304B"/>
    <w:rsid w:val="2F780CA4"/>
    <w:rsid w:val="2F7A386B"/>
    <w:rsid w:val="2F7A6C03"/>
    <w:rsid w:val="2F7A759F"/>
    <w:rsid w:val="2F801EA9"/>
    <w:rsid w:val="2F821040"/>
    <w:rsid w:val="2F832304"/>
    <w:rsid w:val="2F897C23"/>
    <w:rsid w:val="2F8D78E5"/>
    <w:rsid w:val="2F8D797E"/>
    <w:rsid w:val="2F935E96"/>
    <w:rsid w:val="2F950F81"/>
    <w:rsid w:val="2F953E98"/>
    <w:rsid w:val="2F965176"/>
    <w:rsid w:val="2F99067D"/>
    <w:rsid w:val="2F9D347B"/>
    <w:rsid w:val="2F9E70ED"/>
    <w:rsid w:val="2FA160FE"/>
    <w:rsid w:val="2FA27351"/>
    <w:rsid w:val="2FA3077F"/>
    <w:rsid w:val="2FA675C5"/>
    <w:rsid w:val="2FA741EA"/>
    <w:rsid w:val="2FAA7F40"/>
    <w:rsid w:val="2FAF6DF4"/>
    <w:rsid w:val="2FB53B0A"/>
    <w:rsid w:val="2FBD2D4F"/>
    <w:rsid w:val="2FBE4688"/>
    <w:rsid w:val="2FBF3333"/>
    <w:rsid w:val="2FC1494E"/>
    <w:rsid w:val="2FC20A6D"/>
    <w:rsid w:val="2FC37D8E"/>
    <w:rsid w:val="2FC62D2B"/>
    <w:rsid w:val="2FC67501"/>
    <w:rsid w:val="2FC82D0F"/>
    <w:rsid w:val="2FD16136"/>
    <w:rsid w:val="2FD23681"/>
    <w:rsid w:val="2FD90806"/>
    <w:rsid w:val="2FDA2BAF"/>
    <w:rsid w:val="2FDB0C3B"/>
    <w:rsid w:val="2FDF329D"/>
    <w:rsid w:val="2FE40ADB"/>
    <w:rsid w:val="2FEA2CEC"/>
    <w:rsid w:val="2FEE1A32"/>
    <w:rsid w:val="2FEE54E4"/>
    <w:rsid w:val="2FEF4EA7"/>
    <w:rsid w:val="2FF1751B"/>
    <w:rsid w:val="2FF21CA0"/>
    <w:rsid w:val="2FF77C9E"/>
    <w:rsid w:val="2FF9367D"/>
    <w:rsid w:val="2FF972C2"/>
    <w:rsid w:val="2FF97DCF"/>
    <w:rsid w:val="2FFD1AE5"/>
    <w:rsid w:val="2FFE3907"/>
    <w:rsid w:val="2FFF6D6D"/>
    <w:rsid w:val="2FFF72C8"/>
    <w:rsid w:val="30045807"/>
    <w:rsid w:val="3006071F"/>
    <w:rsid w:val="300F507D"/>
    <w:rsid w:val="301127FC"/>
    <w:rsid w:val="301153E0"/>
    <w:rsid w:val="301276FE"/>
    <w:rsid w:val="301771FE"/>
    <w:rsid w:val="301C18A1"/>
    <w:rsid w:val="301C1AD7"/>
    <w:rsid w:val="301C279C"/>
    <w:rsid w:val="301D1B2C"/>
    <w:rsid w:val="301D4482"/>
    <w:rsid w:val="301E0431"/>
    <w:rsid w:val="3020131C"/>
    <w:rsid w:val="30216F93"/>
    <w:rsid w:val="30233ECF"/>
    <w:rsid w:val="302549BD"/>
    <w:rsid w:val="30291418"/>
    <w:rsid w:val="3032367B"/>
    <w:rsid w:val="30342CD0"/>
    <w:rsid w:val="30357BD2"/>
    <w:rsid w:val="303A07F1"/>
    <w:rsid w:val="303B33A6"/>
    <w:rsid w:val="303E75CC"/>
    <w:rsid w:val="304A6FE4"/>
    <w:rsid w:val="304B0C1E"/>
    <w:rsid w:val="304D5A07"/>
    <w:rsid w:val="30505BF5"/>
    <w:rsid w:val="30513232"/>
    <w:rsid w:val="30522283"/>
    <w:rsid w:val="305341C2"/>
    <w:rsid w:val="305377E5"/>
    <w:rsid w:val="305A00C0"/>
    <w:rsid w:val="305A2DDE"/>
    <w:rsid w:val="305E20A3"/>
    <w:rsid w:val="30682614"/>
    <w:rsid w:val="306B1F69"/>
    <w:rsid w:val="306F1A62"/>
    <w:rsid w:val="306F5835"/>
    <w:rsid w:val="307009FB"/>
    <w:rsid w:val="30742CA7"/>
    <w:rsid w:val="307452F7"/>
    <w:rsid w:val="30790ECF"/>
    <w:rsid w:val="307A2489"/>
    <w:rsid w:val="307E6402"/>
    <w:rsid w:val="3085647B"/>
    <w:rsid w:val="308D7305"/>
    <w:rsid w:val="308F2B7B"/>
    <w:rsid w:val="308F5B04"/>
    <w:rsid w:val="309259F2"/>
    <w:rsid w:val="30933339"/>
    <w:rsid w:val="30964626"/>
    <w:rsid w:val="30995E04"/>
    <w:rsid w:val="309D76D4"/>
    <w:rsid w:val="309F6547"/>
    <w:rsid w:val="30A13D0A"/>
    <w:rsid w:val="30A27E94"/>
    <w:rsid w:val="30A36DF2"/>
    <w:rsid w:val="30A951BF"/>
    <w:rsid w:val="30AA441F"/>
    <w:rsid w:val="30AA5872"/>
    <w:rsid w:val="30AB43FB"/>
    <w:rsid w:val="30AB6C8B"/>
    <w:rsid w:val="30AE259B"/>
    <w:rsid w:val="30B406C9"/>
    <w:rsid w:val="30B83EEF"/>
    <w:rsid w:val="30BC0737"/>
    <w:rsid w:val="30BC7C99"/>
    <w:rsid w:val="30BE3CF1"/>
    <w:rsid w:val="30C524E3"/>
    <w:rsid w:val="30C906F5"/>
    <w:rsid w:val="30CA5E4A"/>
    <w:rsid w:val="30CB1C4F"/>
    <w:rsid w:val="30CC0EEF"/>
    <w:rsid w:val="30CC69FC"/>
    <w:rsid w:val="30D124EE"/>
    <w:rsid w:val="30D9755D"/>
    <w:rsid w:val="30DF17D8"/>
    <w:rsid w:val="30DF4081"/>
    <w:rsid w:val="30E01BDF"/>
    <w:rsid w:val="30E4521D"/>
    <w:rsid w:val="30E47D85"/>
    <w:rsid w:val="30E60811"/>
    <w:rsid w:val="30EE011C"/>
    <w:rsid w:val="30EE5812"/>
    <w:rsid w:val="30EF65AD"/>
    <w:rsid w:val="30F051F6"/>
    <w:rsid w:val="30F07B4B"/>
    <w:rsid w:val="30F31A38"/>
    <w:rsid w:val="30F32CDA"/>
    <w:rsid w:val="30FD5546"/>
    <w:rsid w:val="31034B92"/>
    <w:rsid w:val="31037815"/>
    <w:rsid w:val="31055CC1"/>
    <w:rsid w:val="31057D5E"/>
    <w:rsid w:val="310657C6"/>
    <w:rsid w:val="31087AD3"/>
    <w:rsid w:val="310A6DD6"/>
    <w:rsid w:val="310B1962"/>
    <w:rsid w:val="310B6C75"/>
    <w:rsid w:val="31125464"/>
    <w:rsid w:val="311909B5"/>
    <w:rsid w:val="31191EB0"/>
    <w:rsid w:val="311A03F4"/>
    <w:rsid w:val="311A08FC"/>
    <w:rsid w:val="311A4596"/>
    <w:rsid w:val="311B5C67"/>
    <w:rsid w:val="31207C01"/>
    <w:rsid w:val="31211946"/>
    <w:rsid w:val="3125620B"/>
    <w:rsid w:val="31272B41"/>
    <w:rsid w:val="312A6C76"/>
    <w:rsid w:val="312B71A5"/>
    <w:rsid w:val="312E57E2"/>
    <w:rsid w:val="31304454"/>
    <w:rsid w:val="31313BB2"/>
    <w:rsid w:val="31357CCF"/>
    <w:rsid w:val="3137443C"/>
    <w:rsid w:val="313A59A4"/>
    <w:rsid w:val="313D5BC8"/>
    <w:rsid w:val="313F1E08"/>
    <w:rsid w:val="313F43C9"/>
    <w:rsid w:val="31415675"/>
    <w:rsid w:val="314A68CF"/>
    <w:rsid w:val="314B7EA4"/>
    <w:rsid w:val="314E03CA"/>
    <w:rsid w:val="314E5F3C"/>
    <w:rsid w:val="314F4FE2"/>
    <w:rsid w:val="31532A80"/>
    <w:rsid w:val="31565A5C"/>
    <w:rsid w:val="315A3CF3"/>
    <w:rsid w:val="315B171F"/>
    <w:rsid w:val="316052F7"/>
    <w:rsid w:val="31613B50"/>
    <w:rsid w:val="31625C70"/>
    <w:rsid w:val="316416B4"/>
    <w:rsid w:val="31672928"/>
    <w:rsid w:val="316949A9"/>
    <w:rsid w:val="316F04A2"/>
    <w:rsid w:val="31721B54"/>
    <w:rsid w:val="31765A03"/>
    <w:rsid w:val="317834FE"/>
    <w:rsid w:val="317A091D"/>
    <w:rsid w:val="317C5B79"/>
    <w:rsid w:val="31827759"/>
    <w:rsid w:val="31890CF3"/>
    <w:rsid w:val="31895D96"/>
    <w:rsid w:val="318B504E"/>
    <w:rsid w:val="318C7088"/>
    <w:rsid w:val="318E46BC"/>
    <w:rsid w:val="318E71A9"/>
    <w:rsid w:val="319D4DE6"/>
    <w:rsid w:val="319F016F"/>
    <w:rsid w:val="319F2F7A"/>
    <w:rsid w:val="31A343CD"/>
    <w:rsid w:val="31AA68AA"/>
    <w:rsid w:val="31AE5EFE"/>
    <w:rsid w:val="31B37609"/>
    <w:rsid w:val="31B45523"/>
    <w:rsid w:val="31B7524E"/>
    <w:rsid w:val="31B773D1"/>
    <w:rsid w:val="31B849F9"/>
    <w:rsid w:val="31B855CF"/>
    <w:rsid w:val="31BC3C82"/>
    <w:rsid w:val="31BE44E8"/>
    <w:rsid w:val="31BF0506"/>
    <w:rsid w:val="31C1062D"/>
    <w:rsid w:val="31C8753B"/>
    <w:rsid w:val="31CA73C1"/>
    <w:rsid w:val="31D710E4"/>
    <w:rsid w:val="31D87A04"/>
    <w:rsid w:val="31D9219C"/>
    <w:rsid w:val="31DD6DED"/>
    <w:rsid w:val="31E03AE1"/>
    <w:rsid w:val="31E23CF4"/>
    <w:rsid w:val="31E46E03"/>
    <w:rsid w:val="31E655ED"/>
    <w:rsid w:val="31E73648"/>
    <w:rsid w:val="31E7435F"/>
    <w:rsid w:val="31E945EB"/>
    <w:rsid w:val="31EB1B58"/>
    <w:rsid w:val="31EB6951"/>
    <w:rsid w:val="31EE2939"/>
    <w:rsid w:val="31F4166A"/>
    <w:rsid w:val="31F71E62"/>
    <w:rsid w:val="31F96BA1"/>
    <w:rsid w:val="31FA0820"/>
    <w:rsid w:val="31FE35AF"/>
    <w:rsid w:val="31FF2446"/>
    <w:rsid w:val="320256B9"/>
    <w:rsid w:val="32057690"/>
    <w:rsid w:val="32064739"/>
    <w:rsid w:val="32081D72"/>
    <w:rsid w:val="320E07D7"/>
    <w:rsid w:val="320F5434"/>
    <w:rsid w:val="3210129E"/>
    <w:rsid w:val="321077D4"/>
    <w:rsid w:val="32145348"/>
    <w:rsid w:val="32224CF0"/>
    <w:rsid w:val="32226315"/>
    <w:rsid w:val="322361AD"/>
    <w:rsid w:val="32254A1C"/>
    <w:rsid w:val="32264521"/>
    <w:rsid w:val="32274070"/>
    <w:rsid w:val="32277720"/>
    <w:rsid w:val="322917AA"/>
    <w:rsid w:val="322C2D5E"/>
    <w:rsid w:val="322C3A3A"/>
    <w:rsid w:val="323117F2"/>
    <w:rsid w:val="32315A41"/>
    <w:rsid w:val="323515C5"/>
    <w:rsid w:val="32361E0F"/>
    <w:rsid w:val="32362BAB"/>
    <w:rsid w:val="32375303"/>
    <w:rsid w:val="323942D0"/>
    <w:rsid w:val="323D7E8F"/>
    <w:rsid w:val="32400648"/>
    <w:rsid w:val="324072B6"/>
    <w:rsid w:val="324353AC"/>
    <w:rsid w:val="324709BC"/>
    <w:rsid w:val="32480B1F"/>
    <w:rsid w:val="32495AD3"/>
    <w:rsid w:val="324968DB"/>
    <w:rsid w:val="32496D2A"/>
    <w:rsid w:val="324B03FE"/>
    <w:rsid w:val="324C6F22"/>
    <w:rsid w:val="325013AC"/>
    <w:rsid w:val="32515BA8"/>
    <w:rsid w:val="325359B0"/>
    <w:rsid w:val="325519C3"/>
    <w:rsid w:val="325815AA"/>
    <w:rsid w:val="325C2022"/>
    <w:rsid w:val="325E33F2"/>
    <w:rsid w:val="326003EF"/>
    <w:rsid w:val="32603FF7"/>
    <w:rsid w:val="32604878"/>
    <w:rsid w:val="326105ED"/>
    <w:rsid w:val="326107CB"/>
    <w:rsid w:val="326965D1"/>
    <w:rsid w:val="326E1DCC"/>
    <w:rsid w:val="32716A0E"/>
    <w:rsid w:val="327241A0"/>
    <w:rsid w:val="32741000"/>
    <w:rsid w:val="32753062"/>
    <w:rsid w:val="32756D31"/>
    <w:rsid w:val="32757F6F"/>
    <w:rsid w:val="32763DB5"/>
    <w:rsid w:val="32767237"/>
    <w:rsid w:val="327B73C3"/>
    <w:rsid w:val="327D2F8B"/>
    <w:rsid w:val="327D576E"/>
    <w:rsid w:val="32806532"/>
    <w:rsid w:val="32817BFD"/>
    <w:rsid w:val="32822682"/>
    <w:rsid w:val="32822894"/>
    <w:rsid w:val="3284513C"/>
    <w:rsid w:val="328519BE"/>
    <w:rsid w:val="32874684"/>
    <w:rsid w:val="32886430"/>
    <w:rsid w:val="328B4AAA"/>
    <w:rsid w:val="328E2FCA"/>
    <w:rsid w:val="329238E8"/>
    <w:rsid w:val="329A41F1"/>
    <w:rsid w:val="329A7CB2"/>
    <w:rsid w:val="329C50CE"/>
    <w:rsid w:val="329D047E"/>
    <w:rsid w:val="329F5AE0"/>
    <w:rsid w:val="32A63086"/>
    <w:rsid w:val="32AA06DE"/>
    <w:rsid w:val="32AA2AAB"/>
    <w:rsid w:val="32AA5DA5"/>
    <w:rsid w:val="32AB3545"/>
    <w:rsid w:val="32AD13BB"/>
    <w:rsid w:val="32AE3E95"/>
    <w:rsid w:val="32B023F9"/>
    <w:rsid w:val="32B0704B"/>
    <w:rsid w:val="32B62C98"/>
    <w:rsid w:val="32B631AC"/>
    <w:rsid w:val="32C24A01"/>
    <w:rsid w:val="32C5435F"/>
    <w:rsid w:val="32CA60C6"/>
    <w:rsid w:val="32CE0286"/>
    <w:rsid w:val="32D73113"/>
    <w:rsid w:val="32DA515A"/>
    <w:rsid w:val="32DD7C20"/>
    <w:rsid w:val="32DE1D55"/>
    <w:rsid w:val="32DE5830"/>
    <w:rsid w:val="32DE716E"/>
    <w:rsid w:val="32DF4B5C"/>
    <w:rsid w:val="32E75C2D"/>
    <w:rsid w:val="32ED1E91"/>
    <w:rsid w:val="32F01C7D"/>
    <w:rsid w:val="32F07C38"/>
    <w:rsid w:val="32F148F5"/>
    <w:rsid w:val="32F93E0D"/>
    <w:rsid w:val="32FB17CE"/>
    <w:rsid w:val="32FB765C"/>
    <w:rsid w:val="32FD7E87"/>
    <w:rsid w:val="32FE0E30"/>
    <w:rsid w:val="330164E8"/>
    <w:rsid w:val="330239FD"/>
    <w:rsid w:val="33063210"/>
    <w:rsid w:val="33085E6A"/>
    <w:rsid w:val="33091B86"/>
    <w:rsid w:val="330F5013"/>
    <w:rsid w:val="33121982"/>
    <w:rsid w:val="331504B3"/>
    <w:rsid w:val="331B4FAD"/>
    <w:rsid w:val="331E3D9A"/>
    <w:rsid w:val="33215DBF"/>
    <w:rsid w:val="332532C1"/>
    <w:rsid w:val="332706C1"/>
    <w:rsid w:val="33272401"/>
    <w:rsid w:val="3328030D"/>
    <w:rsid w:val="332A785A"/>
    <w:rsid w:val="332A7E20"/>
    <w:rsid w:val="332D1FFC"/>
    <w:rsid w:val="332E6850"/>
    <w:rsid w:val="332F012D"/>
    <w:rsid w:val="33322F0E"/>
    <w:rsid w:val="333849B3"/>
    <w:rsid w:val="33390493"/>
    <w:rsid w:val="333906DE"/>
    <w:rsid w:val="333D303B"/>
    <w:rsid w:val="33446554"/>
    <w:rsid w:val="33486C39"/>
    <w:rsid w:val="33486E8F"/>
    <w:rsid w:val="334C6339"/>
    <w:rsid w:val="335360DE"/>
    <w:rsid w:val="33553545"/>
    <w:rsid w:val="335E0BDE"/>
    <w:rsid w:val="33675F00"/>
    <w:rsid w:val="336A1A77"/>
    <w:rsid w:val="336D1C17"/>
    <w:rsid w:val="33740238"/>
    <w:rsid w:val="33740C95"/>
    <w:rsid w:val="337608C4"/>
    <w:rsid w:val="33771E34"/>
    <w:rsid w:val="337C356D"/>
    <w:rsid w:val="33816566"/>
    <w:rsid w:val="33817907"/>
    <w:rsid w:val="33851788"/>
    <w:rsid w:val="338577F2"/>
    <w:rsid w:val="338C4B90"/>
    <w:rsid w:val="338D1F51"/>
    <w:rsid w:val="338F0A87"/>
    <w:rsid w:val="33901399"/>
    <w:rsid w:val="339019C4"/>
    <w:rsid w:val="33913C94"/>
    <w:rsid w:val="33922957"/>
    <w:rsid w:val="339730A4"/>
    <w:rsid w:val="339A7EB2"/>
    <w:rsid w:val="339F3B91"/>
    <w:rsid w:val="33A07594"/>
    <w:rsid w:val="33A16899"/>
    <w:rsid w:val="33A43146"/>
    <w:rsid w:val="33AB0F7F"/>
    <w:rsid w:val="33AB4E7A"/>
    <w:rsid w:val="33AE0B59"/>
    <w:rsid w:val="33AF270C"/>
    <w:rsid w:val="33B51C52"/>
    <w:rsid w:val="33B94FDA"/>
    <w:rsid w:val="33BB39A4"/>
    <w:rsid w:val="33BC5023"/>
    <w:rsid w:val="33C051D8"/>
    <w:rsid w:val="33C35F10"/>
    <w:rsid w:val="33C555DB"/>
    <w:rsid w:val="33C84793"/>
    <w:rsid w:val="33C93DD2"/>
    <w:rsid w:val="33D15F06"/>
    <w:rsid w:val="33D20EB9"/>
    <w:rsid w:val="33D77517"/>
    <w:rsid w:val="33D84236"/>
    <w:rsid w:val="33D9538A"/>
    <w:rsid w:val="33DA45ED"/>
    <w:rsid w:val="33DB23E5"/>
    <w:rsid w:val="33DB5CB9"/>
    <w:rsid w:val="33DC5946"/>
    <w:rsid w:val="33DD2F62"/>
    <w:rsid w:val="33E033A9"/>
    <w:rsid w:val="33E2406B"/>
    <w:rsid w:val="33E45824"/>
    <w:rsid w:val="33E53596"/>
    <w:rsid w:val="33E94E19"/>
    <w:rsid w:val="33EB7657"/>
    <w:rsid w:val="33EC316E"/>
    <w:rsid w:val="33ED40D0"/>
    <w:rsid w:val="33F00A79"/>
    <w:rsid w:val="33F4229E"/>
    <w:rsid w:val="33F66709"/>
    <w:rsid w:val="33F71D16"/>
    <w:rsid w:val="33F85E97"/>
    <w:rsid w:val="33FA11B5"/>
    <w:rsid w:val="33FA244A"/>
    <w:rsid w:val="33FF7D33"/>
    <w:rsid w:val="34010E89"/>
    <w:rsid w:val="34061064"/>
    <w:rsid w:val="34066757"/>
    <w:rsid w:val="34071014"/>
    <w:rsid w:val="3407199C"/>
    <w:rsid w:val="34094F31"/>
    <w:rsid w:val="340D22D3"/>
    <w:rsid w:val="340D32A3"/>
    <w:rsid w:val="34103CF6"/>
    <w:rsid w:val="341443AE"/>
    <w:rsid w:val="34153D20"/>
    <w:rsid w:val="341A7C27"/>
    <w:rsid w:val="341B0624"/>
    <w:rsid w:val="341E22D6"/>
    <w:rsid w:val="34200D32"/>
    <w:rsid w:val="342037F9"/>
    <w:rsid w:val="34247F41"/>
    <w:rsid w:val="34263925"/>
    <w:rsid w:val="342F0300"/>
    <w:rsid w:val="343169C7"/>
    <w:rsid w:val="34333BCE"/>
    <w:rsid w:val="34346CAA"/>
    <w:rsid w:val="34395047"/>
    <w:rsid w:val="343A5F54"/>
    <w:rsid w:val="343C5C99"/>
    <w:rsid w:val="34400BE4"/>
    <w:rsid w:val="34410052"/>
    <w:rsid w:val="3449442B"/>
    <w:rsid w:val="344B39D9"/>
    <w:rsid w:val="344C4F3F"/>
    <w:rsid w:val="344C7F57"/>
    <w:rsid w:val="34507964"/>
    <w:rsid w:val="34564186"/>
    <w:rsid w:val="34581CEC"/>
    <w:rsid w:val="34591932"/>
    <w:rsid w:val="345A603E"/>
    <w:rsid w:val="345D4075"/>
    <w:rsid w:val="34605825"/>
    <w:rsid w:val="346224D7"/>
    <w:rsid w:val="34627403"/>
    <w:rsid w:val="346A791F"/>
    <w:rsid w:val="346B3501"/>
    <w:rsid w:val="346D14AD"/>
    <w:rsid w:val="34702A1F"/>
    <w:rsid w:val="34707720"/>
    <w:rsid w:val="34710637"/>
    <w:rsid w:val="3473371E"/>
    <w:rsid w:val="347356D9"/>
    <w:rsid w:val="34750D6B"/>
    <w:rsid w:val="34763C50"/>
    <w:rsid w:val="347A7694"/>
    <w:rsid w:val="347C2B4F"/>
    <w:rsid w:val="34807398"/>
    <w:rsid w:val="348222C4"/>
    <w:rsid w:val="34856C45"/>
    <w:rsid w:val="34877925"/>
    <w:rsid w:val="34896B02"/>
    <w:rsid w:val="349264C8"/>
    <w:rsid w:val="34930C3A"/>
    <w:rsid w:val="34945861"/>
    <w:rsid w:val="34987E7C"/>
    <w:rsid w:val="349B29C6"/>
    <w:rsid w:val="349E03D0"/>
    <w:rsid w:val="349E4C0C"/>
    <w:rsid w:val="349E554E"/>
    <w:rsid w:val="349F74EB"/>
    <w:rsid w:val="34A12731"/>
    <w:rsid w:val="34A21032"/>
    <w:rsid w:val="34A34C05"/>
    <w:rsid w:val="34A44733"/>
    <w:rsid w:val="34A62DF8"/>
    <w:rsid w:val="34A66974"/>
    <w:rsid w:val="34A82C16"/>
    <w:rsid w:val="34AC45AE"/>
    <w:rsid w:val="34AD6DA4"/>
    <w:rsid w:val="34B1398F"/>
    <w:rsid w:val="34B3311C"/>
    <w:rsid w:val="34B45613"/>
    <w:rsid w:val="34B657B9"/>
    <w:rsid w:val="34BF50DA"/>
    <w:rsid w:val="34C81857"/>
    <w:rsid w:val="34C83EC6"/>
    <w:rsid w:val="34CC733C"/>
    <w:rsid w:val="34CE5E9B"/>
    <w:rsid w:val="34CF11AB"/>
    <w:rsid w:val="34DE3EFF"/>
    <w:rsid w:val="34DE7ABD"/>
    <w:rsid w:val="34DF0F46"/>
    <w:rsid w:val="34DF516F"/>
    <w:rsid w:val="34E65D0D"/>
    <w:rsid w:val="34E755B2"/>
    <w:rsid w:val="34E87476"/>
    <w:rsid w:val="34EA3D99"/>
    <w:rsid w:val="34EA5D81"/>
    <w:rsid w:val="34F13CB1"/>
    <w:rsid w:val="34F15892"/>
    <w:rsid w:val="34F45174"/>
    <w:rsid w:val="34FB1556"/>
    <w:rsid w:val="35020990"/>
    <w:rsid w:val="350214BC"/>
    <w:rsid w:val="35041049"/>
    <w:rsid w:val="350457A2"/>
    <w:rsid w:val="3509645C"/>
    <w:rsid w:val="350D0A32"/>
    <w:rsid w:val="350E4310"/>
    <w:rsid w:val="351131FE"/>
    <w:rsid w:val="35136900"/>
    <w:rsid w:val="351B40F0"/>
    <w:rsid w:val="3521657C"/>
    <w:rsid w:val="35286E5F"/>
    <w:rsid w:val="352A7F77"/>
    <w:rsid w:val="352B522C"/>
    <w:rsid w:val="35304511"/>
    <w:rsid w:val="353069BE"/>
    <w:rsid w:val="35337E82"/>
    <w:rsid w:val="35377912"/>
    <w:rsid w:val="353B5B5D"/>
    <w:rsid w:val="353E2EF9"/>
    <w:rsid w:val="35403B74"/>
    <w:rsid w:val="354366A1"/>
    <w:rsid w:val="354745D7"/>
    <w:rsid w:val="35474CBA"/>
    <w:rsid w:val="354B247D"/>
    <w:rsid w:val="354E4124"/>
    <w:rsid w:val="355042AF"/>
    <w:rsid w:val="35512E08"/>
    <w:rsid w:val="35524633"/>
    <w:rsid w:val="35532730"/>
    <w:rsid w:val="355B3964"/>
    <w:rsid w:val="355F55CD"/>
    <w:rsid w:val="35606580"/>
    <w:rsid w:val="356439C4"/>
    <w:rsid w:val="35654CE4"/>
    <w:rsid w:val="35677728"/>
    <w:rsid w:val="356972AB"/>
    <w:rsid w:val="356D0D41"/>
    <w:rsid w:val="356F2ADA"/>
    <w:rsid w:val="35726116"/>
    <w:rsid w:val="35732418"/>
    <w:rsid w:val="35752147"/>
    <w:rsid w:val="357701A1"/>
    <w:rsid w:val="357B6F51"/>
    <w:rsid w:val="357C6CBF"/>
    <w:rsid w:val="357F79E2"/>
    <w:rsid w:val="358415BD"/>
    <w:rsid w:val="35872495"/>
    <w:rsid w:val="3589072C"/>
    <w:rsid w:val="358D2AF6"/>
    <w:rsid w:val="359131F4"/>
    <w:rsid w:val="35943620"/>
    <w:rsid w:val="3595059E"/>
    <w:rsid w:val="35950BF2"/>
    <w:rsid w:val="359522EB"/>
    <w:rsid w:val="3598130A"/>
    <w:rsid w:val="35990AE4"/>
    <w:rsid w:val="359A57E6"/>
    <w:rsid w:val="359D5172"/>
    <w:rsid w:val="359E4B0E"/>
    <w:rsid w:val="359F78B0"/>
    <w:rsid w:val="35A16EAD"/>
    <w:rsid w:val="35A43E41"/>
    <w:rsid w:val="35A47C4D"/>
    <w:rsid w:val="35A763E5"/>
    <w:rsid w:val="35A775EC"/>
    <w:rsid w:val="35A82991"/>
    <w:rsid w:val="35A954A6"/>
    <w:rsid w:val="35AE642D"/>
    <w:rsid w:val="35B024B5"/>
    <w:rsid w:val="35B52C9B"/>
    <w:rsid w:val="35B952E2"/>
    <w:rsid w:val="35BB15DE"/>
    <w:rsid w:val="35BC2637"/>
    <w:rsid w:val="35BF6900"/>
    <w:rsid w:val="35C66FBC"/>
    <w:rsid w:val="35C711E5"/>
    <w:rsid w:val="35C84775"/>
    <w:rsid w:val="35CD3393"/>
    <w:rsid w:val="35CF43C9"/>
    <w:rsid w:val="35D14357"/>
    <w:rsid w:val="35DA7B02"/>
    <w:rsid w:val="35DC44D4"/>
    <w:rsid w:val="35E31949"/>
    <w:rsid w:val="35E53F1F"/>
    <w:rsid w:val="35E72E17"/>
    <w:rsid w:val="35E922FF"/>
    <w:rsid w:val="35EC496A"/>
    <w:rsid w:val="35EC5F54"/>
    <w:rsid w:val="35EE2C98"/>
    <w:rsid w:val="35F231E1"/>
    <w:rsid w:val="35F25B1E"/>
    <w:rsid w:val="35F31429"/>
    <w:rsid w:val="35F3561B"/>
    <w:rsid w:val="35F90DB5"/>
    <w:rsid w:val="35FD1BFC"/>
    <w:rsid w:val="35FF0AD3"/>
    <w:rsid w:val="360047B7"/>
    <w:rsid w:val="36022BEF"/>
    <w:rsid w:val="360667E3"/>
    <w:rsid w:val="36085C7B"/>
    <w:rsid w:val="360F0A9E"/>
    <w:rsid w:val="361141FF"/>
    <w:rsid w:val="36151593"/>
    <w:rsid w:val="361C1D8F"/>
    <w:rsid w:val="3626744F"/>
    <w:rsid w:val="3632108C"/>
    <w:rsid w:val="3635604E"/>
    <w:rsid w:val="36372E5D"/>
    <w:rsid w:val="363C07D6"/>
    <w:rsid w:val="363E4C9D"/>
    <w:rsid w:val="36402503"/>
    <w:rsid w:val="36431818"/>
    <w:rsid w:val="3645746B"/>
    <w:rsid w:val="36480FDE"/>
    <w:rsid w:val="36486659"/>
    <w:rsid w:val="364B57B9"/>
    <w:rsid w:val="364F2A88"/>
    <w:rsid w:val="365168D5"/>
    <w:rsid w:val="365458AA"/>
    <w:rsid w:val="3658129D"/>
    <w:rsid w:val="365A7B1F"/>
    <w:rsid w:val="365D211B"/>
    <w:rsid w:val="365D7544"/>
    <w:rsid w:val="366123CD"/>
    <w:rsid w:val="366A1C09"/>
    <w:rsid w:val="366A3FDE"/>
    <w:rsid w:val="36712E87"/>
    <w:rsid w:val="36765133"/>
    <w:rsid w:val="36766646"/>
    <w:rsid w:val="367A7F82"/>
    <w:rsid w:val="367B038E"/>
    <w:rsid w:val="367C1E98"/>
    <w:rsid w:val="36837C68"/>
    <w:rsid w:val="36851FC3"/>
    <w:rsid w:val="36860C2A"/>
    <w:rsid w:val="368B3A4E"/>
    <w:rsid w:val="36906AF0"/>
    <w:rsid w:val="36925A6B"/>
    <w:rsid w:val="36944BA5"/>
    <w:rsid w:val="369B7797"/>
    <w:rsid w:val="36A125CD"/>
    <w:rsid w:val="36A63863"/>
    <w:rsid w:val="36AC6047"/>
    <w:rsid w:val="36AC7618"/>
    <w:rsid w:val="36AD3488"/>
    <w:rsid w:val="36AD7A02"/>
    <w:rsid w:val="36AE2792"/>
    <w:rsid w:val="36AE3F8C"/>
    <w:rsid w:val="36AE472F"/>
    <w:rsid w:val="36AF5D08"/>
    <w:rsid w:val="36B240D3"/>
    <w:rsid w:val="36B312AF"/>
    <w:rsid w:val="36B67B9B"/>
    <w:rsid w:val="36B76ED2"/>
    <w:rsid w:val="36B85552"/>
    <w:rsid w:val="36B866E5"/>
    <w:rsid w:val="36BA6D50"/>
    <w:rsid w:val="36BD4F54"/>
    <w:rsid w:val="36BE754F"/>
    <w:rsid w:val="36BF414B"/>
    <w:rsid w:val="36C32BAF"/>
    <w:rsid w:val="36C46D88"/>
    <w:rsid w:val="36C741E5"/>
    <w:rsid w:val="36C82158"/>
    <w:rsid w:val="36CB68ED"/>
    <w:rsid w:val="36D43363"/>
    <w:rsid w:val="36D8530F"/>
    <w:rsid w:val="36D905F5"/>
    <w:rsid w:val="36DB7536"/>
    <w:rsid w:val="36E04E47"/>
    <w:rsid w:val="36E31A1D"/>
    <w:rsid w:val="36E67B2D"/>
    <w:rsid w:val="36EA36B2"/>
    <w:rsid w:val="36EB0DD4"/>
    <w:rsid w:val="36F134F3"/>
    <w:rsid w:val="36F24145"/>
    <w:rsid w:val="36F27594"/>
    <w:rsid w:val="36F344E3"/>
    <w:rsid w:val="36F5325D"/>
    <w:rsid w:val="36F842DF"/>
    <w:rsid w:val="36FB5711"/>
    <w:rsid w:val="36FC7097"/>
    <w:rsid w:val="37007678"/>
    <w:rsid w:val="37017C24"/>
    <w:rsid w:val="37020B57"/>
    <w:rsid w:val="370251EF"/>
    <w:rsid w:val="370410E4"/>
    <w:rsid w:val="37050199"/>
    <w:rsid w:val="37157D17"/>
    <w:rsid w:val="371879D3"/>
    <w:rsid w:val="371B20F0"/>
    <w:rsid w:val="371B3DCE"/>
    <w:rsid w:val="371E07A3"/>
    <w:rsid w:val="371E76AA"/>
    <w:rsid w:val="37224BF6"/>
    <w:rsid w:val="37233320"/>
    <w:rsid w:val="37242F8B"/>
    <w:rsid w:val="372710E0"/>
    <w:rsid w:val="3727702E"/>
    <w:rsid w:val="37292355"/>
    <w:rsid w:val="372B0D2F"/>
    <w:rsid w:val="372F787F"/>
    <w:rsid w:val="373011A1"/>
    <w:rsid w:val="37315273"/>
    <w:rsid w:val="37347158"/>
    <w:rsid w:val="37373A8E"/>
    <w:rsid w:val="37375D64"/>
    <w:rsid w:val="373D4EE3"/>
    <w:rsid w:val="373D5940"/>
    <w:rsid w:val="37407363"/>
    <w:rsid w:val="37414C9B"/>
    <w:rsid w:val="37417022"/>
    <w:rsid w:val="37424DA9"/>
    <w:rsid w:val="37441BFE"/>
    <w:rsid w:val="3747168B"/>
    <w:rsid w:val="37491F98"/>
    <w:rsid w:val="374C540A"/>
    <w:rsid w:val="374F7B77"/>
    <w:rsid w:val="3750664F"/>
    <w:rsid w:val="375227CC"/>
    <w:rsid w:val="37526CF6"/>
    <w:rsid w:val="37564320"/>
    <w:rsid w:val="375A014D"/>
    <w:rsid w:val="375B27C2"/>
    <w:rsid w:val="37765A7D"/>
    <w:rsid w:val="37786085"/>
    <w:rsid w:val="37786F63"/>
    <w:rsid w:val="377F7062"/>
    <w:rsid w:val="37813098"/>
    <w:rsid w:val="37842614"/>
    <w:rsid w:val="37873D63"/>
    <w:rsid w:val="37875268"/>
    <w:rsid w:val="37950FCB"/>
    <w:rsid w:val="37953855"/>
    <w:rsid w:val="379545E6"/>
    <w:rsid w:val="3795613A"/>
    <w:rsid w:val="37980B02"/>
    <w:rsid w:val="379B7E42"/>
    <w:rsid w:val="379F580E"/>
    <w:rsid w:val="37A174BC"/>
    <w:rsid w:val="37A21FDA"/>
    <w:rsid w:val="37A23E6F"/>
    <w:rsid w:val="37A30B4F"/>
    <w:rsid w:val="37A3301E"/>
    <w:rsid w:val="37A65F08"/>
    <w:rsid w:val="37A82B7F"/>
    <w:rsid w:val="37AA0906"/>
    <w:rsid w:val="37AB5702"/>
    <w:rsid w:val="37B00EE6"/>
    <w:rsid w:val="37B0768D"/>
    <w:rsid w:val="37B417B8"/>
    <w:rsid w:val="37BA1AF2"/>
    <w:rsid w:val="37BF69BC"/>
    <w:rsid w:val="37C11C76"/>
    <w:rsid w:val="37C16F1F"/>
    <w:rsid w:val="37C47789"/>
    <w:rsid w:val="37C65ABC"/>
    <w:rsid w:val="37C75DB3"/>
    <w:rsid w:val="37C77CD9"/>
    <w:rsid w:val="37D1014C"/>
    <w:rsid w:val="37D80B19"/>
    <w:rsid w:val="37D8495E"/>
    <w:rsid w:val="37D85969"/>
    <w:rsid w:val="37DB4F39"/>
    <w:rsid w:val="37DC2BB5"/>
    <w:rsid w:val="37DD4959"/>
    <w:rsid w:val="37DF1783"/>
    <w:rsid w:val="37E00892"/>
    <w:rsid w:val="37E11BB4"/>
    <w:rsid w:val="37E128A6"/>
    <w:rsid w:val="37E20CF1"/>
    <w:rsid w:val="37E6087F"/>
    <w:rsid w:val="37E7569B"/>
    <w:rsid w:val="37E84A02"/>
    <w:rsid w:val="37EA21E0"/>
    <w:rsid w:val="37EA6F1A"/>
    <w:rsid w:val="37EC71A8"/>
    <w:rsid w:val="37EE035E"/>
    <w:rsid w:val="37F118BF"/>
    <w:rsid w:val="37F20049"/>
    <w:rsid w:val="37F20064"/>
    <w:rsid w:val="37F24757"/>
    <w:rsid w:val="37F27FB2"/>
    <w:rsid w:val="37F35FCD"/>
    <w:rsid w:val="37F426B6"/>
    <w:rsid w:val="37F471BD"/>
    <w:rsid w:val="37F646FD"/>
    <w:rsid w:val="37FD6E85"/>
    <w:rsid w:val="37FF2368"/>
    <w:rsid w:val="38011DAB"/>
    <w:rsid w:val="38012CB3"/>
    <w:rsid w:val="380377DC"/>
    <w:rsid w:val="3805622E"/>
    <w:rsid w:val="38071009"/>
    <w:rsid w:val="38080AD8"/>
    <w:rsid w:val="38091123"/>
    <w:rsid w:val="380922F7"/>
    <w:rsid w:val="380C4755"/>
    <w:rsid w:val="38112C65"/>
    <w:rsid w:val="38130AF7"/>
    <w:rsid w:val="381D74AA"/>
    <w:rsid w:val="381E56AA"/>
    <w:rsid w:val="3821294E"/>
    <w:rsid w:val="38226E00"/>
    <w:rsid w:val="382373F2"/>
    <w:rsid w:val="382C4718"/>
    <w:rsid w:val="38350DDB"/>
    <w:rsid w:val="383606F7"/>
    <w:rsid w:val="38384EAC"/>
    <w:rsid w:val="38391954"/>
    <w:rsid w:val="383A08B1"/>
    <w:rsid w:val="383E5F25"/>
    <w:rsid w:val="38416D30"/>
    <w:rsid w:val="38424FD1"/>
    <w:rsid w:val="38432BDC"/>
    <w:rsid w:val="3845395C"/>
    <w:rsid w:val="38480BAA"/>
    <w:rsid w:val="38485439"/>
    <w:rsid w:val="38492000"/>
    <w:rsid w:val="384938EC"/>
    <w:rsid w:val="384B2FD4"/>
    <w:rsid w:val="384C108B"/>
    <w:rsid w:val="384E13DA"/>
    <w:rsid w:val="384F2D75"/>
    <w:rsid w:val="38523E4E"/>
    <w:rsid w:val="38560B7D"/>
    <w:rsid w:val="38581AE3"/>
    <w:rsid w:val="385941AB"/>
    <w:rsid w:val="385D1F12"/>
    <w:rsid w:val="385D4BFD"/>
    <w:rsid w:val="385F447B"/>
    <w:rsid w:val="386820BC"/>
    <w:rsid w:val="386A2B9A"/>
    <w:rsid w:val="386B0813"/>
    <w:rsid w:val="386D0289"/>
    <w:rsid w:val="386D3A64"/>
    <w:rsid w:val="386E59A6"/>
    <w:rsid w:val="38725C0B"/>
    <w:rsid w:val="38794FC9"/>
    <w:rsid w:val="387A544D"/>
    <w:rsid w:val="387C3264"/>
    <w:rsid w:val="387D0045"/>
    <w:rsid w:val="387D2D6D"/>
    <w:rsid w:val="3882771A"/>
    <w:rsid w:val="38827C18"/>
    <w:rsid w:val="38860884"/>
    <w:rsid w:val="388A2D01"/>
    <w:rsid w:val="388D1369"/>
    <w:rsid w:val="388E3BE7"/>
    <w:rsid w:val="388F560A"/>
    <w:rsid w:val="38954C5C"/>
    <w:rsid w:val="389617DB"/>
    <w:rsid w:val="38971B74"/>
    <w:rsid w:val="3899441F"/>
    <w:rsid w:val="389C0548"/>
    <w:rsid w:val="38A11B75"/>
    <w:rsid w:val="38A461B9"/>
    <w:rsid w:val="38B410C7"/>
    <w:rsid w:val="38BA62D4"/>
    <w:rsid w:val="38BB1FA2"/>
    <w:rsid w:val="38BC7509"/>
    <w:rsid w:val="38C04300"/>
    <w:rsid w:val="38C3001C"/>
    <w:rsid w:val="38C92457"/>
    <w:rsid w:val="38CD4470"/>
    <w:rsid w:val="38D16D92"/>
    <w:rsid w:val="38D42DB6"/>
    <w:rsid w:val="38D452D5"/>
    <w:rsid w:val="38D65671"/>
    <w:rsid w:val="38D83997"/>
    <w:rsid w:val="38DA56D5"/>
    <w:rsid w:val="38DD50CD"/>
    <w:rsid w:val="38DF6C44"/>
    <w:rsid w:val="38E101E2"/>
    <w:rsid w:val="38E54381"/>
    <w:rsid w:val="38E57545"/>
    <w:rsid w:val="38EA400B"/>
    <w:rsid w:val="38EB25E5"/>
    <w:rsid w:val="38EB4BEC"/>
    <w:rsid w:val="38ED6436"/>
    <w:rsid w:val="38F019DE"/>
    <w:rsid w:val="38F73E65"/>
    <w:rsid w:val="38F8600A"/>
    <w:rsid w:val="38F97746"/>
    <w:rsid w:val="38FA016D"/>
    <w:rsid w:val="38FC33C8"/>
    <w:rsid w:val="390004D5"/>
    <w:rsid w:val="39013288"/>
    <w:rsid w:val="39074ACB"/>
    <w:rsid w:val="3908618D"/>
    <w:rsid w:val="390D6E6B"/>
    <w:rsid w:val="390D7E91"/>
    <w:rsid w:val="390E1781"/>
    <w:rsid w:val="390E6D3E"/>
    <w:rsid w:val="390F50BA"/>
    <w:rsid w:val="3910781E"/>
    <w:rsid w:val="3911134E"/>
    <w:rsid w:val="3913332C"/>
    <w:rsid w:val="391A5F7D"/>
    <w:rsid w:val="391E20A8"/>
    <w:rsid w:val="391E3F66"/>
    <w:rsid w:val="39214D29"/>
    <w:rsid w:val="39290CB8"/>
    <w:rsid w:val="3929276A"/>
    <w:rsid w:val="392E787E"/>
    <w:rsid w:val="392F3F34"/>
    <w:rsid w:val="39301BE4"/>
    <w:rsid w:val="39311A00"/>
    <w:rsid w:val="39320210"/>
    <w:rsid w:val="39373299"/>
    <w:rsid w:val="39374723"/>
    <w:rsid w:val="39374D65"/>
    <w:rsid w:val="39440754"/>
    <w:rsid w:val="39457584"/>
    <w:rsid w:val="39474193"/>
    <w:rsid w:val="394B197D"/>
    <w:rsid w:val="394C259B"/>
    <w:rsid w:val="394C7332"/>
    <w:rsid w:val="39500BB0"/>
    <w:rsid w:val="3950565C"/>
    <w:rsid w:val="39537D40"/>
    <w:rsid w:val="39544998"/>
    <w:rsid w:val="39564AA5"/>
    <w:rsid w:val="395945BB"/>
    <w:rsid w:val="395B3F27"/>
    <w:rsid w:val="395E684D"/>
    <w:rsid w:val="3961309E"/>
    <w:rsid w:val="39614ED7"/>
    <w:rsid w:val="39660E5F"/>
    <w:rsid w:val="39663D6F"/>
    <w:rsid w:val="396B5C17"/>
    <w:rsid w:val="396D4153"/>
    <w:rsid w:val="396F5D8D"/>
    <w:rsid w:val="3970702F"/>
    <w:rsid w:val="39801CD2"/>
    <w:rsid w:val="39802F01"/>
    <w:rsid w:val="3981791F"/>
    <w:rsid w:val="39821525"/>
    <w:rsid w:val="39825381"/>
    <w:rsid w:val="398379CB"/>
    <w:rsid w:val="39880BAE"/>
    <w:rsid w:val="398E592F"/>
    <w:rsid w:val="398E5E6B"/>
    <w:rsid w:val="3991357F"/>
    <w:rsid w:val="39947B18"/>
    <w:rsid w:val="3995573E"/>
    <w:rsid w:val="39963E98"/>
    <w:rsid w:val="39972473"/>
    <w:rsid w:val="399A4687"/>
    <w:rsid w:val="39A363DD"/>
    <w:rsid w:val="39A60653"/>
    <w:rsid w:val="39AE40F6"/>
    <w:rsid w:val="39B01E14"/>
    <w:rsid w:val="39C1680A"/>
    <w:rsid w:val="39C3546C"/>
    <w:rsid w:val="39C76062"/>
    <w:rsid w:val="39CA5888"/>
    <w:rsid w:val="39CB2906"/>
    <w:rsid w:val="39CB6C02"/>
    <w:rsid w:val="39CC1968"/>
    <w:rsid w:val="39D23EF9"/>
    <w:rsid w:val="39D436C1"/>
    <w:rsid w:val="39D95907"/>
    <w:rsid w:val="39DC1A71"/>
    <w:rsid w:val="39DF6B31"/>
    <w:rsid w:val="39E01B61"/>
    <w:rsid w:val="39E42B2D"/>
    <w:rsid w:val="39E64B18"/>
    <w:rsid w:val="39E915FD"/>
    <w:rsid w:val="39EF364A"/>
    <w:rsid w:val="39EF701D"/>
    <w:rsid w:val="39F013AD"/>
    <w:rsid w:val="39F52EA3"/>
    <w:rsid w:val="39F57C0D"/>
    <w:rsid w:val="39F6683D"/>
    <w:rsid w:val="39F81FA6"/>
    <w:rsid w:val="39FA74EB"/>
    <w:rsid w:val="3A010B18"/>
    <w:rsid w:val="3A02309F"/>
    <w:rsid w:val="3A043082"/>
    <w:rsid w:val="3A06394F"/>
    <w:rsid w:val="3A09644C"/>
    <w:rsid w:val="3A0A5B92"/>
    <w:rsid w:val="3A0D3C59"/>
    <w:rsid w:val="3A0E4E21"/>
    <w:rsid w:val="3A176541"/>
    <w:rsid w:val="3A182A0D"/>
    <w:rsid w:val="3A18542A"/>
    <w:rsid w:val="3A1E6AA1"/>
    <w:rsid w:val="3A2530BD"/>
    <w:rsid w:val="3A29418D"/>
    <w:rsid w:val="3A2A41DE"/>
    <w:rsid w:val="3A2C3679"/>
    <w:rsid w:val="3A2E01AF"/>
    <w:rsid w:val="3A343BE8"/>
    <w:rsid w:val="3A356114"/>
    <w:rsid w:val="3A362DD5"/>
    <w:rsid w:val="3A374110"/>
    <w:rsid w:val="3A3F05E1"/>
    <w:rsid w:val="3A411F15"/>
    <w:rsid w:val="3A4354ED"/>
    <w:rsid w:val="3A456452"/>
    <w:rsid w:val="3A4E1D32"/>
    <w:rsid w:val="3A5171C7"/>
    <w:rsid w:val="3A5B12C2"/>
    <w:rsid w:val="3A5D66E1"/>
    <w:rsid w:val="3A5E6B2B"/>
    <w:rsid w:val="3A624BC9"/>
    <w:rsid w:val="3A642235"/>
    <w:rsid w:val="3A663026"/>
    <w:rsid w:val="3A682222"/>
    <w:rsid w:val="3A69262F"/>
    <w:rsid w:val="3A6C7584"/>
    <w:rsid w:val="3A7047F7"/>
    <w:rsid w:val="3A781A05"/>
    <w:rsid w:val="3A7A5A05"/>
    <w:rsid w:val="3A7E57BD"/>
    <w:rsid w:val="3A8061AE"/>
    <w:rsid w:val="3A812F33"/>
    <w:rsid w:val="3A824FD0"/>
    <w:rsid w:val="3A8416A6"/>
    <w:rsid w:val="3A843E35"/>
    <w:rsid w:val="3A8A07BD"/>
    <w:rsid w:val="3A8B2436"/>
    <w:rsid w:val="3A8C5193"/>
    <w:rsid w:val="3A8E467F"/>
    <w:rsid w:val="3A8F7817"/>
    <w:rsid w:val="3A900282"/>
    <w:rsid w:val="3A9079A5"/>
    <w:rsid w:val="3A9A0DD9"/>
    <w:rsid w:val="3A9B535C"/>
    <w:rsid w:val="3A9E729C"/>
    <w:rsid w:val="3AA34490"/>
    <w:rsid w:val="3AA723F7"/>
    <w:rsid w:val="3AA72AE7"/>
    <w:rsid w:val="3AA8432F"/>
    <w:rsid w:val="3AAA5845"/>
    <w:rsid w:val="3AAB4CDC"/>
    <w:rsid w:val="3AAE5B7C"/>
    <w:rsid w:val="3AAF1E8F"/>
    <w:rsid w:val="3AB02986"/>
    <w:rsid w:val="3AB42AD2"/>
    <w:rsid w:val="3AB733DE"/>
    <w:rsid w:val="3ABD315F"/>
    <w:rsid w:val="3ABE0315"/>
    <w:rsid w:val="3ABE34EF"/>
    <w:rsid w:val="3ABE6FDD"/>
    <w:rsid w:val="3AC46195"/>
    <w:rsid w:val="3ACA21B3"/>
    <w:rsid w:val="3ACB1BD7"/>
    <w:rsid w:val="3ACE58FD"/>
    <w:rsid w:val="3AD1543D"/>
    <w:rsid w:val="3AD27BFD"/>
    <w:rsid w:val="3AD619AC"/>
    <w:rsid w:val="3ADB5187"/>
    <w:rsid w:val="3ADB6DAB"/>
    <w:rsid w:val="3AE05C3E"/>
    <w:rsid w:val="3AE30FB6"/>
    <w:rsid w:val="3AE4756B"/>
    <w:rsid w:val="3AE5731E"/>
    <w:rsid w:val="3AEA5057"/>
    <w:rsid w:val="3AEB2B30"/>
    <w:rsid w:val="3AEF7936"/>
    <w:rsid w:val="3AF011B6"/>
    <w:rsid w:val="3AF02BB3"/>
    <w:rsid w:val="3AF51787"/>
    <w:rsid w:val="3AF958DC"/>
    <w:rsid w:val="3AFF0B42"/>
    <w:rsid w:val="3B010B17"/>
    <w:rsid w:val="3B07362B"/>
    <w:rsid w:val="3B0D3E9A"/>
    <w:rsid w:val="3B1127E4"/>
    <w:rsid w:val="3B1251A3"/>
    <w:rsid w:val="3B154D4A"/>
    <w:rsid w:val="3B1734B4"/>
    <w:rsid w:val="3B1A08C5"/>
    <w:rsid w:val="3B1B28D2"/>
    <w:rsid w:val="3B1B2B60"/>
    <w:rsid w:val="3B1D6B27"/>
    <w:rsid w:val="3B1E32FB"/>
    <w:rsid w:val="3B2274EC"/>
    <w:rsid w:val="3B242A31"/>
    <w:rsid w:val="3B25330F"/>
    <w:rsid w:val="3B253E51"/>
    <w:rsid w:val="3B2552E9"/>
    <w:rsid w:val="3B255B2C"/>
    <w:rsid w:val="3B2718A1"/>
    <w:rsid w:val="3B27288D"/>
    <w:rsid w:val="3B282D96"/>
    <w:rsid w:val="3B2A24BA"/>
    <w:rsid w:val="3B2A745C"/>
    <w:rsid w:val="3B2C0C9D"/>
    <w:rsid w:val="3B2C3503"/>
    <w:rsid w:val="3B2D3C88"/>
    <w:rsid w:val="3B2F6799"/>
    <w:rsid w:val="3B340260"/>
    <w:rsid w:val="3B3846F8"/>
    <w:rsid w:val="3B384DB7"/>
    <w:rsid w:val="3B3A6404"/>
    <w:rsid w:val="3B3D684B"/>
    <w:rsid w:val="3B4029EF"/>
    <w:rsid w:val="3B40595E"/>
    <w:rsid w:val="3B4373FC"/>
    <w:rsid w:val="3B4534A2"/>
    <w:rsid w:val="3B464069"/>
    <w:rsid w:val="3B4A6157"/>
    <w:rsid w:val="3B4E7798"/>
    <w:rsid w:val="3B5039FD"/>
    <w:rsid w:val="3B52542A"/>
    <w:rsid w:val="3B532998"/>
    <w:rsid w:val="3B5350A2"/>
    <w:rsid w:val="3B541345"/>
    <w:rsid w:val="3B586901"/>
    <w:rsid w:val="3B617D51"/>
    <w:rsid w:val="3B6252B3"/>
    <w:rsid w:val="3B62577F"/>
    <w:rsid w:val="3B6451D1"/>
    <w:rsid w:val="3B656631"/>
    <w:rsid w:val="3B67248B"/>
    <w:rsid w:val="3B6A39BF"/>
    <w:rsid w:val="3B6A5EAD"/>
    <w:rsid w:val="3B6B0524"/>
    <w:rsid w:val="3B6B2AD4"/>
    <w:rsid w:val="3B6B5151"/>
    <w:rsid w:val="3B725A49"/>
    <w:rsid w:val="3B764EA9"/>
    <w:rsid w:val="3B7737F6"/>
    <w:rsid w:val="3B7A454E"/>
    <w:rsid w:val="3B7A6F65"/>
    <w:rsid w:val="3B7D7B00"/>
    <w:rsid w:val="3B83442B"/>
    <w:rsid w:val="3B846FE9"/>
    <w:rsid w:val="3B86207F"/>
    <w:rsid w:val="3B8658EA"/>
    <w:rsid w:val="3B89487A"/>
    <w:rsid w:val="3B8C0FC2"/>
    <w:rsid w:val="3B8F2AE7"/>
    <w:rsid w:val="3B95385D"/>
    <w:rsid w:val="3B9F2558"/>
    <w:rsid w:val="3BA07659"/>
    <w:rsid w:val="3BA14C26"/>
    <w:rsid w:val="3BA454A1"/>
    <w:rsid w:val="3BA617EE"/>
    <w:rsid w:val="3BA83028"/>
    <w:rsid w:val="3BA84737"/>
    <w:rsid w:val="3BA866CD"/>
    <w:rsid w:val="3BA92CEA"/>
    <w:rsid w:val="3BAB0B52"/>
    <w:rsid w:val="3BAB70C5"/>
    <w:rsid w:val="3BAC711D"/>
    <w:rsid w:val="3BAD3DA0"/>
    <w:rsid w:val="3BAE1F27"/>
    <w:rsid w:val="3BB24D4C"/>
    <w:rsid w:val="3BB310D2"/>
    <w:rsid w:val="3BB708E5"/>
    <w:rsid w:val="3BB74A3C"/>
    <w:rsid w:val="3BBA7C79"/>
    <w:rsid w:val="3BC30CCF"/>
    <w:rsid w:val="3BC37D58"/>
    <w:rsid w:val="3BCA0A46"/>
    <w:rsid w:val="3BCE6202"/>
    <w:rsid w:val="3BCF28C8"/>
    <w:rsid w:val="3BD004C4"/>
    <w:rsid w:val="3BD00E68"/>
    <w:rsid w:val="3BD7124F"/>
    <w:rsid w:val="3BD842F7"/>
    <w:rsid w:val="3BDA1F6B"/>
    <w:rsid w:val="3BDD116A"/>
    <w:rsid w:val="3BDF6512"/>
    <w:rsid w:val="3BE12651"/>
    <w:rsid w:val="3BE21D98"/>
    <w:rsid w:val="3BE9065F"/>
    <w:rsid w:val="3BEB77FF"/>
    <w:rsid w:val="3BEC771F"/>
    <w:rsid w:val="3BF01215"/>
    <w:rsid w:val="3BF04808"/>
    <w:rsid w:val="3BF07A89"/>
    <w:rsid w:val="3BF24A27"/>
    <w:rsid w:val="3BF3277F"/>
    <w:rsid w:val="3BF6382E"/>
    <w:rsid w:val="3BFC4942"/>
    <w:rsid w:val="3BFD3037"/>
    <w:rsid w:val="3C077C27"/>
    <w:rsid w:val="3C0B1680"/>
    <w:rsid w:val="3C117BAA"/>
    <w:rsid w:val="3C127A08"/>
    <w:rsid w:val="3C156FF4"/>
    <w:rsid w:val="3C1651EF"/>
    <w:rsid w:val="3C1809DF"/>
    <w:rsid w:val="3C1977E4"/>
    <w:rsid w:val="3C1D2C19"/>
    <w:rsid w:val="3C21448C"/>
    <w:rsid w:val="3C23472B"/>
    <w:rsid w:val="3C256E7C"/>
    <w:rsid w:val="3C2B46A2"/>
    <w:rsid w:val="3C2C26D0"/>
    <w:rsid w:val="3C2F2636"/>
    <w:rsid w:val="3C301C81"/>
    <w:rsid w:val="3C305DF1"/>
    <w:rsid w:val="3C310888"/>
    <w:rsid w:val="3C344911"/>
    <w:rsid w:val="3C360C42"/>
    <w:rsid w:val="3C367838"/>
    <w:rsid w:val="3C380E12"/>
    <w:rsid w:val="3C38174D"/>
    <w:rsid w:val="3C3837BD"/>
    <w:rsid w:val="3C401BE3"/>
    <w:rsid w:val="3C445FC6"/>
    <w:rsid w:val="3C446FB3"/>
    <w:rsid w:val="3C4476C1"/>
    <w:rsid w:val="3C46562B"/>
    <w:rsid w:val="3C473F94"/>
    <w:rsid w:val="3C4A14E2"/>
    <w:rsid w:val="3C4F4A9E"/>
    <w:rsid w:val="3C4F5466"/>
    <w:rsid w:val="3C51021C"/>
    <w:rsid w:val="3C523B53"/>
    <w:rsid w:val="3C526242"/>
    <w:rsid w:val="3C55769B"/>
    <w:rsid w:val="3C567889"/>
    <w:rsid w:val="3C585897"/>
    <w:rsid w:val="3C58619A"/>
    <w:rsid w:val="3C6003B6"/>
    <w:rsid w:val="3C600758"/>
    <w:rsid w:val="3C62713B"/>
    <w:rsid w:val="3C643347"/>
    <w:rsid w:val="3C64576F"/>
    <w:rsid w:val="3C694DF1"/>
    <w:rsid w:val="3C6A0406"/>
    <w:rsid w:val="3C6B7ACE"/>
    <w:rsid w:val="3C6F4C75"/>
    <w:rsid w:val="3C707F38"/>
    <w:rsid w:val="3C77453C"/>
    <w:rsid w:val="3C787EE6"/>
    <w:rsid w:val="3C790D7E"/>
    <w:rsid w:val="3C7942F3"/>
    <w:rsid w:val="3C7A566A"/>
    <w:rsid w:val="3C7C1E7B"/>
    <w:rsid w:val="3C7D2141"/>
    <w:rsid w:val="3C7D2A69"/>
    <w:rsid w:val="3C7F3267"/>
    <w:rsid w:val="3C7F5120"/>
    <w:rsid w:val="3C81308F"/>
    <w:rsid w:val="3C8201B5"/>
    <w:rsid w:val="3C8343CB"/>
    <w:rsid w:val="3C845D41"/>
    <w:rsid w:val="3C8C474F"/>
    <w:rsid w:val="3C8D6FE4"/>
    <w:rsid w:val="3C926D34"/>
    <w:rsid w:val="3C9450ED"/>
    <w:rsid w:val="3C972E51"/>
    <w:rsid w:val="3C9C38E2"/>
    <w:rsid w:val="3CA22EE1"/>
    <w:rsid w:val="3CA5765F"/>
    <w:rsid w:val="3CA77D12"/>
    <w:rsid w:val="3CAB1250"/>
    <w:rsid w:val="3CAC5E83"/>
    <w:rsid w:val="3CAF73C4"/>
    <w:rsid w:val="3CB02313"/>
    <w:rsid w:val="3CB450AC"/>
    <w:rsid w:val="3CB55106"/>
    <w:rsid w:val="3CB7182A"/>
    <w:rsid w:val="3CBE6979"/>
    <w:rsid w:val="3CC337BE"/>
    <w:rsid w:val="3CC758F7"/>
    <w:rsid w:val="3CCC6F60"/>
    <w:rsid w:val="3CCE22D3"/>
    <w:rsid w:val="3CD152DD"/>
    <w:rsid w:val="3CD24772"/>
    <w:rsid w:val="3CDE0BBD"/>
    <w:rsid w:val="3CE12A49"/>
    <w:rsid w:val="3CE2077D"/>
    <w:rsid w:val="3CE30174"/>
    <w:rsid w:val="3CE62034"/>
    <w:rsid w:val="3CE74FA8"/>
    <w:rsid w:val="3CE81463"/>
    <w:rsid w:val="3CE90808"/>
    <w:rsid w:val="3CE94201"/>
    <w:rsid w:val="3CEB0CAE"/>
    <w:rsid w:val="3CEC5A55"/>
    <w:rsid w:val="3CF1163C"/>
    <w:rsid w:val="3CF632F2"/>
    <w:rsid w:val="3CF84728"/>
    <w:rsid w:val="3CFA4320"/>
    <w:rsid w:val="3CFB3A2D"/>
    <w:rsid w:val="3CFE0739"/>
    <w:rsid w:val="3D002E71"/>
    <w:rsid w:val="3D0A66CC"/>
    <w:rsid w:val="3D0B0590"/>
    <w:rsid w:val="3D0C4391"/>
    <w:rsid w:val="3D0D27E3"/>
    <w:rsid w:val="3D0E04CF"/>
    <w:rsid w:val="3D0E4073"/>
    <w:rsid w:val="3D15789A"/>
    <w:rsid w:val="3D16033B"/>
    <w:rsid w:val="3D1857EF"/>
    <w:rsid w:val="3D196CE0"/>
    <w:rsid w:val="3D1974E7"/>
    <w:rsid w:val="3D1B380A"/>
    <w:rsid w:val="3D214DE6"/>
    <w:rsid w:val="3D237700"/>
    <w:rsid w:val="3D2430FC"/>
    <w:rsid w:val="3D26521E"/>
    <w:rsid w:val="3D290855"/>
    <w:rsid w:val="3D2B06EC"/>
    <w:rsid w:val="3D30239D"/>
    <w:rsid w:val="3D306103"/>
    <w:rsid w:val="3D324C6D"/>
    <w:rsid w:val="3D364C27"/>
    <w:rsid w:val="3D3D70FF"/>
    <w:rsid w:val="3D3E50C4"/>
    <w:rsid w:val="3D3E659B"/>
    <w:rsid w:val="3D415419"/>
    <w:rsid w:val="3D4726F0"/>
    <w:rsid w:val="3D490779"/>
    <w:rsid w:val="3D4C4BAC"/>
    <w:rsid w:val="3D4E0983"/>
    <w:rsid w:val="3D512031"/>
    <w:rsid w:val="3D520C5B"/>
    <w:rsid w:val="3D531F58"/>
    <w:rsid w:val="3D5463BB"/>
    <w:rsid w:val="3D57254A"/>
    <w:rsid w:val="3D577A99"/>
    <w:rsid w:val="3D610C2D"/>
    <w:rsid w:val="3D611522"/>
    <w:rsid w:val="3D62380B"/>
    <w:rsid w:val="3D631A23"/>
    <w:rsid w:val="3D65073D"/>
    <w:rsid w:val="3D6702F9"/>
    <w:rsid w:val="3D6A1138"/>
    <w:rsid w:val="3D6F4F5E"/>
    <w:rsid w:val="3D72025C"/>
    <w:rsid w:val="3D721E8E"/>
    <w:rsid w:val="3D726C0A"/>
    <w:rsid w:val="3D7301FE"/>
    <w:rsid w:val="3D7405D8"/>
    <w:rsid w:val="3D7946DA"/>
    <w:rsid w:val="3D7D272D"/>
    <w:rsid w:val="3D7F3C9E"/>
    <w:rsid w:val="3D8052CF"/>
    <w:rsid w:val="3D840DE5"/>
    <w:rsid w:val="3D856876"/>
    <w:rsid w:val="3D8668AB"/>
    <w:rsid w:val="3D867774"/>
    <w:rsid w:val="3D8B4EB6"/>
    <w:rsid w:val="3D8D23DB"/>
    <w:rsid w:val="3D8F2CF2"/>
    <w:rsid w:val="3D906582"/>
    <w:rsid w:val="3D9209E7"/>
    <w:rsid w:val="3D941130"/>
    <w:rsid w:val="3D972C3C"/>
    <w:rsid w:val="3D9A2CCF"/>
    <w:rsid w:val="3D9A5919"/>
    <w:rsid w:val="3D9C6DC3"/>
    <w:rsid w:val="3D9E7D43"/>
    <w:rsid w:val="3D9F7C72"/>
    <w:rsid w:val="3DA441B9"/>
    <w:rsid w:val="3DA96701"/>
    <w:rsid w:val="3DAA7DB3"/>
    <w:rsid w:val="3DAB1781"/>
    <w:rsid w:val="3DAB1C26"/>
    <w:rsid w:val="3DAF4FA2"/>
    <w:rsid w:val="3DB1147C"/>
    <w:rsid w:val="3DB225CD"/>
    <w:rsid w:val="3DB324FE"/>
    <w:rsid w:val="3DB45AB1"/>
    <w:rsid w:val="3DB5352A"/>
    <w:rsid w:val="3DBC7EB0"/>
    <w:rsid w:val="3DC0179A"/>
    <w:rsid w:val="3DCA7200"/>
    <w:rsid w:val="3DCD0950"/>
    <w:rsid w:val="3DCD5802"/>
    <w:rsid w:val="3DCE56DC"/>
    <w:rsid w:val="3DD248B9"/>
    <w:rsid w:val="3DD30E9A"/>
    <w:rsid w:val="3DD77839"/>
    <w:rsid w:val="3DD970A6"/>
    <w:rsid w:val="3DE20F22"/>
    <w:rsid w:val="3DE6200F"/>
    <w:rsid w:val="3DE77474"/>
    <w:rsid w:val="3DE9210D"/>
    <w:rsid w:val="3DEB2074"/>
    <w:rsid w:val="3DF044E9"/>
    <w:rsid w:val="3DF51095"/>
    <w:rsid w:val="3DF928CE"/>
    <w:rsid w:val="3DFA41A4"/>
    <w:rsid w:val="3DFF6C08"/>
    <w:rsid w:val="3E03389D"/>
    <w:rsid w:val="3E046AF8"/>
    <w:rsid w:val="3E092CE9"/>
    <w:rsid w:val="3E0B1EE0"/>
    <w:rsid w:val="3E0B347D"/>
    <w:rsid w:val="3E0F2DDB"/>
    <w:rsid w:val="3E123671"/>
    <w:rsid w:val="3E143892"/>
    <w:rsid w:val="3E1827E7"/>
    <w:rsid w:val="3E1846FC"/>
    <w:rsid w:val="3E193FC9"/>
    <w:rsid w:val="3E1A5F94"/>
    <w:rsid w:val="3E1A7E82"/>
    <w:rsid w:val="3E2666F1"/>
    <w:rsid w:val="3E2731E8"/>
    <w:rsid w:val="3E2E3EEA"/>
    <w:rsid w:val="3E3645C5"/>
    <w:rsid w:val="3E3774E8"/>
    <w:rsid w:val="3E3A2D72"/>
    <w:rsid w:val="3E3B6DF3"/>
    <w:rsid w:val="3E3F446E"/>
    <w:rsid w:val="3E420140"/>
    <w:rsid w:val="3E474759"/>
    <w:rsid w:val="3E477BEF"/>
    <w:rsid w:val="3E477E2A"/>
    <w:rsid w:val="3E4E5C45"/>
    <w:rsid w:val="3E4F014E"/>
    <w:rsid w:val="3E4F24F2"/>
    <w:rsid w:val="3E5204E9"/>
    <w:rsid w:val="3E52389B"/>
    <w:rsid w:val="3E5755E3"/>
    <w:rsid w:val="3E5E36FC"/>
    <w:rsid w:val="3E5E6136"/>
    <w:rsid w:val="3E5F5D8D"/>
    <w:rsid w:val="3E612751"/>
    <w:rsid w:val="3E6347E2"/>
    <w:rsid w:val="3E635CFC"/>
    <w:rsid w:val="3E695786"/>
    <w:rsid w:val="3E6B1F5F"/>
    <w:rsid w:val="3E6D1C80"/>
    <w:rsid w:val="3E714D84"/>
    <w:rsid w:val="3E743F81"/>
    <w:rsid w:val="3E794F20"/>
    <w:rsid w:val="3E7C70B1"/>
    <w:rsid w:val="3E7F325E"/>
    <w:rsid w:val="3E815B0A"/>
    <w:rsid w:val="3E843CB0"/>
    <w:rsid w:val="3E847CD6"/>
    <w:rsid w:val="3E8977D0"/>
    <w:rsid w:val="3E8A0BF5"/>
    <w:rsid w:val="3E907DB6"/>
    <w:rsid w:val="3E914EC4"/>
    <w:rsid w:val="3E924130"/>
    <w:rsid w:val="3E934865"/>
    <w:rsid w:val="3E986A8D"/>
    <w:rsid w:val="3E99253B"/>
    <w:rsid w:val="3E9A1481"/>
    <w:rsid w:val="3E9A6A80"/>
    <w:rsid w:val="3E9D0C9B"/>
    <w:rsid w:val="3E9E5428"/>
    <w:rsid w:val="3EA44950"/>
    <w:rsid w:val="3EA64A53"/>
    <w:rsid w:val="3EA672AB"/>
    <w:rsid w:val="3EA73C6A"/>
    <w:rsid w:val="3EAA7481"/>
    <w:rsid w:val="3EAA77A2"/>
    <w:rsid w:val="3EAD1B0D"/>
    <w:rsid w:val="3EAD7E7F"/>
    <w:rsid w:val="3EAE027C"/>
    <w:rsid w:val="3EAF37D3"/>
    <w:rsid w:val="3EAF7928"/>
    <w:rsid w:val="3EB014E5"/>
    <w:rsid w:val="3EB028B5"/>
    <w:rsid w:val="3EB613F6"/>
    <w:rsid w:val="3EB96294"/>
    <w:rsid w:val="3EBA4716"/>
    <w:rsid w:val="3EBD7728"/>
    <w:rsid w:val="3EBE1515"/>
    <w:rsid w:val="3EC21712"/>
    <w:rsid w:val="3EC357A8"/>
    <w:rsid w:val="3ECA3CE2"/>
    <w:rsid w:val="3ECB0271"/>
    <w:rsid w:val="3ECB45BD"/>
    <w:rsid w:val="3ECC3E5F"/>
    <w:rsid w:val="3ED00766"/>
    <w:rsid w:val="3ED3646A"/>
    <w:rsid w:val="3ED900A4"/>
    <w:rsid w:val="3EDA675C"/>
    <w:rsid w:val="3EDC0ED8"/>
    <w:rsid w:val="3EE7632A"/>
    <w:rsid w:val="3EEC4F20"/>
    <w:rsid w:val="3EEF33FB"/>
    <w:rsid w:val="3EEF4C43"/>
    <w:rsid w:val="3EF0048F"/>
    <w:rsid w:val="3EF52FF2"/>
    <w:rsid w:val="3EF62D92"/>
    <w:rsid w:val="3EF87003"/>
    <w:rsid w:val="3F01252E"/>
    <w:rsid w:val="3F036524"/>
    <w:rsid w:val="3F092DC9"/>
    <w:rsid w:val="3F1779C2"/>
    <w:rsid w:val="3F181C13"/>
    <w:rsid w:val="3F1875DA"/>
    <w:rsid w:val="3F194F62"/>
    <w:rsid w:val="3F1C50F0"/>
    <w:rsid w:val="3F1C7EC9"/>
    <w:rsid w:val="3F1D3FFD"/>
    <w:rsid w:val="3F1D530E"/>
    <w:rsid w:val="3F1D592C"/>
    <w:rsid w:val="3F1E73D9"/>
    <w:rsid w:val="3F224738"/>
    <w:rsid w:val="3F2627BA"/>
    <w:rsid w:val="3F263737"/>
    <w:rsid w:val="3F2A106C"/>
    <w:rsid w:val="3F2A25DE"/>
    <w:rsid w:val="3F2B32CE"/>
    <w:rsid w:val="3F320CCE"/>
    <w:rsid w:val="3F333D2D"/>
    <w:rsid w:val="3F336FDF"/>
    <w:rsid w:val="3F3B0DEE"/>
    <w:rsid w:val="3F3B2F32"/>
    <w:rsid w:val="3F3B5017"/>
    <w:rsid w:val="3F3E0D1E"/>
    <w:rsid w:val="3F403469"/>
    <w:rsid w:val="3F414743"/>
    <w:rsid w:val="3F417548"/>
    <w:rsid w:val="3F42417D"/>
    <w:rsid w:val="3F441163"/>
    <w:rsid w:val="3F482420"/>
    <w:rsid w:val="3F4844E2"/>
    <w:rsid w:val="3F495AF5"/>
    <w:rsid w:val="3F4D4635"/>
    <w:rsid w:val="3F4E2695"/>
    <w:rsid w:val="3F513958"/>
    <w:rsid w:val="3F517EA6"/>
    <w:rsid w:val="3F522874"/>
    <w:rsid w:val="3F526B72"/>
    <w:rsid w:val="3F553A6A"/>
    <w:rsid w:val="3F575B5B"/>
    <w:rsid w:val="3F590E25"/>
    <w:rsid w:val="3F5B2FE4"/>
    <w:rsid w:val="3F5C4F70"/>
    <w:rsid w:val="3F607FFC"/>
    <w:rsid w:val="3F6143BC"/>
    <w:rsid w:val="3F6314CF"/>
    <w:rsid w:val="3F682FB6"/>
    <w:rsid w:val="3F695CF0"/>
    <w:rsid w:val="3F6C589D"/>
    <w:rsid w:val="3F7623BE"/>
    <w:rsid w:val="3F7C15D9"/>
    <w:rsid w:val="3F7F6595"/>
    <w:rsid w:val="3F834ACA"/>
    <w:rsid w:val="3F8C266B"/>
    <w:rsid w:val="3F8C7F15"/>
    <w:rsid w:val="3F907B2C"/>
    <w:rsid w:val="3F9B0E5A"/>
    <w:rsid w:val="3F9D5F3B"/>
    <w:rsid w:val="3F9E4415"/>
    <w:rsid w:val="3F9E4A04"/>
    <w:rsid w:val="3FA12248"/>
    <w:rsid w:val="3FA1670F"/>
    <w:rsid w:val="3FA52E45"/>
    <w:rsid w:val="3FA81605"/>
    <w:rsid w:val="3FA83F57"/>
    <w:rsid w:val="3FA851E5"/>
    <w:rsid w:val="3FA96832"/>
    <w:rsid w:val="3FAC6F30"/>
    <w:rsid w:val="3FB1097A"/>
    <w:rsid w:val="3FB340B1"/>
    <w:rsid w:val="3FB36FB7"/>
    <w:rsid w:val="3FBD307B"/>
    <w:rsid w:val="3FBE4AEF"/>
    <w:rsid w:val="3FC45A50"/>
    <w:rsid w:val="3FC57A46"/>
    <w:rsid w:val="3FC77FBE"/>
    <w:rsid w:val="3FCD4634"/>
    <w:rsid w:val="3FCE3568"/>
    <w:rsid w:val="3FD61D1F"/>
    <w:rsid w:val="3FD73435"/>
    <w:rsid w:val="3FD73ED9"/>
    <w:rsid w:val="3FD861C2"/>
    <w:rsid w:val="3FD949EE"/>
    <w:rsid w:val="3FDE2938"/>
    <w:rsid w:val="3FDF34F5"/>
    <w:rsid w:val="3FE21B11"/>
    <w:rsid w:val="3FE2303C"/>
    <w:rsid w:val="3FE42C08"/>
    <w:rsid w:val="3FE440A4"/>
    <w:rsid w:val="3FE544C2"/>
    <w:rsid w:val="3FE63CA3"/>
    <w:rsid w:val="3FE66DD0"/>
    <w:rsid w:val="3FE6741F"/>
    <w:rsid w:val="3FF0397F"/>
    <w:rsid w:val="3FF22E51"/>
    <w:rsid w:val="3FF43496"/>
    <w:rsid w:val="3FF503CF"/>
    <w:rsid w:val="3FFD652F"/>
    <w:rsid w:val="40002DAA"/>
    <w:rsid w:val="40011667"/>
    <w:rsid w:val="40030037"/>
    <w:rsid w:val="400339BB"/>
    <w:rsid w:val="400552A9"/>
    <w:rsid w:val="40090376"/>
    <w:rsid w:val="40096F5E"/>
    <w:rsid w:val="400A7BA9"/>
    <w:rsid w:val="400D3BAD"/>
    <w:rsid w:val="400E5F03"/>
    <w:rsid w:val="4016515B"/>
    <w:rsid w:val="40191D9E"/>
    <w:rsid w:val="40193EC6"/>
    <w:rsid w:val="40197036"/>
    <w:rsid w:val="401D4E8D"/>
    <w:rsid w:val="40205CF1"/>
    <w:rsid w:val="40225259"/>
    <w:rsid w:val="402304FB"/>
    <w:rsid w:val="40276CFF"/>
    <w:rsid w:val="402B7EFF"/>
    <w:rsid w:val="402D18A7"/>
    <w:rsid w:val="402D2006"/>
    <w:rsid w:val="4032589B"/>
    <w:rsid w:val="40353BB7"/>
    <w:rsid w:val="40366A79"/>
    <w:rsid w:val="404245CB"/>
    <w:rsid w:val="40445403"/>
    <w:rsid w:val="404968FC"/>
    <w:rsid w:val="404D1CF8"/>
    <w:rsid w:val="404D3797"/>
    <w:rsid w:val="405241CB"/>
    <w:rsid w:val="405242FA"/>
    <w:rsid w:val="405332C9"/>
    <w:rsid w:val="40555E5A"/>
    <w:rsid w:val="40571D7C"/>
    <w:rsid w:val="405A2D87"/>
    <w:rsid w:val="405B78F7"/>
    <w:rsid w:val="405F31EF"/>
    <w:rsid w:val="40600CD3"/>
    <w:rsid w:val="4060734A"/>
    <w:rsid w:val="406302A3"/>
    <w:rsid w:val="40634231"/>
    <w:rsid w:val="406846AB"/>
    <w:rsid w:val="40693278"/>
    <w:rsid w:val="406B03B3"/>
    <w:rsid w:val="406B0C0D"/>
    <w:rsid w:val="406C1112"/>
    <w:rsid w:val="406F2CE6"/>
    <w:rsid w:val="40714AFC"/>
    <w:rsid w:val="40732ED0"/>
    <w:rsid w:val="40756DE4"/>
    <w:rsid w:val="40767851"/>
    <w:rsid w:val="407C4D95"/>
    <w:rsid w:val="407C4F28"/>
    <w:rsid w:val="407F65A1"/>
    <w:rsid w:val="40822A72"/>
    <w:rsid w:val="40855467"/>
    <w:rsid w:val="40872650"/>
    <w:rsid w:val="408D7DE6"/>
    <w:rsid w:val="4092694F"/>
    <w:rsid w:val="40944AF0"/>
    <w:rsid w:val="409C5E1E"/>
    <w:rsid w:val="409D32E6"/>
    <w:rsid w:val="409F40A2"/>
    <w:rsid w:val="40A10FE7"/>
    <w:rsid w:val="40A12FF9"/>
    <w:rsid w:val="40A2727A"/>
    <w:rsid w:val="40A427B5"/>
    <w:rsid w:val="40A55AEA"/>
    <w:rsid w:val="40A66D91"/>
    <w:rsid w:val="40A72483"/>
    <w:rsid w:val="40A91DCD"/>
    <w:rsid w:val="40AA0BDC"/>
    <w:rsid w:val="40AD4C50"/>
    <w:rsid w:val="40B01409"/>
    <w:rsid w:val="40B54BFA"/>
    <w:rsid w:val="40B706C1"/>
    <w:rsid w:val="40BA17FA"/>
    <w:rsid w:val="40BA1CE5"/>
    <w:rsid w:val="40BD1454"/>
    <w:rsid w:val="40BE29C5"/>
    <w:rsid w:val="40BE6972"/>
    <w:rsid w:val="40BF35F7"/>
    <w:rsid w:val="40C44067"/>
    <w:rsid w:val="40C641EE"/>
    <w:rsid w:val="40C75F8C"/>
    <w:rsid w:val="40C822ED"/>
    <w:rsid w:val="40C94FF6"/>
    <w:rsid w:val="40CB0B5D"/>
    <w:rsid w:val="40CE1A81"/>
    <w:rsid w:val="40CF41B1"/>
    <w:rsid w:val="40D04254"/>
    <w:rsid w:val="40D24F89"/>
    <w:rsid w:val="40D31E4F"/>
    <w:rsid w:val="40D4551A"/>
    <w:rsid w:val="40D64447"/>
    <w:rsid w:val="40D66B9C"/>
    <w:rsid w:val="40D70D8E"/>
    <w:rsid w:val="40DE2CCA"/>
    <w:rsid w:val="40E02954"/>
    <w:rsid w:val="40E27CF7"/>
    <w:rsid w:val="40EC2840"/>
    <w:rsid w:val="40F25557"/>
    <w:rsid w:val="40F31D9E"/>
    <w:rsid w:val="40F3736D"/>
    <w:rsid w:val="40F80E6E"/>
    <w:rsid w:val="40F905A4"/>
    <w:rsid w:val="41052185"/>
    <w:rsid w:val="41052799"/>
    <w:rsid w:val="41065632"/>
    <w:rsid w:val="41072BCD"/>
    <w:rsid w:val="4107340F"/>
    <w:rsid w:val="41093F85"/>
    <w:rsid w:val="410C27D4"/>
    <w:rsid w:val="410C5A2F"/>
    <w:rsid w:val="41126246"/>
    <w:rsid w:val="411308BF"/>
    <w:rsid w:val="41135BF6"/>
    <w:rsid w:val="4114098C"/>
    <w:rsid w:val="411A0792"/>
    <w:rsid w:val="411A62EB"/>
    <w:rsid w:val="411B1E81"/>
    <w:rsid w:val="4121432F"/>
    <w:rsid w:val="4128023D"/>
    <w:rsid w:val="412975C1"/>
    <w:rsid w:val="412A3B7B"/>
    <w:rsid w:val="412C280E"/>
    <w:rsid w:val="412C3FC4"/>
    <w:rsid w:val="412C6DD6"/>
    <w:rsid w:val="412D01BA"/>
    <w:rsid w:val="412F5CE8"/>
    <w:rsid w:val="4130799A"/>
    <w:rsid w:val="413714AB"/>
    <w:rsid w:val="413B3332"/>
    <w:rsid w:val="413C39B4"/>
    <w:rsid w:val="413C4393"/>
    <w:rsid w:val="413E0410"/>
    <w:rsid w:val="413F7196"/>
    <w:rsid w:val="41464477"/>
    <w:rsid w:val="4147336E"/>
    <w:rsid w:val="41485D3A"/>
    <w:rsid w:val="414B5C0C"/>
    <w:rsid w:val="414F1149"/>
    <w:rsid w:val="41540805"/>
    <w:rsid w:val="415514A5"/>
    <w:rsid w:val="4161314E"/>
    <w:rsid w:val="416238E0"/>
    <w:rsid w:val="41646BD3"/>
    <w:rsid w:val="41671DBE"/>
    <w:rsid w:val="41690E15"/>
    <w:rsid w:val="416A7A07"/>
    <w:rsid w:val="416C00AD"/>
    <w:rsid w:val="416C3B22"/>
    <w:rsid w:val="41775A72"/>
    <w:rsid w:val="417B1E55"/>
    <w:rsid w:val="417B251C"/>
    <w:rsid w:val="417B39D4"/>
    <w:rsid w:val="417C7F03"/>
    <w:rsid w:val="417D2D6F"/>
    <w:rsid w:val="417E4FAB"/>
    <w:rsid w:val="417F0D91"/>
    <w:rsid w:val="417F7F68"/>
    <w:rsid w:val="41806DD8"/>
    <w:rsid w:val="41815D72"/>
    <w:rsid w:val="41824179"/>
    <w:rsid w:val="418A781C"/>
    <w:rsid w:val="418D1023"/>
    <w:rsid w:val="418D1F80"/>
    <w:rsid w:val="418D4C48"/>
    <w:rsid w:val="418E3EB9"/>
    <w:rsid w:val="41924A57"/>
    <w:rsid w:val="41995587"/>
    <w:rsid w:val="419B1B48"/>
    <w:rsid w:val="419E218F"/>
    <w:rsid w:val="419E6C88"/>
    <w:rsid w:val="419E7968"/>
    <w:rsid w:val="41A3146D"/>
    <w:rsid w:val="41AA007E"/>
    <w:rsid w:val="41AC53BD"/>
    <w:rsid w:val="41AF2C70"/>
    <w:rsid w:val="41B05A89"/>
    <w:rsid w:val="41B07B8A"/>
    <w:rsid w:val="41B90459"/>
    <w:rsid w:val="41BD68F1"/>
    <w:rsid w:val="41C95826"/>
    <w:rsid w:val="41CA2428"/>
    <w:rsid w:val="41CA4A71"/>
    <w:rsid w:val="41D26FA7"/>
    <w:rsid w:val="41D45885"/>
    <w:rsid w:val="41D45CF3"/>
    <w:rsid w:val="41D608E8"/>
    <w:rsid w:val="41D90688"/>
    <w:rsid w:val="41DB4645"/>
    <w:rsid w:val="41E12751"/>
    <w:rsid w:val="41E23172"/>
    <w:rsid w:val="41E57E9D"/>
    <w:rsid w:val="41E87D34"/>
    <w:rsid w:val="41EB6EB6"/>
    <w:rsid w:val="41EC66CC"/>
    <w:rsid w:val="41F96732"/>
    <w:rsid w:val="41FA5EC3"/>
    <w:rsid w:val="41FA7B75"/>
    <w:rsid w:val="41FB49BE"/>
    <w:rsid w:val="420313BF"/>
    <w:rsid w:val="42031DD2"/>
    <w:rsid w:val="42035718"/>
    <w:rsid w:val="42035EFF"/>
    <w:rsid w:val="420369A5"/>
    <w:rsid w:val="42061CC7"/>
    <w:rsid w:val="42077BB9"/>
    <w:rsid w:val="42093E7A"/>
    <w:rsid w:val="420A3DFB"/>
    <w:rsid w:val="420B21F4"/>
    <w:rsid w:val="420D61E9"/>
    <w:rsid w:val="420E7F44"/>
    <w:rsid w:val="420F6443"/>
    <w:rsid w:val="421048AA"/>
    <w:rsid w:val="42184949"/>
    <w:rsid w:val="421B3C1A"/>
    <w:rsid w:val="421B6240"/>
    <w:rsid w:val="42224223"/>
    <w:rsid w:val="42234C30"/>
    <w:rsid w:val="42277FD5"/>
    <w:rsid w:val="422A2384"/>
    <w:rsid w:val="422C0A7D"/>
    <w:rsid w:val="422E70AF"/>
    <w:rsid w:val="422F7518"/>
    <w:rsid w:val="42315BE0"/>
    <w:rsid w:val="423203B8"/>
    <w:rsid w:val="42322B68"/>
    <w:rsid w:val="42330B4D"/>
    <w:rsid w:val="4233581A"/>
    <w:rsid w:val="42346E77"/>
    <w:rsid w:val="42395BDD"/>
    <w:rsid w:val="423D1728"/>
    <w:rsid w:val="423F525D"/>
    <w:rsid w:val="42403022"/>
    <w:rsid w:val="424034BB"/>
    <w:rsid w:val="42404C3C"/>
    <w:rsid w:val="424255DE"/>
    <w:rsid w:val="42474E21"/>
    <w:rsid w:val="4247728E"/>
    <w:rsid w:val="424D1BD0"/>
    <w:rsid w:val="42500D1A"/>
    <w:rsid w:val="42507037"/>
    <w:rsid w:val="425135DD"/>
    <w:rsid w:val="42534A9F"/>
    <w:rsid w:val="4255293F"/>
    <w:rsid w:val="42571E44"/>
    <w:rsid w:val="425764DF"/>
    <w:rsid w:val="4259468D"/>
    <w:rsid w:val="425E0341"/>
    <w:rsid w:val="42623D28"/>
    <w:rsid w:val="42641F65"/>
    <w:rsid w:val="426701DB"/>
    <w:rsid w:val="42670A6A"/>
    <w:rsid w:val="426711EB"/>
    <w:rsid w:val="42687CB8"/>
    <w:rsid w:val="426D2EBD"/>
    <w:rsid w:val="427053D8"/>
    <w:rsid w:val="427138EB"/>
    <w:rsid w:val="42743325"/>
    <w:rsid w:val="42764F25"/>
    <w:rsid w:val="427708BC"/>
    <w:rsid w:val="42774FA0"/>
    <w:rsid w:val="427A7950"/>
    <w:rsid w:val="428278A6"/>
    <w:rsid w:val="428446FD"/>
    <w:rsid w:val="4285224F"/>
    <w:rsid w:val="428C5364"/>
    <w:rsid w:val="428F6F40"/>
    <w:rsid w:val="42915284"/>
    <w:rsid w:val="429276C2"/>
    <w:rsid w:val="429351B4"/>
    <w:rsid w:val="429B52CE"/>
    <w:rsid w:val="429C524B"/>
    <w:rsid w:val="429E0E50"/>
    <w:rsid w:val="429E59C2"/>
    <w:rsid w:val="42A46389"/>
    <w:rsid w:val="42A46D4E"/>
    <w:rsid w:val="42A84FD8"/>
    <w:rsid w:val="42AB2752"/>
    <w:rsid w:val="42AD3D0C"/>
    <w:rsid w:val="42B15F2C"/>
    <w:rsid w:val="42B2427A"/>
    <w:rsid w:val="42B264E2"/>
    <w:rsid w:val="42B46906"/>
    <w:rsid w:val="42B66AC2"/>
    <w:rsid w:val="42B7147C"/>
    <w:rsid w:val="42BD1467"/>
    <w:rsid w:val="42BF46B0"/>
    <w:rsid w:val="42BF650F"/>
    <w:rsid w:val="42C051E8"/>
    <w:rsid w:val="42C15BF2"/>
    <w:rsid w:val="42C43A13"/>
    <w:rsid w:val="42C752B1"/>
    <w:rsid w:val="42CB3B99"/>
    <w:rsid w:val="42CE271C"/>
    <w:rsid w:val="42CE576D"/>
    <w:rsid w:val="42D14561"/>
    <w:rsid w:val="42D42AC4"/>
    <w:rsid w:val="42D47884"/>
    <w:rsid w:val="42D66BF4"/>
    <w:rsid w:val="42D732D9"/>
    <w:rsid w:val="42D73C3F"/>
    <w:rsid w:val="42D8310A"/>
    <w:rsid w:val="42D95BA0"/>
    <w:rsid w:val="42DD072B"/>
    <w:rsid w:val="42E066A4"/>
    <w:rsid w:val="42E12302"/>
    <w:rsid w:val="42E140C9"/>
    <w:rsid w:val="42E66F25"/>
    <w:rsid w:val="42E7009C"/>
    <w:rsid w:val="42E8529B"/>
    <w:rsid w:val="42E8776B"/>
    <w:rsid w:val="42EA116F"/>
    <w:rsid w:val="42EA2D42"/>
    <w:rsid w:val="42EB09DA"/>
    <w:rsid w:val="42EB0AA2"/>
    <w:rsid w:val="42EC11B6"/>
    <w:rsid w:val="42ED78AD"/>
    <w:rsid w:val="42EE1872"/>
    <w:rsid w:val="42EE5BA8"/>
    <w:rsid w:val="42EF1907"/>
    <w:rsid w:val="42F2269E"/>
    <w:rsid w:val="42F22937"/>
    <w:rsid w:val="42F3337A"/>
    <w:rsid w:val="42F349AA"/>
    <w:rsid w:val="42F358AC"/>
    <w:rsid w:val="42F606BB"/>
    <w:rsid w:val="42F77422"/>
    <w:rsid w:val="42FE3E36"/>
    <w:rsid w:val="42FF712D"/>
    <w:rsid w:val="42FF79F8"/>
    <w:rsid w:val="43094528"/>
    <w:rsid w:val="43096692"/>
    <w:rsid w:val="430A173B"/>
    <w:rsid w:val="430C364A"/>
    <w:rsid w:val="430C47CD"/>
    <w:rsid w:val="430D483D"/>
    <w:rsid w:val="4311780C"/>
    <w:rsid w:val="43153A30"/>
    <w:rsid w:val="43157B05"/>
    <w:rsid w:val="43174A57"/>
    <w:rsid w:val="431826A1"/>
    <w:rsid w:val="431905DD"/>
    <w:rsid w:val="431A0857"/>
    <w:rsid w:val="431C1216"/>
    <w:rsid w:val="431C4FF3"/>
    <w:rsid w:val="431E1DAC"/>
    <w:rsid w:val="431E6CE5"/>
    <w:rsid w:val="43205394"/>
    <w:rsid w:val="43222E65"/>
    <w:rsid w:val="43254941"/>
    <w:rsid w:val="432A766B"/>
    <w:rsid w:val="432C2809"/>
    <w:rsid w:val="432F778E"/>
    <w:rsid w:val="43304A5C"/>
    <w:rsid w:val="43311A02"/>
    <w:rsid w:val="43312780"/>
    <w:rsid w:val="43356D1A"/>
    <w:rsid w:val="4336454A"/>
    <w:rsid w:val="43386867"/>
    <w:rsid w:val="4339137B"/>
    <w:rsid w:val="433B0F15"/>
    <w:rsid w:val="43407F92"/>
    <w:rsid w:val="4341750F"/>
    <w:rsid w:val="43425D48"/>
    <w:rsid w:val="43443965"/>
    <w:rsid w:val="434A4499"/>
    <w:rsid w:val="434B0192"/>
    <w:rsid w:val="4350696D"/>
    <w:rsid w:val="4352163E"/>
    <w:rsid w:val="43552D1C"/>
    <w:rsid w:val="43564AAC"/>
    <w:rsid w:val="4356635F"/>
    <w:rsid w:val="43585279"/>
    <w:rsid w:val="43662EFD"/>
    <w:rsid w:val="43665D6A"/>
    <w:rsid w:val="436C4174"/>
    <w:rsid w:val="436C79FF"/>
    <w:rsid w:val="436F0370"/>
    <w:rsid w:val="43746414"/>
    <w:rsid w:val="43770082"/>
    <w:rsid w:val="43791630"/>
    <w:rsid w:val="437A6DB9"/>
    <w:rsid w:val="437F1F6E"/>
    <w:rsid w:val="43811B0A"/>
    <w:rsid w:val="4381670D"/>
    <w:rsid w:val="438358B9"/>
    <w:rsid w:val="438733AD"/>
    <w:rsid w:val="438A3067"/>
    <w:rsid w:val="438C354E"/>
    <w:rsid w:val="438C3C2A"/>
    <w:rsid w:val="438E44A9"/>
    <w:rsid w:val="438F428A"/>
    <w:rsid w:val="43902DA8"/>
    <w:rsid w:val="43902F08"/>
    <w:rsid w:val="43931376"/>
    <w:rsid w:val="4396056B"/>
    <w:rsid w:val="43972640"/>
    <w:rsid w:val="43984A09"/>
    <w:rsid w:val="439A23F3"/>
    <w:rsid w:val="439D2B3F"/>
    <w:rsid w:val="439E09D2"/>
    <w:rsid w:val="439F6C96"/>
    <w:rsid w:val="43A47514"/>
    <w:rsid w:val="43A65E8A"/>
    <w:rsid w:val="43A858D2"/>
    <w:rsid w:val="43AB2273"/>
    <w:rsid w:val="43AB288D"/>
    <w:rsid w:val="43AC6BB8"/>
    <w:rsid w:val="43B05631"/>
    <w:rsid w:val="43B4049B"/>
    <w:rsid w:val="43B755BB"/>
    <w:rsid w:val="43B82E91"/>
    <w:rsid w:val="43B866CC"/>
    <w:rsid w:val="43C03DD1"/>
    <w:rsid w:val="43C06698"/>
    <w:rsid w:val="43C23336"/>
    <w:rsid w:val="43C47927"/>
    <w:rsid w:val="43C53CB6"/>
    <w:rsid w:val="43CA5C98"/>
    <w:rsid w:val="43CD67A5"/>
    <w:rsid w:val="43D07D22"/>
    <w:rsid w:val="43D12CCC"/>
    <w:rsid w:val="43D8094F"/>
    <w:rsid w:val="43D92C19"/>
    <w:rsid w:val="43D96A96"/>
    <w:rsid w:val="43DA4DCA"/>
    <w:rsid w:val="43DC4563"/>
    <w:rsid w:val="43DE1D02"/>
    <w:rsid w:val="43E208E3"/>
    <w:rsid w:val="43E24A6E"/>
    <w:rsid w:val="43E2663D"/>
    <w:rsid w:val="43E519BB"/>
    <w:rsid w:val="43E71BF8"/>
    <w:rsid w:val="43EB60BA"/>
    <w:rsid w:val="43F2446D"/>
    <w:rsid w:val="43F30879"/>
    <w:rsid w:val="43F3236C"/>
    <w:rsid w:val="43FB2FA1"/>
    <w:rsid w:val="43FD5D64"/>
    <w:rsid w:val="43FE1719"/>
    <w:rsid w:val="43FE5903"/>
    <w:rsid w:val="440041B0"/>
    <w:rsid w:val="44004C7A"/>
    <w:rsid w:val="4401722D"/>
    <w:rsid w:val="44024BC9"/>
    <w:rsid w:val="440604FD"/>
    <w:rsid w:val="440822AC"/>
    <w:rsid w:val="441023B8"/>
    <w:rsid w:val="44120CC2"/>
    <w:rsid w:val="44124835"/>
    <w:rsid w:val="441736B4"/>
    <w:rsid w:val="44182297"/>
    <w:rsid w:val="441903AB"/>
    <w:rsid w:val="44190706"/>
    <w:rsid w:val="44193436"/>
    <w:rsid w:val="441F1647"/>
    <w:rsid w:val="441F18B4"/>
    <w:rsid w:val="44202D01"/>
    <w:rsid w:val="442224C8"/>
    <w:rsid w:val="44247958"/>
    <w:rsid w:val="442A4645"/>
    <w:rsid w:val="442A640E"/>
    <w:rsid w:val="44311236"/>
    <w:rsid w:val="4431228F"/>
    <w:rsid w:val="44312C90"/>
    <w:rsid w:val="443337FB"/>
    <w:rsid w:val="44341B7B"/>
    <w:rsid w:val="443457CD"/>
    <w:rsid w:val="44372212"/>
    <w:rsid w:val="443A4E5B"/>
    <w:rsid w:val="443A7026"/>
    <w:rsid w:val="443C296C"/>
    <w:rsid w:val="443C7886"/>
    <w:rsid w:val="443E5852"/>
    <w:rsid w:val="444133BD"/>
    <w:rsid w:val="44414E6D"/>
    <w:rsid w:val="44432D2C"/>
    <w:rsid w:val="44441116"/>
    <w:rsid w:val="4445334D"/>
    <w:rsid w:val="44461458"/>
    <w:rsid w:val="44464944"/>
    <w:rsid w:val="44483CB2"/>
    <w:rsid w:val="444B377A"/>
    <w:rsid w:val="444D04B6"/>
    <w:rsid w:val="444D7BE8"/>
    <w:rsid w:val="444E69FD"/>
    <w:rsid w:val="44506D26"/>
    <w:rsid w:val="44530728"/>
    <w:rsid w:val="44561455"/>
    <w:rsid w:val="44563E2D"/>
    <w:rsid w:val="44570CE5"/>
    <w:rsid w:val="445B1289"/>
    <w:rsid w:val="445F4EB1"/>
    <w:rsid w:val="445F53BA"/>
    <w:rsid w:val="44691E60"/>
    <w:rsid w:val="446C54AB"/>
    <w:rsid w:val="446D5E39"/>
    <w:rsid w:val="446F0A1F"/>
    <w:rsid w:val="44703D6A"/>
    <w:rsid w:val="447356E2"/>
    <w:rsid w:val="44790A15"/>
    <w:rsid w:val="447A4A82"/>
    <w:rsid w:val="447B33EF"/>
    <w:rsid w:val="44821EA2"/>
    <w:rsid w:val="448857EA"/>
    <w:rsid w:val="44887C2D"/>
    <w:rsid w:val="448C3AE3"/>
    <w:rsid w:val="448D28CA"/>
    <w:rsid w:val="448D4C03"/>
    <w:rsid w:val="448D500E"/>
    <w:rsid w:val="448F25C7"/>
    <w:rsid w:val="4490577C"/>
    <w:rsid w:val="44923FAC"/>
    <w:rsid w:val="44951B8F"/>
    <w:rsid w:val="4497239E"/>
    <w:rsid w:val="449765D9"/>
    <w:rsid w:val="44986C2A"/>
    <w:rsid w:val="449A3625"/>
    <w:rsid w:val="449A5A59"/>
    <w:rsid w:val="449D60DE"/>
    <w:rsid w:val="44A0313D"/>
    <w:rsid w:val="44A106D5"/>
    <w:rsid w:val="44A1214C"/>
    <w:rsid w:val="44A5715D"/>
    <w:rsid w:val="44AB1F21"/>
    <w:rsid w:val="44B1415F"/>
    <w:rsid w:val="44B210C8"/>
    <w:rsid w:val="44BA5E73"/>
    <w:rsid w:val="44BB42DE"/>
    <w:rsid w:val="44BD1E0B"/>
    <w:rsid w:val="44BF61D2"/>
    <w:rsid w:val="44C01D59"/>
    <w:rsid w:val="44C04132"/>
    <w:rsid w:val="44C1517E"/>
    <w:rsid w:val="44C26363"/>
    <w:rsid w:val="44C52DD2"/>
    <w:rsid w:val="44C60351"/>
    <w:rsid w:val="44C71D2B"/>
    <w:rsid w:val="44CF1719"/>
    <w:rsid w:val="44D032C8"/>
    <w:rsid w:val="44D3035F"/>
    <w:rsid w:val="44D634ED"/>
    <w:rsid w:val="44DA0D2D"/>
    <w:rsid w:val="44DE41B2"/>
    <w:rsid w:val="44E022A4"/>
    <w:rsid w:val="44E1321E"/>
    <w:rsid w:val="44E26CDF"/>
    <w:rsid w:val="44E3151F"/>
    <w:rsid w:val="44E40280"/>
    <w:rsid w:val="44E42C2D"/>
    <w:rsid w:val="44E6666E"/>
    <w:rsid w:val="44E81E15"/>
    <w:rsid w:val="44EA0910"/>
    <w:rsid w:val="44EA7D56"/>
    <w:rsid w:val="44ED3781"/>
    <w:rsid w:val="44F1036C"/>
    <w:rsid w:val="44F46AA6"/>
    <w:rsid w:val="44F67F45"/>
    <w:rsid w:val="44FA4002"/>
    <w:rsid w:val="44FF2FDE"/>
    <w:rsid w:val="45002D3D"/>
    <w:rsid w:val="450409BD"/>
    <w:rsid w:val="45072529"/>
    <w:rsid w:val="450C3B57"/>
    <w:rsid w:val="450E096F"/>
    <w:rsid w:val="450E6282"/>
    <w:rsid w:val="45122015"/>
    <w:rsid w:val="45146964"/>
    <w:rsid w:val="45184531"/>
    <w:rsid w:val="451A2C3E"/>
    <w:rsid w:val="451B3464"/>
    <w:rsid w:val="451F3045"/>
    <w:rsid w:val="451F7752"/>
    <w:rsid w:val="45222E07"/>
    <w:rsid w:val="452377B4"/>
    <w:rsid w:val="452520CE"/>
    <w:rsid w:val="4525647F"/>
    <w:rsid w:val="45266261"/>
    <w:rsid w:val="4528006B"/>
    <w:rsid w:val="4528492B"/>
    <w:rsid w:val="452A4FA8"/>
    <w:rsid w:val="452C16BB"/>
    <w:rsid w:val="452F7188"/>
    <w:rsid w:val="45307FC2"/>
    <w:rsid w:val="45337189"/>
    <w:rsid w:val="45347C7F"/>
    <w:rsid w:val="453B1C7B"/>
    <w:rsid w:val="45464A00"/>
    <w:rsid w:val="45464B5C"/>
    <w:rsid w:val="454855B2"/>
    <w:rsid w:val="454A588E"/>
    <w:rsid w:val="454B4615"/>
    <w:rsid w:val="454B5806"/>
    <w:rsid w:val="454F1814"/>
    <w:rsid w:val="454F41DF"/>
    <w:rsid w:val="454F784F"/>
    <w:rsid w:val="45510A0B"/>
    <w:rsid w:val="455233DA"/>
    <w:rsid w:val="4552712D"/>
    <w:rsid w:val="45531B1C"/>
    <w:rsid w:val="455415A5"/>
    <w:rsid w:val="455934D0"/>
    <w:rsid w:val="455B55DF"/>
    <w:rsid w:val="455C606A"/>
    <w:rsid w:val="45611D51"/>
    <w:rsid w:val="45632CD2"/>
    <w:rsid w:val="4568715B"/>
    <w:rsid w:val="4569259B"/>
    <w:rsid w:val="456A2F10"/>
    <w:rsid w:val="456F7256"/>
    <w:rsid w:val="45716C91"/>
    <w:rsid w:val="457553DA"/>
    <w:rsid w:val="457738CE"/>
    <w:rsid w:val="457A3907"/>
    <w:rsid w:val="457B66DA"/>
    <w:rsid w:val="4584724F"/>
    <w:rsid w:val="45850CA9"/>
    <w:rsid w:val="458634D3"/>
    <w:rsid w:val="45871E98"/>
    <w:rsid w:val="45877C74"/>
    <w:rsid w:val="458911A8"/>
    <w:rsid w:val="458A2763"/>
    <w:rsid w:val="458D763C"/>
    <w:rsid w:val="459169AD"/>
    <w:rsid w:val="45943B27"/>
    <w:rsid w:val="45972E91"/>
    <w:rsid w:val="45981CFE"/>
    <w:rsid w:val="45982F5D"/>
    <w:rsid w:val="459A33FC"/>
    <w:rsid w:val="459B68EC"/>
    <w:rsid w:val="459F2A1D"/>
    <w:rsid w:val="45A00473"/>
    <w:rsid w:val="45A14A63"/>
    <w:rsid w:val="45A23820"/>
    <w:rsid w:val="45A371B3"/>
    <w:rsid w:val="45A4245D"/>
    <w:rsid w:val="45A44E13"/>
    <w:rsid w:val="45A85953"/>
    <w:rsid w:val="45AD0536"/>
    <w:rsid w:val="45AD2DAF"/>
    <w:rsid w:val="45B62667"/>
    <w:rsid w:val="45B64E32"/>
    <w:rsid w:val="45B77333"/>
    <w:rsid w:val="45BD3A8D"/>
    <w:rsid w:val="45C0357F"/>
    <w:rsid w:val="45C106FD"/>
    <w:rsid w:val="45C535E6"/>
    <w:rsid w:val="45D006C5"/>
    <w:rsid w:val="45D0240B"/>
    <w:rsid w:val="45D032F8"/>
    <w:rsid w:val="45D207A8"/>
    <w:rsid w:val="45DA0DFA"/>
    <w:rsid w:val="45DC36A4"/>
    <w:rsid w:val="45DC412B"/>
    <w:rsid w:val="45DF275E"/>
    <w:rsid w:val="45E02C85"/>
    <w:rsid w:val="45E35074"/>
    <w:rsid w:val="45E61177"/>
    <w:rsid w:val="45ED1D06"/>
    <w:rsid w:val="45ED227C"/>
    <w:rsid w:val="45ED75E9"/>
    <w:rsid w:val="45EF2028"/>
    <w:rsid w:val="45EF3561"/>
    <w:rsid w:val="45EF60B3"/>
    <w:rsid w:val="45F22CD8"/>
    <w:rsid w:val="45F31958"/>
    <w:rsid w:val="45F3199D"/>
    <w:rsid w:val="45F41525"/>
    <w:rsid w:val="45F51FE6"/>
    <w:rsid w:val="45F53292"/>
    <w:rsid w:val="46007B45"/>
    <w:rsid w:val="46067CF0"/>
    <w:rsid w:val="46096676"/>
    <w:rsid w:val="460E39A2"/>
    <w:rsid w:val="46104753"/>
    <w:rsid w:val="46117870"/>
    <w:rsid w:val="46134D01"/>
    <w:rsid w:val="4614233E"/>
    <w:rsid w:val="46142BD8"/>
    <w:rsid w:val="461839F2"/>
    <w:rsid w:val="461957EA"/>
    <w:rsid w:val="461C0978"/>
    <w:rsid w:val="461C41FB"/>
    <w:rsid w:val="461F202B"/>
    <w:rsid w:val="4620162E"/>
    <w:rsid w:val="46206821"/>
    <w:rsid w:val="46215942"/>
    <w:rsid w:val="46243BD2"/>
    <w:rsid w:val="46274A54"/>
    <w:rsid w:val="462A0386"/>
    <w:rsid w:val="462E5CEE"/>
    <w:rsid w:val="463578D4"/>
    <w:rsid w:val="46392740"/>
    <w:rsid w:val="463A7220"/>
    <w:rsid w:val="463C259F"/>
    <w:rsid w:val="46407FCF"/>
    <w:rsid w:val="46454B17"/>
    <w:rsid w:val="464870F7"/>
    <w:rsid w:val="464E4068"/>
    <w:rsid w:val="46524144"/>
    <w:rsid w:val="46556FD8"/>
    <w:rsid w:val="46585C42"/>
    <w:rsid w:val="465B38DB"/>
    <w:rsid w:val="465C0F27"/>
    <w:rsid w:val="465C4EF8"/>
    <w:rsid w:val="465F57E0"/>
    <w:rsid w:val="465F77D0"/>
    <w:rsid w:val="46605DBD"/>
    <w:rsid w:val="46640142"/>
    <w:rsid w:val="466705D0"/>
    <w:rsid w:val="46673D09"/>
    <w:rsid w:val="46676BEA"/>
    <w:rsid w:val="46693342"/>
    <w:rsid w:val="466A20AE"/>
    <w:rsid w:val="467048EE"/>
    <w:rsid w:val="46736B92"/>
    <w:rsid w:val="46737FE9"/>
    <w:rsid w:val="46764118"/>
    <w:rsid w:val="467F15F4"/>
    <w:rsid w:val="46827AC1"/>
    <w:rsid w:val="468431AD"/>
    <w:rsid w:val="4684475D"/>
    <w:rsid w:val="46860CE8"/>
    <w:rsid w:val="46871234"/>
    <w:rsid w:val="46880FAE"/>
    <w:rsid w:val="468918DB"/>
    <w:rsid w:val="46892F54"/>
    <w:rsid w:val="468A03FF"/>
    <w:rsid w:val="468A721D"/>
    <w:rsid w:val="468E6B2B"/>
    <w:rsid w:val="468F7590"/>
    <w:rsid w:val="46903CD8"/>
    <w:rsid w:val="4692570C"/>
    <w:rsid w:val="46943DC2"/>
    <w:rsid w:val="46991D09"/>
    <w:rsid w:val="46993E2B"/>
    <w:rsid w:val="469A7415"/>
    <w:rsid w:val="469B0A11"/>
    <w:rsid w:val="469C7E94"/>
    <w:rsid w:val="469D1E44"/>
    <w:rsid w:val="469F1383"/>
    <w:rsid w:val="46A10696"/>
    <w:rsid w:val="46A226DE"/>
    <w:rsid w:val="46A279FB"/>
    <w:rsid w:val="46A64ACB"/>
    <w:rsid w:val="46A71C30"/>
    <w:rsid w:val="46AB33E7"/>
    <w:rsid w:val="46AC1E45"/>
    <w:rsid w:val="46B72498"/>
    <w:rsid w:val="46C43F52"/>
    <w:rsid w:val="46C64E7C"/>
    <w:rsid w:val="46C77300"/>
    <w:rsid w:val="46CF3917"/>
    <w:rsid w:val="46CF5AE6"/>
    <w:rsid w:val="46D50808"/>
    <w:rsid w:val="46DC720F"/>
    <w:rsid w:val="46DE5B14"/>
    <w:rsid w:val="46DF22D5"/>
    <w:rsid w:val="46E04467"/>
    <w:rsid w:val="46E10562"/>
    <w:rsid w:val="46E45C18"/>
    <w:rsid w:val="46E70BE3"/>
    <w:rsid w:val="46F047A8"/>
    <w:rsid w:val="46F215EF"/>
    <w:rsid w:val="46F23FE8"/>
    <w:rsid w:val="46F33915"/>
    <w:rsid w:val="46FC79C3"/>
    <w:rsid w:val="47007EAC"/>
    <w:rsid w:val="470229B9"/>
    <w:rsid w:val="47037692"/>
    <w:rsid w:val="47044AF8"/>
    <w:rsid w:val="47065B0E"/>
    <w:rsid w:val="47066092"/>
    <w:rsid w:val="47070403"/>
    <w:rsid w:val="470E2418"/>
    <w:rsid w:val="470F37E6"/>
    <w:rsid w:val="471002F4"/>
    <w:rsid w:val="4713025A"/>
    <w:rsid w:val="47176023"/>
    <w:rsid w:val="47182C52"/>
    <w:rsid w:val="471B290D"/>
    <w:rsid w:val="471C7309"/>
    <w:rsid w:val="471F0674"/>
    <w:rsid w:val="47212CA2"/>
    <w:rsid w:val="472168B8"/>
    <w:rsid w:val="4726098A"/>
    <w:rsid w:val="47265721"/>
    <w:rsid w:val="47283313"/>
    <w:rsid w:val="472A084A"/>
    <w:rsid w:val="472C0D6B"/>
    <w:rsid w:val="472F15CD"/>
    <w:rsid w:val="47327071"/>
    <w:rsid w:val="4739369C"/>
    <w:rsid w:val="473D1FE7"/>
    <w:rsid w:val="47417DAF"/>
    <w:rsid w:val="47433428"/>
    <w:rsid w:val="47445BE9"/>
    <w:rsid w:val="47460424"/>
    <w:rsid w:val="47464996"/>
    <w:rsid w:val="47477FAE"/>
    <w:rsid w:val="47485437"/>
    <w:rsid w:val="474961EF"/>
    <w:rsid w:val="474B37BB"/>
    <w:rsid w:val="474F004B"/>
    <w:rsid w:val="47535AFC"/>
    <w:rsid w:val="47542040"/>
    <w:rsid w:val="47543A9F"/>
    <w:rsid w:val="475472BF"/>
    <w:rsid w:val="475619D5"/>
    <w:rsid w:val="47580A19"/>
    <w:rsid w:val="47580D73"/>
    <w:rsid w:val="475E6F76"/>
    <w:rsid w:val="476033CD"/>
    <w:rsid w:val="4762585C"/>
    <w:rsid w:val="47642B8A"/>
    <w:rsid w:val="47650869"/>
    <w:rsid w:val="476508FB"/>
    <w:rsid w:val="47652F8F"/>
    <w:rsid w:val="47661055"/>
    <w:rsid w:val="47674283"/>
    <w:rsid w:val="47680933"/>
    <w:rsid w:val="476A467F"/>
    <w:rsid w:val="476B36D4"/>
    <w:rsid w:val="476C719E"/>
    <w:rsid w:val="47747617"/>
    <w:rsid w:val="47755A26"/>
    <w:rsid w:val="47787901"/>
    <w:rsid w:val="477A107F"/>
    <w:rsid w:val="477E385C"/>
    <w:rsid w:val="47804DEA"/>
    <w:rsid w:val="4784108B"/>
    <w:rsid w:val="47842B1D"/>
    <w:rsid w:val="47865865"/>
    <w:rsid w:val="47872A35"/>
    <w:rsid w:val="478834E3"/>
    <w:rsid w:val="478A4AD3"/>
    <w:rsid w:val="478A54E5"/>
    <w:rsid w:val="478C1232"/>
    <w:rsid w:val="478D5355"/>
    <w:rsid w:val="47910750"/>
    <w:rsid w:val="479310F4"/>
    <w:rsid w:val="47982548"/>
    <w:rsid w:val="479B65DC"/>
    <w:rsid w:val="479E4BE8"/>
    <w:rsid w:val="47A15944"/>
    <w:rsid w:val="47A265D9"/>
    <w:rsid w:val="47A53D17"/>
    <w:rsid w:val="47AC5039"/>
    <w:rsid w:val="47AD23B1"/>
    <w:rsid w:val="47AE0438"/>
    <w:rsid w:val="47AE5258"/>
    <w:rsid w:val="47AF0C48"/>
    <w:rsid w:val="47AF4746"/>
    <w:rsid w:val="47AF746D"/>
    <w:rsid w:val="47B04CBE"/>
    <w:rsid w:val="47B12F94"/>
    <w:rsid w:val="47B44D8B"/>
    <w:rsid w:val="47B45DCC"/>
    <w:rsid w:val="47B63CFF"/>
    <w:rsid w:val="47B65A57"/>
    <w:rsid w:val="47B70A6A"/>
    <w:rsid w:val="47BA7098"/>
    <w:rsid w:val="47C275F6"/>
    <w:rsid w:val="47C52FBB"/>
    <w:rsid w:val="47C720B6"/>
    <w:rsid w:val="47C745E6"/>
    <w:rsid w:val="47CB6F6E"/>
    <w:rsid w:val="47CE6583"/>
    <w:rsid w:val="47D269FB"/>
    <w:rsid w:val="47D56676"/>
    <w:rsid w:val="47D657E3"/>
    <w:rsid w:val="47D659B2"/>
    <w:rsid w:val="47D858F5"/>
    <w:rsid w:val="47DB1513"/>
    <w:rsid w:val="47E12760"/>
    <w:rsid w:val="47E14E89"/>
    <w:rsid w:val="47E17ADB"/>
    <w:rsid w:val="47E37B20"/>
    <w:rsid w:val="47E52CFA"/>
    <w:rsid w:val="47E61D38"/>
    <w:rsid w:val="47E81164"/>
    <w:rsid w:val="47EA4DE8"/>
    <w:rsid w:val="47EC115F"/>
    <w:rsid w:val="47F3409F"/>
    <w:rsid w:val="47F9615B"/>
    <w:rsid w:val="48096E4C"/>
    <w:rsid w:val="4810623F"/>
    <w:rsid w:val="48131D91"/>
    <w:rsid w:val="481403CE"/>
    <w:rsid w:val="481603F3"/>
    <w:rsid w:val="481D7DDA"/>
    <w:rsid w:val="4821116F"/>
    <w:rsid w:val="482158AF"/>
    <w:rsid w:val="482504D5"/>
    <w:rsid w:val="4828040B"/>
    <w:rsid w:val="482C4959"/>
    <w:rsid w:val="482D4790"/>
    <w:rsid w:val="482F5B26"/>
    <w:rsid w:val="48315362"/>
    <w:rsid w:val="4837752E"/>
    <w:rsid w:val="484227C0"/>
    <w:rsid w:val="48446031"/>
    <w:rsid w:val="48447E97"/>
    <w:rsid w:val="484775C5"/>
    <w:rsid w:val="484C5EB3"/>
    <w:rsid w:val="484D3F07"/>
    <w:rsid w:val="484D41FC"/>
    <w:rsid w:val="48500625"/>
    <w:rsid w:val="485544EA"/>
    <w:rsid w:val="48560AE8"/>
    <w:rsid w:val="4856588C"/>
    <w:rsid w:val="48572460"/>
    <w:rsid w:val="485A621D"/>
    <w:rsid w:val="48606016"/>
    <w:rsid w:val="486064DA"/>
    <w:rsid w:val="48650E90"/>
    <w:rsid w:val="48653A2A"/>
    <w:rsid w:val="48680722"/>
    <w:rsid w:val="486954E2"/>
    <w:rsid w:val="486B2952"/>
    <w:rsid w:val="486B3E8C"/>
    <w:rsid w:val="486D1C62"/>
    <w:rsid w:val="486D73BA"/>
    <w:rsid w:val="486E194E"/>
    <w:rsid w:val="486F0EB6"/>
    <w:rsid w:val="48716019"/>
    <w:rsid w:val="48726D5F"/>
    <w:rsid w:val="48757FBE"/>
    <w:rsid w:val="48764D8B"/>
    <w:rsid w:val="48772ACE"/>
    <w:rsid w:val="487771C1"/>
    <w:rsid w:val="487A246A"/>
    <w:rsid w:val="487B5ED7"/>
    <w:rsid w:val="487E32F8"/>
    <w:rsid w:val="487E4DC5"/>
    <w:rsid w:val="487E65CB"/>
    <w:rsid w:val="4885077A"/>
    <w:rsid w:val="48896820"/>
    <w:rsid w:val="488A71C6"/>
    <w:rsid w:val="488B7FBB"/>
    <w:rsid w:val="488C68A0"/>
    <w:rsid w:val="488F5B59"/>
    <w:rsid w:val="48944F19"/>
    <w:rsid w:val="48973ADF"/>
    <w:rsid w:val="489A10F0"/>
    <w:rsid w:val="489A5067"/>
    <w:rsid w:val="489E14FA"/>
    <w:rsid w:val="489F0458"/>
    <w:rsid w:val="489F0B0D"/>
    <w:rsid w:val="489F5604"/>
    <w:rsid w:val="48A0031E"/>
    <w:rsid w:val="48A11B5F"/>
    <w:rsid w:val="48A47977"/>
    <w:rsid w:val="48A73BA7"/>
    <w:rsid w:val="48A809D0"/>
    <w:rsid w:val="48A96275"/>
    <w:rsid w:val="48AC5864"/>
    <w:rsid w:val="48AD5DCC"/>
    <w:rsid w:val="48AF5F0C"/>
    <w:rsid w:val="48BD19E3"/>
    <w:rsid w:val="48BD58A5"/>
    <w:rsid w:val="48C524AB"/>
    <w:rsid w:val="48C847A8"/>
    <w:rsid w:val="48C93669"/>
    <w:rsid w:val="48CB0465"/>
    <w:rsid w:val="48CF3810"/>
    <w:rsid w:val="48DA7D4D"/>
    <w:rsid w:val="48DB4E0A"/>
    <w:rsid w:val="48DC7004"/>
    <w:rsid w:val="48DD6305"/>
    <w:rsid w:val="48E01061"/>
    <w:rsid w:val="48E169A9"/>
    <w:rsid w:val="48E26BE2"/>
    <w:rsid w:val="48E26E41"/>
    <w:rsid w:val="48E6455C"/>
    <w:rsid w:val="48E65860"/>
    <w:rsid w:val="48E829D0"/>
    <w:rsid w:val="48ED0FF4"/>
    <w:rsid w:val="48ED1264"/>
    <w:rsid w:val="48EE29CF"/>
    <w:rsid w:val="48F015A1"/>
    <w:rsid w:val="48F04ECF"/>
    <w:rsid w:val="48F34CD4"/>
    <w:rsid w:val="48F364B5"/>
    <w:rsid w:val="48F4539E"/>
    <w:rsid w:val="48F53BC5"/>
    <w:rsid w:val="48F92AF5"/>
    <w:rsid w:val="48FD5E89"/>
    <w:rsid w:val="48FF0D0B"/>
    <w:rsid w:val="49011683"/>
    <w:rsid w:val="49016878"/>
    <w:rsid w:val="49034B23"/>
    <w:rsid w:val="49091DDE"/>
    <w:rsid w:val="490F4DDA"/>
    <w:rsid w:val="49113985"/>
    <w:rsid w:val="4911434E"/>
    <w:rsid w:val="491165A5"/>
    <w:rsid w:val="491641E9"/>
    <w:rsid w:val="491B02A8"/>
    <w:rsid w:val="49221181"/>
    <w:rsid w:val="4925376E"/>
    <w:rsid w:val="4927173A"/>
    <w:rsid w:val="492A3F70"/>
    <w:rsid w:val="492C4512"/>
    <w:rsid w:val="492D11BA"/>
    <w:rsid w:val="49307189"/>
    <w:rsid w:val="493149E2"/>
    <w:rsid w:val="49397CE4"/>
    <w:rsid w:val="493E1401"/>
    <w:rsid w:val="493F53C2"/>
    <w:rsid w:val="49420E03"/>
    <w:rsid w:val="4944099F"/>
    <w:rsid w:val="49442E85"/>
    <w:rsid w:val="49483B65"/>
    <w:rsid w:val="4948483B"/>
    <w:rsid w:val="494B1C6B"/>
    <w:rsid w:val="494D5671"/>
    <w:rsid w:val="495560D3"/>
    <w:rsid w:val="4956320E"/>
    <w:rsid w:val="495A1E66"/>
    <w:rsid w:val="495B44E4"/>
    <w:rsid w:val="495B46B1"/>
    <w:rsid w:val="495C58BB"/>
    <w:rsid w:val="495D6386"/>
    <w:rsid w:val="4960456A"/>
    <w:rsid w:val="49695190"/>
    <w:rsid w:val="496A3B28"/>
    <w:rsid w:val="496D2959"/>
    <w:rsid w:val="496E4C8B"/>
    <w:rsid w:val="496F4890"/>
    <w:rsid w:val="49745BBE"/>
    <w:rsid w:val="49745F06"/>
    <w:rsid w:val="49752913"/>
    <w:rsid w:val="49771BA3"/>
    <w:rsid w:val="497722FE"/>
    <w:rsid w:val="497A4FE0"/>
    <w:rsid w:val="497E011E"/>
    <w:rsid w:val="497E30F2"/>
    <w:rsid w:val="497E6CE4"/>
    <w:rsid w:val="497F08CE"/>
    <w:rsid w:val="498430BA"/>
    <w:rsid w:val="4986344D"/>
    <w:rsid w:val="4987066D"/>
    <w:rsid w:val="498D42CB"/>
    <w:rsid w:val="498F602D"/>
    <w:rsid w:val="49930EE1"/>
    <w:rsid w:val="49944E9F"/>
    <w:rsid w:val="499A7CF4"/>
    <w:rsid w:val="499B7D59"/>
    <w:rsid w:val="499F09D8"/>
    <w:rsid w:val="49A20C60"/>
    <w:rsid w:val="49A62233"/>
    <w:rsid w:val="49A67DB6"/>
    <w:rsid w:val="49A74222"/>
    <w:rsid w:val="49AB4413"/>
    <w:rsid w:val="49AB577B"/>
    <w:rsid w:val="49AC2EC3"/>
    <w:rsid w:val="49AC6B40"/>
    <w:rsid w:val="49AD244F"/>
    <w:rsid w:val="49AD4529"/>
    <w:rsid w:val="49AF475E"/>
    <w:rsid w:val="49B02D48"/>
    <w:rsid w:val="49B14F28"/>
    <w:rsid w:val="49B168B9"/>
    <w:rsid w:val="49B37D66"/>
    <w:rsid w:val="49B41B7B"/>
    <w:rsid w:val="49B539E3"/>
    <w:rsid w:val="49B65163"/>
    <w:rsid w:val="49B65C7C"/>
    <w:rsid w:val="49BD309B"/>
    <w:rsid w:val="49C451CC"/>
    <w:rsid w:val="49CF1751"/>
    <w:rsid w:val="49D203F4"/>
    <w:rsid w:val="49D650EF"/>
    <w:rsid w:val="49DC597B"/>
    <w:rsid w:val="49DC6E6F"/>
    <w:rsid w:val="49DD0D85"/>
    <w:rsid w:val="49E214A3"/>
    <w:rsid w:val="49E25381"/>
    <w:rsid w:val="49E9250D"/>
    <w:rsid w:val="49E96FF8"/>
    <w:rsid w:val="49EA28BC"/>
    <w:rsid w:val="49EC2B6E"/>
    <w:rsid w:val="49EE0C52"/>
    <w:rsid w:val="49EF335F"/>
    <w:rsid w:val="49F17524"/>
    <w:rsid w:val="49F20027"/>
    <w:rsid w:val="49F225AF"/>
    <w:rsid w:val="49F357E5"/>
    <w:rsid w:val="49F46601"/>
    <w:rsid w:val="49F5351A"/>
    <w:rsid w:val="49F624F6"/>
    <w:rsid w:val="49F627BC"/>
    <w:rsid w:val="49F73821"/>
    <w:rsid w:val="49F85073"/>
    <w:rsid w:val="49FB1893"/>
    <w:rsid w:val="49FB2B34"/>
    <w:rsid w:val="49FB7005"/>
    <w:rsid w:val="49FC4E80"/>
    <w:rsid w:val="49FD23CB"/>
    <w:rsid w:val="49FE32D4"/>
    <w:rsid w:val="4A0026D7"/>
    <w:rsid w:val="4A012ABA"/>
    <w:rsid w:val="4A016164"/>
    <w:rsid w:val="4A03599F"/>
    <w:rsid w:val="4A05037C"/>
    <w:rsid w:val="4A056AB0"/>
    <w:rsid w:val="4A06180B"/>
    <w:rsid w:val="4A0B6195"/>
    <w:rsid w:val="4A0C1822"/>
    <w:rsid w:val="4A0F1D0F"/>
    <w:rsid w:val="4A1271D5"/>
    <w:rsid w:val="4A143152"/>
    <w:rsid w:val="4A146B3F"/>
    <w:rsid w:val="4A1647D1"/>
    <w:rsid w:val="4A18737F"/>
    <w:rsid w:val="4A215F1F"/>
    <w:rsid w:val="4A227E4D"/>
    <w:rsid w:val="4A233C89"/>
    <w:rsid w:val="4A255DF2"/>
    <w:rsid w:val="4A26635C"/>
    <w:rsid w:val="4A2729DD"/>
    <w:rsid w:val="4A282DD8"/>
    <w:rsid w:val="4A296983"/>
    <w:rsid w:val="4A2B348D"/>
    <w:rsid w:val="4A2B72F3"/>
    <w:rsid w:val="4A30610F"/>
    <w:rsid w:val="4A36665E"/>
    <w:rsid w:val="4A384DEF"/>
    <w:rsid w:val="4A397255"/>
    <w:rsid w:val="4A3C698D"/>
    <w:rsid w:val="4A4679EB"/>
    <w:rsid w:val="4A48339E"/>
    <w:rsid w:val="4A497C70"/>
    <w:rsid w:val="4A4A5D33"/>
    <w:rsid w:val="4A5233B1"/>
    <w:rsid w:val="4A537F59"/>
    <w:rsid w:val="4A551228"/>
    <w:rsid w:val="4A55479D"/>
    <w:rsid w:val="4A5F6F31"/>
    <w:rsid w:val="4A6105E1"/>
    <w:rsid w:val="4A620A35"/>
    <w:rsid w:val="4A630A9D"/>
    <w:rsid w:val="4A663971"/>
    <w:rsid w:val="4A676D42"/>
    <w:rsid w:val="4A6C3A48"/>
    <w:rsid w:val="4A6C589F"/>
    <w:rsid w:val="4A6C6931"/>
    <w:rsid w:val="4A6D6812"/>
    <w:rsid w:val="4A6D6E69"/>
    <w:rsid w:val="4A6D740D"/>
    <w:rsid w:val="4A703700"/>
    <w:rsid w:val="4A746207"/>
    <w:rsid w:val="4A7920EB"/>
    <w:rsid w:val="4A7A5D31"/>
    <w:rsid w:val="4A7C2353"/>
    <w:rsid w:val="4A7D6258"/>
    <w:rsid w:val="4A7D7DC4"/>
    <w:rsid w:val="4A7E55C8"/>
    <w:rsid w:val="4A82293A"/>
    <w:rsid w:val="4A83030E"/>
    <w:rsid w:val="4A83109F"/>
    <w:rsid w:val="4A836D80"/>
    <w:rsid w:val="4A836FA7"/>
    <w:rsid w:val="4A844816"/>
    <w:rsid w:val="4A852D6A"/>
    <w:rsid w:val="4A863B0D"/>
    <w:rsid w:val="4A8B12F5"/>
    <w:rsid w:val="4A8B4AED"/>
    <w:rsid w:val="4A8D711E"/>
    <w:rsid w:val="4A8E7390"/>
    <w:rsid w:val="4A8F7F8A"/>
    <w:rsid w:val="4A954A20"/>
    <w:rsid w:val="4A954AC2"/>
    <w:rsid w:val="4A9634DD"/>
    <w:rsid w:val="4A993E9F"/>
    <w:rsid w:val="4AA142B4"/>
    <w:rsid w:val="4AA42461"/>
    <w:rsid w:val="4AA64193"/>
    <w:rsid w:val="4AA70B49"/>
    <w:rsid w:val="4AA725A6"/>
    <w:rsid w:val="4AA725E4"/>
    <w:rsid w:val="4AAA158D"/>
    <w:rsid w:val="4AB21BA4"/>
    <w:rsid w:val="4ABB7177"/>
    <w:rsid w:val="4ABF1909"/>
    <w:rsid w:val="4AC07BBE"/>
    <w:rsid w:val="4AC3537A"/>
    <w:rsid w:val="4AC360E6"/>
    <w:rsid w:val="4AC479F0"/>
    <w:rsid w:val="4AC52892"/>
    <w:rsid w:val="4AC52B08"/>
    <w:rsid w:val="4AC56ED7"/>
    <w:rsid w:val="4ACC06C2"/>
    <w:rsid w:val="4ACD6E3D"/>
    <w:rsid w:val="4ACE7053"/>
    <w:rsid w:val="4AD0325D"/>
    <w:rsid w:val="4AD06239"/>
    <w:rsid w:val="4AD1761D"/>
    <w:rsid w:val="4AD327D5"/>
    <w:rsid w:val="4AD556E4"/>
    <w:rsid w:val="4ADC150D"/>
    <w:rsid w:val="4ADF3B43"/>
    <w:rsid w:val="4ADF5398"/>
    <w:rsid w:val="4ADF5FEF"/>
    <w:rsid w:val="4AE33021"/>
    <w:rsid w:val="4AE465D7"/>
    <w:rsid w:val="4AE57582"/>
    <w:rsid w:val="4AE7386E"/>
    <w:rsid w:val="4AEA4FC2"/>
    <w:rsid w:val="4AEB1969"/>
    <w:rsid w:val="4AEE3201"/>
    <w:rsid w:val="4AEE4571"/>
    <w:rsid w:val="4AEE6D36"/>
    <w:rsid w:val="4AF17504"/>
    <w:rsid w:val="4AF97089"/>
    <w:rsid w:val="4AFA4892"/>
    <w:rsid w:val="4AFC302C"/>
    <w:rsid w:val="4B0230CB"/>
    <w:rsid w:val="4B0265CE"/>
    <w:rsid w:val="4B032E12"/>
    <w:rsid w:val="4B073C64"/>
    <w:rsid w:val="4B077ED3"/>
    <w:rsid w:val="4B084261"/>
    <w:rsid w:val="4B0845A5"/>
    <w:rsid w:val="4B087D40"/>
    <w:rsid w:val="4B0A2191"/>
    <w:rsid w:val="4B0E2EDE"/>
    <w:rsid w:val="4B112F79"/>
    <w:rsid w:val="4B113A4A"/>
    <w:rsid w:val="4B124670"/>
    <w:rsid w:val="4B140827"/>
    <w:rsid w:val="4B164C4A"/>
    <w:rsid w:val="4B212D23"/>
    <w:rsid w:val="4B261BD4"/>
    <w:rsid w:val="4B277C79"/>
    <w:rsid w:val="4B28159D"/>
    <w:rsid w:val="4B2B1982"/>
    <w:rsid w:val="4B2B1D82"/>
    <w:rsid w:val="4B2F3CC3"/>
    <w:rsid w:val="4B306C75"/>
    <w:rsid w:val="4B325F69"/>
    <w:rsid w:val="4B372649"/>
    <w:rsid w:val="4B3900C0"/>
    <w:rsid w:val="4B3C67F9"/>
    <w:rsid w:val="4B3E122D"/>
    <w:rsid w:val="4B4127CC"/>
    <w:rsid w:val="4B423F66"/>
    <w:rsid w:val="4B462F67"/>
    <w:rsid w:val="4B4B25B1"/>
    <w:rsid w:val="4B4C4F92"/>
    <w:rsid w:val="4B4F5719"/>
    <w:rsid w:val="4B50684A"/>
    <w:rsid w:val="4B530F3C"/>
    <w:rsid w:val="4B5A5C23"/>
    <w:rsid w:val="4B5D7171"/>
    <w:rsid w:val="4B5D726A"/>
    <w:rsid w:val="4B673DC7"/>
    <w:rsid w:val="4B686F2B"/>
    <w:rsid w:val="4B6A2717"/>
    <w:rsid w:val="4B6A4505"/>
    <w:rsid w:val="4B6C1FE9"/>
    <w:rsid w:val="4B6D0712"/>
    <w:rsid w:val="4B6E6B42"/>
    <w:rsid w:val="4B6F5159"/>
    <w:rsid w:val="4B744CEA"/>
    <w:rsid w:val="4B76006E"/>
    <w:rsid w:val="4B76475F"/>
    <w:rsid w:val="4B80314B"/>
    <w:rsid w:val="4B852742"/>
    <w:rsid w:val="4B872EB7"/>
    <w:rsid w:val="4B89121F"/>
    <w:rsid w:val="4B8A2920"/>
    <w:rsid w:val="4B8B1965"/>
    <w:rsid w:val="4B9253DA"/>
    <w:rsid w:val="4B962508"/>
    <w:rsid w:val="4BAD3744"/>
    <w:rsid w:val="4BB17D40"/>
    <w:rsid w:val="4BB67824"/>
    <w:rsid w:val="4BB703B5"/>
    <w:rsid w:val="4BB97CFB"/>
    <w:rsid w:val="4BBB0957"/>
    <w:rsid w:val="4BBB39CD"/>
    <w:rsid w:val="4BBB3DA2"/>
    <w:rsid w:val="4BBD3CB5"/>
    <w:rsid w:val="4BC67778"/>
    <w:rsid w:val="4BC70248"/>
    <w:rsid w:val="4BCC2E8D"/>
    <w:rsid w:val="4BCC5DBB"/>
    <w:rsid w:val="4BCF3BB1"/>
    <w:rsid w:val="4BCF562C"/>
    <w:rsid w:val="4BD00682"/>
    <w:rsid w:val="4BD05594"/>
    <w:rsid w:val="4BD20BEA"/>
    <w:rsid w:val="4BD36F07"/>
    <w:rsid w:val="4BD42625"/>
    <w:rsid w:val="4BD509F0"/>
    <w:rsid w:val="4BD66121"/>
    <w:rsid w:val="4BDD08D1"/>
    <w:rsid w:val="4BDD164A"/>
    <w:rsid w:val="4BDD4F13"/>
    <w:rsid w:val="4BDE1ED9"/>
    <w:rsid w:val="4BDE7039"/>
    <w:rsid w:val="4BE35638"/>
    <w:rsid w:val="4BE51CD7"/>
    <w:rsid w:val="4BEB1945"/>
    <w:rsid w:val="4BEE448B"/>
    <w:rsid w:val="4BF10085"/>
    <w:rsid w:val="4BF32D36"/>
    <w:rsid w:val="4BF34BC5"/>
    <w:rsid w:val="4BF35F58"/>
    <w:rsid w:val="4BF559DD"/>
    <w:rsid w:val="4BF735FE"/>
    <w:rsid w:val="4BFC6D7A"/>
    <w:rsid w:val="4BFE21CD"/>
    <w:rsid w:val="4BFE6100"/>
    <w:rsid w:val="4C0714A9"/>
    <w:rsid w:val="4C07512B"/>
    <w:rsid w:val="4C080C61"/>
    <w:rsid w:val="4C09160F"/>
    <w:rsid w:val="4C0F3EC4"/>
    <w:rsid w:val="4C10367B"/>
    <w:rsid w:val="4C11707C"/>
    <w:rsid w:val="4C1A2BFF"/>
    <w:rsid w:val="4C1B1A72"/>
    <w:rsid w:val="4C1B43E2"/>
    <w:rsid w:val="4C1E2133"/>
    <w:rsid w:val="4C265F34"/>
    <w:rsid w:val="4C2C21E5"/>
    <w:rsid w:val="4C2D2861"/>
    <w:rsid w:val="4C2D56FD"/>
    <w:rsid w:val="4C2F32FD"/>
    <w:rsid w:val="4C2F500B"/>
    <w:rsid w:val="4C315F25"/>
    <w:rsid w:val="4C3232F6"/>
    <w:rsid w:val="4C3666E8"/>
    <w:rsid w:val="4C3A3D28"/>
    <w:rsid w:val="4C3A4CC7"/>
    <w:rsid w:val="4C3B009B"/>
    <w:rsid w:val="4C3B04D5"/>
    <w:rsid w:val="4C427274"/>
    <w:rsid w:val="4C446E6F"/>
    <w:rsid w:val="4C462CCC"/>
    <w:rsid w:val="4C465EF3"/>
    <w:rsid w:val="4C484B7A"/>
    <w:rsid w:val="4C4D6170"/>
    <w:rsid w:val="4C4E2E67"/>
    <w:rsid w:val="4C5824D2"/>
    <w:rsid w:val="4C5B5755"/>
    <w:rsid w:val="4C5E4151"/>
    <w:rsid w:val="4C5F5627"/>
    <w:rsid w:val="4C633E63"/>
    <w:rsid w:val="4C673F64"/>
    <w:rsid w:val="4C690D77"/>
    <w:rsid w:val="4C6B5E1C"/>
    <w:rsid w:val="4C743581"/>
    <w:rsid w:val="4C766A94"/>
    <w:rsid w:val="4C7838BB"/>
    <w:rsid w:val="4C7B16CE"/>
    <w:rsid w:val="4C7B3C3E"/>
    <w:rsid w:val="4C7D118C"/>
    <w:rsid w:val="4C803583"/>
    <w:rsid w:val="4C8157FA"/>
    <w:rsid w:val="4C870022"/>
    <w:rsid w:val="4C872499"/>
    <w:rsid w:val="4C8A7B7A"/>
    <w:rsid w:val="4C8B182A"/>
    <w:rsid w:val="4C8B3E73"/>
    <w:rsid w:val="4C8C77F5"/>
    <w:rsid w:val="4C8D34B8"/>
    <w:rsid w:val="4C905ECE"/>
    <w:rsid w:val="4C960B13"/>
    <w:rsid w:val="4C991452"/>
    <w:rsid w:val="4CA6690B"/>
    <w:rsid w:val="4CAB76C1"/>
    <w:rsid w:val="4CB05F65"/>
    <w:rsid w:val="4CB130F5"/>
    <w:rsid w:val="4CB3532D"/>
    <w:rsid w:val="4CB57C24"/>
    <w:rsid w:val="4CB834AB"/>
    <w:rsid w:val="4CB92DAD"/>
    <w:rsid w:val="4CBA2B85"/>
    <w:rsid w:val="4CBA4E13"/>
    <w:rsid w:val="4CBE287E"/>
    <w:rsid w:val="4CC2509B"/>
    <w:rsid w:val="4CC32DD3"/>
    <w:rsid w:val="4CC35992"/>
    <w:rsid w:val="4CC50F59"/>
    <w:rsid w:val="4CC91B07"/>
    <w:rsid w:val="4CCB34E3"/>
    <w:rsid w:val="4CCC6D97"/>
    <w:rsid w:val="4CD115AC"/>
    <w:rsid w:val="4CD1668F"/>
    <w:rsid w:val="4CDB4D3C"/>
    <w:rsid w:val="4CDB55CE"/>
    <w:rsid w:val="4CDC3FA7"/>
    <w:rsid w:val="4CDC4CD4"/>
    <w:rsid w:val="4CDF1BCA"/>
    <w:rsid w:val="4CDF4EAE"/>
    <w:rsid w:val="4CE44665"/>
    <w:rsid w:val="4CE943C0"/>
    <w:rsid w:val="4CEB1BE6"/>
    <w:rsid w:val="4CEC2F78"/>
    <w:rsid w:val="4CEC4E63"/>
    <w:rsid w:val="4CF1153A"/>
    <w:rsid w:val="4CF12352"/>
    <w:rsid w:val="4CF158E1"/>
    <w:rsid w:val="4CF2116B"/>
    <w:rsid w:val="4CF33904"/>
    <w:rsid w:val="4CF34293"/>
    <w:rsid w:val="4CF37968"/>
    <w:rsid w:val="4CF513E7"/>
    <w:rsid w:val="4CF6430F"/>
    <w:rsid w:val="4CF74467"/>
    <w:rsid w:val="4CF8798B"/>
    <w:rsid w:val="4CF96A3C"/>
    <w:rsid w:val="4CFA79EE"/>
    <w:rsid w:val="4CFC6E4D"/>
    <w:rsid w:val="4D003872"/>
    <w:rsid w:val="4D01111B"/>
    <w:rsid w:val="4D02571F"/>
    <w:rsid w:val="4D042BD4"/>
    <w:rsid w:val="4D063EBD"/>
    <w:rsid w:val="4D0A4B70"/>
    <w:rsid w:val="4D103E0E"/>
    <w:rsid w:val="4D11417E"/>
    <w:rsid w:val="4D126ADD"/>
    <w:rsid w:val="4D12790E"/>
    <w:rsid w:val="4D131FED"/>
    <w:rsid w:val="4D14321A"/>
    <w:rsid w:val="4D14763F"/>
    <w:rsid w:val="4D170262"/>
    <w:rsid w:val="4D1721D0"/>
    <w:rsid w:val="4D1E0376"/>
    <w:rsid w:val="4D1E5E0C"/>
    <w:rsid w:val="4D1E7B19"/>
    <w:rsid w:val="4D20011D"/>
    <w:rsid w:val="4D225908"/>
    <w:rsid w:val="4D2554C1"/>
    <w:rsid w:val="4D281FBA"/>
    <w:rsid w:val="4D2B0C87"/>
    <w:rsid w:val="4D2D7249"/>
    <w:rsid w:val="4D334434"/>
    <w:rsid w:val="4D352F56"/>
    <w:rsid w:val="4D396CF3"/>
    <w:rsid w:val="4D3A2773"/>
    <w:rsid w:val="4D3D7C7A"/>
    <w:rsid w:val="4D3E40A5"/>
    <w:rsid w:val="4D483E0D"/>
    <w:rsid w:val="4D497762"/>
    <w:rsid w:val="4D4E74C2"/>
    <w:rsid w:val="4D5008A8"/>
    <w:rsid w:val="4D521840"/>
    <w:rsid w:val="4D534A86"/>
    <w:rsid w:val="4D550BB0"/>
    <w:rsid w:val="4D551577"/>
    <w:rsid w:val="4D564BC3"/>
    <w:rsid w:val="4D5A46E0"/>
    <w:rsid w:val="4D5A7FBA"/>
    <w:rsid w:val="4D5B6806"/>
    <w:rsid w:val="4D5C2B72"/>
    <w:rsid w:val="4D5C3BD6"/>
    <w:rsid w:val="4D5D3BE4"/>
    <w:rsid w:val="4D642473"/>
    <w:rsid w:val="4D664FA0"/>
    <w:rsid w:val="4D6856C2"/>
    <w:rsid w:val="4D694BD9"/>
    <w:rsid w:val="4D6C02CE"/>
    <w:rsid w:val="4D6E7752"/>
    <w:rsid w:val="4D6F6BBA"/>
    <w:rsid w:val="4D701086"/>
    <w:rsid w:val="4D7059BA"/>
    <w:rsid w:val="4D720755"/>
    <w:rsid w:val="4D77622A"/>
    <w:rsid w:val="4D7D0BEE"/>
    <w:rsid w:val="4D7D2CB3"/>
    <w:rsid w:val="4D8625C8"/>
    <w:rsid w:val="4D8A39DE"/>
    <w:rsid w:val="4D8C3537"/>
    <w:rsid w:val="4D8F69ED"/>
    <w:rsid w:val="4D9122CC"/>
    <w:rsid w:val="4D953246"/>
    <w:rsid w:val="4D960694"/>
    <w:rsid w:val="4D970024"/>
    <w:rsid w:val="4D975599"/>
    <w:rsid w:val="4D980F2E"/>
    <w:rsid w:val="4D982F4A"/>
    <w:rsid w:val="4D994879"/>
    <w:rsid w:val="4DA54535"/>
    <w:rsid w:val="4DA722C8"/>
    <w:rsid w:val="4DA86A8F"/>
    <w:rsid w:val="4DA96BFB"/>
    <w:rsid w:val="4DAA118B"/>
    <w:rsid w:val="4DAB2C0C"/>
    <w:rsid w:val="4DAC2D8A"/>
    <w:rsid w:val="4DAD299E"/>
    <w:rsid w:val="4DAE3E78"/>
    <w:rsid w:val="4DB12A4D"/>
    <w:rsid w:val="4DB63F47"/>
    <w:rsid w:val="4DB64B38"/>
    <w:rsid w:val="4DB80CB6"/>
    <w:rsid w:val="4DB9734C"/>
    <w:rsid w:val="4DBA5B3F"/>
    <w:rsid w:val="4DBD44FF"/>
    <w:rsid w:val="4DBE5173"/>
    <w:rsid w:val="4DBF43FE"/>
    <w:rsid w:val="4DC22F5F"/>
    <w:rsid w:val="4DC55BBE"/>
    <w:rsid w:val="4DCB3453"/>
    <w:rsid w:val="4DCC0FA2"/>
    <w:rsid w:val="4DCC47E4"/>
    <w:rsid w:val="4DCC6456"/>
    <w:rsid w:val="4DCE1945"/>
    <w:rsid w:val="4DCE3C7B"/>
    <w:rsid w:val="4DCE46FE"/>
    <w:rsid w:val="4DD83582"/>
    <w:rsid w:val="4DD8385C"/>
    <w:rsid w:val="4DD9627B"/>
    <w:rsid w:val="4DDF6F83"/>
    <w:rsid w:val="4DE04ADB"/>
    <w:rsid w:val="4DE11F94"/>
    <w:rsid w:val="4DE73A96"/>
    <w:rsid w:val="4DEA5488"/>
    <w:rsid w:val="4DED79ED"/>
    <w:rsid w:val="4DF10936"/>
    <w:rsid w:val="4DF45E74"/>
    <w:rsid w:val="4DF66A71"/>
    <w:rsid w:val="4DF70E3F"/>
    <w:rsid w:val="4DF82982"/>
    <w:rsid w:val="4DF82ECC"/>
    <w:rsid w:val="4DF8438A"/>
    <w:rsid w:val="4DF93CCA"/>
    <w:rsid w:val="4DF97C4F"/>
    <w:rsid w:val="4DFE1C53"/>
    <w:rsid w:val="4DFE64FD"/>
    <w:rsid w:val="4E0358ED"/>
    <w:rsid w:val="4E036A8F"/>
    <w:rsid w:val="4E051348"/>
    <w:rsid w:val="4E072AE4"/>
    <w:rsid w:val="4E0D08F6"/>
    <w:rsid w:val="4E107099"/>
    <w:rsid w:val="4E1747D2"/>
    <w:rsid w:val="4E186C23"/>
    <w:rsid w:val="4E1A57D7"/>
    <w:rsid w:val="4E1C47F6"/>
    <w:rsid w:val="4E202CF6"/>
    <w:rsid w:val="4E20480C"/>
    <w:rsid w:val="4E2302AE"/>
    <w:rsid w:val="4E23088C"/>
    <w:rsid w:val="4E237CE8"/>
    <w:rsid w:val="4E250845"/>
    <w:rsid w:val="4E260E03"/>
    <w:rsid w:val="4E281B4C"/>
    <w:rsid w:val="4E2B41F6"/>
    <w:rsid w:val="4E2D4376"/>
    <w:rsid w:val="4E2E48AF"/>
    <w:rsid w:val="4E31410B"/>
    <w:rsid w:val="4E332298"/>
    <w:rsid w:val="4E386087"/>
    <w:rsid w:val="4E3A5621"/>
    <w:rsid w:val="4E3D460F"/>
    <w:rsid w:val="4E435968"/>
    <w:rsid w:val="4E4365D6"/>
    <w:rsid w:val="4E4C03FF"/>
    <w:rsid w:val="4E4C7163"/>
    <w:rsid w:val="4E4E2888"/>
    <w:rsid w:val="4E4F59D9"/>
    <w:rsid w:val="4E5469F5"/>
    <w:rsid w:val="4E591919"/>
    <w:rsid w:val="4E5B0045"/>
    <w:rsid w:val="4E5E669D"/>
    <w:rsid w:val="4E627AB1"/>
    <w:rsid w:val="4E653E20"/>
    <w:rsid w:val="4E656DA5"/>
    <w:rsid w:val="4E68557C"/>
    <w:rsid w:val="4E6D212E"/>
    <w:rsid w:val="4E6E0E3F"/>
    <w:rsid w:val="4E737DEA"/>
    <w:rsid w:val="4E740B6A"/>
    <w:rsid w:val="4E750672"/>
    <w:rsid w:val="4E7772F0"/>
    <w:rsid w:val="4E7822BF"/>
    <w:rsid w:val="4E785BDB"/>
    <w:rsid w:val="4E7A14C0"/>
    <w:rsid w:val="4E7A66FD"/>
    <w:rsid w:val="4E7C4CC7"/>
    <w:rsid w:val="4E7C6CF0"/>
    <w:rsid w:val="4E7D0C0E"/>
    <w:rsid w:val="4E7F249D"/>
    <w:rsid w:val="4E7F3261"/>
    <w:rsid w:val="4E8238AF"/>
    <w:rsid w:val="4E8352E1"/>
    <w:rsid w:val="4E850D6B"/>
    <w:rsid w:val="4E854AA8"/>
    <w:rsid w:val="4E864BF0"/>
    <w:rsid w:val="4E885C18"/>
    <w:rsid w:val="4E8C382E"/>
    <w:rsid w:val="4E8F0AD3"/>
    <w:rsid w:val="4E9144E6"/>
    <w:rsid w:val="4E930E3B"/>
    <w:rsid w:val="4E9548AB"/>
    <w:rsid w:val="4E973994"/>
    <w:rsid w:val="4E9A18D7"/>
    <w:rsid w:val="4E9A64D7"/>
    <w:rsid w:val="4E9D3DCF"/>
    <w:rsid w:val="4E9D73D1"/>
    <w:rsid w:val="4E9F3AA5"/>
    <w:rsid w:val="4EA77848"/>
    <w:rsid w:val="4EA8736D"/>
    <w:rsid w:val="4EAD0204"/>
    <w:rsid w:val="4EAD176F"/>
    <w:rsid w:val="4EAE5E95"/>
    <w:rsid w:val="4EAF014F"/>
    <w:rsid w:val="4EAF0E72"/>
    <w:rsid w:val="4EAF13F7"/>
    <w:rsid w:val="4EAF286C"/>
    <w:rsid w:val="4EB13E2F"/>
    <w:rsid w:val="4EB146B1"/>
    <w:rsid w:val="4EB44557"/>
    <w:rsid w:val="4EB52B0D"/>
    <w:rsid w:val="4EB60345"/>
    <w:rsid w:val="4EB801E7"/>
    <w:rsid w:val="4EB9538C"/>
    <w:rsid w:val="4EBD6B77"/>
    <w:rsid w:val="4EBE3882"/>
    <w:rsid w:val="4EC54A8D"/>
    <w:rsid w:val="4ECA01DD"/>
    <w:rsid w:val="4ECA45A0"/>
    <w:rsid w:val="4ECB42D6"/>
    <w:rsid w:val="4ECC7F4A"/>
    <w:rsid w:val="4ED01FE5"/>
    <w:rsid w:val="4ED77641"/>
    <w:rsid w:val="4EE02726"/>
    <w:rsid w:val="4EE3084D"/>
    <w:rsid w:val="4EE46F49"/>
    <w:rsid w:val="4EE866EC"/>
    <w:rsid w:val="4EEA2CDC"/>
    <w:rsid w:val="4EED050A"/>
    <w:rsid w:val="4EEF0B16"/>
    <w:rsid w:val="4EF006D8"/>
    <w:rsid w:val="4EF30682"/>
    <w:rsid w:val="4EF45608"/>
    <w:rsid w:val="4EF47F7D"/>
    <w:rsid w:val="4EF66AC2"/>
    <w:rsid w:val="4EF73BCE"/>
    <w:rsid w:val="4EFA657E"/>
    <w:rsid w:val="4EFC4E44"/>
    <w:rsid w:val="4EFC66AE"/>
    <w:rsid w:val="4EFD0474"/>
    <w:rsid w:val="4EFE169B"/>
    <w:rsid w:val="4EFF5124"/>
    <w:rsid w:val="4F052929"/>
    <w:rsid w:val="4F053F41"/>
    <w:rsid w:val="4F0652C7"/>
    <w:rsid w:val="4F0A294F"/>
    <w:rsid w:val="4F0A3ECD"/>
    <w:rsid w:val="4F0E4845"/>
    <w:rsid w:val="4F1263BD"/>
    <w:rsid w:val="4F126C25"/>
    <w:rsid w:val="4F147415"/>
    <w:rsid w:val="4F1515EE"/>
    <w:rsid w:val="4F174983"/>
    <w:rsid w:val="4F174BD4"/>
    <w:rsid w:val="4F1C59A3"/>
    <w:rsid w:val="4F224FDD"/>
    <w:rsid w:val="4F225937"/>
    <w:rsid w:val="4F230F42"/>
    <w:rsid w:val="4F297102"/>
    <w:rsid w:val="4F2B4190"/>
    <w:rsid w:val="4F301BAA"/>
    <w:rsid w:val="4F314C4C"/>
    <w:rsid w:val="4F315655"/>
    <w:rsid w:val="4F331230"/>
    <w:rsid w:val="4F3357E1"/>
    <w:rsid w:val="4F3660C4"/>
    <w:rsid w:val="4F375A53"/>
    <w:rsid w:val="4F3E1D8A"/>
    <w:rsid w:val="4F4141AD"/>
    <w:rsid w:val="4F470A16"/>
    <w:rsid w:val="4F473609"/>
    <w:rsid w:val="4F4A67C6"/>
    <w:rsid w:val="4F4C1D49"/>
    <w:rsid w:val="4F4F1252"/>
    <w:rsid w:val="4F511F0A"/>
    <w:rsid w:val="4F515F48"/>
    <w:rsid w:val="4F5414D2"/>
    <w:rsid w:val="4F557ACC"/>
    <w:rsid w:val="4F5A0934"/>
    <w:rsid w:val="4F607AB4"/>
    <w:rsid w:val="4F61271F"/>
    <w:rsid w:val="4F65427B"/>
    <w:rsid w:val="4F672AD5"/>
    <w:rsid w:val="4F6D1040"/>
    <w:rsid w:val="4F7731F6"/>
    <w:rsid w:val="4F775C4A"/>
    <w:rsid w:val="4F7A0E00"/>
    <w:rsid w:val="4F7A24E4"/>
    <w:rsid w:val="4F7A3E27"/>
    <w:rsid w:val="4F7B426F"/>
    <w:rsid w:val="4F7F6FD4"/>
    <w:rsid w:val="4F866FD3"/>
    <w:rsid w:val="4F8847FE"/>
    <w:rsid w:val="4F896E86"/>
    <w:rsid w:val="4F8B4FFD"/>
    <w:rsid w:val="4F8B5BF9"/>
    <w:rsid w:val="4F8D723D"/>
    <w:rsid w:val="4F8E6B5C"/>
    <w:rsid w:val="4F8F1D66"/>
    <w:rsid w:val="4F9552C9"/>
    <w:rsid w:val="4F9574BA"/>
    <w:rsid w:val="4F9B187B"/>
    <w:rsid w:val="4F9C245E"/>
    <w:rsid w:val="4F9C5D5B"/>
    <w:rsid w:val="4FA00E80"/>
    <w:rsid w:val="4FA015F6"/>
    <w:rsid w:val="4FA3547A"/>
    <w:rsid w:val="4FA371B2"/>
    <w:rsid w:val="4FA46816"/>
    <w:rsid w:val="4FB01051"/>
    <w:rsid w:val="4FB26F5A"/>
    <w:rsid w:val="4FB353CD"/>
    <w:rsid w:val="4FB43C33"/>
    <w:rsid w:val="4FB60582"/>
    <w:rsid w:val="4FB73EE3"/>
    <w:rsid w:val="4FB94B0E"/>
    <w:rsid w:val="4FBC71F0"/>
    <w:rsid w:val="4FBE1D0B"/>
    <w:rsid w:val="4FC06995"/>
    <w:rsid w:val="4FC22E7C"/>
    <w:rsid w:val="4FC233DF"/>
    <w:rsid w:val="4FC548BD"/>
    <w:rsid w:val="4FC8575E"/>
    <w:rsid w:val="4FCA3BEA"/>
    <w:rsid w:val="4FCC01A3"/>
    <w:rsid w:val="4FCF5FFD"/>
    <w:rsid w:val="4FD22F03"/>
    <w:rsid w:val="4FD550F9"/>
    <w:rsid w:val="4FD6398B"/>
    <w:rsid w:val="4FD83A3A"/>
    <w:rsid w:val="4FDA0952"/>
    <w:rsid w:val="4FDB025F"/>
    <w:rsid w:val="4FDB3CD4"/>
    <w:rsid w:val="4FDB3FF5"/>
    <w:rsid w:val="4FDE0617"/>
    <w:rsid w:val="4FE3055C"/>
    <w:rsid w:val="4FE34E5F"/>
    <w:rsid w:val="4FE5420F"/>
    <w:rsid w:val="4FE9588E"/>
    <w:rsid w:val="4FEC0AFC"/>
    <w:rsid w:val="4FEC7DD1"/>
    <w:rsid w:val="4FED199C"/>
    <w:rsid w:val="4FED3205"/>
    <w:rsid w:val="4FEF444E"/>
    <w:rsid w:val="4FF0302F"/>
    <w:rsid w:val="4FF034EA"/>
    <w:rsid w:val="4FF039A3"/>
    <w:rsid w:val="4FF20825"/>
    <w:rsid w:val="4FF213D1"/>
    <w:rsid w:val="4FF27DCB"/>
    <w:rsid w:val="4FF31DAA"/>
    <w:rsid w:val="4FF44ED3"/>
    <w:rsid w:val="4FF71CD7"/>
    <w:rsid w:val="4FF910DD"/>
    <w:rsid w:val="4FFA26C5"/>
    <w:rsid w:val="4FFE5249"/>
    <w:rsid w:val="500033BF"/>
    <w:rsid w:val="5000538A"/>
    <w:rsid w:val="50010F85"/>
    <w:rsid w:val="50047057"/>
    <w:rsid w:val="5008350F"/>
    <w:rsid w:val="500A5519"/>
    <w:rsid w:val="500B20F5"/>
    <w:rsid w:val="50157230"/>
    <w:rsid w:val="50157655"/>
    <w:rsid w:val="5015780B"/>
    <w:rsid w:val="5018392D"/>
    <w:rsid w:val="501956D9"/>
    <w:rsid w:val="50196349"/>
    <w:rsid w:val="501B615A"/>
    <w:rsid w:val="50202ED4"/>
    <w:rsid w:val="50214063"/>
    <w:rsid w:val="50245082"/>
    <w:rsid w:val="50253A14"/>
    <w:rsid w:val="502A422A"/>
    <w:rsid w:val="502B778E"/>
    <w:rsid w:val="502D64B2"/>
    <w:rsid w:val="502E68C8"/>
    <w:rsid w:val="50302745"/>
    <w:rsid w:val="50304C4C"/>
    <w:rsid w:val="50365590"/>
    <w:rsid w:val="50371026"/>
    <w:rsid w:val="503B367B"/>
    <w:rsid w:val="503D4469"/>
    <w:rsid w:val="503F1B75"/>
    <w:rsid w:val="50422F58"/>
    <w:rsid w:val="50462849"/>
    <w:rsid w:val="50471C03"/>
    <w:rsid w:val="50481256"/>
    <w:rsid w:val="504877D4"/>
    <w:rsid w:val="504D4E17"/>
    <w:rsid w:val="50503D0B"/>
    <w:rsid w:val="50514566"/>
    <w:rsid w:val="506218CA"/>
    <w:rsid w:val="50626F42"/>
    <w:rsid w:val="50640978"/>
    <w:rsid w:val="506523A5"/>
    <w:rsid w:val="506970FF"/>
    <w:rsid w:val="506A7722"/>
    <w:rsid w:val="506C5FDA"/>
    <w:rsid w:val="5070534A"/>
    <w:rsid w:val="5071055A"/>
    <w:rsid w:val="5075128D"/>
    <w:rsid w:val="50772ACB"/>
    <w:rsid w:val="507E34E6"/>
    <w:rsid w:val="50811DEF"/>
    <w:rsid w:val="50827834"/>
    <w:rsid w:val="50890C07"/>
    <w:rsid w:val="50896332"/>
    <w:rsid w:val="508A1272"/>
    <w:rsid w:val="508A459A"/>
    <w:rsid w:val="50921ECE"/>
    <w:rsid w:val="5092235E"/>
    <w:rsid w:val="50932DC6"/>
    <w:rsid w:val="50981791"/>
    <w:rsid w:val="509D02BF"/>
    <w:rsid w:val="509E7457"/>
    <w:rsid w:val="509F75FF"/>
    <w:rsid w:val="50A0504A"/>
    <w:rsid w:val="50A52E79"/>
    <w:rsid w:val="50A62D95"/>
    <w:rsid w:val="50AD4188"/>
    <w:rsid w:val="50AE5AE4"/>
    <w:rsid w:val="50B03892"/>
    <w:rsid w:val="50B0706D"/>
    <w:rsid w:val="50B0784C"/>
    <w:rsid w:val="50C31F06"/>
    <w:rsid w:val="50C5660A"/>
    <w:rsid w:val="50C82BCC"/>
    <w:rsid w:val="50CA4897"/>
    <w:rsid w:val="50CC2D9E"/>
    <w:rsid w:val="50D10BDC"/>
    <w:rsid w:val="50D138CB"/>
    <w:rsid w:val="50D17A63"/>
    <w:rsid w:val="50D447E9"/>
    <w:rsid w:val="50D73059"/>
    <w:rsid w:val="50D9725A"/>
    <w:rsid w:val="50DE75FD"/>
    <w:rsid w:val="50E235D8"/>
    <w:rsid w:val="50E35B7B"/>
    <w:rsid w:val="50E9298A"/>
    <w:rsid w:val="50E93C5F"/>
    <w:rsid w:val="50E9427D"/>
    <w:rsid w:val="50E95314"/>
    <w:rsid w:val="50F37B9E"/>
    <w:rsid w:val="50F44A52"/>
    <w:rsid w:val="50F514B8"/>
    <w:rsid w:val="50F62DA7"/>
    <w:rsid w:val="50F65760"/>
    <w:rsid w:val="50F95A66"/>
    <w:rsid w:val="50FC76B9"/>
    <w:rsid w:val="510144B1"/>
    <w:rsid w:val="510464E5"/>
    <w:rsid w:val="51060601"/>
    <w:rsid w:val="51072D81"/>
    <w:rsid w:val="510860FB"/>
    <w:rsid w:val="51095863"/>
    <w:rsid w:val="51097D08"/>
    <w:rsid w:val="510C6658"/>
    <w:rsid w:val="510F7BF4"/>
    <w:rsid w:val="511109B1"/>
    <w:rsid w:val="511208B2"/>
    <w:rsid w:val="51142B50"/>
    <w:rsid w:val="511B5E8B"/>
    <w:rsid w:val="511B77BA"/>
    <w:rsid w:val="511F71C8"/>
    <w:rsid w:val="511F7988"/>
    <w:rsid w:val="51252319"/>
    <w:rsid w:val="512570E7"/>
    <w:rsid w:val="51287C66"/>
    <w:rsid w:val="512D48F8"/>
    <w:rsid w:val="512F79E3"/>
    <w:rsid w:val="51317929"/>
    <w:rsid w:val="513331C9"/>
    <w:rsid w:val="51370F4B"/>
    <w:rsid w:val="51370FD5"/>
    <w:rsid w:val="51383B40"/>
    <w:rsid w:val="51391EE2"/>
    <w:rsid w:val="51396861"/>
    <w:rsid w:val="513C593B"/>
    <w:rsid w:val="513D4864"/>
    <w:rsid w:val="513E74DB"/>
    <w:rsid w:val="51400A0A"/>
    <w:rsid w:val="51406EA0"/>
    <w:rsid w:val="51410F31"/>
    <w:rsid w:val="51482DC1"/>
    <w:rsid w:val="514A5341"/>
    <w:rsid w:val="514D42B1"/>
    <w:rsid w:val="5151587D"/>
    <w:rsid w:val="5153114D"/>
    <w:rsid w:val="5157111D"/>
    <w:rsid w:val="51596725"/>
    <w:rsid w:val="515B2C27"/>
    <w:rsid w:val="515C05C1"/>
    <w:rsid w:val="515C421A"/>
    <w:rsid w:val="516110EC"/>
    <w:rsid w:val="516466DF"/>
    <w:rsid w:val="51661D72"/>
    <w:rsid w:val="5166519F"/>
    <w:rsid w:val="51704D5D"/>
    <w:rsid w:val="51744C6B"/>
    <w:rsid w:val="5175123C"/>
    <w:rsid w:val="51793D71"/>
    <w:rsid w:val="517A7E0F"/>
    <w:rsid w:val="517D285E"/>
    <w:rsid w:val="51861BEC"/>
    <w:rsid w:val="51871A66"/>
    <w:rsid w:val="51881CBD"/>
    <w:rsid w:val="51883BDA"/>
    <w:rsid w:val="518A1FA4"/>
    <w:rsid w:val="518A4DA4"/>
    <w:rsid w:val="519014A6"/>
    <w:rsid w:val="51950222"/>
    <w:rsid w:val="51956ABC"/>
    <w:rsid w:val="51981589"/>
    <w:rsid w:val="51995B28"/>
    <w:rsid w:val="51997A41"/>
    <w:rsid w:val="51A14BD9"/>
    <w:rsid w:val="51A34658"/>
    <w:rsid w:val="51A37DC1"/>
    <w:rsid w:val="51A475B5"/>
    <w:rsid w:val="51A719C4"/>
    <w:rsid w:val="51AE745A"/>
    <w:rsid w:val="51B05AFD"/>
    <w:rsid w:val="51B24EB9"/>
    <w:rsid w:val="51B819D7"/>
    <w:rsid w:val="51B97E17"/>
    <w:rsid w:val="51BA1494"/>
    <w:rsid w:val="51BF604D"/>
    <w:rsid w:val="51C14F09"/>
    <w:rsid w:val="51C24253"/>
    <w:rsid w:val="51C312B9"/>
    <w:rsid w:val="51C824A4"/>
    <w:rsid w:val="51CC549B"/>
    <w:rsid w:val="51CD62F8"/>
    <w:rsid w:val="51CE2452"/>
    <w:rsid w:val="51CF0043"/>
    <w:rsid w:val="51D01CA6"/>
    <w:rsid w:val="51D25DF3"/>
    <w:rsid w:val="51D538F5"/>
    <w:rsid w:val="51DB0734"/>
    <w:rsid w:val="51DB64CC"/>
    <w:rsid w:val="51DC5AAC"/>
    <w:rsid w:val="51DD787E"/>
    <w:rsid w:val="51E147EE"/>
    <w:rsid w:val="51E3014C"/>
    <w:rsid w:val="51E3585B"/>
    <w:rsid w:val="51E62F80"/>
    <w:rsid w:val="51E723FC"/>
    <w:rsid w:val="51E92471"/>
    <w:rsid w:val="51EB73BD"/>
    <w:rsid w:val="51EE2C65"/>
    <w:rsid w:val="51F07CBC"/>
    <w:rsid w:val="51F14AEA"/>
    <w:rsid w:val="51F540D9"/>
    <w:rsid w:val="51FA2462"/>
    <w:rsid w:val="51FE056A"/>
    <w:rsid w:val="52000CA2"/>
    <w:rsid w:val="520071EB"/>
    <w:rsid w:val="520205D9"/>
    <w:rsid w:val="52024CF5"/>
    <w:rsid w:val="5203260E"/>
    <w:rsid w:val="520A2961"/>
    <w:rsid w:val="520C0E8F"/>
    <w:rsid w:val="520D5F52"/>
    <w:rsid w:val="521503D4"/>
    <w:rsid w:val="521F5350"/>
    <w:rsid w:val="521F782B"/>
    <w:rsid w:val="522553B3"/>
    <w:rsid w:val="52267615"/>
    <w:rsid w:val="52267DF7"/>
    <w:rsid w:val="52270951"/>
    <w:rsid w:val="522A4651"/>
    <w:rsid w:val="522C20BE"/>
    <w:rsid w:val="522C6271"/>
    <w:rsid w:val="522D1BAE"/>
    <w:rsid w:val="522D5978"/>
    <w:rsid w:val="52373E70"/>
    <w:rsid w:val="523915B4"/>
    <w:rsid w:val="523D776F"/>
    <w:rsid w:val="523E4940"/>
    <w:rsid w:val="524341F5"/>
    <w:rsid w:val="52465E01"/>
    <w:rsid w:val="52476B49"/>
    <w:rsid w:val="52494595"/>
    <w:rsid w:val="524A0DE7"/>
    <w:rsid w:val="524C5B32"/>
    <w:rsid w:val="524D7351"/>
    <w:rsid w:val="525017BE"/>
    <w:rsid w:val="52515734"/>
    <w:rsid w:val="5252279A"/>
    <w:rsid w:val="5253580E"/>
    <w:rsid w:val="5259048C"/>
    <w:rsid w:val="52592661"/>
    <w:rsid w:val="525B0B56"/>
    <w:rsid w:val="52603BA0"/>
    <w:rsid w:val="5260763E"/>
    <w:rsid w:val="526277FC"/>
    <w:rsid w:val="52693A06"/>
    <w:rsid w:val="526B4764"/>
    <w:rsid w:val="526D2BA0"/>
    <w:rsid w:val="526E322E"/>
    <w:rsid w:val="526E7FF1"/>
    <w:rsid w:val="527067E5"/>
    <w:rsid w:val="52743364"/>
    <w:rsid w:val="52755D3F"/>
    <w:rsid w:val="52771B33"/>
    <w:rsid w:val="5277283B"/>
    <w:rsid w:val="527834C1"/>
    <w:rsid w:val="527A14AC"/>
    <w:rsid w:val="527D3E91"/>
    <w:rsid w:val="52802A81"/>
    <w:rsid w:val="52861C87"/>
    <w:rsid w:val="52865DA8"/>
    <w:rsid w:val="52887972"/>
    <w:rsid w:val="528C27A2"/>
    <w:rsid w:val="528E07F3"/>
    <w:rsid w:val="52902D23"/>
    <w:rsid w:val="52914705"/>
    <w:rsid w:val="52917F03"/>
    <w:rsid w:val="529421F4"/>
    <w:rsid w:val="52945FFF"/>
    <w:rsid w:val="52997D84"/>
    <w:rsid w:val="529C2F34"/>
    <w:rsid w:val="529E23F9"/>
    <w:rsid w:val="52A03F68"/>
    <w:rsid w:val="52A72095"/>
    <w:rsid w:val="52AA0752"/>
    <w:rsid w:val="52AC498D"/>
    <w:rsid w:val="52AF7F1F"/>
    <w:rsid w:val="52B07647"/>
    <w:rsid w:val="52B644D1"/>
    <w:rsid w:val="52B9536C"/>
    <w:rsid w:val="52BA5914"/>
    <w:rsid w:val="52BD3FD9"/>
    <w:rsid w:val="52BF7D1A"/>
    <w:rsid w:val="52C4171F"/>
    <w:rsid w:val="52C4212B"/>
    <w:rsid w:val="52C5285C"/>
    <w:rsid w:val="52C546A5"/>
    <w:rsid w:val="52C9180C"/>
    <w:rsid w:val="52CF3A5A"/>
    <w:rsid w:val="52D1427B"/>
    <w:rsid w:val="52D569ED"/>
    <w:rsid w:val="52D85D66"/>
    <w:rsid w:val="52D961E0"/>
    <w:rsid w:val="52DB1F19"/>
    <w:rsid w:val="52DD5386"/>
    <w:rsid w:val="52E34687"/>
    <w:rsid w:val="52ED0247"/>
    <w:rsid w:val="52EF35F8"/>
    <w:rsid w:val="52EF7480"/>
    <w:rsid w:val="52F7743A"/>
    <w:rsid w:val="52F93830"/>
    <w:rsid w:val="52F948B6"/>
    <w:rsid w:val="52FA64BF"/>
    <w:rsid w:val="52FC50F7"/>
    <w:rsid w:val="52FF1DE0"/>
    <w:rsid w:val="52FF56C9"/>
    <w:rsid w:val="5302053A"/>
    <w:rsid w:val="530266D7"/>
    <w:rsid w:val="530453DF"/>
    <w:rsid w:val="53054D2B"/>
    <w:rsid w:val="53062C6C"/>
    <w:rsid w:val="530735FE"/>
    <w:rsid w:val="530766AD"/>
    <w:rsid w:val="53093086"/>
    <w:rsid w:val="530B5436"/>
    <w:rsid w:val="530E0FB9"/>
    <w:rsid w:val="530F5AAB"/>
    <w:rsid w:val="531101E5"/>
    <w:rsid w:val="53146259"/>
    <w:rsid w:val="531559BA"/>
    <w:rsid w:val="531C633D"/>
    <w:rsid w:val="531E1D95"/>
    <w:rsid w:val="531E3607"/>
    <w:rsid w:val="53231047"/>
    <w:rsid w:val="53253DEA"/>
    <w:rsid w:val="532816B5"/>
    <w:rsid w:val="53301416"/>
    <w:rsid w:val="53321D1B"/>
    <w:rsid w:val="53345FF2"/>
    <w:rsid w:val="533B2F20"/>
    <w:rsid w:val="533B750F"/>
    <w:rsid w:val="534273AA"/>
    <w:rsid w:val="53436109"/>
    <w:rsid w:val="534373FF"/>
    <w:rsid w:val="53471F1B"/>
    <w:rsid w:val="53483DCE"/>
    <w:rsid w:val="534B51BC"/>
    <w:rsid w:val="534B580F"/>
    <w:rsid w:val="534D0FD7"/>
    <w:rsid w:val="53536F93"/>
    <w:rsid w:val="53564020"/>
    <w:rsid w:val="535C77B6"/>
    <w:rsid w:val="535E1F0F"/>
    <w:rsid w:val="535E76C5"/>
    <w:rsid w:val="53667C7A"/>
    <w:rsid w:val="53691B93"/>
    <w:rsid w:val="536B6EF0"/>
    <w:rsid w:val="536C0C13"/>
    <w:rsid w:val="536D3EDB"/>
    <w:rsid w:val="53706E98"/>
    <w:rsid w:val="53715564"/>
    <w:rsid w:val="53736806"/>
    <w:rsid w:val="5377213C"/>
    <w:rsid w:val="5379735E"/>
    <w:rsid w:val="537B5DE5"/>
    <w:rsid w:val="538526EC"/>
    <w:rsid w:val="53862F78"/>
    <w:rsid w:val="53886A6F"/>
    <w:rsid w:val="53891705"/>
    <w:rsid w:val="53894CEB"/>
    <w:rsid w:val="53894EBA"/>
    <w:rsid w:val="538E7C4E"/>
    <w:rsid w:val="539515B7"/>
    <w:rsid w:val="53994B82"/>
    <w:rsid w:val="53995A17"/>
    <w:rsid w:val="539A5EC9"/>
    <w:rsid w:val="539C746E"/>
    <w:rsid w:val="539F39CE"/>
    <w:rsid w:val="539F4954"/>
    <w:rsid w:val="53A102D3"/>
    <w:rsid w:val="53A53A81"/>
    <w:rsid w:val="53AA61FD"/>
    <w:rsid w:val="53AC2F73"/>
    <w:rsid w:val="53AF018A"/>
    <w:rsid w:val="53AF1702"/>
    <w:rsid w:val="53C51A6C"/>
    <w:rsid w:val="53C64A62"/>
    <w:rsid w:val="53CC7DD2"/>
    <w:rsid w:val="53CF1370"/>
    <w:rsid w:val="53D02017"/>
    <w:rsid w:val="53DF4098"/>
    <w:rsid w:val="53E00784"/>
    <w:rsid w:val="53E1707A"/>
    <w:rsid w:val="53E2605C"/>
    <w:rsid w:val="53E33D4C"/>
    <w:rsid w:val="53E47077"/>
    <w:rsid w:val="53E5392A"/>
    <w:rsid w:val="53E75936"/>
    <w:rsid w:val="53EA75E2"/>
    <w:rsid w:val="53EC466E"/>
    <w:rsid w:val="53EC4A09"/>
    <w:rsid w:val="53ED5987"/>
    <w:rsid w:val="53F503BD"/>
    <w:rsid w:val="53F67043"/>
    <w:rsid w:val="53FC3376"/>
    <w:rsid w:val="53FC70EF"/>
    <w:rsid w:val="53FD2202"/>
    <w:rsid w:val="53FE5BED"/>
    <w:rsid w:val="54001BEB"/>
    <w:rsid w:val="540033DC"/>
    <w:rsid w:val="54071A11"/>
    <w:rsid w:val="54097156"/>
    <w:rsid w:val="540C111C"/>
    <w:rsid w:val="540D2267"/>
    <w:rsid w:val="540F0AF8"/>
    <w:rsid w:val="5416633F"/>
    <w:rsid w:val="54197C53"/>
    <w:rsid w:val="541A3D87"/>
    <w:rsid w:val="541B3AD3"/>
    <w:rsid w:val="541C2185"/>
    <w:rsid w:val="541E43AC"/>
    <w:rsid w:val="541F43FF"/>
    <w:rsid w:val="54232E41"/>
    <w:rsid w:val="54273C5F"/>
    <w:rsid w:val="542878ED"/>
    <w:rsid w:val="542A082A"/>
    <w:rsid w:val="54307679"/>
    <w:rsid w:val="54324E86"/>
    <w:rsid w:val="543A237A"/>
    <w:rsid w:val="543A643E"/>
    <w:rsid w:val="543A7144"/>
    <w:rsid w:val="543E23B0"/>
    <w:rsid w:val="543F3BA0"/>
    <w:rsid w:val="54402D62"/>
    <w:rsid w:val="544075A9"/>
    <w:rsid w:val="544076C7"/>
    <w:rsid w:val="544253C3"/>
    <w:rsid w:val="544367A4"/>
    <w:rsid w:val="54460A85"/>
    <w:rsid w:val="544834F4"/>
    <w:rsid w:val="5449188A"/>
    <w:rsid w:val="544A09A8"/>
    <w:rsid w:val="544B5FB0"/>
    <w:rsid w:val="544B6792"/>
    <w:rsid w:val="544F211E"/>
    <w:rsid w:val="54510956"/>
    <w:rsid w:val="54512C67"/>
    <w:rsid w:val="54513E11"/>
    <w:rsid w:val="54535647"/>
    <w:rsid w:val="545404C6"/>
    <w:rsid w:val="54567D5C"/>
    <w:rsid w:val="54575BEC"/>
    <w:rsid w:val="545B742A"/>
    <w:rsid w:val="545B7C29"/>
    <w:rsid w:val="545C1F24"/>
    <w:rsid w:val="545C7067"/>
    <w:rsid w:val="545E486A"/>
    <w:rsid w:val="545F2F74"/>
    <w:rsid w:val="5460415D"/>
    <w:rsid w:val="54606343"/>
    <w:rsid w:val="5462126A"/>
    <w:rsid w:val="54635B01"/>
    <w:rsid w:val="54642625"/>
    <w:rsid w:val="54643389"/>
    <w:rsid w:val="546629F4"/>
    <w:rsid w:val="5468445D"/>
    <w:rsid w:val="546B2EB9"/>
    <w:rsid w:val="546C1078"/>
    <w:rsid w:val="54744E21"/>
    <w:rsid w:val="54760A21"/>
    <w:rsid w:val="54796728"/>
    <w:rsid w:val="547B69C3"/>
    <w:rsid w:val="547C4988"/>
    <w:rsid w:val="54804853"/>
    <w:rsid w:val="54831176"/>
    <w:rsid w:val="54862FA8"/>
    <w:rsid w:val="54874D0D"/>
    <w:rsid w:val="54875E9D"/>
    <w:rsid w:val="54881E39"/>
    <w:rsid w:val="548A3854"/>
    <w:rsid w:val="548B1686"/>
    <w:rsid w:val="548D2010"/>
    <w:rsid w:val="548E5134"/>
    <w:rsid w:val="548E5FB3"/>
    <w:rsid w:val="5490223C"/>
    <w:rsid w:val="549146F6"/>
    <w:rsid w:val="549435C0"/>
    <w:rsid w:val="549851BA"/>
    <w:rsid w:val="549C562A"/>
    <w:rsid w:val="549F7FB7"/>
    <w:rsid w:val="54A23922"/>
    <w:rsid w:val="54A241FB"/>
    <w:rsid w:val="54A254D5"/>
    <w:rsid w:val="54A93BD2"/>
    <w:rsid w:val="54A95458"/>
    <w:rsid w:val="54AD230A"/>
    <w:rsid w:val="54AD3AEE"/>
    <w:rsid w:val="54AE1F1D"/>
    <w:rsid w:val="54AE2E23"/>
    <w:rsid w:val="54B074C0"/>
    <w:rsid w:val="54B8700A"/>
    <w:rsid w:val="54B968F7"/>
    <w:rsid w:val="54BC31C0"/>
    <w:rsid w:val="54BC6292"/>
    <w:rsid w:val="54C66623"/>
    <w:rsid w:val="54CD5D54"/>
    <w:rsid w:val="54CF7A0A"/>
    <w:rsid w:val="54D02699"/>
    <w:rsid w:val="54D43AF4"/>
    <w:rsid w:val="54D523E4"/>
    <w:rsid w:val="54D71AEA"/>
    <w:rsid w:val="54DE7EA8"/>
    <w:rsid w:val="54E233FE"/>
    <w:rsid w:val="54E451EE"/>
    <w:rsid w:val="54E6330C"/>
    <w:rsid w:val="54EE43FA"/>
    <w:rsid w:val="54F015BF"/>
    <w:rsid w:val="54F0692D"/>
    <w:rsid w:val="54F35BB6"/>
    <w:rsid w:val="54F47236"/>
    <w:rsid w:val="54F54869"/>
    <w:rsid w:val="54FA4837"/>
    <w:rsid w:val="54FF06E5"/>
    <w:rsid w:val="55034891"/>
    <w:rsid w:val="55063942"/>
    <w:rsid w:val="55074A92"/>
    <w:rsid w:val="55087650"/>
    <w:rsid w:val="550A111E"/>
    <w:rsid w:val="550A777A"/>
    <w:rsid w:val="550E0C36"/>
    <w:rsid w:val="55113E80"/>
    <w:rsid w:val="55127BE5"/>
    <w:rsid w:val="551305EC"/>
    <w:rsid w:val="55137292"/>
    <w:rsid w:val="5514490A"/>
    <w:rsid w:val="55165CD7"/>
    <w:rsid w:val="551A4B11"/>
    <w:rsid w:val="551B0137"/>
    <w:rsid w:val="55213C89"/>
    <w:rsid w:val="55215AA9"/>
    <w:rsid w:val="55226DEA"/>
    <w:rsid w:val="55242A8F"/>
    <w:rsid w:val="5524576C"/>
    <w:rsid w:val="5525056A"/>
    <w:rsid w:val="55255BCC"/>
    <w:rsid w:val="55257291"/>
    <w:rsid w:val="55260ACE"/>
    <w:rsid w:val="5529090D"/>
    <w:rsid w:val="55297902"/>
    <w:rsid w:val="552B6BF7"/>
    <w:rsid w:val="55306A1D"/>
    <w:rsid w:val="55312143"/>
    <w:rsid w:val="55317F04"/>
    <w:rsid w:val="55327FCA"/>
    <w:rsid w:val="553E1B20"/>
    <w:rsid w:val="553E615F"/>
    <w:rsid w:val="553F7A4C"/>
    <w:rsid w:val="554368CC"/>
    <w:rsid w:val="55456869"/>
    <w:rsid w:val="55466ABB"/>
    <w:rsid w:val="5547589B"/>
    <w:rsid w:val="554D081E"/>
    <w:rsid w:val="554E12E6"/>
    <w:rsid w:val="554F1AFF"/>
    <w:rsid w:val="554F6A9A"/>
    <w:rsid w:val="555570C2"/>
    <w:rsid w:val="55594549"/>
    <w:rsid w:val="555F4BC9"/>
    <w:rsid w:val="556230DE"/>
    <w:rsid w:val="55635FC4"/>
    <w:rsid w:val="556707D2"/>
    <w:rsid w:val="556B43D4"/>
    <w:rsid w:val="556C0FCF"/>
    <w:rsid w:val="556D2180"/>
    <w:rsid w:val="55732D52"/>
    <w:rsid w:val="55744F52"/>
    <w:rsid w:val="55747C75"/>
    <w:rsid w:val="55770064"/>
    <w:rsid w:val="5578394C"/>
    <w:rsid w:val="557A1AB8"/>
    <w:rsid w:val="557B0EA6"/>
    <w:rsid w:val="557F36BB"/>
    <w:rsid w:val="55807266"/>
    <w:rsid w:val="55835760"/>
    <w:rsid w:val="55836ED9"/>
    <w:rsid w:val="55855D71"/>
    <w:rsid w:val="5588639D"/>
    <w:rsid w:val="558C7624"/>
    <w:rsid w:val="558E4879"/>
    <w:rsid w:val="558E55B7"/>
    <w:rsid w:val="55904EE1"/>
    <w:rsid w:val="55913EFE"/>
    <w:rsid w:val="55915C9C"/>
    <w:rsid w:val="559251DA"/>
    <w:rsid w:val="5592610B"/>
    <w:rsid w:val="55971EAB"/>
    <w:rsid w:val="55973FB2"/>
    <w:rsid w:val="55983527"/>
    <w:rsid w:val="559A1CC2"/>
    <w:rsid w:val="559F611A"/>
    <w:rsid w:val="55A0685D"/>
    <w:rsid w:val="55A72985"/>
    <w:rsid w:val="55AA0C80"/>
    <w:rsid w:val="55AE4C9F"/>
    <w:rsid w:val="55B004B6"/>
    <w:rsid w:val="55B24694"/>
    <w:rsid w:val="55B51741"/>
    <w:rsid w:val="55B55C72"/>
    <w:rsid w:val="55B6763B"/>
    <w:rsid w:val="55B81195"/>
    <w:rsid w:val="55B940FC"/>
    <w:rsid w:val="55B94CA8"/>
    <w:rsid w:val="55C16959"/>
    <w:rsid w:val="55C17F23"/>
    <w:rsid w:val="55C52CF7"/>
    <w:rsid w:val="55CC5EA8"/>
    <w:rsid w:val="55D268D1"/>
    <w:rsid w:val="55DB1207"/>
    <w:rsid w:val="55DC44DE"/>
    <w:rsid w:val="55DD0A92"/>
    <w:rsid w:val="55E2266A"/>
    <w:rsid w:val="55EA67AC"/>
    <w:rsid w:val="55EC5024"/>
    <w:rsid w:val="55EC5EF8"/>
    <w:rsid w:val="55EE5745"/>
    <w:rsid w:val="55F244B3"/>
    <w:rsid w:val="55F66809"/>
    <w:rsid w:val="55F90819"/>
    <w:rsid w:val="55FC7C84"/>
    <w:rsid w:val="55FD23BF"/>
    <w:rsid w:val="55FF4422"/>
    <w:rsid w:val="56003F70"/>
    <w:rsid w:val="560A59DB"/>
    <w:rsid w:val="560F27BA"/>
    <w:rsid w:val="561113A1"/>
    <w:rsid w:val="561450C1"/>
    <w:rsid w:val="56146AD5"/>
    <w:rsid w:val="561825F8"/>
    <w:rsid w:val="561B3802"/>
    <w:rsid w:val="561D43EE"/>
    <w:rsid w:val="561F15CA"/>
    <w:rsid w:val="561F6B23"/>
    <w:rsid w:val="562355DE"/>
    <w:rsid w:val="5628413B"/>
    <w:rsid w:val="562A2F56"/>
    <w:rsid w:val="562F1F5B"/>
    <w:rsid w:val="562F66C6"/>
    <w:rsid w:val="56342FFA"/>
    <w:rsid w:val="563526BD"/>
    <w:rsid w:val="56391816"/>
    <w:rsid w:val="5639713F"/>
    <w:rsid w:val="563D6AE1"/>
    <w:rsid w:val="564361A8"/>
    <w:rsid w:val="5646328D"/>
    <w:rsid w:val="56486854"/>
    <w:rsid w:val="564C5DF6"/>
    <w:rsid w:val="565059FD"/>
    <w:rsid w:val="56592276"/>
    <w:rsid w:val="565B7FCA"/>
    <w:rsid w:val="565E6913"/>
    <w:rsid w:val="566068B8"/>
    <w:rsid w:val="56613F47"/>
    <w:rsid w:val="56617F1D"/>
    <w:rsid w:val="56633425"/>
    <w:rsid w:val="56641C2C"/>
    <w:rsid w:val="5669583E"/>
    <w:rsid w:val="566C2A48"/>
    <w:rsid w:val="566F02BE"/>
    <w:rsid w:val="56704AFF"/>
    <w:rsid w:val="567138CD"/>
    <w:rsid w:val="56724632"/>
    <w:rsid w:val="56737410"/>
    <w:rsid w:val="567527EC"/>
    <w:rsid w:val="567A05A5"/>
    <w:rsid w:val="568354EE"/>
    <w:rsid w:val="5685457B"/>
    <w:rsid w:val="568E151E"/>
    <w:rsid w:val="568F0C24"/>
    <w:rsid w:val="569559F2"/>
    <w:rsid w:val="569575C2"/>
    <w:rsid w:val="569C33C8"/>
    <w:rsid w:val="569D24CD"/>
    <w:rsid w:val="56A02CB8"/>
    <w:rsid w:val="56A23FB3"/>
    <w:rsid w:val="56A316F3"/>
    <w:rsid w:val="56A94CE2"/>
    <w:rsid w:val="56AB5369"/>
    <w:rsid w:val="56AD570D"/>
    <w:rsid w:val="56AF2879"/>
    <w:rsid w:val="56B26A97"/>
    <w:rsid w:val="56B74229"/>
    <w:rsid w:val="56BC613A"/>
    <w:rsid w:val="56BD381E"/>
    <w:rsid w:val="56BF3FA0"/>
    <w:rsid w:val="56C259E9"/>
    <w:rsid w:val="56C72E13"/>
    <w:rsid w:val="56C83D34"/>
    <w:rsid w:val="56CE0665"/>
    <w:rsid w:val="56CF392A"/>
    <w:rsid w:val="56D03C87"/>
    <w:rsid w:val="56D17C8E"/>
    <w:rsid w:val="56D4283B"/>
    <w:rsid w:val="56D50FA9"/>
    <w:rsid w:val="56D8184B"/>
    <w:rsid w:val="56D864E5"/>
    <w:rsid w:val="56DD37B0"/>
    <w:rsid w:val="56DE584B"/>
    <w:rsid w:val="56E477B2"/>
    <w:rsid w:val="56E921ED"/>
    <w:rsid w:val="56EA6250"/>
    <w:rsid w:val="56EA7AFD"/>
    <w:rsid w:val="56EE6AC3"/>
    <w:rsid w:val="56EF5CDD"/>
    <w:rsid w:val="56F2178B"/>
    <w:rsid w:val="56F246E8"/>
    <w:rsid w:val="56F74DA6"/>
    <w:rsid w:val="56F95F12"/>
    <w:rsid w:val="57043229"/>
    <w:rsid w:val="570772B9"/>
    <w:rsid w:val="57090AF3"/>
    <w:rsid w:val="570959A4"/>
    <w:rsid w:val="570E1EB9"/>
    <w:rsid w:val="571040EA"/>
    <w:rsid w:val="57162A4D"/>
    <w:rsid w:val="571736C9"/>
    <w:rsid w:val="571E08AA"/>
    <w:rsid w:val="57212E4C"/>
    <w:rsid w:val="57222DBA"/>
    <w:rsid w:val="57263AB1"/>
    <w:rsid w:val="572A1B6D"/>
    <w:rsid w:val="572D4A08"/>
    <w:rsid w:val="572F72C8"/>
    <w:rsid w:val="573019BF"/>
    <w:rsid w:val="57303920"/>
    <w:rsid w:val="573134D1"/>
    <w:rsid w:val="57341653"/>
    <w:rsid w:val="57363258"/>
    <w:rsid w:val="573A5E68"/>
    <w:rsid w:val="573B5B34"/>
    <w:rsid w:val="573E06A1"/>
    <w:rsid w:val="5741022C"/>
    <w:rsid w:val="57425046"/>
    <w:rsid w:val="5747100E"/>
    <w:rsid w:val="574A6290"/>
    <w:rsid w:val="574A68B5"/>
    <w:rsid w:val="574B577E"/>
    <w:rsid w:val="575543EC"/>
    <w:rsid w:val="57554FC4"/>
    <w:rsid w:val="575619D2"/>
    <w:rsid w:val="575738A9"/>
    <w:rsid w:val="57597307"/>
    <w:rsid w:val="575A5249"/>
    <w:rsid w:val="575B20D9"/>
    <w:rsid w:val="575F2832"/>
    <w:rsid w:val="57620AE3"/>
    <w:rsid w:val="576A79B2"/>
    <w:rsid w:val="576C439A"/>
    <w:rsid w:val="576E57E8"/>
    <w:rsid w:val="576E6760"/>
    <w:rsid w:val="57700040"/>
    <w:rsid w:val="5770398F"/>
    <w:rsid w:val="57720521"/>
    <w:rsid w:val="5774291F"/>
    <w:rsid w:val="57791F3C"/>
    <w:rsid w:val="57792E31"/>
    <w:rsid w:val="5780738C"/>
    <w:rsid w:val="57830171"/>
    <w:rsid w:val="57831924"/>
    <w:rsid w:val="578365E3"/>
    <w:rsid w:val="57852B17"/>
    <w:rsid w:val="578542B2"/>
    <w:rsid w:val="57867F40"/>
    <w:rsid w:val="57881984"/>
    <w:rsid w:val="57886218"/>
    <w:rsid w:val="57896654"/>
    <w:rsid w:val="578A405A"/>
    <w:rsid w:val="578C76D5"/>
    <w:rsid w:val="578D3068"/>
    <w:rsid w:val="578F1E72"/>
    <w:rsid w:val="578F365F"/>
    <w:rsid w:val="578F54A8"/>
    <w:rsid w:val="579104FE"/>
    <w:rsid w:val="579957DF"/>
    <w:rsid w:val="57A854A5"/>
    <w:rsid w:val="57A92CC0"/>
    <w:rsid w:val="57A9480C"/>
    <w:rsid w:val="57AE0AEC"/>
    <w:rsid w:val="57AE1DD7"/>
    <w:rsid w:val="57AE7948"/>
    <w:rsid w:val="57AF242A"/>
    <w:rsid w:val="57B12A91"/>
    <w:rsid w:val="57B644B0"/>
    <w:rsid w:val="57BB28C1"/>
    <w:rsid w:val="57C02A42"/>
    <w:rsid w:val="57C30D29"/>
    <w:rsid w:val="57C508C6"/>
    <w:rsid w:val="57C561F6"/>
    <w:rsid w:val="57C676D6"/>
    <w:rsid w:val="57C7170A"/>
    <w:rsid w:val="57CA195B"/>
    <w:rsid w:val="57CC479E"/>
    <w:rsid w:val="57CC7E6E"/>
    <w:rsid w:val="57D31BD9"/>
    <w:rsid w:val="57D35AAF"/>
    <w:rsid w:val="57D55D8B"/>
    <w:rsid w:val="57D64558"/>
    <w:rsid w:val="57DC4F7D"/>
    <w:rsid w:val="57DD07AA"/>
    <w:rsid w:val="57DD400F"/>
    <w:rsid w:val="57DD7916"/>
    <w:rsid w:val="57DE3733"/>
    <w:rsid w:val="57E47F45"/>
    <w:rsid w:val="57E861B3"/>
    <w:rsid w:val="57EC0DFD"/>
    <w:rsid w:val="57F05BC9"/>
    <w:rsid w:val="57F60413"/>
    <w:rsid w:val="57F7532B"/>
    <w:rsid w:val="57F9734B"/>
    <w:rsid w:val="57F97EEF"/>
    <w:rsid w:val="57FA2706"/>
    <w:rsid w:val="57FB0E13"/>
    <w:rsid w:val="57FB1796"/>
    <w:rsid w:val="5801798B"/>
    <w:rsid w:val="58065BAA"/>
    <w:rsid w:val="580A5F1F"/>
    <w:rsid w:val="580B5C3D"/>
    <w:rsid w:val="580D2077"/>
    <w:rsid w:val="580E4C2F"/>
    <w:rsid w:val="58107EDD"/>
    <w:rsid w:val="581378CF"/>
    <w:rsid w:val="5816584A"/>
    <w:rsid w:val="58180A42"/>
    <w:rsid w:val="581827B2"/>
    <w:rsid w:val="581965B3"/>
    <w:rsid w:val="581B23E9"/>
    <w:rsid w:val="581C0BDF"/>
    <w:rsid w:val="58222EA3"/>
    <w:rsid w:val="5825113A"/>
    <w:rsid w:val="582605B2"/>
    <w:rsid w:val="582B6180"/>
    <w:rsid w:val="582C2D44"/>
    <w:rsid w:val="582D2B62"/>
    <w:rsid w:val="582E247C"/>
    <w:rsid w:val="582E6C3A"/>
    <w:rsid w:val="58313A0F"/>
    <w:rsid w:val="583344E8"/>
    <w:rsid w:val="5836297D"/>
    <w:rsid w:val="583954F0"/>
    <w:rsid w:val="5840068A"/>
    <w:rsid w:val="5845186A"/>
    <w:rsid w:val="5846357D"/>
    <w:rsid w:val="58483155"/>
    <w:rsid w:val="584D6B21"/>
    <w:rsid w:val="5851482A"/>
    <w:rsid w:val="58517A27"/>
    <w:rsid w:val="5855384C"/>
    <w:rsid w:val="58560472"/>
    <w:rsid w:val="58591F07"/>
    <w:rsid w:val="585A06CC"/>
    <w:rsid w:val="585B0063"/>
    <w:rsid w:val="585C6492"/>
    <w:rsid w:val="585E046A"/>
    <w:rsid w:val="5862083D"/>
    <w:rsid w:val="58636323"/>
    <w:rsid w:val="58642F08"/>
    <w:rsid w:val="58677109"/>
    <w:rsid w:val="58680E5F"/>
    <w:rsid w:val="58693CF0"/>
    <w:rsid w:val="586F4FAC"/>
    <w:rsid w:val="58733300"/>
    <w:rsid w:val="58737A35"/>
    <w:rsid w:val="58766579"/>
    <w:rsid w:val="587C7100"/>
    <w:rsid w:val="587D2559"/>
    <w:rsid w:val="587E7C7D"/>
    <w:rsid w:val="588075F6"/>
    <w:rsid w:val="588161B4"/>
    <w:rsid w:val="58852373"/>
    <w:rsid w:val="588674BA"/>
    <w:rsid w:val="58870B8C"/>
    <w:rsid w:val="58882D9C"/>
    <w:rsid w:val="5889750C"/>
    <w:rsid w:val="58897E07"/>
    <w:rsid w:val="588D6F81"/>
    <w:rsid w:val="58932EA9"/>
    <w:rsid w:val="58954CC2"/>
    <w:rsid w:val="58963E69"/>
    <w:rsid w:val="5896641E"/>
    <w:rsid w:val="58995409"/>
    <w:rsid w:val="589D0F32"/>
    <w:rsid w:val="58A15791"/>
    <w:rsid w:val="58A64A91"/>
    <w:rsid w:val="58A6686B"/>
    <w:rsid w:val="58A84149"/>
    <w:rsid w:val="58AA6572"/>
    <w:rsid w:val="58AF66BE"/>
    <w:rsid w:val="58B02F3A"/>
    <w:rsid w:val="58B833DC"/>
    <w:rsid w:val="58B96FB8"/>
    <w:rsid w:val="58BD16D7"/>
    <w:rsid w:val="58BE27BD"/>
    <w:rsid w:val="58BF7502"/>
    <w:rsid w:val="58C0700D"/>
    <w:rsid w:val="58C46CC7"/>
    <w:rsid w:val="58C544ED"/>
    <w:rsid w:val="58C5455F"/>
    <w:rsid w:val="58C57A48"/>
    <w:rsid w:val="58C756F3"/>
    <w:rsid w:val="58C81F7E"/>
    <w:rsid w:val="58C84334"/>
    <w:rsid w:val="58CB1DD6"/>
    <w:rsid w:val="58CB29C0"/>
    <w:rsid w:val="58CF2DF0"/>
    <w:rsid w:val="58D21AA8"/>
    <w:rsid w:val="58D50596"/>
    <w:rsid w:val="58D5587C"/>
    <w:rsid w:val="58DB2975"/>
    <w:rsid w:val="58DB53C8"/>
    <w:rsid w:val="58DF06EE"/>
    <w:rsid w:val="58DF179F"/>
    <w:rsid w:val="58E4156A"/>
    <w:rsid w:val="58E6045F"/>
    <w:rsid w:val="58E77F76"/>
    <w:rsid w:val="58E84DDC"/>
    <w:rsid w:val="58EB482B"/>
    <w:rsid w:val="58ED5288"/>
    <w:rsid w:val="58EE5465"/>
    <w:rsid w:val="58F51DEC"/>
    <w:rsid w:val="58F94368"/>
    <w:rsid w:val="58FB17DC"/>
    <w:rsid w:val="58FD3850"/>
    <w:rsid w:val="58FD53C9"/>
    <w:rsid w:val="58FE3B2E"/>
    <w:rsid w:val="590246E5"/>
    <w:rsid w:val="590448AA"/>
    <w:rsid w:val="590A4E58"/>
    <w:rsid w:val="591042B9"/>
    <w:rsid w:val="591225F2"/>
    <w:rsid w:val="59174636"/>
    <w:rsid w:val="59195A90"/>
    <w:rsid w:val="591A4FF5"/>
    <w:rsid w:val="591A543B"/>
    <w:rsid w:val="59207255"/>
    <w:rsid w:val="592537E0"/>
    <w:rsid w:val="59270A2F"/>
    <w:rsid w:val="59274632"/>
    <w:rsid w:val="592A7F55"/>
    <w:rsid w:val="593138D0"/>
    <w:rsid w:val="59317FF5"/>
    <w:rsid w:val="593468A8"/>
    <w:rsid w:val="593C0590"/>
    <w:rsid w:val="593C6B8D"/>
    <w:rsid w:val="593D6D79"/>
    <w:rsid w:val="593E0ECA"/>
    <w:rsid w:val="5940024C"/>
    <w:rsid w:val="59437378"/>
    <w:rsid w:val="594752C9"/>
    <w:rsid w:val="594B3C7C"/>
    <w:rsid w:val="594E01D7"/>
    <w:rsid w:val="59511B93"/>
    <w:rsid w:val="59514D37"/>
    <w:rsid w:val="595179F7"/>
    <w:rsid w:val="5952213D"/>
    <w:rsid w:val="59535643"/>
    <w:rsid w:val="5955560E"/>
    <w:rsid w:val="59574E6E"/>
    <w:rsid w:val="595848BF"/>
    <w:rsid w:val="59594E67"/>
    <w:rsid w:val="59597E19"/>
    <w:rsid w:val="595E18FC"/>
    <w:rsid w:val="59610A54"/>
    <w:rsid w:val="596248FD"/>
    <w:rsid w:val="59643F73"/>
    <w:rsid w:val="59652B51"/>
    <w:rsid w:val="596655F9"/>
    <w:rsid w:val="59694360"/>
    <w:rsid w:val="596D1B50"/>
    <w:rsid w:val="59704D4D"/>
    <w:rsid w:val="59732D36"/>
    <w:rsid w:val="59747A22"/>
    <w:rsid w:val="59752C4C"/>
    <w:rsid w:val="59773DC1"/>
    <w:rsid w:val="597B1D0D"/>
    <w:rsid w:val="59822336"/>
    <w:rsid w:val="598310D4"/>
    <w:rsid w:val="598627A1"/>
    <w:rsid w:val="598B2C62"/>
    <w:rsid w:val="598F687C"/>
    <w:rsid w:val="5995242A"/>
    <w:rsid w:val="59952687"/>
    <w:rsid w:val="59982F37"/>
    <w:rsid w:val="599C656F"/>
    <w:rsid w:val="59A4675C"/>
    <w:rsid w:val="59AA340E"/>
    <w:rsid w:val="59AB19FD"/>
    <w:rsid w:val="59B02D06"/>
    <w:rsid w:val="59B236CA"/>
    <w:rsid w:val="59B37F6A"/>
    <w:rsid w:val="59BA6ED5"/>
    <w:rsid w:val="59C02B07"/>
    <w:rsid w:val="59C10EBE"/>
    <w:rsid w:val="59C22821"/>
    <w:rsid w:val="59C7444A"/>
    <w:rsid w:val="59CC39EC"/>
    <w:rsid w:val="59CC40C2"/>
    <w:rsid w:val="59CF39B8"/>
    <w:rsid w:val="59D47B7D"/>
    <w:rsid w:val="59D804D5"/>
    <w:rsid w:val="59DB3C12"/>
    <w:rsid w:val="59DD7D29"/>
    <w:rsid w:val="59DE6155"/>
    <w:rsid w:val="59E034C4"/>
    <w:rsid w:val="59E11972"/>
    <w:rsid w:val="59E335E7"/>
    <w:rsid w:val="59E44F4D"/>
    <w:rsid w:val="59ED019F"/>
    <w:rsid w:val="59F10E6B"/>
    <w:rsid w:val="59F31A86"/>
    <w:rsid w:val="59F362F5"/>
    <w:rsid w:val="59F756EC"/>
    <w:rsid w:val="59FA0320"/>
    <w:rsid w:val="59FA0D05"/>
    <w:rsid w:val="59FA3DBE"/>
    <w:rsid w:val="59FC2139"/>
    <w:rsid w:val="5A026CBC"/>
    <w:rsid w:val="5A0A7C1F"/>
    <w:rsid w:val="5A0E1C3F"/>
    <w:rsid w:val="5A133CCD"/>
    <w:rsid w:val="5A1431CE"/>
    <w:rsid w:val="5A1B6654"/>
    <w:rsid w:val="5A1D726B"/>
    <w:rsid w:val="5A1E232C"/>
    <w:rsid w:val="5A1F69E2"/>
    <w:rsid w:val="5A214D7C"/>
    <w:rsid w:val="5A222344"/>
    <w:rsid w:val="5A226CE0"/>
    <w:rsid w:val="5A283C81"/>
    <w:rsid w:val="5A29399B"/>
    <w:rsid w:val="5A2A7CB7"/>
    <w:rsid w:val="5A36233C"/>
    <w:rsid w:val="5A376F3A"/>
    <w:rsid w:val="5A44510E"/>
    <w:rsid w:val="5A472D2F"/>
    <w:rsid w:val="5A4A4CFE"/>
    <w:rsid w:val="5A4E643E"/>
    <w:rsid w:val="5A4E6BC0"/>
    <w:rsid w:val="5A4F133A"/>
    <w:rsid w:val="5A507832"/>
    <w:rsid w:val="5A5140F1"/>
    <w:rsid w:val="5A53680A"/>
    <w:rsid w:val="5A571B1C"/>
    <w:rsid w:val="5A592CB0"/>
    <w:rsid w:val="5A5B5F8F"/>
    <w:rsid w:val="5A5E1BD5"/>
    <w:rsid w:val="5A5E40BA"/>
    <w:rsid w:val="5A6049F3"/>
    <w:rsid w:val="5A604C86"/>
    <w:rsid w:val="5A674888"/>
    <w:rsid w:val="5A6A2313"/>
    <w:rsid w:val="5A6D19A1"/>
    <w:rsid w:val="5A6E4BBA"/>
    <w:rsid w:val="5A6E62AE"/>
    <w:rsid w:val="5A6E67B4"/>
    <w:rsid w:val="5A712F61"/>
    <w:rsid w:val="5A7376F4"/>
    <w:rsid w:val="5A743300"/>
    <w:rsid w:val="5A7553A3"/>
    <w:rsid w:val="5A766DEE"/>
    <w:rsid w:val="5A7B1980"/>
    <w:rsid w:val="5A7C41E2"/>
    <w:rsid w:val="5A7C5CF6"/>
    <w:rsid w:val="5A7D170B"/>
    <w:rsid w:val="5A7E2168"/>
    <w:rsid w:val="5A8312C1"/>
    <w:rsid w:val="5A863597"/>
    <w:rsid w:val="5A893B4D"/>
    <w:rsid w:val="5A8C3DBC"/>
    <w:rsid w:val="5A8F5CF0"/>
    <w:rsid w:val="5A910773"/>
    <w:rsid w:val="5A947FDE"/>
    <w:rsid w:val="5A962795"/>
    <w:rsid w:val="5A9670A3"/>
    <w:rsid w:val="5A9A3BCE"/>
    <w:rsid w:val="5AA1354E"/>
    <w:rsid w:val="5AA346B3"/>
    <w:rsid w:val="5AA6096E"/>
    <w:rsid w:val="5AA77B8E"/>
    <w:rsid w:val="5AA81AA6"/>
    <w:rsid w:val="5AA8743B"/>
    <w:rsid w:val="5AAD07D4"/>
    <w:rsid w:val="5AB04C86"/>
    <w:rsid w:val="5AB257BF"/>
    <w:rsid w:val="5AB32E7C"/>
    <w:rsid w:val="5AB3476C"/>
    <w:rsid w:val="5AB64FC2"/>
    <w:rsid w:val="5AB954A1"/>
    <w:rsid w:val="5ABE6AA0"/>
    <w:rsid w:val="5AC2184F"/>
    <w:rsid w:val="5AC43A86"/>
    <w:rsid w:val="5AC56309"/>
    <w:rsid w:val="5AC705AB"/>
    <w:rsid w:val="5AC82200"/>
    <w:rsid w:val="5ACE4808"/>
    <w:rsid w:val="5ACF6825"/>
    <w:rsid w:val="5AD07340"/>
    <w:rsid w:val="5ADB3A84"/>
    <w:rsid w:val="5ADF0D81"/>
    <w:rsid w:val="5AE875BC"/>
    <w:rsid w:val="5AEA2802"/>
    <w:rsid w:val="5AED7024"/>
    <w:rsid w:val="5AF25B79"/>
    <w:rsid w:val="5AF25DF0"/>
    <w:rsid w:val="5AF4302D"/>
    <w:rsid w:val="5AF57321"/>
    <w:rsid w:val="5AFD1A80"/>
    <w:rsid w:val="5B053A12"/>
    <w:rsid w:val="5B08189C"/>
    <w:rsid w:val="5B085262"/>
    <w:rsid w:val="5B0856D2"/>
    <w:rsid w:val="5B0B4E51"/>
    <w:rsid w:val="5B0D5416"/>
    <w:rsid w:val="5B115071"/>
    <w:rsid w:val="5B12086B"/>
    <w:rsid w:val="5B123333"/>
    <w:rsid w:val="5B123FCB"/>
    <w:rsid w:val="5B13522C"/>
    <w:rsid w:val="5B15618B"/>
    <w:rsid w:val="5B1D2AFB"/>
    <w:rsid w:val="5B1E685F"/>
    <w:rsid w:val="5B1F487E"/>
    <w:rsid w:val="5B21431F"/>
    <w:rsid w:val="5B230B15"/>
    <w:rsid w:val="5B252522"/>
    <w:rsid w:val="5B277870"/>
    <w:rsid w:val="5B3162AF"/>
    <w:rsid w:val="5B333DD9"/>
    <w:rsid w:val="5B362ED9"/>
    <w:rsid w:val="5B387DE7"/>
    <w:rsid w:val="5B3A46CA"/>
    <w:rsid w:val="5B3C0409"/>
    <w:rsid w:val="5B3C098E"/>
    <w:rsid w:val="5B3E4A94"/>
    <w:rsid w:val="5B3F0FB9"/>
    <w:rsid w:val="5B402F90"/>
    <w:rsid w:val="5B425981"/>
    <w:rsid w:val="5B434DDD"/>
    <w:rsid w:val="5B44206F"/>
    <w:rsid w:val="5B4A78BE"/>
    <w:rsid w:val="5B4B4311"/>
    <w:rsid w:val="5B4E0077"/>
    <w:rsid w:val="5B4F7895"/>
    <w:rsid w:val="5B501F79"/>
    <w:rsid w:val="5B511DFA"/>
    <w:rsid w:val="5B563707"/>
    <w:rsid w:val="5B5967EF"/>
    <w:rsid w:val="5B5B7557"/>
    <w:rsid w:val="5B5E7F78"/>
    <w:rsid w:val="5B602E5A"/>
    <w:rsid w:val="5B61345B"/>
    <w:rsid w:val="5B631419"/>
    <w:rsid w:val="5B67026A"/>
    <w:rsid w:val="5B673C7E"/>
    <w:rsid w:val="5B683526"/>
    <w:rsid w:val="5B693D5E"/>
    <w:rsid w:val="5B6B3638"/>
    <w:rsid w:val="5B6D64E5"/>
    <w:rsid w:val="5B702131"/>
    <w:rsid w:val="5B711615"/>
    <w:rsid w:val="5B72236C"/>
    <w:rsid w:val="5B7358AF"/>
    <w:rsid w:val="5B7554DD"/>
    <w:rsid w:val="5B76702C"/>
    <w:rsid w:val="5B792AE2"/>
    <w:rsid w:val="5B7E1D12"/>
    <w:rsid w:val="5B80373A"/>
    <w:rsid w:val="5B8324D9"/>
    <w:rsid w:val="5B8623D9"/>
    <w:rsid w:val="5B8C0119"/>
    <w:rsid w:val="5B8C7D08"/>
    <w:rsid w:val="5B8D11F1"/>
    <w:rsid w:val="5B8E77F2"/>
    <w:rsid w:val="5B906BC7"/>
    <w:rsid w:val="5B9154D9"/>
    <w:rsid w:val="5B9B5085"/>
    <w:rsid w:val="5B9C26EB"/>
    <w:rsid w:val="5BAA4DC4"/>
    <w:rsid w:val="5BAC5528"/>
    <w:rsid w:val="5BAF3B8F"/>
    <w:rsid w:val="5BB61E13"/>
    <w:rsid w:val="5BB67441"/>
    <w:rsid w:val="5BB75DE6"/>
    <w:rsid w:val="5BBE0056"/>
    <w:rsid w:val="5BC717AE"/>
    <w:rsid w:val="5BC819A0"/>
    <w:rsid w:val="5BC93595"/>
    <w:rsid w:val="5BCC6D37"/>
    <w:rsid w:val="5BCF2E8C"/>
    <w:rsid w:val="5BD16948"/>
    <w:rsid w:val="5BD5469E"/>
    <w:rsid w:val="5BD7023B"/>
    <w:rsid w:val="5BDE5BA9"/>
    <w:rsid w:val="5BDF0336"/>
    <w:rsid w:val="5BE151E1"/>
    <w:rsid w:val="5BEA7846"/>
    <w:rsid w:val="5BEB7D32"/>
    <w:rsid w:val="5BEC2939"/>
    <w:rsid w:val="5BEC590B"/>
    <w:rsid w:val="5BED3ECC"/>
    <w:rsid w:val="5BEF3A5A"/>
    <w:rsid w:val="5BF0319F"/>
    <w:rsid w:val="5BF30F93"/>
    <w:rsid w:val="5BF34E70"/>
    <w:rsid w:val="5BFA4D0C"/>
    <w:rsid w:val="5BFF5D4E"/>
    <w:rsid w:val="5C096F45"/>
    <w:rsid w:val="5C0A54DB"/>
    <w:rsid w:val="5C0B7696"/>
    <w:rsid w:val="5C105780"/>
    <w:rsid w:val="5C1221EF"/>
    <w:rsid w:val="5C130E6F"/>
    <w:rsid w:val="5C144FFB"/>
    <w:rsid w:val="5C1933BA"/>
    <w:rsid w:val="5C250A94"/>
    <w:rsid w:val="5C252A2C"/>
    <w:rsid w:val="5C2646F3"/>
    <w:rsid w:val="5C2A03AF"/>
    <w:rsid w:val="5C2F57BA"/>
    <w:rsid w:val="5C3047EB"/>
    <w:rsid w:val="5C3156EE"/>
    <w:rsid w:val="5C323DE3"/>
    <w:rsid w:val="5C342872"/>
    <w:rsid w:val="5C345DDD"/>
    <w:rsid w:val="5C352EE3"/>
    <w:rsid w:val="5C3600E1"/>
    <w:rsid w:val="5C3661C1"/>
    <w:rsid w:val="5C3C48FC"/>
    <w:rsid w:val="5C3E0F20"/>
    <w:rsid w:val="5C3F4507"/>
    <w:rsid w:val="5C3F7EBE"/>
    <w:rsid w:val="5C404481"/>
    <w:rsid w:val="5C462723"/>
    <w:rsid w:val="5C47106F"/>
    <w:rsid w:val="5C4A3376"/>
    <w:rsid w:val="5C4B1DC4"/>
    <w:rsid w:val="5C4C1CF3"/>
    <w:rsid w:val="5C4D7425"/>
    <w:rsid w:val="5C4E1C0B"/>
    <w:rsid w:val="5C5117F5"/>
    <w:rsid w:val="5C5178EA"/>
    <w:rsid w:val="5C59482B"/>
    <w:rsid w:val="5C5A6AF3"/>
    <w:rsid w:val="5C5B5BB7"/>
    <w:rsid w:val="5C6014BE"/>
    <w:rsid w:val="5C67204A"/>
    <w:rsid w:val="5C672F14"/>
    <w:rsid w:val="5C674012"/>
    <w:rsid w:val="5C6A3FCA"/>
    <w:rsid w:val="5C6B16B0"/>
    <w:rsid w:val="5C722E5A"/>
    <w:rsid w:val="5C742E7F"/>
    <w:rsid w:val="5C7B640F"/>
    <w:rsid w:val="5C7D1868"/>
    <w:rsid w:val="5C7D476E"/>
    <w:rsid w:val="5C7E3971"/>
    <w:rsid w:val="5C856F02"/>
    <w:rsid w:val="5C891A0F"/>
    <w:rsid w:val="5C8A3A82"/>
    <w:rsid w:val="5C8A7D0E"/>
    <w:rsid w:val="5C8C698F"/>
    <w:rsid w:val="5C8F389C"/>
    <w:rsid w:val="5C9131C1"/>
    <w:rsid w:val="5C9D4D77"/>
    <w:rsid w:val="5C9F6BF9"/>
    <w:rsid w:val="5CA26E60"/>
    <w:rsid w:val="5CA33C1C"/>
    <w:rsid w:val="5CA503F8"/>
    <w:rsid w:val="5CA62102"/>
    <w:rsid w:val="5CA84192"/>
    <w:rsid w:val="5CAF5D36"/>
    <w:rsid w:val="5CB07E71"/>
    <w:rsid w:val="5CB109D0"/>
    <w:rsid w:val="5CB17F19"/>
    <w:rsid w:val="5CB25F5D"/>
    <w:rsid w:val="5CBA668C"/>
    <w:rsid w:val="5CBF0638"/>
    <w:rsid w:val="5CBF62A8"/>
    <w:rsid w:val="5CC10FE4"/>
    <w:rsid w:val="5CC13D4F"/>
    <w:rsid w:val="5CC20C55"/>
    <w:rsid w:val="5CC2346F"/>
    <w:rsid w:val="5CC36260"/>
    <w:rsid w:val="5CC41EBD"/>
    <w:rsid w:val="5CCA0E6D"/>
    <w:rsid w:val="5CCB1607"/>
    <w:rsid w:val="5CCB5185"/>
    <w:rsid w:val="5CCD736A"/>
    <w:rsid w:val="5CCF2DE2"/>
    <w:rsid w:val="5CD042F1"/>
    <w:rsid w:val="5CDC59C1"/>
    <w:rsid w:val="5CDF3C27"/>
    <w:rsid w:val="5CE5239A"/>
    <w:rsid w:val="5CE54896"/>
    <w:rsid w:val="5CF10140"/>
    <w:rsid w:val="5CF145CA"/>
    <w:rsid w:val="5CF23F3C"/>
    <w:rsid w:val="5CF37FAF"/>
    <w:rsid w:val="5CF40A7F"/>
    <w:rsid w:val="5CF76AD0"/>
    <w:rsid w:val="5CF7712D"/>
    <w:rsid w:val="5CFA5661"/>
    <w:rsid w:val="5CFB1791"/>
    <w:rsid w:val="5CFB6969"/>
    <w:rsid w:val="5CFB7182"/>
    <w:rsid w:val="5CFC3A42"/>
    <w:rsid w:val="5CFE1960"/>
    <w:rsid w:val="5D004631"/>
    <w:rsid w:val="5D004862"/>
    <w:rsid w:val="5D004A79"/>
    <w:rsid w:val="5D031F13"/>
    <w:rsid w:val="5D067D00"/>
    <w:rsid w:val="5D0A51D1"/>
    <w:rsid w:val="5D0C3921"/>
    <w:rsid w:val="5D0D56DB"/>
    <w:rsid w:val="5D114C2A"/>
    <w:rsid w:val="5D1C4D01"/>
    <w:rsid w:val="5D1F4CBF"/>
    <w:rsid w:val="5D212683"/>
    <w:rsid w:val="5D223949"/>
    <w:rsid w:val="5D27297B"/>
    <w:rsid w:val="5D2833B5"/>
    <w:rsid w:val="5D283553"/>
    <w:rsid w:val="5D296D85"/>
    <w:rsid w:val="5D2B23A3"/>
    <w:rsid w:val="5D2E0375"/>
    <w:rsid w:val="5D2E2388"/>
    <w:rsid w:val="5D3358D0"/>
    <w:rsid w:val="5D357DE8"/>
    <w:rsid w:val="5D367120"/>
    <w:rsid w:val="5D391455"/>
    <w:rsid w:val="5D3A77D7"/>
    <w:rsid w:val="5D3A78BB"/>
    <w:rsid w:val="5D45080D"/>
    <w:rsid w:val="5D461B2F"/>
    <w:rsid w:val="5D461EDE"/>
    <w:rsid w:val="5D492D19"/>
    <w:rsid w:val="5D4C65A1"/>
    <w:rsid w:val="5D524CC3"/>
    <w:rsid w:val="5D541207"/>
    <w:rsid w:val="5D575AE2"/>
    <w:rsid w:val="5D58597B"/>
    <w:rsid w:val="5D5872A5"/>
    <w:rsid w:val="5D5A6113"/>
    <w:rsid w:val="5D5C4AD7"/>
    <w:rsid w:val="5D5F2399"/>
    <w:rsid w:val="5D607E87"/>
    <w:rsid w:val="5D625C81"/>
    <w:rsid w:val="5D6531A9"/>
    <w:rsid w:val="5D66742F"/>
    <w:rsid w:val="5D671CC4"/>
    <w:rsid w:val="5D694680"/>
    <w:rsid w:val="5D6B2384"/>
    <w:rsid w:val="5D6E4FB9"/>
    <w:rsid w:val="5D720510"/>
    <w:rsid w:val="5D7A5BDE"/>
    <w:rsid w:val="5D83105B"/>
    <w:rsid w:val="5D847B4E"/>
    <w:rsid w:val="5D875D63"/>
    <w:rsid w:val="5D8820DF"/>
    <w:rsid w:val="5D883D64"/>
    <w:rsid w:val="5D892541"/>
    <w:rsid w:val="5D896178"/>
    <w:rsid w:val="5D9200CD"/>
    <w:rsid w:val="5D927316"/>
    <w:rsid w:val="5D942078"/>
    <w:rsid w:val="5D97289B"/>
    <w:rsid w:val="5D9C6D04"/>
    <w:rsid w:val="5DA44570"/>
    <w:rsid w:val="5DA84736"/>
    <w:rsid w:val="5DA9361F"/>
    <w:rsid w:val="5DB063D1"/>
    <w:rsid w:val="5DB47F90"/>
    <w:rsid w:val="5DB563AD"/>
    <w:rsid w:val="5DB65894"/>
    <w:rsid w:val="5DB70E67"/>
    <w:rsid w:val="5DBE6EAE"/>
    <w:rsid w:val="5DBF23A3"/>
    <w:rsid w:val="5DCC67D5"/>
    <w:rsid w:val="5DCE1C5B"/>
    <w:rsid w:val="5DD1611D"/>
    <w:rsid w:val="5DD27A61"/>
    <w:rsid w:val="5DD75531"/>
    <w:rsid w:val="5DDA1782"/>
    <w:rsid w:val="5DDB5C08"/>
    <w:rsid w:val="5DDE2C55"/>
    <w:rsid w:val="5DE61CC4"/>
    <w:rsid w:val="5DE74FEA"/>
    <w:rsid w:val="5DE813D7"/>
    <w:rsid w:val="5DED0704"/>
    <w:rsid w:val="5DED0765"/>
    <w:rsid w:val="5DED1AA3"/>
    <w:rsid w:val="5DEF2400"/>
    <w:rsid w:val="5DF17504"/>
    <w:rsid w:val="5DF21B5A"/>
    <w:rsid w:val="5DF26986"/>
    <w:rsid w:val="5DF55760"/>
    <w:rsid w:val="5DF82C8A"/>
    <w:rsid w:val="5DFD3F76"/>
    <w:rsid w:val="5DFD77E9"/>
    <w:rsid w:val="5E04429F"/>
    <w:rsid w:val="5E084772"/>
    <w:rsid w:val="5E0C3628"/>
    <w:rsid w:val="5E0F77B9"/>
    <w:rsid w:val="5E130D9B"/>
    <w:rsid w:val="5E13291D"/>
    <w:rsid w:val="5E1951BB"/>
    <w:rsid w:val="5E1A1506"/>
    <w:rsid w:val="5E1A35A8"/>
    <w:rsid w:val="5E1C4D83"/>
    <w:rsid w:val="5E222769"/>
    <w:rsid w:val="5E271E41"/>
    <w:rsid w:val="5E2778BD"/>
    <w:rsid w:val="5E291B81"/>
    <w:rsid w:val="5E297B1B"/>
    <w:rsid w:val="5E2A6007"/>
    <w:rsid w:val="5E2F4B35"/>
    <w:rsid w:val="5E323BA4"/>
    <w:rsid w:val="5E375E3E"/>
    <w:rsid w:val="5E3E399D"/>
    <w:rsid w:val="5E3F44CD"/>
    <w:rsid w:val="5E3F5105"/>
    <w:rsid w:val="5E4261AB"/>
    <w:rsid w:val="5E430061"/>
    <w:rsid w:val="5E431314"/>
    <w:rsid w:val="5E4660D6"/>
    <w:rsid w:val="5E4A6021"/>
    <w:rsid w:val="5E542022"/>
    <w:rsid w:val="5E54625F"/>
    <w:rsid w:val="5E556FDB"/>
    <w:rsid w:val="5E5A40B4"/>
    <w:rsid w:val="5E5B7B33"/>
    <w:rsid w:val="5E5D60F3"/>
    <w:rsid w:val="5E5F5642"/>
    <w:rsid w:val="5E603D4A"/>
    <w:rsid w:val="5E6A3BB7"/>
    <w:rsid w:val="5E6A6996"/>
    <w:rsid w:val="5E6C0AB2"/>
    <w:rsid w:val="5E6D0D3E"/>
    <w:rsid w:val="5E702185"/>
    <w:rsid w:val="5E712896"/>
    <w:rsid w:val="5E7D4164"/>
    <w:rsid w:val="5E825EEA"/>
    <w:rsid w:val="5E827326"/>
    <w:rsid w:val="5E8A2146"/>
    <w:rsid w:val="5E8A61A3"/>
    <w:rsid w:val="5E910CCB"/>
    <w:rsid w:val="5E937C20"/>
    <w:rsid w:val="5E957B42"/>
    <w:rsid w:val="5E963567"/>
    <w:rsid w:val="5E965C79"/>
    <w:rsid w:val="5E966BAF"/>
    <w:rsid w:val="5E9A4F64"/>
    <w:rsid w:val="5E9C038D"/>
    <w:rsid w:val="5E9C39D1"/>
    <w:rsid w:val="5E9C6187"/>
    <w:rsid w:val="5E9E594A"/>
    <w:rsid w:val="5E9F2E95"/>
    <w:rsid w:val="5EA20271"/>
    <w:rsid w:val="5EA27CCC"/>
    <w:rsid w:val="5EA36A67"/>
    <w:rsid w:val="5EA75AD0"/>
    <w:rsid w:val="5EA83FB2"/>
    <w:rsid w:val="5EAA6939"/>
    <w:rsid w:val="5EAB7B42"/>
    <w:rsid w:val="5EAC23E1"/>
    <w:rsid w:val="5EB30E20"/>
    <w:rsid w:val="5EB606B3"/>
    <w:rsid w:val="5EB75A9E"/>
    <w:rsid w:val="5EBD6BFD"/>
    <w:rsid w:val="5EC379EF"/>
    <w:rsid w:val="5EC50CEE"/>
    <w:rsid w:val="5EC52FF7"/>
    <w:rsid w:val="5EC57527"/>
    <w:rsid w:val="5ECB067D"/>
    <w:rsid w:val="5ECB2B71"/>
    <w:rsid w:val="5ECB4677"/>
    <w:rsid w:val="5ECF0629"/>
    <w:rsid w:val="5ECF0E70"/>
    <w:rsid w:val="5ED10972"/>
    <w:rsid w:val="5ED2066C"/>
    <w:rsid w:val="5ED34CF7"/>
    <w:rsid w:val="5ED35A49"/>
    <w:rsid w:val="5ED43A23"/>
    <w:rsid w:val="5ED6080B"/>
    <w:rsid w:val="5ED938CD"/>
    <w:rsid w:val="5EDA3F44"/>
    <w:rsid w:val="5EDC7148"/>
    <w:rsid w:val="5EDE1A2A"/>
    <w:rsid w:val="5EDE4E9D"/>
    <w:rsid w:val="5EE220EA"/>
    <w:rsid w:val="5EE26410"/>
    <w:rsid w:val="5EE31BB2"/>
    <w:rsid w:val="5EE4495A"/>
    <w:rsid w:val="5EE62458"/>
    <w:rsid w:val="5EE62EF0"/>
    <w:rsid w:val="5EE841C9"/>
    <w:rsid w:val="5EED17C9"/>
    <w:rsid w:val="5EF03D33"/>
    <w:rsid w:val="5EF37B5D"/>
    <w:rsid w:val="5EF55BBF"/>
    <w:rsid w:val="5EF561BC"/>
    <w:rsid w:val="5EF5643B"/>
    <w:rsid w:val="5EF80059"/>
    <w:rsid w:val="5EFC6261"/>
    <w:rsid w:val="5EFD1E4C"/>
    <w:rsid w:val="5F0A008D"/>
    <w:rsid w:val="5F0F27C3"/>
    <w:rsid w:val="5F125F2D"/>
    <w:rsid w:val="5F13426F"/>
    <w:rsid w:val="5F165AF5"/>
    <w:rsid w:val="5F196BFA"/>
    <w:rsid w:val="5F1A4A04"/>
    <w:rsid w:val="5F1C5527"/>
    <w:rsid w:val="5F1F15ED"/>
    <w:rsid w:val="5F1F6B49"/>
    <w:rsid w:val="5F241705"/>
    <w:rsid w:val="5F26524F"/>
    <w:rsid w:val="5F272893"/>
    <w:rsid w:val="5F282386"/>
    <w:rsid w:val="5F2B0216"/>
    <w:rsid w:val="5F2D335F"/>
    <w:rsid w:val="5F3606F7"/>
    <w:rsid w:val="5F3700E3"/>
    <w:rsid w:val="5F395265"/>
    <w:rsid w:val="5F3D5FA5"/>
    <w:rsid w:val="5F3E244D"/>
    <w:rsid w:val="5F415A2C"/>
    <w:rsid w:val="5F421DF2"/>
    <w:rsid w:val="5F43033A"/>
    <w:rsid w:val="5F446006"/>
    <w:rsid w:val="5F460F72"/>
    <w:rsid w:val="5F4E612C"/>
    <w:rsid w:val="5F4E6CA3"/>
    <w:rsid w:val="5F4F3AD1"/>
    <w:rsid w:val="5F4F3F80"/>
    <w:rsid w:val="5F51634F"/>
    <w:rsid w:val="5F536DA1"/>
    <w:rsid w:val="5F566287"/>
    <w:rsid w:val="5F5A7EEA"/>
    <w:rsid w:val="5F5B5FF4"/>
    <w:rsid w:val="5F5C1DEF"/>
    <w:rsid w:val="5F5C3F9C"/>
    <w:rsid w:val="5F5D0949"/>
    <w:rsid w:val="5F5D65CF"/>
    <w:rsid w:val="5F5F5A5F"/>
    <w:rsid w:val="5F603B24"/>
    <w:rsid w:val="5F617B8C"/>
    <w:rsid w:val="5F63591D"/>
    <w:rsid w:val="5F6606D3"/>
    <w:rsid w:val="5F6649C9"/>
    <w:rsid w:val="5F6746CA"/>
    <w:rsid w:val="5F677B52"/>
    <w:rsid w:val="5F684970"/>
    <w:rsid w:val="5F684CEE"/>
    <w:rsid w:val="5F6A2524"/>
    <w:rsid w:val="5F6A2574"/>
    <w:rsid w:val="5F6A340E"/>
    <w:rsid w:val="5F717188"/>
    <w:rsid w:val="5F72368C"/>
    <w:rsid w:val="5F744311"/>
    <w:rsid w:val="5F773E12"/>
    <w:rsid w:val="5F78047E"/>
    <w:rsid w:val="5F7D0E0B"/>
    <w:rsid w:val="5F7E569F"/>
    <w:rsid w:val="5F7F60B1"/>
    <w:rsid w:val="5F860D1E"/>
    <w:rsid w:val="5F8632DE"/>
    <w:rsid w:val="5F885E52"/>
    <w:rsid w:val="5F8A2C04"/>
    <w:rsid w:val="5F8B3E3D"/>
    <w:rsid w:val="5F8C233B"/>
    <w:rsid w:val="5F8F22AB"/>
    <w:rsid w:val="5F9154D7"/>
    <w:rsid w:val="5F946ED2"/>
    <w:rsid w:val="5F991621"/>
    <w:rsid w:val="5F9D7F87"/>
    <w:rsid w:val="5F9E3ACC"/>
    <w:rsid w:val="5FA01C72"/>
    <w:rsid w:val="5FA23349"/>
    <w:rsid w:val="5FA44C68"/>
    <w:rsid w:val="5FA4537A"/>
    <w:rsid w:val="5FA552AE"/>
    <w:rsid w:val="5FA97AEE"/>
    <w:rsid w:val="5FAC6347"/>
    <w:rsid w:val="5FAC6E9A"/>
    <w:rsid w:val="5FAC6FA6"/>
    <w:rsid w:val="5FB11B98"/>
    <w:rsid w:val="5FB17113"/>
    <w:rsid w:val="5FB27996"/>
    <w:rsid w:val="5FB36D6B"/>
    <w:rsid w:val="5FBA190B"/>
    <w:rsid w:val="5FC30E96"/>
    <w:rsid w:val="5FC62008"/>
    <w:rsid w:val="5FD65FF4"/>
    <w:rsid w:val="5FD860BE"/>
    <w:rsid w:val="5FDB6369"/>
    <w:rsid w:val="5FDB7D41"/>
    <w:rsid w:val="5FDC4341"/>
    <w:rsid w:val="5FDE4546"/>
    <w:rsid w:val="5FDE549D"/>
    <w:rsid w:val="5FE35CA7"/>
    <w:rsid w:val="5FE41925"/>
    <w:rsid w:val="5FEC3E7B"/>
    <w:rsid w:val="5FED3C7A"/>
    <w:rsid w:val="5FF068B6"/>
    <w:rsid w:val="5FF31824"/>
    <w:rsid w:val="5FF36574"/>
    <w:rsid w:val="5FF72E24"/>
    <w:rsid w:val="5FF83BA6"/>
    <w:rsid w:val="5FFB57E3"/>
    <w:rsid w:val="5FFE1479"/>
    <w:rsid w:val="5FFE717F"/>
    <w:rsid w:val="5FFF6515"/>
    <w:rsid w:val="60005083"/>
    <w:rsid w:val="60011644"/>
    <w:rsid w:val="60037B45"/>
    <w:rsid w:val="600527C9"/>
    <w:rsid w:val="60066D60"/>
    <w:rsid w:val="60077F42"/>
    <w:rsid w:val="600D39FA"/>
    <w:rsid w:val="600E0768"/>
    <w:rsid w:val="600E71D0"/>
    <w:rsid w:val="60120E0E"/>
    <w:rsid w:val="60124C53"/>
    <w:rsid w:val="60172958"/>
    <w:rsid w:val="601A2F6A"/>
    <w:rsid w:val="601B25FF"/>
    <w:rsid w:val="601E289B"/>
    <w:rsid w:val="601F7550"/>
    <w:rsid w:val="6024156C"/>
    <w:rsid w:val="602610FE"/>
    <w:rsid w:val="602A7191"/>
    <w:rsid w:val="602B1100"/>
    <w:rsid w:val="602B696F"/>
    <w:rsid w:val="602C4A09"/>
    <w:rsid w:val="602D7162"/>
    <w:rsid w:val="602F57F3"/>
    <w:rsid w:val="60331A37"/>
    <w:rsid w:val="60342B1F"/>
    <w:rsid w:val="60390125"/>
    <w:rsid w:val="603C6419"/>
    <w:rsid w:val="603D6390"/>
    <w:rsid w:val="60406A2B"/>
    <w:rsid w:val="60420152"/>
    <w:rsid w:val="604273AB"/>
    <w:rsid w:val="6045631E"/>
    <w:rsid w:val="60470CCC"/>
    <w:rsid w:val="60545D6E"/>
    <w:rsid w:val="60550CF1"/>
    <w:rsid w:val="605613F0"/>
    <w:rsid w:val="605758B7"/>
    <w:rsid w:val="60593FBC"/>
    <w:rsid w:val="60605FEC"/>
    <w:rsid w:val="60633DC0"/>
    <w:rsid w:val="60634627"/>
    <w:rsid w:val="606B1A1A"/>
    <w:rsid w:val="606E1C10"/>
    <w:rsid w:val="606E70DF"/>
    <w:rsid w:val="60755864"/>
    <w:rsid w:val="60795901"/>
    <w:rsid w:val="607E120B"/>
    <w:rsid w:val="60816EE5"/>
    <w:rsid w:val="60830A0C"/>
    <w:rsid w:val="60844B68"/>
    <w:rsid w:val="6088239D"/>
    <w:rsid w:val="6088247F"/>
    <w:rsid w:val="60891FFE"/>
    <w:rsid w:val="6089323A"/>
    <w:rsid w:val="60910135"/>
    <w:rsid w:val="60917284"/>
    <w:rsid w:val="60923B08"/>
    <w:rsid w:val="60947D7D"/>
    <w:rsid w:val="609634A4"/>
    <w:rsid w:val="60984086"/>
    <w:rsid w:val="60990D61"/>
    <w:rsid w:val="609A1FC0"/>
    <w:rsid w:val="609D3293"/>
    <w:rsid w:val="609D5134"/>
    <w:rsid w:val="60A071FE"/>
    <w:rsid w:val="60A76CCF"/>
    <w:rsid w:val="60AB244E"/>
    <w:rsid w:val="60AD383B"/>
    <w:rsid w:val="60AE655C"/>
    <w:rsid w:val="60B022F3"/>
    <w:rsid w:val="60B522FF"/>
    <w:rsid w:val="60B76232"/>
    <w:rsid w:val="60B947BA"/>
    <w:rsid w:val="60BA52DD"/>
    <w:rsid w:val="60BA6A67"/>
    <w:rsid w:val="60BB6B06"/>
    <w:rsid w:val="60BE1D3D"/>
    <w:rsid w:val="60BF65C7"/>
    <w:rsid w:val="60D825AA"/>
    <w:rsid w:val="60DA6903"/>
    <w:rsid w:val="60DC30DB"/>
    <w:rsid w:val="60DE2B74"/>
    <w:rsid w:val="60E1023B"/>
    <w:rsid w:val="60E53100"/>
    <w:rsid w:val="60E7499A"/>
    <w:rsid w:val="60E942D7"/>
    <w:rsid w:val="60E95592"/>
    <w:rsid w:val="60EE05D8"/>
    <w:rsid w:val="60EE2994"/>
    <w:rsid w:val="60F2553B"/>
    <w:rsid w:val="60F26462"/>
    <w:rsid w:val="60F43EF7"/>
    <w:rsid w:val="60FA3F8B"/>
    <w:rsid w:val="60FD247E"/>
    <w:rsid w:val="61027C53"/>
    <w:rsid w:val="61027EB6"/>
    <w:rsid w:val="610301FE"/>
    <w:rsid w:val="61070F09"/>
    <w:rsid w:val="6107583A"/>
    <w:rsid w:val="610B3374"/>
    <w:rsid w:val="610F24F3"/>
    <w:rsid w:val="611119CE"/>
    <w:rsid w:val="61112AF2"/>
    <w:rsid w:val="6111550B"/>
    <w:rsid w:val="61174AAE"/>
    <w:rsid w:val="611A3C2E"/>
    <w:rsid w:val="611B08A1"/>
    <w:rsid w:val="611D32E8"/>
    <w:rsid w:val="612024D8"/>
    <w:rsid w:val="612518EC"/>
    <w:rsid w:val="61260F61"/>
    <w:rsid w:val="612E41D0"/>
    <w:rsid w:val="612E5CF7"/>
    <w:rsid w:val="61310653"/>
    <w:rsid w:val="6131264C"/>
    <w:rsid w:val="61317E9F"/>
    <w:rsid w:val="6133683A"/>
    <w:rsid w:val="61360552"/>
    <w:rsid w:val="613734F0"/>
    <w:rsid w:val="613B07E1"/>
    <w:rsid w:val="613D65E8"/>
    <w:rsid w:val="61404670"/>
    <w:rsid w:val="61426D6C"/>
    <w:rsid w:val="614321AF"/>
    <w:rsid w:val="61440F15"/>
    <w:rsid w:val="61490C2E"/>
    <w:rsid w:val="614D6D07"/>
    <w:rsid w:val="614E3E33"/>
    <w:rsid w:val="61514B46"/>
    <w:rsid w:val="61552480"/>
    <w:rsid w:val="615A0717"/>
    <w:rsid w:val="615B6C34"/>
    <w:rsid w:val="615E2CE3"/>
    <w:rsid w:val="61611CAE"/>
    <w:rsid w:val="61616055"/>
    <w:rsid w:val="6165774E"/>
    <w:rsid w:val="61662626"/>
    <w:rsid w:val="616A3CE3"/>
    <w:rsid w:val="616E1039"/>
    <w:rsid w:val="616F643F"/>
    <w:rsid w:val="61732FDF"/>
    <w:rsid w:val="61782EDC"/>
    <w:rsid w:val="617879DD"/>
    <w:rsid w:val="617A64FA"/>
    <w:rsid w:val="617B1674"/>
    <w:rsid w:val="61881A1B"/>
    <w:rsid w:val="618A0D98"/>
    <w:rsid w:val="61920DAC"/>
    <w:rsid w:val="619422F8"/>
    <w:rsid w:val="6197686A"/>
    <w:rsid w:val="619B267A"/>
    <w:rsid w:val="619C3AAB"/>
    <w:rsid w:val="619F42F8"/>
    <w:rsid w:val="61A0439A"/>
    <w:rsid w:val="61A05A74"/>
    <w:rsid w:val="61A3710B"/>
    <w:rsid w:val="61A620E0"/>
    <w:rsid w:val="61A74F17"/>
    <w:rsid w:val="61AB18B8"/>
    <w:rsid w:val="61AB37FF"/>
    <w:rsid w:val="61AF0E3C"/>
    <w:rsid w:val="61B007A3"/>
    <w:rsid w:val="61B41E63"/>
    <w:rsid w:val="61B42BC7"/>
    <w:rsid w:val="61B51FDA"/>
    <w:rsid w:val="61B534F0"/>
    <w:rsid w:val="61B73331"/>
    <w:rsid w:val="61BB0472"/>
    <w:rsid w:val="61BF4D4C"/>
    <w:rsid w:val="61BF6625"/>
    <w:rsid w:val="61BF6A42"/>
    <w:rsid w:val="61C2652C"/>
    <w:rsid w:val="61C35346"/>
    <w:rsid w:val="61C45EDB"/>
    <w:rsid w:val="61C8670E"/>
    <w:rsid w:val="61C90820"/>
    <w:rsid w:val="61C971C4"/>
    <w:rsid w:val="61CD1743"/>
    <w:rsid w:val="61CE737A"/>
    <w:rsid w:val="61CF309B"/>
    <w:rsid w:val="61CF371E"/>
    <w:rsid w:val="61CF58C8"/>
    <w:rsid w:val="61D43CAE"/>
    <w:rsid w:val="61DB295E"/>
    <w:rsid w:val="61E35DFB"/>
    <w:rsid w:val="61EA2F7C"/>
    <w:rsid w:val="61EF247B"/>
    <w:rsid w:val="61EF778D"/>
    <w:rsid w:val="61F17D6C"/>
    <w:rsid w:val="61F24EEC"/>
    <w:rsid w:val="61F33D91"/>
    <w:rsid w:val="61F6566E"/>
    <w:rsid w:val="61F812AD"/>
    <w:rsid w:val="61F85AA6"/>
    <w:rsid w:val="61F9466F"/>
    <w:rsid w:val="61FD69EB"/>
    <w:rsid w:val="61FE1F0A"/>
    <w:rsid w:val="6201238B"/>
    <w:rsid w:val="62012D5D"/>
    <w:rsid w:val="62026188"/>
    <w:rsid w:val="62036875"/>
    <w:rsid w:val="62042A97"/>
    <w:rsid w:val="620664EA"/>
    <w:rsid w:val="62087A9E"/>
    <w:rsid w:val="620A57BF"/>
    <w:rsid w:val="620E4C3B"/>
    <w:rsid w:val="621305AF"/>
    <w:rsid w:val="621565E6"/>
    <w:rsid w:val="62162C1B"/>
    <w:rsid w:val="621847F6"/>
    <w:rsid w:val="62242AAE"/>
    <w:rsid w:val="622620B2"/>
    <w:rsid w:val="6229099B"/>
    <w:rsid w:val="622B7E0B"/>
    <w:rsid w:val="62314500"/>
    <w:rsid w:val="62335123"/>
    <w:rsid w:val="623416CC"/>
    <w:rsid w:val="62361EB1"/>
    <w:rsid w:val="62365897"/>
    <w:rsid w:val="623A13A7"/>
    <w:rsid w:val="623D75CD"/>
    <w:rsid w:val="623E42D8"/>
    <w:rsid w:val="6240795D"/>
    <w:rsid w:val="62481DC4"/>
    <w:rsid w:val="624B6754"/>
    <w:rsid w:val="62516F2D"/>
    <w:rsid w:val="62530223"/>
    <w:rsid w:val="62533E48"/>
    <w:rsid w:val="62561CF3"/>
    <w:rsid w:val="625834A2"/>
    <w:rsid w:val="625A5E09"/>
    <w:rsid w:val="625F2FEF"/>
    <w:rsid w:val="625F3224"/>
    <w:rsid w:val="625F7BE1"/>
    <w:rsid w:val="6262521C"/>
    <w:rsid w:val="626317A3"/>
    <w:rsid w:val="62632BD6"/>
    <w:rsid w:val="62665182"/>
    <w:rsid w:val="62685834"/>
    <w:rsid w:val="6268790E"/>
    <w:rsid w:val="626D632A"/>
    <w:rsid w:val="626F488C"/>
    <w:rsid w:val="62707AF5"/>
    <w:rsid w:val="62723AD3"/>
    <w:rsid w:val="6273701B"/>
    <w:rsid w:val="6275204B"/>
    <w:rsid w:val="62755C78"/>
    <w:rsid w:val="627838EF"/>
    <w:rsid w:val="627D34FF"/>
    <w:rsid w:val="627E2183"/>
    <w:rsid w:val="62806A6A"/>
    <w:rsid w:val="62897C78"/>
    <w:rsid w:val="628D1F4B"/>
    <w:rsid w:val="628D2AD7"/>
    <w:rsid w:val="62903D04"/>
    <w:rsid w:val="6292194C"/>
    <w:rsid w:val="629240C9"/>
    <w:rsid w:val="629469E6"/>
    <w:rsid w:val="62965F65"/>
    <w:rsid w:val="62966D3D"/>
    <w:rsid w:val="62977328"/>
    <w:rsid w:val="6298418E"/>
    <w:rsid w:val="62986B31"/>
    <w:rsid w:val="62987171"/>
    <w:rsid w:val="629B752F"/>
    <w:rsid w:val="629E19D5"/>
    <w:rsid w:val="62A05BA0"/>
    <w:rsid w:val="62A20AF5"/>
    <w:rsid w:val="62A2721C"/>
    <w:rsid w:val="62A36A94"/>
    <w:rsid w:val="62A9053B"/>
    <w:rsid w:val="62AA0135"/>
    <w:rsid w:val="62AA6F39"/>
    <w:rsid w:val="62AC6C3C"/>
    <w:rsid w:val="62AE05B8"/>
    <w:rsid w:val="62AE502B"/>
    <w:rsid w:val="62AF0E17"/>
    <w:rsid w:val="62B322E5"/>
    <w:rsid w:val="62B37F0D"/>
    <w:rsid w:val="62B774FA"/>
    <w:rsid w:val="62B81FCD"/>
    <w:rsid w:val="62B84D5A"/>
    <w:rsid w:val="62B900DA"/>
    <w:rsid w:val="62BB0C02"/>
    <w:rsid w:val="62BC15BE"/>
    <w:rsid w:val="62BC6EF6"/>
    <w:rsid w:val="62BE1AA4"/>
    <w:rsid w:val="62BF4346"/>
    <w:rsid w:val="62C15A72"/>
    <w:rsid w:val="62C2257F"/>
    <w:rsid w:val="62C23C87"/>
    <w:rsid w:val="62C3058D"/>
    <w:rsid w:val="62C52B02"/>
    <w:rsid w:val="62C71DAE"/>
    <w:rsid w:val="62CE6059"/>
    <w:rsid w:val="62D46274"/>
    <w:rsid w:val="62D6644D"/>
    <w:rsid w:val="62DB78AC"/>
    <w:rsid w:val="62E16258"/>
    <w:rsid w:val="62E41927"/>
    <w:rsid w:val="62E51DD9"/>
    <w:rsid w:val="62E6228D"/>
    <w:rsid w:val="62E70F3E"/>
    <w:rsid w:val="62E73021"/>
    <w:rsid w:val="62EC1967"/>
    <w:rsid w:val="62ED4B35"/>
    <w:rsid w:val="62F009BD"/>
    <w:rsid w:val="62F023C4"/>
    <w:rsid w:val="62F059BE"/>
    <w:rsid w:val="62F158ED"/>
    <w:rsid w:val="62F4674E"/>
    <w:rsid w:val="62F66F68"/>
    <w:rsid w:val="62F7281A"/>
    <w:rsid w:val="62FA71F7"/>
    <w:rsid w:val="63064192"/>
    <w:rsid w:val="63070774"/>
    <w:rsid w:val="63070B86"/>
    <w:rsid w:val="630739EB"/>
    <w:rsid w:val="63075351"/>
    <w:rsid w:val="630808AB"/>
    <w:rsid w:val="630866A0"/>
    <w:rsid w:val="63095412"/>
    <w:rsid w:val="630E370B"/>
    <w:rsid w:val="630E5F9C"/>
    <w:rsid w:val="63113944"/>
    <w:rsid w:val="6312013D"/>
    <w:rsid w:val="63164829"/>
    <w:rsid w:val="63176F3F"/>
    <w:rsid w:val="63183540"/>
    <w:rsid w:val="6320728E"/>
    <w:rsid w:val="6323598A"/>
    <w:rsid w:val="63266FE5"/>
    <w:rsid w:val="632743AC"/>
    <w:rsid w:val="632B074F"/>
    <w:rsid w:val="632F2BD4"/>
    <w:rsid w:val="633434FE"/>
    <w:rsid w:val="63365749"/>
    <w:rsid w:val="633765A5"/>
    <w:rsid w:val="633A7747"/>
    <w:rsid w:val="633B28C5"/>
    <w:rsid w:val="633B2FDA"/>
    <w:rsid w:val="63401CAE"/>
    <w:rsid w:val="63402791"/>
    <w:rsid w:val="6346423A"/>
    <w:rsid w:val="63470673"/>
    <w:rsid w:val="63471FEC"/>
    <w:rsid w:val="63475E4B"/>
    <w:rsid w:val="634927FC"/>
    <w:rsid w:val="634E40A1"/>
    <w:rsid w:val="63507ECC"/>
    <w:rsid w:val="6351057C"/>
    <w:rsid w:val="6351111E"/>
    <w:rsid w:val="63553554"/>
    <w:rsid w:val="635A104D"/>
    <w:rsid w:val="635E785D"/>
    <w:rsid w:val="635F0FB8"/>
    <w:rsid w:val="6366012F"/>
    <w:rsid w:val="63665050"/>
    <w:rsid w:val="636A2930"/>
    <w:rsid w:val="636C3EE4"/>
    <w:rsid w:val="6371315D"/>
    <w:rsid w:val="63715E79"/>
    <w:rsid w:val="637564FA"/>
    <w:rsid w:val="637C0374"/>
    <w:rsid w:val="637F19B7"/>
    <w:rsid w:val="637F4AC8"/>
    <w:rsid w:val="63811346"/>
    <w:rsid w:val="638373E8"/>
    <w:rsid w:val="6383760F"/>
    <w:rsid w:val="63872F87"/>
    <w:rsid w:val="638A546C"/>
    <w:rsid w:val="638E5D93"/>
    <w:rsid w:val="638E66D2"/>
    <w:rsid w:val="638F4318"/>
    <w:rsid w:val="639135B4"/>
    <w:rsid w:val="63917CFA"/>
    <w:rsid w:val="63944198"/>
    <w:rsid w:val="63974127"/>
    <w:rsid w:val="63975783"/>
    <w:rsid w:val="6398007B"/>
    <w:rsid w:val="63981F4E"/>
    <w:rsid w:val="639852C4"/>
    <w:rsid w:val="639A2C54"/>
    <w:rsid w:val="639B5573"/>
    <w:rsid w:val="639E63E5"/>
    <w:rsid w:val="639E7869"/>
    <w:rsid w:val="63A05E2A"/>
    <w:rsid w:val="63A208E5"/>
    <w:rsid w:val="63A278CF"/>
    <w:rsid w:val="63A408E3"/>
    <w:rsid w:val="63A56B21"/>
    <w:rsid w:val="63A60BF2"/>
    <w:rsid w:val="63A72A15"/>
    <w:rsid w:val="63A73847"/>
    <w:rsid w:val="63A73B98"/>
    <w:rsid w:val="63A86F90"/>
    <w:rsid w:val="63AA1AF8"/>
    <w:rsid w:val="63B009BE"/>
    <w:rsid w:val="63B0207C"/>
    <w:rsid w:val="63B02E23"/>
    <w:rsid w:val="63B0693C"/>
    <w:rsid w:val="63B12468"/>
    <w:rsid w:val="63B461E7"/>
    <w:rsid w:val="63B544B8"/>
    <w:rsid w:val="63B7425A"/>
    <w:rsid w:val="63B92A25"/>
    <w:rsid w:val="63B95B61"/>
    <w:rsid w:val="63BA010A"/>
    <w:rsid w:val="63BC3ADF"/>
    <w:rsid w:val="63BE74A0"/>
    <w:rsid w:val="63C37CEB"/>
    <w:rsid w:val="63C97FDF"/>
    <w:rsid w:val="63CC0316"/>
    <w:rsid w:val="63CF7345"/>
    <w:rsid w:val="63D0171C"/>
    <w:rsid w:val="63D4099F"/>
    <w:rsid w:val="63D6081C"/>
    <w:rsid w:val="63D61D9A"/>
    <w:rsid w:val="63D64874"/>
    <w:rsid w:val="63D92E20"/>
    <w:rsid w:val="63DF0097"/>
    <w:rsid w:val="63E0028A"/>
    <w:rsid w:val="63E24F39"/>
    <w:rsid w:val="63E50E65"/>
    <w:rsid w:val="63E72964"/>
    <w:rsid w:val="63E7732C"/>
    <w:rsid w:val="63EA664B"/>
    <w:rsid w:val="63EE0ED1"/>
    <w:rsid w:val="63F17C5E"/>
    <w:rsid w:val="63F8185E"/>
    <w:rsid w:val="63F82F4E"/>
    <w:rsid w:val="63FB0487"/>
    <w:rsid w:val="63FE6D03"/>
    <w:rsid w:val="63FF6262"/>
    <w:rsid w:val="64066240"/>
    <w:rsid w:val="64071646"/>
    <w:rsid w:val="640A2756"/>
    <w:rsid w:val="640B4951"/>
    <w:rsid w:val="640C7F0B"/>
    <w:rsid w:val="640D0B89"/>
    <w:rsid w:val="640D5C4B"/>
    <w:rsid w:val="64105F3D"/>
    <w:rsid w:val="6416451C"/>
    <w:rsid w:val="64223C41"/>
    <w:rsid w:val="64233339"/>
    <w:rsid w:val="64252F76"/>
    <w:rsid w:val="6426065A"/>
    <w:rsid w:val="642621A3"/>
    <w:rsid w:val="64264EBC"/>
    <w:rsid w:val="64270C96"/>
    <w:rsid w:val="64282AC6"/>
    <w:rsid w:val="642D03B7"/>
    <w:rsid w:val="643015AE"/>
    <w:rsid w:val="64304399"/>
    <w:rsid w:val="64304E28"/>
    <w:rsid w:val="643C7FAA"/>
    <w:rsid w:val="644B2713"/>
    <w:rsid w:val="644D66FE"/>
    <w:rsid w:val="644D7B35"/>
    <w:rsid w:val="64500DA0"/>
    <w:rsid w:val="6451786F"/>
    <w:rsid w:val="64525617"/>
    <w:rsid w:val="64531A12"/>
    <w:rsid w:val="64557F26"/>
    <w:rsid w:val="6459414A"/>
    <w:rsid w:val="64597E49"/>
    <w:rsid w:val="645D7793"/>
    <w:rsid w:val="645E5568"/>
    <w:rsid w:val="645F1A01"/>
    <w:rsid w:val="645F1E6C"/>
    <w:rsid w:val="64655187"/>
    <w:rsid w:val="64676CD0"/>
    <w:rsid w:val="646D21E6"/>
    <w:rsid w:val="646E6FD1"/>
    <w:rsid w:val="64745AEE"/>
    <w:rsid w:val="6475458D"/>
    <w:rsid w:val="64776CF5"/>
    <w:rsid w:val="647D3236"/>
    <w:rsid w:val="647E09B5"/>
    <w:rsid w:val="647E5997"/>
    <w:rsid w:val="647F0BBB"/>
    <w:rsid w:val="647F6E2F"/>
    <w:rsid w:val="64804DAB"/>
    <w:rsid w:val="64810BD3"/>
    <w:rsid w:val="648238B6"/>
    <w:rsid w:val="64826D4A"/>
    <w:rsid w:val="648A45FC"/>
    <w:rsid w:val="648B5AB8"/>
    <w:rsid w:val="64942562"/>
    <w:rsid w:val="64946802"/>
    <w:rsid w:val="64962353"/>
    <w:rsid w:val="649630A2"/>
    <w:rsid w:val="64984BB5"/>
    <w:rsid w:val="64991DC9"/>
    <w:rsid w:val="6499461E"/>
    <w:rsid w:val="649C1D43"/>
    <w:rsid w:val="649C5381"/>
    <w:rsid w:val="64A16603"/>
    <w:rsid w:val="64A24562"/>
    <w:rsid w:val="64A36185"/>
    <w:rsid w:val="64A444DF"/>
    <w:rsid w:val="64A82877"/>
    <w:rsid w:val="64A83B2F"/>
    <w:rsid w:val="64A873A3"/>
    <w:rsid w:val="64AA088D"/>
    <w:rsid w:val="64AE5A58"/>
    <w:rsid w:val="64B15AEA"/>
    <w:rsid w:val="64B30C5B"/>
    <w:rsid w:val="64B47422"/>
    <w:rsid w:val="64B55B74"/>
    <w:rsid w:val="64B55DFA"/>
    <w:rsid w:val="64B6291F"/>
    <w:rsid w:val="64BD48A2"/>
    <w:rsid w:val="64BE0562"/>
    <w:rsid w:val="64BE7A39"/>
    <w:rsid w:val="64C272C7"/>
    <w:rsid w:val="64C35A72"/>
    <w:rsid w:val="64C3742C"/>
    <w:rsid w:val="64C5322B"/>
    <w:rsid w:val="64C74270"/>
    <w:rsid w:val="64C83B04"/>
    <w:rsid w:val="64C84794"/>
    <w:rsid w:val="64CA068F"/>
    <w:rsid w:val="64CE5FD2"/>
    <w:rsid w:val="64D27EC0"/>
    <w:rsid w:val="64D479A5"/>
    <w:rsid w:val="64D6727F"/>
    <w:rsid w:val="64D7102C"/>
    <w:rsid w:val="64D74453"/>
    <w:rsid w:val="64DB7D88"/>
    <w:rsid w:val="64DD2E87"/>
    <w:rsid w:val="64DD4157"/>
    <w:rsid w:val="64DE14EC"/>
    <w:rsid w:val="64E70898"/>
    <w:rsid w:val="64E90DB1"/>
    <w:rsid w:val="64EC5328"/>
    <w:rsid w:val="64F13B7D"/>
    <w:rsid w:val="64F6579A"/>
    <w:rsid w:val="64FB4CEB"/>
    <w:rsid w:val="64FB5E76"/>
    <w:rsid w:val="64FC6B85"/>
    <w:rsid w:val="65022942"/>
    <w:rsid w:val="65024069"/>
    <w:rsid w:val="65083C50"/>
    <w:rsid w:val="65114229"/>
    <w:rsid w:val="651174D5"/>
    <w:rsid w:val="65127A81"/>
    <w:rsid w:val="65146005"/>
    <w:rsid w:val="65152E1B"/>
    <w:rsid w:val="651A359F"/>
    <w:rsid w:val="651D521C"/>
    <w:rsid w:val="652242C4"/>
    <w:rsid w:val="652A6493"/>
    <w:rsid w:val="653222CB"/>
    <w:rsid w:val="65343901"/>
    <w:rsid w:val="65384750"/>
    <w:rsid w:val="6539293F"/>
    <w:rsid w:val="65397B6B"/>
    <w:rsid w:val="653A5496"/>
    <w:rsid w:val="653C56C1"/>
    <w:rsid w:val="65411FFF"/>
    <w:rsid w:val="65432FC6"/>
    <w:rsid w:val="65485558"/>
    <w:rsid w:val="6549596B"/>
    <w:rsid w:val="654B280B"/>
    <w:rsid w:val="654C1E48"/>
    <w:rsid w:val="654D5DC3"/>
    <w:rsid w:val="6550540B"/>
    <w:rsid w:val="655203D4"/>
    <w:rsid w:val="655322D0"/>
    <w:rsid w:val="65536CEB"/>
    <w:rsid w:val="65555EF0"/>
    <w:rsid w:val="655D2271"/>
    <w:rsid w:val="655F3880"/>
    <w:rsid w:val="6562134F"/>
    <w:rsid w:val="65641776"/>
    <w:rsid w:val="65647721"/>
    <w:rsid w:val="65652FC3"/>
    <w:rsid w:val="65673A5A"/>
    <w:rsid w:val="65694536"/>
    <w:rsid w:val="6569681D"/>
    <w:rsid w:val="656E6518"/>
    <w:rsid w:val="65723F8F"/>
    <w:rsid w:val="657A46C3"/>
    <w:rsid w:val="657D1F93"/>
    <w:rsid w:val="657F3F1E"/>
    <w:rsid w:val="6581118B"/>
    <w:rsid w:val="65844D77"/>
    <w:rsid w:val="65865BFB"/>
    <w:rsid w:val="6587615C"/>
    <w:rsid w:val="65896B69"/>
    <w:rsid w:val="65896DF2"/>
    <w:rsid w:val="658E1951"/>
    <w:rsid w:val="65936096"/>
    <w:rsid w:val="65982186"/>
    <w:rsid w:val="659920B8"/>
    <w:rsid w:val="659B02B6"/>
    <w:rsid w:val="659C0142"/>
    <w:rsid w:val="659E7027"/>
    <w:rsid w:val="65A03A29"/>
    <w:rsid w:val="65A22961"/>
    <w:rsid w:val="65A6533A"/>
    <w:rsid w:val="65A800A8"/>
    <w:rsid w:val="65AD5916"/>
    <w:rsid w:val="65AE2E34"/>
    <w:rsid w:val="65B15FB0"/>
    <w:rsid w:val="65B73E4E"/>
    <w:rsid w:val="65B8788A"/>
    <w:rsid w:val="65BC1247"/>
    <w:rsid w:val="65BC6CCD"/>
    <w:rsid w:val="65C05F99"/>
    <w:rsid w:val="65C13BC8"/>
    <w:rsid w:val="65C443B7"/>
    <w:rsid w:val="65D01138"/>
    <w:rsid w:val="65D31A87"/>
    <w:rsid w:val="65DD3161"/>
    <w:rsid w:val="65DD6FA3"/>
    <w:rsid w:val="65DE0CE5"/>
    <w:rsid w:val="65E033FE"/>
    <w:rsid w:val="65E074A8"/>
    <w:rsid w:val="65E50780"/>
    <w:rsid w:val="65E56691"/>
    <w:rsid w:val="65E70AB4"/>
    <w:rsid w:val="65ED2428"/>
    <w:rsid w:val="65F13B09"/>
    <w:rsid w:val="65F57953"/>
    <w:rsid w:val="65FA2734"/>
    <w:rsid w:val="65FB42C4"/>
    <w:rsid w:val="65FD041E"/>
    <w:rsid w:val="65FF4DCC"/>
    <w:rsid w:val="6602114F"/>
    <w:rsid w:val="66024A57"/>
    <w:rsid w:val="660262C1"/>
    <w:rsid w:val="6603300E"/>
    <w:rsid w:val="66034355"/>
    <w:rsid w:val="660371A0"/>
    <w:rsid w:val="660412AC"/>
    <w:rsid w:val="66042A4A"/>
    <w:rsid w:val="66055443"/>
    <w:rsid w:val="660611AF"/>
    <w:rsid w:val="660612F3"/>
    <w:rsid w:val="660877F9"/>
    <w:rsid w:val="660B046C"/>
    <w:rsid w:val="660B7D6C"/>
    <w:rsid w:val="660F3489"/>
    <w:rsid w:val="66180D8E"/>
    <w:rsid w:val="661C2D98"/>
    <w:rsid w:val="661D5DCB"/>
    <w:rsid w:val="661E0FEC"/>
    <w:rsid w:val="66230DCC"/>
    <w:rsid w:val="66263F5C"/>
    <w:rsid w:val="662C4BA2"/>
    <w:rsid w:val="662C7E80"/>
    <w:rsid w:val="662E232A"/>
    <w:rsid w:val="66366D43"/>
    <w:rsid w:val="663B763D"/>
    <w:rsid w:val="663D03F7"/>
    <w:rsid w:val="663E1302"/>
    <w:rsid w:val="66405B98"/>
    <w:rsid w:val="664165C8"/>
    <w:rsid w:val="664237F0"/>
    <w:rsid w:val="6647185C"/>
    <w:rsid w:val="66482A82"/>
    <w:rsid w:val="664B6229"/>
    <w:rsid w:val="664B7416"/>
    <w:rsid w:val="664E6B64"/>
    <w:rsid w:val="664E7E94"/>
    <w:rsid w:val="66517F8D"/>
    <w:rsid w:val="665314EB"/>
    <w:rsid w:val="66574475"/>
    <w:rsid w:val="665957B5"/>
    <w:rsid w:val="665E71FC"/>
    <w:rsid w:val="665F3639"/>
    <w:rsid w:val="66611E55"/>
    <w:rsid w:val="666243D6"/>
    <w:rsid w:val="6667433B"/>
    <w:rsid w:val="666B3A04"/>
    <w:rsid w:val="66700933"/>
    <w:rsid w:val="667111E0"/>
    <w:rsid w:val="66712591"/>
    <w:rsid w:val="66724F41"/>
    <w:rsid w:val="667E11F3"/>
    <w:rsid w:val="66814B2E"/>
    <w:rsid w:val="668338C0"/>
    <w:rsid w:val="668530E2"/>
    <w:rsid w:val="66853E1B"/>
    <w:rsid w:val="66861A54"/>
    <w:rsid w:val="668B42DB"/>
    <w:rsid w:val="66943658"/>
    <w:rsid w:val="669474CC"/>
    <w:rsid w:val="669657B8"/>
    <w:rsid w:val="66982943"/>
    <w:rsid w:val="66A62C4D"/>
    <w:rsid w:val="66A759BA"/>
    <w:rsid w:val="66A84326"/>
    <w:rsid w:val="66A90DDE"/>
    <w:rsid w:val="66AA7427"/>
    <w:rsid w:val="66AE30C3"/>
    <w:rsid w:val="66B3069D"/>
    <w:rsid w:val="66B309DD"/>
    <w:rsid w:val="66B5539D"/>
    <w:rsid w:val="66BE424A"/>
    <w:rsid w:val="66BE7926"/>
    <w:rsid w:val="66BF5800"/>
    <w:rsid w:val="66C03C69"/>
    <w:rsid w:val="66C44DDC"/>
    <w:rsid w:val="66C52598"/>
    <w:rsid w:val="66C54946"/>
    <w:rsid w:val="66C6264C"/>
    <w:rsid w:val="66CB6757"/>
    <w:rsid w:val="66CC23FA"/>
    <w:rsid w:val="66CD39EE"/>
    <w:rsid w:val="66D0633C"/>
    <w:rsid w:val="66D3781B"/>
    <w:rsid w:val="66D8781E"/>
    <w:rsid w:val="66DA68D7"/>
    <w:rsid w:val="66DB43A6"/>
    <w:rsid w:val="66DB486C"/>
    <w:rsid w:val="66DB6C5C"/>
    <w:rsid w:val="66DB7B4A"/>
    <w:rsid w:val="66DD1D96"/>
    <w:rsid w:val="66E11780"/>
    <w:rsid w:val="66E20A40"/>
    <w:rsid w:val="66E30FAB"/>
    <w:rsid w:val="66E33CA3"/>
    <w:rsid w:val="66E45791"/>
    <w:rsid w:val="66E55916"/>
    <w:rsid w:val="66E701F9"/>
    <w:rsid w:val="66E730CA"/>
    <w:rsid w:val="66E96F6C"/>
    <w:rsid w:val="66ED4161"/>
    <w:rsid w:val="66ED4AB0"/>
    <w:rsid w:val="66EE20EB"/>
    <w:rsid w:val="66F01208"/>
    <w:rsid w:val="66F05AD6"/>
    <w:rsid w:val="66F1224D"/>
    <w:rsid w:val="66F27502"/>
    <w:rsid w:val="66F41CC0"/>
    <w:rsid w:val="66F472D9"/>
    <w:rsid w:val="66F62DCB"/>
    <w:rsid w:val="66F636A3"/>
    <w:rsid w:val="66F753CC"/>
    <w:rsid w:val="66F85394"/>
    <w:rsid w:val="66FE04C9"/>
    <w:rsid w:val="66FE4CCC"/>
    <w:rsid w:val="67015F60"/>
    <w:rsid w:val="6703631E"/>
    <w:rsid w:val="67065487"/>
    <w:rsid w:val="670709C2"/>
    <w:rsid w:val="670B5D9A"/>
    <w:rsid w:val="670E460A"/>
    <w:rsid w:val="67101B0A"/>
    <w:rsid w:val="671031B7"/>
    <w:rsid w:val="671449C3"/>
    <w:rsid w:val="671625C1"/>
    <w:rsid w:val="67175A9D"/>
    <w:rsid w:val="6718531A"/>
    <w:rsid w:val="671A0E49"/>
    <w:rsid w:val="671B5441"/>
    <w:rsid w:val="671D463F"/>
    <w:rsid w:val="671E2481"/>
    <w:rsid w:val="671E506B"/>
    <w:rsid w:val="671F5B2A"/>
    <w:rsid w:val="67226E03"/>
    <w:rsid w:val="67241103"/>
    <w:rsid w:val="67246774"/>
    <w:rsid w:val="67271784"/>
    <w:rsid w:val="67296D8A"/>
    <w:rsid w:val="672A4C79"/>
    <w:rsid w:val="672B02DC"/>
    <w:rsid w:val="672B0FC6"/>
    <w:rsid w:val="672C16EC"/>
    <w:rsid w:val="672F4ACC"/>
    <w:rsid w:val="67307573"/>
    <w:rsid w:val="67350534"/>
    <w:rsid w:val="673A22B9"/>
    <w:rsid w:val="673E475A"/>
    <w:rsid w:val="67405F0C"/>
    <w:rsid w:val="67415818"/>
    <w:rsid w:val="67417878"/>
    <w:rsid w:val="6742485F"/>
    <w:rsid w:val="6743069F"/>
    <w:rsid w:val="67431E78"/>
    <w:rsid w:val="67433EA7"/>
    <w:rsid w:val="674419AC"/>
    <w:rsid w:val="674533E2"/>
    <w:rsid w:val="67455BDF"/>
    <w:rsid w:val="6748323D"/>
    <w:rsid w:val="674A55A8"/>
    <w:rsid w:val="674B6DDB"/>
    <w:rsid w:val="674B735C"/>
    <w:rsid w:val="674D3AE6"/>
    <w:rsid w:val="675524CE"/>
    <w:rsid w:val="67591E13"/>
    <w:rsid w:val="675A25C8"/>
    <w:rsid w:val="675A5F9A"/>
    <w:rsid w:val="675F0892"/>
    <w:rsid w:val="675F2CF6"/>
    <w:rsid w:val="676266D7"/>
    <w:rsid w:val="67687F64"/>
    <w:rsid w:val="676A01EB"/>
    <w:rsid w:val="676A38C6"/>
    <w:rsid w:val="676C6578"/>
    <w:rsid w:val="67704D34"/>
    <w:rsid w:val="67735FB2"/>
    <w:rsid w:val="6775473B"/>
    <w:rsid w:val="677734C3"/>
    <w:rsid w:val="677B34D0"/>
    <w:rsid w:val="677E1397"/>
    <w:rsid w:val="67802A0F"/>
    <w:rsid w:val="678126D7"/>
    <w:rsid w:val="67815720"/>
    <w:rsid w:val="67821E48"/>
    <w:rsid w:val="6782722C"/>
    <w:rsid w:val="67833FC9"/>
    <w:rsid w:val="678814C9"/>
    <w:rsid w:val="678957B2"/>
    <w:rsid w:val="678A7402"/>
    <w:rsid w:val="678E69CE"/>
    <w:rsid w:val="678F435A"/>
    <w:rsid w:val="678F740D"/>
    <w:rsid w:val="6790266C"/>
    <w:rsid w:val="67940B4D"/>
    <w:rsid w:val="67941CED"/>
    <w:rsid w:val="67944A8A"/>
    <w:rsid w:val="67992120"/>
    <w:rsid w:val="679E3DE8"/>
    <w:rsid w:val="67A011D4"/>
    <w:rsid w:val="67A03EB7"/>
    <w:rsid w:val="67A17AD8"/>
    <w:rsid w:val="67A36204"/>
    <w:rsid w:val="67A4101F"/>
    <w:rsid w:val="67A6075C"/>
    <w:rsid w:val="67A970FF"/>
    <w:rsid w:val="67AA6E8B"/>
    <w:rsid w:val="67AA73EE"/>
    <w:rsid w:val="67AC6982"/>
    <w:rsid w:val="67AC7457"/>
    <w:rsid w:val="67AE7122"/>
    <w:rsid w:val="67AF0F10"/>
    <w:rsid w:val="67B05088"/>
    <w:rsid w:val="67B37F8E"/>
    <w:rsid w:val="67B53855"/>
    <w:rsid w:val="67B620FF"/>
    <w:rsid w:val="67BB10E6"/>
    <w:rsid w:val="67BB6248"/>
    <w:rsid w:val="67BD3571"/>
    <w:rsid w:val="67BE4C7D"/>
    <w:rsid w:val="67C04421"/>
    <w:rsid w:val="67C153D7"/>
    <w:rsid w:val="67C21C49"/>
    <w:rsid w:val="67C53B8E"/>
    <w:rsid w:val="67CB4E19"/>
    <w:rsid w:val="67CC0F7B"/>
    <w:rsid w:val="67CD57AD"/>
    <w:rsid w:val="67CF57E6"/>
    <w:rsid w:val="67D20268"/>
    <w:rsid w:val="67D27007"/>
    <w:rsid w:val="67D30369"/>
    <w:rsid w:val="67D3581F"/>
    <w:rsid w:val="67D5619F"/>
    <w:rsid w:val="67D5747F"/>
    <w:rsid w:val="67DF5184"/>
    <w:rsid w:val="67E93B6E"/>
    <w:rsid w:val="67EE5F17"/>
    <w:rsid w:val="67FA0C97"/>
    <w:rsid w:val="67FA3B3E"/>
    <w:rsid w:val="67FE0F30"/>
    <w:rsid w:val="67FE2A4A"/>
    <w:rsid w:val="680166E3"/>
    <w:rsid w:val="680248B9"/>
    <w:rsid w:val="680A3832"/>
    <w:rsid w:val="680B2E2E"/>
    <w:rsid w:val="680C7BEA"/>
    <w:rsid w:val="680F6B2F"/>
    <w:rsid w:val="68104F65"/>
    <w:rsid w:val="68182411"/>
    <w:rsid w:val="681A1C89"/>
    <w:rsid w:val="681C27BD"/>
    <w:rsid w:val="681D14D2"/>
    <w:rsid w:val="681D63CD"/>
    <w:rsid w:val="681F23F2"/>
    <w:rsid w:val="682430BE"/>
    <w:rsid w:val="68260C0A"/>
    <w:rsid w:val="68261A64"/>
    <w:rsid w:val="68290F1E"/>
    <w:rsid w:val="6833326A"/>
    <w:rsid w:val="68343158"/>
    <w:rsid w:val="683B1332"/>
    <w:rsid w:val="683B5364"/>
    <w:rsid w:val="683B576B"/>
    <w:rsid w:val="683C0C4D"/>
    <w:rsid w:val="684410FD"/>
    <w:rsid w:val="68447E2F"/>
    <w:rsid w:val="68467A09"/>
    <w:rsid w:val="684D7A37"/>
    <w:rsid w:val="685413B2"/>
    <w:rsid w:val="68566050"/>
    <w:rsid w:val="68581C84"/>
    <w:rsid w:val="6859789D"/>
    <w:rsid w:val="685D07CC"/>
    <w:rsid w:val="685E0E2D"/>
    <w:rsid w:val="6863142B"/>
    <w:rsid w:val="68681411"/>
    <w:rsid w:val="686924A8"/>
    <w:rsid w:val="68696CF1"/>
    <w:rsid w:val="686B3AA6"/>
    <w:rsid w:val="68710588"/>
    <w:rsid w:val="6871533B"/>
    <w:rsid w:val="687244D3"/>
    <w:rsid w:val="68787D34"/>
    <w:rsid w:val="687B30E9"/>
    <w:rsid w:val="687E629D"/>
    <w:rsid w:val="687E72F8"/>
    <w:rsid w:val="6883396B"/>
    <w:rsid w:val="6883765A"/>
    <w:rsid w:val="68844C5F"/>
    <w:rsid w:val="688715E5"/>
    <w:rsid w:val="6887745D"/>
    <w:rsid w:val="68896BC3"/>
    <w:rsid w:val="688D4FA6"/>
    <w:rsid w:val="68945215"/>
    <w:rsid w:val="6896176C"/>
    <w:rsid w:val="68997AC5"/>
    <w:rsid w:val="689C70B4"/>
    <w:rsid w:val="689D74C7"/>
    <w:rsid w:val="68A21FC6"/>
    <w:rsid w:val="68A736A9"/>
    <w:rsid w:val="68A75C22"/>
    <w:rsid w:val="68A778C4"/>
    <w:rsid w:val="68A903A6"/>
    <w:rsid w:val="68A94085"/>
    <w:rsid w:val="68B1536A"/>
    <w:rsid w:val="68B872DF"/>
    <w:rsid w:val="68B91847"/>
    <w:rsid w:val="68BB201F"/>
    <w:rsid w:val="68BF487F"/>
    <w:rsid w:val="68C05D63"/>
    <w:rsid w:val="68C24478"/>
    <w:rsid w:val="68C26FD4"/>
    <w:rsid w:val="68C26FE5"/>
    <w:rsid w:val="68C32395"/>
    <w:rsid w:val="68C333FC"/>
    <w:rsid w:val="68C74BB7"/>
    <w:rsid w:val="68C82DF2"/>
    <w:rsid w:val="68C951F2"/>
    <w:rsid w:val="68D1356D"/>
    <w:rsid w:val="68D2226C"/>
    <w:rsid w:val="68D31FB7"/>
    <w:rsid w:val="68D461EE"/>
    <w:rsid w:val="68D93D5C"/>
    <w:rsid w:val="68DD5DAF"/>
    <w:rsid w:val="68EA7500"/>
    <w:rsid w:val="68EF4DBC"/>
    <w:rsid w:val="68F069B2"/>
    <w:rsid w:val="68F13BF3"/>
    <w:rsid w:val="68F33221"/>
    <w:rsid w:val="68F52A80"/>
    <w:rsid w:val="68F60AC5"/>
    <w:rsid w:val="68F71F4A"/>
    <w:rsid w:val="68F73FD7"/>
    <w:rsid w:val="68FF5061"/>
    <w:rsid w:val="69060680"/>
    <w:rsid w:val="69076DA7"/>
    <w:rsid w:val="690C5564"/>
    <w:rsid w:val="690F28F7"/>
    <w:rsid w:val="691178D6"/>
    <w:rsid w:val="691352FA"/>
    <w:rsid w:val="691A08D7"/>
    <w:rsid w:val="691D4DB5"/>
    <w:rsid w:val="69201DBD"/>
    <w:rsid w:val="692424B6"/>
    <w:rsid w:val="69305094"/>
    <w:rsid w:val="693275AE"/>
    <w:rsid w:val="69331B0C"/>
    <w:rsid w:val="69351006"/>
    <w:rsid w:val="69352D91"/>
    <w:rsid w:val="69363E3C"/>
    <w:rsid w:val="69386311"/>
    <w:rsid w:val="69402EF3"/>
    <w:rsid w:val="69472F5A"/>
    <w:rsid w:val="694931F6"/>
    <w:rsid w:val="694A6D44"/>
    <w:rsid w:val="694F1093"/>
    <w:rsid w:val="695854C1"/>
    <w:rsid w:val="695A120B"/>
    <w:rsid w:val="695D7F9E"/>
    <w:rsid w:val="6965013C"/>
    <w:rsid w:val="6965556B"/>
    <w:rsid w:val="696F457D"/>
    <w:rsid w:val="69712F3F"/>
    <w:rsid w:val="69754EED"/>
    <w:rsid w:val="69785A6E"/>
    <w:rsid w:val="697B4836"/>
    <w:rsid w:val="6984435C"/>
    <w:rsid w:val="698B2D7F"/>
    <w:rsid w:val="698B5250"/>
    <w:rsid w:val="698B7792"/>
    <w:rsid w:val="698C49B1"/>
    <w:rsid w:val="699017F6"/>
    <w:rsid w:val="699021E6"/>
    <w:rsid w:val="6990725F"/>
    <w:rsid w:val="699433C2"/>
    <w:rsid w:val="69945614"/>
    <w:rsid w:val="699712D9"/>
    <w:rsid w:val="69A06C6E"/>
    <w:rsid w:val="69A11F89"/>
    <w:rsid w:val="69A60329"/>
    <w:rsid w:val="69AC0EE5"/>
    <w:rsid w:val="69AE5CD5"/>
    <w:rsid w:val="69AF2C80"/>
    <w:rsid w:val="69B111AF"/>
    <w:rsid w:val="69B16BE4"/>
    <w:rsid w:val="69B21296"/>
    <w:rsid w:val="69B35F77"/>
    <w:rsid w:val="69B43DC6"/>
    <w:rsid w:val="69BC214C"/>
    <w:rsid w:val="69BC5C1F"/>
    <w:rsid w:val="69BD37E4"/>
    <w:rsid w:val="69C112F2"/>
    <w:rsid w:val="69C3153A"/>
    <w:rsid w:val="69C327C6"/>
    <w:rsid w:val="69C86BD2"/>
    <w:rsid w:val="69C91CE5"/>
    <w:rsid w:val="69C92301"/>
    <w:rsid w:val="69CB1C7F"/>
    <w:rsid w:val="69CF30B6"/>
    <w:rsid w:val="69D008C3"/>
    <w:rsid w:val="69D03488"/>
    <w:rsid w:val="69D42C44"/>
    <w:rsid w:val="69D87315"/>
    <w:rsid w:val="69DB1717"/>
    <w:rsid w:val="69DB1739"/>
    <w:rsid w:val="69DB52EC"/>
    <w:rsid w:val="69DB72B0"/>
    <w:rsid w:val="69DC5767"/>
    <w:rsid w:val="69E03EB0"/>
    <w:rsid w:val="69E04D84"/>
    <w:rsid w:val="69E244FE"/>
    <w:rsid w:val="69E26649"/>
    <w:rsid w:val="69E439B9"/>
    <w:rsid w:val="69E64CF3"/>
    <w:rsid w:val="69EF48D2"/>
    <w:rsid w:val="69F113C4"/>
    <w:rsid w:val="69F13007"/>
    <w:rsid w:val="69F37452"/>
    <w:rsid w:val="69F42335"/>
    <w:rsid w:val="69F814E1"/>
    <w:rsid w:val="69F82ED4"/>
    <w:rsid w:val="69FA7123"/>
    <w:rsid w:val="69FB2934"/>
    <w:rsid w:val="69FB69C4"/>
    <w:rsid w:val="69FE7F8B"/>
    <w:rsid w:val="6A014ADA"/>
    <w:rsid w:val="6A015F99"/>
    <w:rsid w:val="6A016AE2"/>
    <w:rsid w:val="6A023567"/>
    <w:rsid w:val="6A0412B9"/>
    <w:rsid w:val="6A06679A"/>
    <w:rsid w:val="6A0B2570"/>
    <w:rsid w:val="6A0B6783"/>
    <w:rsid w:val="6A0D646F"/>
    <w:rsid w:val="6A0E4D4B"/>
    <w:rsid w:val="6A107551"/>
    <w:rsid w:val="6A134205"/>
    <w:rsid w:val="6A153305"/>
    <w:rsid w:val="6A15690E"/>
    <w:rsid w:val="6A16704C"/>
    <w:rsid w:val="6A182001"/>
    <w:rsid w:val="6A18756C"/>
    <w:rsid w:val="6A1A58D0"/>
    <w:rsid w:val="6A1C2E00"/>
    <w:rsid w:val="6A1F2A34"/>
    <w:rsid w:val="6A1F3FD8"/>
    <w:rsid w:val="6A2659C1"/>
    <w:rsid w:val="6A2901E2"/>
    <w:rsid w:val="6A3271E7"/>
    <w:rsid w:val="6A350221"/>
    <w:rsid w:val="6A350F78"/>
    <w:rsid w:val="6A37148B"/>
    <w:rsid w:val="6A3837C1"/>
    <w:rsid w:val="6A3C406D"/>
    <w:rsid w:val="6A3E3A4C"/>
    <w:rsid w:val="6A4171C9"/>
    <w:rsid w:val="6A4252FF"/>
    <w:rsid w:val="6A445A72"/>
    <w:rsid w:val="6A4A4AD8"/>
    <w:rsid w:val="6A51330A"/>
    <w:rsid w:val="6A56179C"/>
    <w:rsid w:val="6A5857AE"/>
    <w:rsid w:val="6A5A50C9"/>
    <w:rsid w:val="6A5C571F"/>
    <w:rsid w:val="6A5C6D25"/>
    <w:rsid w:val="6A5F55EF"/>
    <w:rsid w:val="6A6200C0"/>
    <w:rsid w:val="6A651385"/>
    <w:rsid w:val="6A67301D"/>
    <w:rsid w:val="6A6B4233"/>
    <w:rsid w:val="6A6C1403"/>
    <w:rsid w:val="6A6E50B2"/>
    <w:rsid w:val="6A6F105B"/>
    <w:rsid w:val="6A700A02"/>
    <w:rsid w:val="6A7277B7"/>
    <w:rsid w:val="6A735794"/>
    <w:rsid w:val="6A737381"/>
    <w:rsid w:val="6A767BEC"/>
    <w:rsid w:val="6A79014E"/>
    <w:rsid w:val="6A791467"/>
    <w:rsid w:val="6A7B017C"/>
    <w:rsid w:val="6A7B155C"/>
    <w:rsid w:val="6A7D0373"/>
    <w:rsid w:val="6A7D1E96"/>
    <w:rsid w:val="6A7E5637"/>
    <w:rsid w:val="6A816749"/>
    <w:rsid w:val="6A817582"/>
    <w:rsid w:val="6A8375BA"/>
    <w:rsid w:val="6A863212"/>
    <w:rsid w:val="6A8B4FBC"/>
    <w:rsid w:val="6A904261"/>
    <w:rsid w:val="6A904529"/>
    <w:rsid w:val="6A905CC1"/>
    <w:rsid w:val="6A90664B"/>
    <w:rsid w:val="6A993A96"/>
    <w:rsid w:val="6A9A1442"/>
    <w:rsid w:val="6A9C323E"/>
    <w:rsid w:val="6A9D78B0"/>
    <w:rsid w:val="6A9E54FC"/>
    <w:rsid w:val="6AA1553B"/>
    <w:rsid w:val="6AA51311"/>
    <w:rsid w:val="6AAD1B74"/>
    <w:rsid w:val="6AAD6D7B"/>
    <w:rsid w:val="6AB00A64"/>
    <w:rsid w:val="6AB0509E"/>
    <w:rsid w:val="6AB0731C"/>
    <w:rsid w:val="6AB10E03"/>
    <w:rsid w:val="6AB67AAB"/>
    <w:rsid w:val="6AB739E4"/>
    <w:rsid w:val="6AB91EAC"/>
    <w:rsid w:val="6ABA73C3"/>
    <w:rsid w:val="6ABB3AEE"/>
    <w:rsid w:val="6ABF4EE3"/>
    <w:rsid w:val="6AC2098C"/>
    <w:rsid w:val="6AC72807"/>
    <w:rsid w:val="6AC8236D"/>
    <w:rsid w:val="6ACA2C20"/>
    <w:rsid w:val="6ACA6A67"/>
    <w:rsid w:val="6ACF6BAE"/>
    <w:rsid w:val="6AD218E7"/>
    <w:rsid w:val="6AD249DB"/>
    <w:rsid w:val="6AD43A6B"/>
    <w:rsid w:val="6AD46798"/>
    <w:rsid w:val="6ADA6BD3"/>
    <w:rsid w:val="6ADD3027"/>
    <w:rsid w:val="6ADD687E"/>
    <w:rsid w:val="6AEA04DD"/>
    <w:rsid w:val="6AEA5300"/>
    <w:rsid w:val="6AEC301C"/>
    <w:rsid w:val="6AEF3D2F"/>
    <w:rsid w:val="6AF15739"/>
    <w:rsid w:val="6AF32E1E"/>
    <w:rsid w:val="6AF558C7"/>
    <w:rsid w:val="6AF60703"/>
    <w:rsid w:val="6AF618F9"/>
    <w:rsid w:val="6AF84A4A"/>
    <w:rsid w:val="6AFA23F4"/>
    <w:rsid w:val="6B0100EF"/>
    <w:rsid w:val="6B046598"/>
    <w:rsid w:val="6B065750"/>
    <w:rsid w:val="6B0B7810"/>
    <w:rsid w:val="6B0C08C6"/>
    <w:rsid w:val="6B0C6163"/>
    <w:rsid w:val="6B0E03A4"/>
    <w:rsid w:val="6B0E30B4"/>
    <w:rsid w:val="6B0E41BA"/>
    <w:rsid w:val="6B1039DA"/>
    <w:rsid w:val="6B12270B"/>
    <w:rsid w:val="6B163526"/>
    <w:rsid w:val="6B165CF3"/>
    <w:rsid w:val="6B1943E9"/>
    <w:rsid w:val="6B1A2998"/>
    <w:rsid w:val="6B1C5554"/>
    <w:rsid w:val="6B1D0FAC"/>
    <w:rsid w:val="6B20506D"/>
    <w:rsid w:val="6B205606"/>
    <w:rsid w:val="6B2077AB"/>
    <w:rsid w:val="6B2176AB"/>
    <w:rsid w:val="6B227C16"/>
    <w:rsid w:val="6B254CA7"/>
    <w:rsid w:val="6B25606A"/>
    <w:rsid w:val="6B276939"/>
    <w:rsid w:val="6B286C2E"/>
    <w:rsid w:val="6B2874EE"/>
    <w:rsid w:val="6B2D3AB7"/>
    <w:rsid w:val="6B36158E"/>
    <w:rsid w:val="6B3926A2"/>
    <w:rsid w:val="6B3A23FE"/>
    <w:rsid w:val="6B3E582E"/>
    <w:rsid w:val="6B3E5A55"/>
    <w:rsid w:val="6B405A13"/>
    <w:rsid w:val="6B4165EA"/>
    <w:rsid w:val="6B4502B0"/>
    <w:rsid w:val="6B476F0F"/>
    <w:rsid w:val="6B4831D6"/>
    <w:rsid w:val="6B4C4B32"/>
    <w:rsid w:val="6B524097"/>
    <w:rsid w:val="6B545B7A"/>
    <w:rsid w:val="6B593D81"/>
    <w:rsid w:val="6B594A9F"/>
    <w:rsid w:val="6B5C2B0E"/>
    <w:rsid w:val="6B6A610B"/>
    <w:rsid w:val="6B6C7487"/>
    <w:rsid w:val="6B6D0887"/>
    <w:rsid w:val="6B6D50F6"/>
    <w:rsid w:val="6B707B2D"/>
    <w:rsid w:val="6B712E89"/>
    <w:rsid w:val="6B733DF8"/>
    <w:rsid w:val="6B742EC3"/>
    <w:rsid w:val="6B752780"/>
    <w:rsid w:val="6B7A09AF"/>
    <w:rsid w:val="6B7D32B7"/>
    <w:rsid w:val="6B7F3BD3"/>
    <w:rsid w:val="6B7F77D4"/>
    <w:rsid w:val="6B815E67"/>
    <w:rsid w:val="6B815F87"/>
    <w:rsid w:val="6B8174E6"/>
    <w:rsid w:val="6B871A9E"/>
    <w:rsid w:val="6B8748AD"/>
    <w:rsid w:val="6B892D65"/>
    <w:rsid w:val="6B8B170A"/>
    <w:rsid w:val="6B8B3FCE"/>
    <w:rsid w:val="6B8E297F"/>
    <w:rsid w:val="6B9211F7"/>
    <w:rsid w:val="6B932C7E"/>
    <w:rsid w:val="6B946E14"/>
    <w:rsid w:val="6B954462"/>
    <w:rsid w:val="6B9A648E"/>
    <w:rsid w:val="6B9C3EEE"/>
    <w:rsid w:val="6B9F3920"/>
    <w:rsid w:val="6B9F7A8A"/>
    <w:rsid w:val="6BA117F1"/>
    <w:rsid w:val="6BA156B6"/>
    <w:rsid w:val="6BA4716E"/>
    <w:rsid w:val="6BA66693"/>
    <w:rsid w:val="6BA71CDB"/>
    <w:rsid w:val="6BA94AC3"/>
    <w:rsid w:val="6BAB4F60"/>
    <w:rsid w:val="6BAB7099"/>
    <w:rsid w:val="6BAD338A"/>
    <w:rsid w:val="6BAE6D0F"/>
    <w:rsid w:val="6BB24021"/>
    <w:rsid w:val="6BB44744"/>
    <w:rsid w:val="6BB52171"/>
    <w:rsid w:val="6BB55BDE"/>
    <w:rsid w:val="6BB60F0B"/>
    <w:rsid w:val="6BB704DF"/>
    <w:rsid w:val="6BBC3E93"/>
    <w:rsid w:val="6BBC3FA6"/>
    <w:rsid w:val="6BC06A05"/>
    <w:rsid w:val="6BC30D7A"/>
    <w:rsid w:val="6BC347C1"/>
    <w:rsid w:val="6BC42DB0"/>
    <w:rsid w:val="6BC8173E"/>
    <w:rsid w:val="6BCD7DE3"/>
    <w:rsid w:val="6BCF628D"/>
    <w:rsid w:val="6BD17D7E"/>
    <w:rsid w:val="6BD2477D"/>
    <w:rsid w:val="6BD37DD3"/>
    <w:rsid w:val="6BD410A8"/>
    <w:rsid w:val="6BD80715"/>
    <w:rsid w:val="6BD878A1"/>
    <w:rsid w:val="6BDA6E6B"/>
    <w:rsid w:val="6BDD3873"/>
    <w:rsid w:val="6BDE6B2F"/>
    <w:rsid w:val="6BDF06C8"/>
    <w:rsid w:val="6BDF4F54"/>
    <w:rsid w:val="6BE169D0"/>
    <w:rsid w:val="6BE2239C"/>
    <w:rsid w:val="6BE51DD4"/>
    <w:rsid w:val="6BEF480F"/>
    <w:rsid w:val="6BEF66C0"/>
    <w:rsid w:val="6BF446C6"/>
    <w:rsid w:val="6BF50E86"/>
    <w:rsid w:val="6BF549D8"/>
    <w:rsid w:val="6BF60D78"/>
    <w:rsid w:val="6BF712F1"/>
    <w:rsid w:val="6BFA0157"/>
    <w:rsid w:val="6BFA291B"/>
    <w:rsid w:val="6BFE5444"/>
    <w:rsid w:val="6C0063A9"/>
    <w:rsid w:val="6C037E7D"/>
    <w:rsid w:val="6C0A6719"/>
    <w:rsid w:val="6C0C1D94"/>
    <w:rsid w:val="6C0F70FA"/>
    <w:rsid w:val="6C127E22"/>
    <w:rsid w:val="6C140E7B"/>
    <w:rsid w:val="6C1511C6"/>
    <w:rsid w:val="6C1902C5"/>
    <w:rsid w:val="6C1B3B37"/>
    <w:rsid w:val="6C1D230C"/>
    <w:rsid w:val="6C1F5F16"/>
    <w:rsid w:val="6C210A76"/>
    <w:rsid w:val="6C212836"/>
    <w:rsid w:val="6C2665B7"/>
    <w:rsid w:val="6C296C55"/>
    <w:rsid w:val="6C2C1176"/>
    <w:rsid w:val="6C2C4870"/>
    <w:rsid w:val="6C2E3D10"/>
    <w:rsid w:val="6C306828"/>
    <w:rsid w:val="6C397C29"/>
    <w:rsid w:val="6C3B2F67"/>
    <w:rsid w:val="6C3B324E"/>
    <w:rsid w:val="6C3C60D3"/>
    <w:rsid w:val="6C3E0DCC"/>
    <w:rsid w:val="6C45317F"/>
    <w:rsid w:val="6C475654"/>
    <w:rsid w:val="6C4770A3"/>
    <w:rsid w:val="6C482DD8"/>
    <w:rsid w:val="6C4A4BD7"/>
    <w:rsid w:val="6C4C2386"/>
    <w:rsid w:val="6C512F28"/>
    <w:rsid w:val="6C515BC5"/>
    <w:rsid w:val="6C520D6B"/>
    <w:rsid w:val="6C5335E6"/>
    <w:rsid w:val="6C543200"/>
    <w:rsid w:val="6C560082"/>
    <w:rsid w:val="6C5638AD"/>
    <w:rsid w:val="6C564EAC"/>
    <w:rsid w:val="6C5C47A6"/>
    <w:rsid w:val="6C622799"/>
    <w:rsid w:val="6C652204"/>
    <w:rsid w:val="6C667830"/>
    <w:rsid w:val="6C6803DC"/>
    <w:rsid w:val="6C6E2F48"/>
    <w:rsid w:val="6C6E32EF"/>
    <w:rsid w:val="6C6F547B"/>
    <w:rsid w:val="6C703CDA"/>
    <w:rsid w:val="6C710AB9"/>
    <w:rsid w:val="6C752812"/>
    <w:rsid w:val="6C7729DA"/>
    <w:rsid w:val="6C773538"/>
    <w:rsid w:val="6C7B6FE0"/>
    <w:rsid w:val="6C8212DC"/>
    <w:rsid w:val="6C83568D"/>
    <w:rsid w:val="6C8620AB"/>
    <w:rsid w:val="6C8D1118"/>
    <w:rsid w:val="6C8E6274"/>
    <w:rsid w:val="6C9430CE"/>
    <w:rsid w:val="6C944BAF"/>
    <w:rsid w:val="6C955FDC"/>
    <w:rsid w:val="6C9613F2"/>
    <w:rsid w:val="6C961E17"/>
    <w:rsid w:val="6C985A60"/>
    <w:rsid w:val="6C9E1829"/>
    <w:rsid w:val="6CA038A2"/>
    <w:rsid w:val="6CA12613"/>
    <w:rsid w:val="6CA14368"/>
    <w:rsid w:val="6CB3256C"/>
    <w:rsid w:val="6CB43128"/>
    <w:rsid w:val="6CB85AFA"/>
    <w:rsid w:val="6CB946EC"/>
    <w:rsid w:val="6CBA5970"/>
    <w:rsid w:val="6CBD6086"/>
    <w:rsid w:val="6CBE6D15"/>
    <w:rsid w:val="6CC92B73"/>
    <w:rsid w:val="6CCF144F"/>
    <w:rsid w:val="6CD12D48"/>
    <w:rsid w:val="6CD152DC"/>
    <w:rsid w:val="6CD21C8C"/>
    <w:rsid w:val="6CD34AA7"/>
    <w:rsid w:val="6CD37A34"/>
    <w:rsid w:val="6CDD7C25"/>
    <w:rsid w:val="6CE147E8"/>
    <w:rsid w:val="6CE17836"/>
    <w:rsid w:val="6CE3158D"/>
    <w:rsid w:val="6CE95AC0"/>
    <w:rsid w:val="6CED7D82"/>
    <w:rsid w:val="6CEF4D9C"/>
    <w:rsid w:val="6CF33D07"/>
    <w:rsid w:val="6CF45913"/>
    <w:rsid w:val="6CF51259"/>
    <w:rsid w:val="6CF625CF"/>
    <w:rsid w:val="6CF83417"/>
    <w:rsid w:val="6CF92F95"/>
    <w:rsid w:val="6CFD4CC8"/>
    <w:rsid w:val="6D00294E"/>
    <w:rsid w:val="6D026A55"/>
    <w:rsid w:val="6D0568EF"/>
    <w:rsid w:val="6D0C28F6"/>
    <w:rsid w:val="6D0F765E"/>
    <w:rsid w:val="6D130E58"/>
    <w:rsid w:val="6D165080"/>
    <w:rsid w:val="6D17007D"/>
    <w:rsid w:val="6D1B3379"/>
    <w:rsid w:val="6D1E246B"/>
    <w:rsid w:val="6D1E590A"/>
    <w:rsid w:val="6D254919"/>
    <w:rsid w:val="6D27275F"/>
    <w:rsid w:val="6D274B1C"/>
    <w:rsid w:val="6D2B4E1D"/>
    <w:rsid w:val="6D2D3BB7"/>
    <w:rsid w:val="6D2E0720"/>
    <w:rsid w:val="6D30734F"/>
    <w:rsid w:val="6D340BB1"/>
    <w:rsid w:val="6D3502A4"/>
    <w:rsid w:val="6D352BC3"/>
    <w:rsid w:val="6D367D01"/>
    <w:rsid w:val="6D383EB3"/>
    <w:rsid w:val="6D384C15"/>
    <w:rsid w:val="6D3C5EC5"/>
    <w:rsid w:val="6D3D279D"/>
    <w:rsid w:val="6D3F0F98"/>
    <w:rsid w:val="6D414C82"/>
    <w:rsid w:val="6D436E52"/>
    <w:rsid w:val="6D471DA9"/>
    <w:rsid w:val="6D482A9C"/>
    <w:rsid w:val="6D4D11CC"/>
    <w:rsid w:val="6D4D507E"/>
    <w:rsid w:val="6D510CCC"/>
    <w:rsid w:val="6D541685"/>
    <w:rsid w:val="6D547E90"/>
    <w:rsid w:val="6D5517FF"/>
    <w:rsid w:val="6D555870"/>
    <w:rsid w:val="6D5A577A"/>
    <w:rsid w:val="6D5C7695"/>
    <w:rsid w:val="6D663AB9"/>
    <w:rsid w:val="6D7117ED"/>
    <w:rsid w:val="6D731C58"/>
    <w:rsid w:val="6D737755"/>
    <w:rsid w:val="6D745BE0"/>
    <w:rsid w:val="6D747F8E"/>
    <w:rsid w:val="6D75570C"/>
    <w:rsid w:val="6D755E60"/>
    <w:rsid w:val="6D765F4D"/>
    <w:rsid w:val="6D767E68"/>
    <w:rsid w:val="6D7C5263"/>
    <w:rsid w:val="6D7F2C37"/>
    <w:rsid w:val="6D7F5FB8"/>
    <w:rsid w:val="6D830DDA"/>
    <w:rsid w:val="6D83796E"/>
    <w:rsid w:val="6D851B1A"/>
    <w:rsid w:val="6D8C0A61"/>
    <w:rsid w:val="6D8C605B"/>
    <w:rsid w:val="6D8E04EB"/>
    <w:rsid w:val="6D8E0B78"/>
    <w:rsid w:val="6D901A40"/>
    <w:rsid w:val="6D941BD7"/>
    <w:rsid w:val="6D9916A1"/>
    <w:rsid w:val="6D9E55C0"/>
    <w:rsid w:val="6DA13E2D"/>
    <w:rsid w:val="6DA21271"/>
    <w:rsid w:val="6DA47DCB"/>
    <w:rsid w:val="6DA7057F"/>
    <w:rsid w:val="6DAB437A"/>
    <w:rsid w:val="6DAC1DA6"/>
    <w:rsid w:val="6DAC299D"/>
    <w:rsid w:val="6DAF774D"/>
    <w:rsid w:val="6DB0601A"/>
    <w:rsid w:val="6DB46ABA"/>
    <w:rsid w:val="6DB8089B"/>
    <w:rsid w:val="6DB87207"/>
    <w:rsid w:val="6DB9335B"/>
    <w:rsid w:val="6DB947C4"/>
    <w:rsid w:val="6DB9724C"/>
    <w:rsid w:val="6DBC3518"/>
    <w:rsid w:val="6DBD4BF5"/>
    <w:rsid w:val="6DC33DCF"/>
    <w:rsid w:val="6DC42797"/>
    <w:rsid w:val="6DC46A1E"/>
    <w:rsid w:val="6DC53BD9"/>
    <w:rsid w:val="6DC915B6"/>
    <w:rsid w:val="6DCC54F3"/>
    <w:rsid w:val="6DCE0A83"/>
    <w:rsid w:val="6DD77B1E"/>
    <w:rsid w:val="6DDF52DF"/>
    <w:rsid w:val="6DE22191"/>
    <w:rsid w:val="6DE631FC"/>
    <w:rsid w:val="6DE735A9"/>
    <w:rsid w:val="6DEE08EE"/>
    <w:rsid w:val="6DEF6A1B"/>
    <w:rsid w:val="6DF62792"/>
    <w:rsid w:val="6DF84DE6"/>
    <w:rsid w:val="6DFC29EF"/>
    <w:rsid w:val="6DFE324B"/>
    <w:rsid w:val="6E0050BB"/>
    <w:rsid w:val="6E01755A"/>
    <w:rsid w:val="6E017ACA"/>
    <w:rsid w:val="6E025AB0"/>
    <w:rsid w:val="6E096A08"/>
    <w:rsid w:val="6E0F13F5"/>
    <w:rsid w:val="6E100CC5"/>
    <w:rsid w:val="6E130A7C"/>
    <w:rsid w:val="6E140EC0"/>
    <w:rsid w:val="6E153125"/>
    <w:rsid w:val="6E195029"/>
    <w:rsid w:val="6E19792D"/>
    <w:rsid w:val="6E1E0CF2"/>
    <w:rsid w:val="6E211F3B"/>
    <w:rsid w:val="6E2674EC"/>
    <w:rsid w:val="6E2C1093"/>
    <w:rsid w:val="6E2D5104"/>
    <w:rsid w:val="6E333404"/>
    <w:rsid w:val="6E3B242A"/>
    <w:rsid w:val="6E3B328F"/>
    <w:rsid w:val="6E3D217C"/>
    <w:rsid w:val="6E3E1EB2"/>
    <w:rsid w:val="6E4163C9"/>
    <w:rsid w:val="6E4551D6"/>
    <w:rsid w:val="6E45662B"/>
    <w:rsid w:val="6E460603"/>
    <w:rsid w:val="6E466DD6"/>
    <w:rsid w:val="6E4674BC"/>
    <w:rsid w:val="6E48483C"/>
    <w:rsid w:val="6E4848C2"/>
    <w:rsid w:val="6E4B14E5"/>
    <w:rsid w:val="6E4B7225"/>
    <w:rsid w:val="6E4D5DA1"/>
    <w:rsid w:val="6E52102D"/>
    <w:rsid w:val="6E545F40"/>
    <w:rsid w:val="6E565F0F"/>
    <w:rsid w:val="6E5A4613"/>
    <w:rsid w:val="6E5A6A13"/>
    <w:rsid w:val="6E5B2B28"/>
    <w:rsid w:val="6E5D33CD"/>
    <w:rsid w:val="6E5E7863"/>
    <w:rsid w:val="6E5F06E4"/>
    <w:rsid w:val="6E602691"/>
    <w:rsid w:val="6E610646"/>
    <w:rsid w:val="6E64083B"/>
    <w:rsid w:val="6E652E3A"/>
    <w:rsid w:val="6E655A47"/>
    <w:rsid w:val="6E6637FB"/>
    <w:rsid w:val="6E6723B7"/>
    <w:rsid w:val="6E68013E"/>
    <w:rsid w:val="6E684B20"/>
    <w:rsid w:val="6E697006"/>
    <w:rsid w:val="6E6D4D48"/>
    <w:rsid w:val="6E7443B3"/>
    <w:rsid w:val="6E751522"/>
    <w:rsid w:val="6E787515"/>
    <w:rsid w:val="6E7B411A"/>
    <w:rsid w:val="6E7B42C2"/>
    <w:rsid w:val="6E7C6EA5"/>
    <w:rsid w:val="6E7F3444"/>
    <w:rsid w:val="6E7F6CB3"/>
    <w:rsid w:val="6E802F58"/>
    <w:rsid w:val="6E83098F"/>
    <w:rsid w:val="6E870278"/>
    <w:rsid w:val="6E88503B"/>
    <w:rsid w:val="6E886CFF"/>
    <w:rsid w:val="6E8E4040"/>
    <w:rsid w:val="6E8F5BC6"/>
    <w:rsid w:val="6E90677B"/>
    <w:rsid w:val="6E943364"/>
    <w:rsid w:val="6E945EDF"/>
    <w:rsid w:val="6E985F79"/>
    <w:rsid w:val="6E9A0DFD"/>
    <w:rsid w:val="6E9A6BB1"/>
    <w:rsid w:val="6E9B2D08"/>
    <w:rsid w:val="6E9F6AB2"/>
    <w:rsid w:val="6EA078CA"/>
    <w:rsid w:val="6EA35206"/>
    <w:rsid w:val="6EA76B05"/>
    <w:rsid w:val="6EAF78B2"/>
    <w:rsid w:val="6EB73060"/>
    <w:rsid w:val="6EB906BB"/>
    <w:rsid w:val="6EB93B61"/>
    <w:rsid w:val="6EBC0C9A"/>
    <w:rsid w:val="6EBD350E"/>
    <w:rsid w:val="6EBF6C55"/>
    <w:rsid w:val="6EC137CE"/>
    <w:rsid w:val="6EC520F0"/>
    <w:rsid w:val="6EC60E48"/>
    <w:rsid w:val="6EC9572E"/>
    <w:rsid w:val="6ECA70E3"/>
    <w:rsid w:val="6ECC4886"/>
    <w:rsid w:val="6ECF4620"/>
    <w:rsid w:val="6ED0375B"/>
    <w:rsid w:val="6ED4362E"/>
    <w:rsid w:val="6ED76B7C"/>
    <w:rsid w:val="6EDB244A"/>
    <w:rsid w:val="6EDE1298"/>
    <w:rsid w:val="6EDE19FD"/>
    <w:rsid w:val="6EE07A60"/>
    <w:rsid w:val="6EE13D59"/>
    <w:rsid w:val="6EE379F6"/>
    <w:rsid w:val="6EE40C80"/>
    <w:rsid w:val="6EE5271A"/>
    <w:rsid w:val="6EEC1228"/>
    <w:rsid w:val="6EED697B"/>
    <w:rsid w:val="6EED70D5"/>
    <w:rsid w:val="6EF558E2"/>
    <w:rsid w:val="6EF57569"/>
    <w:rsid w:val="6EF73FD0"/>
    <w:rsid w:val="6EF83C37"/>
    <w:rsid w:val="6EFA441E"/>
    <w:rsid w:val="6EFA7AFA"/>
    <w:rsid w:val="6EFF0115"/>
    <w:rsid w:val="6F060837"/>
    <w:rsid w:val="6F083800"/>
    <w:rsid w:val="6F096D84"/>
    <w:rsid w:val="6F0A5136"/>
    <w:rsid w:val="6F0A640A"/>
    <w:rsid w:val="6F0D0C25"/>
    <w:rsid w:val="6F100A80"/>
    <w:rsid w:val="6F104B68"/>
    <w:rsid w:val="6F112B18"/>
    <w:rsid w:val="6F127582"/>
    <w:rsid w:val="6F137D81"/>
    <w:rsid w:val="6F154D6E"/>
    <w:rsid w:val="6F1569B9"/>
    <w:rsid w:val="6F1668C8"/>
    <w:rsid w:val="6F171E67"/>
    <w:rsid w:val="6F1A15F9"/>
    <w:rsid w:val="6F1F5F29"/>
    <w:rsid w:val="6F215BC9"/>
    <w:rsid w:val="6F235B76"/>
    <w:rsid w:val="6F25389A"/>
    <w:rsid w:val="6F291EDF"/>
    <w:rsid w:val="6F294451"/>
    <w:rsid w:val="6F2D30D7"/>
    <w:rsid w:val="6F355FC3"/>
    <w:rsid w:val="6F38484B"/>
    <w:rsid w:val="6F3A0B52"/>
    <w:rsid w:val="6F3A3BF7"/>
    <w:rsid w:val="6F3B22ED"/>
    <w:rsid w:val="6F3B53D5"/>
    <w:rsid w:val="6F3D0BE1"/>
    <w:rsid w:val="6F4032B3"/>
    <w:rsid w:val="6F444635"/>
    <w:rsid w:val="6F446442"/>
    <w:rsid w:val="6F4A1BEB"/>
    <w:rsid w:val="6F4C3EDF"/>
    <w:rsid w:val="6F4D3C86"/>
    <w:rsid w:val="6F503DDB"/>
    <w:rsid w:val="6F52205A"/>
    <w:rsid w:val="6F55602A"/>
    <w:rsid w:val="6F563025"/>
    <w:rsid w:val="6F59388A"/>
    <w:rsid w:val="6F5B6F3B"/>
    <w:rsid w:val="6F5E5E3E"/>
    <w:rsid w:val="6F5E6643"/>
    <w:rsid w:val="6F644C82"/>
    <w:rsid w:val="6F654435"/>
    <w:rsid w:val="6F661A3C"/>
    <w:rsid w:val="6F6640FF"/>
    <w:rsid w:val="6F6718E9"/>
    <w:rsid w:val="6F694846"/>
    <w:rsid w:val="6F6B0A3D"/>
    <w:rsid w:val="6F6F72E4"/>
    <w:rsid w:val="6F7D12C0"/>
    <w:rsid w:val="6F7D2D20"/>
    <w:rsid w:val="6F841471"/>
    <w:rsid w:val="6F876CC4"/>
    <w:rsid w:val="6F897300"/>
    <w:rsid w:val="6F8C011D"/>
    <w:rsid w:val="6F8D2C94"/>
    <w:rsid w:val="6F8D619E"/>
    <w:rsid w:val="6F8F4F5B"/>
    <w:rsid w:val="6F941BA0"/>
    <w:rsid w:val="6F950EF7"/>
    <w:rsid w:val="6F960B99"/>
    <w:rsid w:val="6F9A1417"/>
    <w:rsid w:val="6F9A1B0A"/>
    <w:rsid w:val="6F9C7893"/>
    <w:rsid w:val="6F9E4810"/>
    <w:rsid w:val="6FA355C1"/>
    <w:rsid w:val="6FA64FA5"/>
    <w:rsid w:val="6FA872EA"/>
    <w:rsid w:val="6FAA244E"/>
    <w:rsid w:val="6FAA7A4E"/>
    <w:rsid w:val="6FB55B38"/>
    <w:rsid w:val="6FB63D16"/>
    <w:rsid w:val="6FB65DA9"/>
    <w:rsid w:val="6FB702B4"/>
    <w:rsid w:val="6FB709C6"/>
    <w:rsid w:val="6FB83875"/>
    <w:rsid w:val="6FC01C6C"/>
    <w:rsid w:val="6FC414FC"/>
    <w:rsid w:val="6FCB0BD0"/>
    <w:rsid w:val="6FCB5C9F"/>
    <w:rsid w:val="6FCF23D2"/>
    <w:rsid w:val="6FD014AC"/>
    <w:rsid w:val="6FD30CCE"/>
    <w:rsid w:val="6FD96295"/>
    <w:rsid w:val="6FDB5463"/>
    <w:rsid w:val="6FDE3271"/>
    <w:rsid w:val="6FE10D36"/>
    <w:rsid w:val="6FE21F08"/>
    <w:rsid w:val="6FE3040B"/>
    <w:rsid w:val="6FE369B8"/>
    <w:rsid w:val="6FE4013B"/>
    <w:rsid w:val="6FE50CFD"/>
    <w:rsid w:val="6FEB249D"/>
    <w:rsid w:val="6FEB792A"/>
    <w:rsid w:val="6FEF4534"/>
    <w:rsid w:val="6FF11569"/>
    <w:rsid w:val="6FF4793F"/>
    <w:rsid w:val="6FF55010"/>
    <w:rsid w:val="6FF63D11"/>
    <w:rsid w:val="6FFB7AA5"/>
    <w:rsid w:val="6FFF68A4"/>
    <w:rsid w:val="6FFF6ABE"/>
    <w:rsid w:val="70007FAD"/>
    <w:rsid w:val="70014E28"/>
    <w:rsid w:val="700326E8"/>
    <w:rsid w:val="700457F2"/>
    <w:rsid w:val="70057631"/>
    <w:rsid w:val="70072D70"/>
    <w:rsid w:val="70076778"/>
    <w:rsid w:val="70081118"/>
    <w:rsid w:val="70084F7E"/>
    <w:rsid w:val="70090B16"/>
    <w:rsid w:val="700C162C"/>
    <w:rsid w:val="700D23DA"/>
    <w:rsid w:val="701206E9"/>
    <w:rsid w:val="70125DAC"/>
    <w:rsid w:val="701C11B9"/>
    <w:rsid w:val="701D7464"/>
    <w:rsid w:val="701E3A07"/>
    <w:rsid w:val="70225653"/>
    <w:rsid w:val="70227436"/>
    <w:rsid w:val="70251D3F"/>
    <w:rsid w:val="7029702A"/>
    <w:rsid w:val="702C49F2"/>
    <w:rsid w:val="70340719"/>
    <w:rsid w:val="7039603E"/>
    <w:rsid w:val="703B198C"/>
    <w:rsid w:val="703D330B"/>
    <w:rsid w:val="703D7115"/>
    <w:rsid w:val="703E0CFF"/>
    <w:rsid w:val="703E7A6D"/>
    <w:rsid w:val="70402B9E"/>
    <w:rsid w:val="704415DB"/>
    <w:rsid w:val="70461CA1"/>
    <w:rsid w:val="704B2C68"/>
    <w:rsid w:val="704B59E6"/>
    <w:rsid w:val="704E741B"/>
    <w:rsid w:val="7050265B"/>
    <w:rsid w:val="705632C4"/>
    <w:rsid w:val="70563D18"/>
    <w:rsid w:val="70587F27"/>
    <w:rsid w:val="705A4DB8"/>
    <w:rsid w:val="705A63CC"/>
    <w:rsid w:val="705C4EFD"/>
    <w:rsid w:val="705E5D1A"/>
    <w:rsid w:val="705E6D66"/>
    <w:rsid w:val="70645CCE"/>
    <w:rsid w:val="706A4C06"/>
    <w:rsid w:val="706C78AC"/>
    <w:rsid w:val="706D0B39"/>
    <w:rsid w:val="70702F52"/>
    <w:rsid w:val="70722DC5"/>
    <w:rsid w:val="707656EE"/>
    <w:rsid w:val="70774819"/>
    <w:rsid w:val="70783083"/>
    <w:rsid w:val="707C4963"/>
    <w:rsid w:val="707D2C8C"/>
    <w:rsid w:val="707F675B"/>
    <w:rsid w:val="70801811"/>
    <w:rsid w:val="7080324B"/>
    <w:rsid w:val="70866B53"/>
    <w:rsid w:val="70872DD2"/>
    <w:rsid w:val="708A4D47"/>
    <w:rsid w:val="709175CC"/>
    <w:rsid w:val="70931743"/>
    <w:rsid w:val="709A2959"/>
    <w:rsid w:val="709C481E"/>
    <w:rsid w:val="709F5206"/>
    <w:rsid w:val="70A00BC4"/>
    <w:rsid w:val="70A5127A"/>
    <w:rsid w:val="70AB400C"/>
    <w:rsid w:val="70B0161F"/>
    <w:rsid w:val="70B35A55"/>
    <w:rsid w:val="70B46039"/>
    <w:rsid w:val="70BA1179"/>
    <w:rsid w:val="70BB1ACE"/>
    <w:rsid w:val="70BC15A1"/>
    <w:rsid w:val="70BC4278"/>
    <w:rsid w:val="70C00B33"/>
    <w:rsid w:val="70C31026"/>
    <w:rsid w:val="70C55FEA"/>
    <w:rsid w:val="70CD0529"/>
    <w:rsid w:val="70CD5F18"/>
    <w:rsid w:val="70CE7044"/>
    <w:rsid w:val="70D01813"/>
    <w:rsid w:val="70D54622"/>
    <w:rsid w:val="70D72BBC"/>
    <w:rsid w:val="70DA59D6"/>
    <w:rsid w:val="70DB0D71"/>
    <w:rsid w:val="70DB3A69"/>
    <w:rsid w:val="70DB7680"/>
    <w:rsid w:val="70DC4D97"/>
    <w:rsid w:val="70DD12FD"/>
    <w:rsid w:val="70DE1F8C"/>
    <w:rsid w:val="70E0651D"/>
    <w:rsid w:val="70E12BAC"/>
    <w:rsid w:val="70E14B5D"/>
    <w:rsid w:val="70E26E0E"/>
    <w:rsid w:val="70E34914"/>
    <w:rsid w:val="70E550E4"/>
    <w:rsid w:val="70E604A4"/>
    <w:rsid w:val="70E8295B"/>
    <w:rsid w:val="70E93161"/>
    <w:rsid w:val="70EB4CD1"/>
    <w:rsid w:val="70EC20D2"/>
    <w:rsid w:val="70EE245B"/>
    <w:rsid w:val="70EF0D8B"/>
    <w:rsid w:val="70F0443E"/>
    <w:rsid w:val="70F26C5B"/>
    <w:rsid w:val="70F30772"/>
    <w:rsid w:val="70F31419"/>
    <w:rsid w:val="70FA0240"/>
    <w:rsid w:val="70FB3717"/>
    <w:rsid w:val="71094671"/>
    <w:rsid w:val="710C1393"/>
    <w:rsid w:val="710E4A80"/>
    <w:rsid w:val="71111F5B"/>
    <w:rsid w:val="711141F4"/>
    <w:rsid w:val="71153F74"/>
    <w:rsid w:val="71155AD1"/>
    <w:rsid w:val="71190850"/>
    <w:rsid w:val="71191592"/>
    <w:rsid w:val="711C6996"/>
    <w:rsid w:val="711D251A"/>
    <w:rsid w:val="71216FF4"/>
    <w:rsid w:val="71257CD0"/>
    <w:rsid w:val="71263239"/>
    <w:rsid w:val="71280920"/>
    <w:rsid w:val="71290B7F"/>
    <w:rsid w:val="712C39FB"/>
    <w:rsid w:val="713030FC"/>
    <w:rsid w:val="71303957"/>
    <w:rsid w:val="7133321A"/>
    <w:rsid w:val="71376797"/>
    <w:rsid w:val="713B75D1"/>
    <w:rsid w:val="713D7F33"/>
    <w:rsid w:val="71413A1E"/>
    <w:rsid w:val="71426304"/>
    <w:rsid w:val="7142632F"/>
    <w:rsid w:val="714365D2"/>
    <w:rsid w:val="71477C25"/>
    <w:rsid w:val="71491C79"/>
    <w:rsid w:val="7149264A"/>
    <w:rsid w:val="7149475F"/>
    <w:rsid w:val="71497B77"/>
    <w:rsid w:val="714B49FD"/>
    <w:rsid w:val="714D26F3"/>
    <w:rsid w:val="714D7E60"/>
    <w:rsid w:val="714F45DC"/>
    <w:rsid w:val="71537BD8"/>
    <w:rsid w:val="715445C1"/>
    <w:rsid w:val="71593AA5"/>
    <w:rsid w:val="715A69EF"/>
    <w:rsid w:val="715C5620"/>
    <w:rsid w:val="715F3CBD"/>
    <w:rsid w:val="716204A2"/>
    <w:rsid w:val="716542FB"/>
    <w:rsid w:val="71655A1F"/>
    <w:rsid w:val="716916FB"/>
    <w:rsid w:val="716D5D81"/>
    <w:rsid w:val="71702292"/>
    <w:rsid w:val="7174538C"/>
    <w:rsid w:val="71783639"/>
    <w:rsid w:val="717C4693"/>
    <w:rsid w:val="717E13AA"/>
    <w:rsid w:val="717E68F3"/>
    <w:rsid w:val="717E79E6"/>
    <w:rsid w:val="7184020B"/>
    <w:rsid w:val="7185796B"/>
    <w:rsid w:val="718A0FC9"/>
    <w:rsid w:val="718A5E33"/>
    <w:rsid w:val="718D7A7F"/>
    <w:rsid w:val="71944608"/>
    <w:rsid w:val="71944AE0"/>
    <w:rsid w:val="719604E4"/>
    <w:rsid w:val="71997A56"/>
    <w:rsid w:val="719A43B4"/>
    <w:rsid w:val="719D4369"/>
    <w:rsid w:val="719E64E2"/>
    <w:rsid w:val="719F483C"/>
    <w:rsid w:val="71A175F1"/>
    <w:rsid w:val="71A22B0F"/>
    <w:rsid w:val="71A83CCA"/>
    <w:rsid w:val="71AE0E5E"/>
    <w:rsid w:val="71AE566A"/>
    <w:rsid w:val="71B03B16"/>
    <w:rsid w:val="71B4478B"/>
    <w:rsid w:val="71B52DE4"/>
    <w:rsid w:val="71B54B33"/>
    <w:rsid w:val="71B87F0F"/>
    <w:rsid w:val="71B9257F"/>
    <w:rsid w:val="71BA2F6E"/>
    <w:rsid w:val="71BB05E2"/>
    <w:rsid w:val="71BC2460"/>
    <w:rsid w:val="71BD2B49"/>
    <w:rsid w:val="71BE4CE1"/>
    <w:rsid w:val="71BF1A27"/>
    <w:rsid w:val="71C1662C"/>
    <w:rsid w:val="71C3368C"/>
    <w:rsid w:val="71CA47BF"/>
    <w:rsid w:val="71CC4E96"/>
    <w:rsid w:val="71CF659F"/>
    <w:rsid w:val="71D619F6"/>
    <w:rsid w:val="71DE6D73"/>
    <w:rsid w:val="71E513CA"/>
    <w:rsid w:val="71E55345"/>
    <w:rsid w:val="71E8289B"/>
    <w:rsid w:val="71EC3657"/>
    <w:rsid w:val="71ED2941"/>
    <w:rsid w:val="71ED5D5B"/>
    <w:rsid w:val="71F14C07"/>
    <w:rsid w:val="71F21A5C"/>
    <w:rsid w:val="71F57E39"/>
    <w:rsid w:val="71F7774F"/>
    <w:rsid w:val="71F82E0E"/>
    <w:rsid w:val="71F86329"/>
    <w:rsid w:val="71FA215C"/>
    <w:rsid w:val="71FC226C"/>
    <w:rsid w:val="71FC5B35"/>
    <w:rsid w:val="71FF4DFF"/>
    <w:rsid w:val="72026AD5"/>
    <w:rsid w:val="7204640B"/>
    <w:rsid w:val="72065BDF"/>
    <w:rsid w:val="72074F14"/>
    <w:rsid w:val="72086B73"/>
    <w:rsid w:val="720A0C95"/>
    <w:rsid w:val="720E4690"/>
    <w:rsid w:val="721119B5"/>
    <w:rsid w:val="72154253"/>
    <w:rsid w:val="721571C2"/>
    <w:rsid w:val="72167D1B"/>
    <w:rsid w:val="72183332"/>
    <w:rsid w:val="7218403E"/>
    <w:rsid w:val="72186ACE"/>
    <w:rsid w:val="722174C0"/>
    <w:rsid w:val="72282384"/>
    <w:rsid w:val="722A32CB"/>
    <w:rsid w:val="722B16F6"/>
    <w:rsid w:val="722C4F7B"/>
    <w:rsid w:val="723014E0"/>
    <w:rsid w:val="72313587"/>
    <w:rsid w:val="723330BB"/>
    <w:rsid w:val="72345422"/>
    <w:rsid w:val="72362946"/>
    <w:rsid w:val="723B6720"/>
    <w:rsid w:val="723F163C"/>
    <w:rsid w:val="723F1F8B"/>
    <w:rsid w:val="72400110"/>
    <w:rsid w:val="72433BCF"/>
    <w:rsid w:val="7248235C"/>
    <w:rsid w:val="7248557B"/>
    <w:rsid w:val="72497863"/>
    <w:rsid w:val="724A606F"/>
    <w:rsid w:val="724F737C"/>
    <w:rsid w:val="72516DB2"/>
    <w:rsid w:val="72520B24"/>
    <w:rsid w:val="725329BF"/>
    <w:rsid w:val="725475F3"/>
    <w:rsid w:val="72577B62"/>
    <w:rsid w:val="7259189F"/>
    <w:rsid w:val="725A54BA"/>
    <w:rsid w:val="725A7419"/>
    <w:rsid w:val="725E628D"/>
    <w:rsid w:val="726012E5"/>
    <w:rsid w:val="726E6F71"/>
    <w:rsid w:val="7271049A"/>
    <w:rsid w:val="7277748B"/>
    <w:rsid w:val="727E74FD"/>
    <w:rsid w:val="727F1C2B"/>
    <w:rsid w:val="72800B9C"/>
    <w:rsid w:val="728068A3"/>
    <w:rsid w:val="72816FCF"/>
    <w:rsid w:val="728649C8"/>
    <w:rsid w:val="72886AB4"/>
    <w:rsid w:val="72944411"/>
    <w:rsid w:val="729603E2"/>
    <w:rsid w:val="72972961"/>
    <w:rsid w:val="72A16A8E"/>
    <w:rsid w:val="72A33EED"/>
    <w:rsid w:val="72A37C05"/>
    <w:rsid w:val="72A63A70"/>
    <w:rsid w:val="72A96C9D"/>
    <w:rsid w:val="72AC655F"/>
    <w:rsid w:val="72AD4404"/>
    <w:rsid w:val="72AF450A"/>
    <w:rsid w:val="72B27D05"/>
    <w:rsid w:val="72B311CB"/>
    <w:rsid w:val="72B336CC"/>
    <w:rsid w:val="72B527F6"/>
    <w:rsid w:val="72B831EF"/>
    <w:rsid w:val="72BB17FB"/>
    <w:rsid w:val="72BB35A5"/>
    <w:rsid w:val="72C0575E"/>
    <w:rsid w:val="72C3580C"/>
    <w:rsid w:val="72C76AAD"/>
    <w:rsid w:val="72CB5A6C"/>
    <w:rsid w:val="72CF6492"/>
    <w:rsid w:val="72D34D81"/>
    <w:rsid w:val="72D428E1"/>
    <w:rsid w:val="72D807AA"/>
    <w:rsid w:val="72D80C9F"/>
    <w:rsid w:val="72D82382"/>
    <w:rsid w:val="72DA781F"/>
    <w:rsid w:val="72DC4DD7"/>
    <w:rsid w:val="72DD0D85"/>
    <w:rsid w:val="72DE376F"/>
    <w:rsid w:val="72DF67AC"/>
    <w:rsid w:val="72E6206F"/>
    <w:rsid w:val="72E76F4C"/>
    <w:rsid w:val="72E8471A"/>
    <w:rsid w:val="72E93E14"/>
    <w:rsid w:val="72EB4AE7"/>
    <w:rsid w:val="72F138B6"/>
    <w:rsid w:val="72F31CE5"/>
    <w:rsid w:val="72F41F9A"/>
    <w:rsid w:val="72FB3505"/>
    <w:rsid w:val="72FB71F6"/>
    <w:rsid w:val="72FD0522"/>
    <w:rsid w:val="72FE3EA5"/>
    <w:rsid w:val="72FF2913"/>
    <w:rsid w:val="73016A44"/>
    <w:rsid w:val="73067EEE"/>
    <w:rsid w:val="730B4CA7"/>
    <w:rsid w:val="730C6E1D"/>
    <w:rsid w:val="73153EF0"/>
    <w:rsid w:val="73176864"/>
    <w:rsid w:val="73186EC0"/>
    <w:rsid w:val="73196B72"/>
    <w:rsid w:val="732117D1"/>
    <w:rsid w:val="732163C3"/>
    <w:rsid w:val="73231103"/>
    <w:rsid w:val="7325540C"/>
    <w:rsid w:val="73291CD7"/>
    <w:rsid w:val="733005FD"/>
    <w:rsid w:val="733206CC"/>
    <w:rsid w:val="73324800"/>
    <w:rsid w:val="73332565"/>
    <w:rsid w:val="733A3B14"/>
    <w:rsid w:val="73406EE5"/>
    <w:rsid w:val="734258DF"/>
    <w:rsid w:val="7344238E"/>
    <w:rsid w:val="734453A4"/>
    <w:rsid w:val="73452162"/>
    <w:rsid w:val="73454AF5"/>
    <w:rsid w:val="734811AA"/>
    <w:rsid w:val="734B16B7"/>
    <w:rsid w:val="734C1D6F"/>
    <w:rsid w:val="734C6A93"/>
    <w:rsid w:val="735042B8"/>
    <w:rsid w:val="73511395"/>
    <w:rsid w:val="735878F6"/>
    <w:rsid w:val="735B7AFC"/>
    <w:rsid w:val="735B7C9B"/>
    <w:rsid w:val="735E35B6"/>
    <w:rsid w:val="735F2B5C"/>
    <w:rsid w:val="73660DE5"/>
    <w:rsid w:val="73692EF3"/>
    <w:rsid w:val="736B4523"/>
    <w:rsid w:val="736C4CD5"/>
    <w:rsid w:val="736D4BAC"/>
    <w:rsid w:val="736F641D"/>
    <w:rsid w:val="737854C8"/>
    <w:rsid w:val="737B5263"/>
    <w:rsid w:val="737E52BA"/>
    <w:rsid w:val="73812BA7"/>
    <w:rsid w:val="7382245A"/>
    <w:rsid w:val="73885144"/>
    <w:rsid w:val="738F7A5D"/>
    <w:rsid w:val="739352A0"/>
    <w:rsid w:val="73971701"/>
    <w:rsid w:val="73995DCF"/>
    <w:rsid w:val="739A24F4"/>
    <w:rsid w:val="73A5203F"/>
    <w:rsid w:val="73A97CB7"/>
    <w:rsid w:val="73AB3A68"/>
    <w:rsid w:val="73AB75F0"/>
    <w:rsid w:val="73AC4305"/>
    <w:rsid w:val="73AF2D43"/>
    <w:rsid w:val="73B15678"/>
    <w:rsid w:val="73B5351C"/>
    <w:rsid w:val="73B84040"/>
    <w:rsid w:val="73BC1C22"/>
    <w:rsid w:val="73BE2F72"/>
    <w:rsid w:val="73C27766"/>
    <w:rsid w:val="73D11432"/>
    <w:rsid w:val="73D132AE"/>
    <w:rsid w:val="73D1487B"/>
    <w:rsid w:val="73D46DE9"/>
    <w:rsid w:val="73D6461A"/>
    <w:rsid w:val="73D92534"/>
    <w:rsid w:val="73DD72C8"/>
    <w:rsid w:val="73E23301"/>
    <w:rsid w:val="73E577DB"/>
    <w:rsid w:val="73E705C5"/>
    <w:rsid w:val="73E81EFB"/>
    <w:rsid w:val="73F05206"/>
    <w:rsid w:val="73F53C94"/>
    <w:rsid w:val="73F97213"/>
    <w:rsid w:val="73FE1B48"/>
    <w:rsid w:val="74030EEC"/>
    <w:rsid w:val="7404226B"/>
    <w:rsid w:val="74057C90"/>
    <w:rsid w:val="740878C6"/>
    <w:rsid w:val="740E2CD6"/>
    <w:rsid w:val="740E4F3F"/>
    <w:rsid w:val="740E77E0"/>
    <w:rsid w:val="74150CCD"/>
    <w:rsid w:val="741530D4"/>
    <w:rsid w:val="741768DA"/>
    <w:rsid w:val="741829D1"/>
    <w:rsid w:val="741944C7"/>
    <w:rsid w:val="741F04FA"/>
    <w:rsid w:val="742030C5"/>
    <w:rsid w:val="742141D3"/>
    <w:rsid w:val="743C33D1"/>
    <w:rsid w:val="744149DE"/>
    <w:rsid w:val="74414E72"/>
    <w:rsid w:val="74420938"/>
    <w:rsid w:val="74435100"/>
    <w:rsid w:val="7445673C"/>
    <w:rsid w:val="74457B74"/>
    <w:rsid w:val="74482AEF"/>
    <w:rsid w:val="744D3E57"/>
    <w:rsid w:val="74503304"/>
    <w:rsid w:val="7454273D"/>
    <w:rsid w:val="74583F00"/>
    <w:rsid w:val="74585C63"/>
    <w:rsid w:val="7459685A"/>
    <w:rsid w:val="745E3F8D"/>
    <w:rsid w:val="746226F3"/>
    <w:rsid w:val="7464043C"/>
    <w:rsid w:val="746520C8"/>
    <w:rsid w:val="74655404"/>
    <w:rsid w:val="746E2290"/>
    <w:rsid w:val="746F5BE0"/>
    <w:rsid w:val="7472607F"/>
    <w:rsid w:val="747750A9"/>
    <w:rsid w:val="747963C7"/>
    <w:rsid w:val="747A1D68"/>
    <w:rsid w:val="747E4D7A"/>
    <w:rsid w:val="74824FCD"/>
    <w:rsid w:val="74843944"/>
    <w:rsid w:val="74860C6B"/>
    <w:rsid w:val="74862E87"/>
    <w:rsid w:val="749403C2"/>
    <w:rsid w:val="74941EB0"/>
    <w:rsid w:val="749449B6"/>
    <w:rsid w:val="74980E96"/>
    <w:rsid w:val="749D4AB9"/>
    <w:rsid w:val="749E1013"/>
    <w:rsid w:val="74A11A9F"/>
    <w:rsid w:val="74A16F96"/>
    <w:rsid w:val="74A302E9"/>
    <w:rsid w:val="74A409ED"/>
    <w:rsid w:val="74A478A1"/>
    <w:rsid w:val="74A75FD2"/>
    <w:rsid w:val="74A9244B"/>
    <w:rsid w:val="74A9353E"/>
    <w:rsid w:val="74AA51C9"/>
    <w:rsid w:val="74AB1C08"/>
    <w:rsid w:val="74AD4028"/>
    <w:rsid w:val="74AD77DB"/>
    <w:rsid w:val="74B06980"/>
    <w:rsid w:val="74B141E2"/>
    <w:rsid w:val="74B3665A"/>
    <w:rsid w:val="74B66020"/>
    <w:rsid w:val="74B82F3A"/>
    <w:rsid w:val="74B85C56"/>
    <w:rsid w:val="74BB7309"/>
    <w:rsid w:val="74BC5E07"/>
    <w:rsid w:val="74BD1155"/>
    <w:rsid w:val="74BD14A0"/>
    <w:rsid w:val="74BE0274"/>
    <w:rsid w:val="74BE35CC"/>
    <w:rsid w:val="74C548CE"/>
    <w:rsid w:val="74C56B65"/>
    <w:rsid w:val="74C8104F"/>
    <w:rsid w:val="74C81909"/>
    <w:rsid w:val="74C877B1"/>
    <w:rsid w:val="74CB5FB9"/>
    <w:rsid w:val="74CE16DF"/>
    <w:rsid w:val="74D131A1"/>
    <w:rsid w:val="74D41AF2"/>
    <w:rsid w:val="74D42D1A"/>
    <w:rsid w:val="74D67522"/>
    <w:rsid w:val="74D803AB"/>
    <w:rsid w:val="74DD4141"/>
    <w:rsid w:val="74DF5FB0"/>
    <w:rsid w:val="74E046BD"/>
    <w:rsid w:val="74E20DF9"/>
    <w:rsid w:val="74E83F87"/>
    <w:rsid w:val="74EF00D9"/>
    <w:rsid w:val="74F07C90"/>
    <w:rsid w:val="74F10DB3"/>
    <w:rsid w:val="74FB3DC7"/>
    <w:rsid w:val="74FB65DD"/>
    <w:rsid w:val="74FC4D9E"/>
    <w:rsid w:val="74FD03FC"/>
    <w:rsid w:val="750122F6"/>
    <w:rsid w:val="750158B4"/>
    <w:rsid w:val="75026316"/>
    <w:rsid w:val="7506262F"/>
    <w:rsid w:val="750630E7"/>
    <w:rsid w:val="75105E87"/>
    <w:rsid w:val="75111D6C"/>
    <w:rsid w:val="751E3F6F"/>
    <w:rsid w:val="751E5390"/>
    <w:rsid w:val="75207638"/>
    <w:rsid w:val="752100FD"/>
    <w:rsid w:val="75224990"/>
    <w:rsid w:val="752370CB"/>
    <w:rsid w:val="75237305"/>
    <w:rsid w:val="75280022"/>
    <w:rsid w:val="75293FDD"/>
    <w:rsid w:val="75294603"/>
    <w:rsid w:val="752E3756"/>
    <w:rsid w:val="75342E95"/>
    <w:rsid w:val="75365B26"/>
    <w:rsid w:val="7537195F"/>
    <w:rsid w:val="75374EE0"/>
    <w:rsid w:val="75390A7D"/>
    <w:rsid w:val="753E3E5F"/>
    <w:rsid w:val="753F4E14"/>
    <w:rsid w:val="75461FCA"/>
    <w:rsid w:val="754C636E"/>
    <w:rsid w:val="75520BD3"/>
    <w:rsid w:val="7552769A"/>
    <w:rsid w:val="755837F7"/>
    <w:rsid w:val="75595480"/>
    <w:rsid w:val="755A0FF8"/>
    <w:rsid w:val="75604990"/>
    <w:rsid w:val="7562568C"/>
    <w:rsid w:val="75651695"/>
    <w:rsid w:val="756729BF"/>
    <w:rsid w:val="756E1C25"/>
    <w:rsid w:val="75700B6A"/>
    <w:rsid w:val="75732AA3"/>
    <w:rsid w:val="75734513"/>
    <w:rsid w:val="757939F3"/>
    <w:rsid w:val="757C490E"/>
    <w:rsid w:val="757D4D58"/>
    <w:rsid w:val="75840568"/>
    <w:rsid w:val="758955BC"/>
    <w:rsid w:val="758A0554"/>
    <w:rsid w:val="758A7139"/>
    <w:rsid w:val="758B00CF"/>
    <w:rsid w:val="758F4F3F"/>
    <w:rsid w:val="75903D6D"/>
    <w:rsid w:val="759323C9"/>
    <w:rsid w:val="75951324"/>
    <w:rsid w:val="75A01DCE"/>
    <w:rsid w:val="75A6658B"/>
    <w:rsid w:val="75A83D8E"/>
    <w:rsid w:val="75AF400A"/>
    <w:rsid w:val="75AF42A1"/>
    <w:rsid w:val="75B10486"/>
    <w:rsid w:val="75B31ED9"/>
    <w:rsid w:val="75B337D1"/>
    <w:rsid w:val="75B36968"/>
    <w:rsid w:val="75B554DD"/>
    <w:rsid w:val="75B6463D"/>
    <w:rsid w:val="75B817A5"/>
    <w:rsid w:val="75BA1891"/>
    <w:rsid w:val="75BC36F5"/>
    <w:rsid w:val="75C12696"/>
    <w:rsid w:val="75C32541"/>
    <w:rsid w:val="75C64E09"/>
    <w:rsid w:val="75CE394F"/>
    <w:rsid w:val="75CE5495"/>
    <w:rsid w:val="75CF0626"/>
    <w:rsid w:val="75D477B3"/>
    <w:rsid w:val="75D53ACA"/>
    <w:rsid w:val="75D61ACC"/>
    <w:rsid w:val="75DC2324"/>
    <w:rsid w:val="75DE1983"/>
    <w:rsid w:val="75DF4E89"/>
    <w:rsid w:val="75E11719"/>
    <w:rsid w:val="75E11AF0"/>
    <w:rsid w:val="75ED5556"/>
    <w:rsid w:val="75EE6CAF"/>
    <w:rsid w:val="75F12BB7"/>
    <w:rsid w:val="75F220D0"/>
    <w:rsid w:val="75F556D8"/>
    <w:rsid w:val="75FB066D"/>
    <w:rsid w:val="75FC4356"/>
    <w:rsid w:val="75FF3689"/>
    <w:rsid w:val="76003360"/>
    <w:rsid w:val="760A7A09"/>
    <w:rsid w:val="76134FC1"/>
    <w:rsid w:val="76167B30"/>
    <w:rsid w:val="761D38A2"/>
    <w:rsid w:val="76203684"/>
    <w:rsid w:val="76225B26"/>
    <w:rsid w:val="76274A74"/>
    <w:rsid w:val="76277377"/>
    <w:rsid w:val="762B7B40"/>
    <w:rsid w:val="762C7048"/>
    <w:rsid w:val="76350E0F"/>
    <w:rsid w:val="763A5789"/>
    <w:rsid w:val="763C78C8"/>
    <w:rsid w:val="763D1542"/>
    <w:rsid w:val="763E0D28"/>
    <w:rsid w:val="76467529"/>
    <w:rsid w:val="764766D3"/>
    <w:rsid w:val="764A059F"/>
    <w:rsid w:val="764E15FB"/>
    <w:rsid w:val="76511975"/>
    <w:rsid w:val="76542BFD"/>
    <w:rsid w:val="7657209F"/>
    <w:rsid w:val="7658021C"/>
    <w:rsid w:val="766170D9"/>
    <w:rsid w:val="766A62A5"/>
    <w:rsid w:val="766B20E1"/>
    <w:rsid w:val="766B79C9"/>
    <w:rsid w:val="767039B2"/>
    <w:rsid w:val="76731743"/>
    <w:rsid w:val="76732811"/>
    <w:rsid w:val="76745BB1"/>
    <w:rsid w:val="76746E9B"/>
    <w:rsid w:val="767B14CF"/>
    <w:rsid w:val="767C3450"/>
    <w:rsid w:val="767E3B39"/>
    <w:rsid w:val="76814B31"/>
    <w:rsid w:val="768E6753"/>
    <w:rsid w:val="76990AB8"/>
    <w:rsid w:val="769B1C20"/>
    <w:rsid w:val="769C74B2"/>
    <w:rsid w:val="769E1AAF"/>
    <w:rsid w:val="769E4C4C"/>
    <w:rsid w:val="76A27E0E"/>
    <w:rsid w:val="76AD7E13"/>
    <w:rsid w:val="76B72BC9"/>
    <w:rsid w:val="76BE0225"/>
    <w:rsid w:val="76BF0954"/>
    <w:rsid w:val="76C056F0"/>
    <w:rsid w:val="76C13622"/>
    <w:rsid w:val="76C15F1F"/>
    <w:rsid w:val="76C15F24"/>
    <w:rsid w:val="76C24998"/>
    <w:rsid w:val="76C2621C"/>
    <w:rsid w:val="76C435CA"/>
    <w:rsid w:val="76C516B5"/>
    <w:rsid w:val="76CA3315"/>
    <w:rsid w:val="76CB1471"/>
    <w:rsid w:val="76CB432B"/>
    <w:rsid w:val="76CD11A8"/>
    <w:rsid w:val="76D21397"/>
    <w:rsid w:val="76D35B35"/>
    <w:rsid w:val="76D428B8"/>
    <w:rsid w:val="76DD4B24"/>
    <w:rsid w:val="76E32133"/>
    <w:rsid w:val="76E35F6C"/>
    <w:rsid w:val="76E82983"/>
    <w:rsid w:val="76EB2581"/>
    <w:rsid w:val="76EC239D"/>
    <w:rsid w:val="76ED4507"/>
    <w:rsid w:val="76F227FC"/>
    <w:rsid w:val="76F25238"/>
    <w:rsid w:val="76F96434"/>
    <w:rsid w:val="76FC041B"/>
    <w:rsid w:val="76FF3767"/>
    <w:rsid w:val="77003A2D"/>
    <w:rsid w:val="77005A7B"/>
    <w:rsid w:val="77010617"/>
    <w:rsid w:val="77063972"/>
    <w:rsid w:val="770B1CFE"/>
    <w:rsid w:val="771168A9"/>
    <w:rsid w:val="77197C97"/>
    <w:rsid w:val="771A4BDF"/>
    <w:rsid w:val="771C2CB0"/>
    <w:rsid w:val="77200538"/>
    <w:rsid w:val="77210B8A"/>
    <w:rsid w:val="77211B3F"/>
    <w:rsid w:val="7723386A"/>
    <w:rsid w:val="77256BA8"/>
    <w:rsid w:val="772732C3"/>
    <w:rsid w:val="77273D51"/>
    <w:rsid w:val="772B4FAA"/>
    <w:rsid w:val="772F1777"/>
    <w:rsid w:val="773756B3"/>
    <w:rsid w:val="77400E99"/>
    <w:rsid w:val="774301C8"/>
    <w:rsid w:val="774B45FA"/>
    <w:rsid w:val="774C6834"/>
    <w:rsid w:val="774D427E"/>
    <w:rsid w:val="77520B27"/>
    <w:rsid w:val="77556B4D"/>
    <w:rsid w:val="77587C66"/>
    <w:rsid w:val="775971AE"/>
    <w:rsid w:val="775A6298"/>
    <w:rsid w:val="775B1F06"/>
    <w:rsid w:val="775F1069"/>
    <w:rsid w:val="775F35E5"/>
    <w:rsid w:val="776220C4"/>
    <w:rsid w:val="776263A9"/>
    <w:rsid w:val="77642DEA"/>
    <w:rsid w:val="77660E8D"/>
    <w:rsid w:val="77692A15"/>
    <w:rsid w:val="776D02A3"/>
    <w:rsid w:val="777239F8"/>
    <w:rsid w:val="777258A3"/>
    <w:rsid w:val="77737B33"/>
    <w:rsid w:val="77741239"/>
    <w:rsid w:val="77745E85"/>
    <w:rsid w:val="77760CC7"/>
    <w:rsid w:val="777A0BBB"/>
    <w:rsid w:val="777B046D"/>
    <w:rsid w:val="7780568C"/>
    <w:rsid w:val="778A4E73"/>
    <w:rsid w:val="778B46E4"/>
    <w:rsid w:val="778C2024"/>
    <w:rsid w:val="779000E9"/>
    <w:rsid w:val="779C4CA2"/>
    <w:rsid w:val="779C72B7"/>
    <w:rsid w:val="779D667D"/>
    <w:rsid w:val="77A55B57"/>
    <w:rsid w:val="77A60E84"/>
    <w:rsid w:val="77A61B54"/>
    <w:rsid w:val="77A75D22"/>
    <w:rsid w:val="77A76A91"/>
    <w:rsid w:val="77AA15D2"/>
    <w:rsid w:val="77AE6AC7"/>
    <w:rsid w:val="77AF2787"/>
    <w:rsid w:val="77B116FC"/>
    <w:rsid w:val="77B704E1"/>
    <w:rsid w:val="77B82913"/>
    <w:rsid w:val="77BE2064"/>
    <w:rsid w:val="77C1204C"/>
    <w:rsid w:val="77C52A09"/>
    <w:rsid w:val="77C63D30"/>
    <w:rsid w:val="77C97F96"/>
    <w:rsid w:val="77CB2E94"/>
    <w:rsid w:val="77D35705"/>
    <w:rsid w:val="77D41D74"/>
    <w:rsid w:val="77D50C1C"/>
    <w:rsid w:val="77D519B4"/>
    <w:rsid w:val="77D765E9"/>
    <w:rsid w:val="77D819B1"/>
    <w:rsid w:val="77DB3DCA"/>
    <w:rsid w:val="77E37B8E"/>
    <w:rsid w:val="77E67C38"/>
    <w:rsid w:val="77E863F7"/>
    <w:rsid w:val="77E9297E"/>
    <w:rsid w:val="77EA6971"/>
    <w:rsid w:val="77EB48B1"/>
    <w:rsid w:val="77EE66DD"/>
    <w:rsid w:val="77F058EA"/>
    <w:rsid w:val="77F1128A"/>
    <w:rsid w:val="77F21133"/>
    <w:rsid w:val="77F27546"/>
    <w:rsid w:val="77F54463"/>
    <w:rsid w:val="77F635ED"/>
    <w:rsid w:val="77F8502F"/>
    <w:rsid w:val="77F92B9D"/>
    <w:rsid w:val="77FA3FA6"/>
    <w:rsid w:val="77FC1A7D"/>
    <w:rsid w:val="77FD0167"/>
    <w:rsid w:val="77FD3E84"/>
    <w:rsid w:val="77FF2A44"/>
    <w:rsid w:val="77FF6CB0"/>
    <w:rsid w:val="78006206"/>
    <w:rsid w:val="7800742F"/>
    <w:rsid w:val="78045697"/>
    <w:rsid w:val="780610FB"/>
    <w:rsid w:val="78076CA2"/>
    <w:rsid w:val="780803FE"/>
    <w:rsid w:val="780A2E59"/>
    <w:rsid w:val="781057E5"/>
    <w:rsid w:val="781106AA"/>
    <w:rsid w:val="78125C97"/>
    <w:rsid w:val="78163BF9"/>
    <w:rsid w:val="781A3968"/>
    <w:rsid w:val="781F1B30"/>
    <w:rsid w:val="78200A8B"/>
    <w:rsid w:val="78254ABD"/>
    <w:rsid w:val="78264C4A"/>
    <w:rsid w:val="782937B5"/>
    <w:rsid w:val="78295294"/>
    <w:rsid w:val="782D1729"/>
    <w:rsid w:val="782D27DB"/>
    <w:rsid w:val="783230AB"/>
    <w:rsid w:val="783311A4"/>
    <w:rsid w:val="78364A99"/>
    <w:rsid w:val="78383B49"/>
    <w:rsid w:val="78384D00"/>
    <w:rsid w:val="78396C5A"/>
    <w:rsid w:val="783C4B66"/>
    <w:rsid w:val="783D7F8B"/>
    <w:rsid w:val="783E1E72"/>
    <w:rsid w:val="78401076"/>
    <w:rsid w:val="784476B4"/>
    <w:rsid w:val="78490422"/>
    <w:rsid w:val="784A2331"/>
    <w:rsid w:val="784F47EB"/>
    <w:rsid w:val="78501D43"/>
    <w:rsid w:val="78507AC5"/>
    <w:rsid w:val="7851027A"/>
    <w:rsid w:val="78515F57"/>
    <w:rsid w:val="78527CFB"/>
    <w:rsid w:val="7853666A"/>
    <w:rsid w:val="78567AA5"/>
    <w:rsid w:val="78576886"/>
    <w:rsid w:val="785A5052"/>
    <w:rsid w:val="785E2FBE"/>
    <w:rsid w:val="7861255F"/>
    <w:rsid w:val="786417F1"/>
    <w:rsid w:val="786A199C"/>
    <w:rsid w:val="786A4079"/>
    <w:rsid w:val="786B2862"/>
    <w:rsid w:val="786D0F48"/>
    <w:rsid w:val="786D7E07"/>
    <w:rsid w:val="786E1A77"/>
    <w:rsid w:val="786F6760"/>
    <w:rsid w:val="787246C4"/>
    <w:rsid w:val="78745FEF"/>
    <w:rsid w:val="787E70F6"/>
    <w:rsid w:val="78807814"/>
    <w:rsid w:val="78811CCC"/>
    <w:rsid w:val="78827C30"/>
    <w:rsid w:val="78831219"/>
    <w:rsid w:val="78843A00"/>
    <w:rsid w:val="788559B6"/>
    <w:rsid w:val="788B27F2"/>
    <w:rsid w:val="788F54AA"/>
    <w:rsid w:val="788F7B4D"/>
    <w:rsid w:val="78987845"/>
    <w:rsid w:val="789928A3"/>
    <w:rsid w:val="789945D9"/>
    <w:rsid w:val="789A1802"/>
    <w:rsid w:val="789A787D"/>
    <w:rsid w:val="789B6EE3"/>
    <w:rsid w:val="789C4E4A"/>
    <w:rsid w:val="789C502E"/>
    <w:rsid w:val="78A11CA8"/>
    <w:rsid w:val="78A130C8"/>
    <w:rsid w:val="78A326A8"/>
    <w:rsid w:val="78A344A5"/>
    <w:rsid w:val="78A40F10"/>
    <w:rsid w:val="78A44708"/>
    <w:rsid w:val="78A74F15"/>
    <w:rsid w:val="78A76AAC"/>
    <w:rsid w:val="78AB120F"/>
    <w:rsid w:val="78B0715B"/>
    <w:rsid w:val="78B854C3"/>
    <w:rsid w:val="78BA3D00"/>
    <w:rsid w:val="78BB011F"/>
    <w:rsid w:val="78BE0C66"/>
    <w:rsid w:val="78C213CD"/>
    <w:rsid w:val="78C91AA2"/>
    <w:rsid w:val="78D05CF1"/>
    <w:rsid w:val="78D26DE6"/>
    <w:rsid w:val="78D54133"/>
    <w:rsid w:val="78D60AA3"/>
    <w:rsid w:val="78D64649"/>
    <w:rsid w:val="78D67A6F"/>
    <w:rsid w:val="78DB5421"/>
    <w:rsid w:val="78DD7D01"/>
    <w:rsid w:val="78E41C3D"/>
    <w:rsid w:val="78E6462F"/>
    <w:rsid w:val="78EC09AC"/>
    <w:rsid w:val="78EC35E5"/>
    <w:rsid w:val="78ED08BE"/>
    <w:rsid w:val="78EE1768"/>
    <w:rsid w:val="78EE5D4A"/>
    <w:rsid w:val="78EF23E6"/>
    <w:rsid w:val="78F00A1D"/>
    <w:rsid w:val="78F27774"/>
    <w:rsid w:val="78F44F88"/>
    <w:rsid w:val="78F61B3A"/>
    <w:rsid w:val="78F811C8"/>
    <w:rsid w:val="78FC7DAF"/>
    <w:rsid w:val="78FD5596"/>
    <w:rsid w:val="7900056C"/>
    <w:rsid w:val="790555C0"/>
    <w:rsid w:val="7908291E"/>
    <w:rsid w:val="790C0B22"/>
    <w:rsid w:val="790C3945"/>
    <w:rsid w:val="7910553A"/>
    <w:rsid w:val="79105B15"/>
    <w:rsid w:val="79192BE4"/>
    <w:rsid w:val="791A538E"/>
    <w:rsid w:val="791C2C75"/>
    <w:rsid w:val="792113B2"/>
    <w:rsid w:val="792246D3"/>
    <w:rsid w:val="792260F4"/>
    <w:rsid w:val="79253ADB"/>
    <w:rsid w:val="792D2FF0"/>
    <w:rsid w:val="793A598D"/>
    <w:rsid w:val="793B63BE"/>
    <w:rsid w:val="793D4422"/>
    <w:rsid w:val="793E445F"/>
    <w:rsid w:val="79417745"/>
    <w:rsid w:val="79452B5C"/>
    <w:rsid w:val="79475F0E"/>
    <w:rsid w:val="79573519"/>
    <w:rsid w:val="79575FD6"/>
    <w:rsid w:val="79597AFD"/>
    <w:rsid w:val="795D2E29"/>
    <w:rsid w:val="79621469"/>
    <w:rsid w:val="796304D3"/>
    <w:rsid w:val="79651575"/>
    <w:rsid w:val="79681B36"/>
    <w:rsid w:val="796F4B1D"/>
    <w:rsid w:val="79720DBA"/>
    <w:rsid w:val="797653E7"/>
    <w:rsid w:val="79791833"/>
    <w:rsid w:val="797A063D"/>
    <w:rsid w:val="797B19CB"/>
    <w:rsid w:val="797B3EE4"/>
    <w:rsid w:val="797D37DF"/>
    <w:rsid w:val="797F4F8F"/>
    <w:rsid w:val="7980016A"/>
    <w:rsid w:val="7980536C"/>
    <w:rsid w:val="79820FAB"/>
    <w:rsid w:val="79832A5A"/>
    <w:rsid w:val="798442C8"/>
    <w:rsid w:val="79844F74"/>
    <w:rsid w:val="79855716"/>
    <w:rsid w:val="798846E9"/>
    <w:rsid w:val="798C2252"/>
    <w:rsid w:val="79967C4E"/>
    <w:rsid w:val="79993384"/>
    <w:rsid w:val="799A179E"/>
    <w:rsid w:val="799C1993"/>
    <w:rsid w:val="799E7B86"/>
    <w:rsid w:val="79A02ED6"/>
    <w:rsid w:val="79A14A86"/>
    <w:rsid w:val="79A207D3"/>
    <w:rsid w:val="79A31AAC"/>
    <w:rsid w:val="79A72AC1"/>
    <w:rsid w:val="79A7534F"/>
    <w:rsid w:val="79A9173B"/>
    <w:rsid w:val="79AB4396"/>
    <w:rsid w:val="79AD5B7F"/>
    <w:rsid w:val="79AE325A"/>
    <w:rsid w:val="79AF28EC"/>
    <w:rsid w:val="79AF466E"/>
    <w:rsid w:val="79B00E87"/>
    <w:rsid w:val="79B02EFF"/>
    <w:rsid w:val="79B16D8A"/>
    <w:rsid w:val="79B2372D"/>
    <w:rsid w:val="79B749FF"/>
    <w:rsid w:val="79B775D7"/>
    <w:rsid w:val="79B91A6E"/>
    <w:rsid w:val="79B97CDA"/>
    <w:rsid w:val="79BE22F2"/>
    <w:rsid w:val="79BF536D"/>
    <w:rsid w:val="79C44CA7"/>
    <w:rsid w:val="79C567EC"/>
    <w:rsid w:val="79C67672"/>
    <w:rsid w:val="79C96353"/>
    <w:rsid w:val="79CA7265"/>
    <w:rsid w:val="79CE1D22"/>
    <w:rsid w:val="79D012AF"/>
    <w:rsid w:val="79D03C29"/>
    <w:rsid w:val="79D20FA7"/>
    <w:rsid w:val="79D23189"/>
    <w:rsid w:val="79D60096"/>
    <w:rsid w:val="79D803E8"/>
    <w:rsid w:val="79D8603B"/>
    <w:rsid w:val="79DB0EB7"/>
    <w:rsid w:val="79DD65FA"/>
    <w:rsid w:val="79DE1514"/>
    <w:rsid w:val="79DF0241"/>
    <w:rsid w:val="79DF0E67"/>
    <w:rsid w:val="79E30D22"/>
    <w:rsid w:val="79ED020F"/>
    <w:rsid w:val="79EE07C2"/>
    <w:rsid w:val="79F67871"/>
    <w:rsid w:val="79F84C30"/>
    <w:rsid w:val="7A000207"/>
    <w:rsid w:val="7A005C59"/>
    <w:rsid w:val="7A0420F9"/>
    <w:rsid w:val="7A0431E3"/>
    <w:rsid w:val="7A0522EC"/>
    <w:rsid w:val="7A0578B0"/>
    <w:rsid w:val="7A067199"/>
    <w:rsid w:val="7A0E2E69"/>
    <w:rsid w:val="7A0F4646"/>
    <w:rsid w:val="7A107231"/>
    <w:rsid w:val="7A152CD0"/>
    <w:rsid w:val="7A187E26"/>
    <w:rsid w:val="7A1B09A3"/>
    <w:rsid w:val="7A2A7B6C"/>
    <w:rsid w:val="7A2A7E7B"/>
    <w:rsid w:val="7A2F6C6D"/>
    <w:rsid w:val="7A3513DE"/>
    <w:rsid w:val="7A362458"/>
    <w:rsid w:val="7A372A74"/>
    <w:rsid w:val="7A3A139A"/>
    <w:rsid w:val="7A43226D"/>
    <w:rsid w:val="7A441E04"/>
    <w:rsid w:val="7A4463F8"/>
    <w:rsid w:val="7A46061F"/>
    <w:rsid w:val="7A491707"/>
    <w:rsid w:val="7A4C728B"/>
    <w:rsid w:val="7A551FC2"/>
    <w:rsid w:val="7A5705E3"/>
    <w:rsid w:val="7A5E7A5A"/>
    <w:rsid w:val="7A615D4B"/>
    <w:rsid w:val="7A620871"/>
    <w:rsid w:val="7A62131D"/>
    <w:rsid w:val="7A696F5D"/>
    <w:rsid w:val="7A6B426D"/>
    <w:rsid w:val="7A6D500C"/>
    <w:rsid w:val="7A6E6391"/>
    <w:rsid w:val="7A727C44"/>
    <w:rsid w:val="7A775DA3"/>
    <w:rsid w:val="7A797F44"/>
    <w:rsid w:val="7A7B2BAE"/>
    <w:rsid w:val="7A804C60"/>
    <w:rsid w:val="7A8242D9"/>
    <w:rsid w:val="7A840B79"/>
    <w:rsid w:val="7A887F36"/>
    <w:rsid w:val="7A8961C6"/>
    <w:rsid w:val="7A8B38BD"/>
    <w:rsid w:val="7A906440"/>
    <w:rsid w:val="7A912A9C"/>
    <w:rsid w:val="7A921F40"/>
    <w:rsid w:val="7A9623F4"/>
    <w:rsid w:val="7A967D63"/>
    <w:rsid w:val="7A967ED6"/>
    <w:rsid w:val="7A97354F"/>
    <w:rsid w:val="7A9739EC"/>
    <w:rsid w:val="7A986F84"/>
    <w:rsid w:val="7A9D707D"/>
    <w:rsid w:val="7A9E22F5"/>
    <w:rsid w:val="7AA64E62"/>
    <w:rsid w:val="7AA81680"/>
    <w:rsid w:val="7AA841DE"/>
    <w:rsid w:val="7AA96CE1"/>
    <w:rsid w:val="7AAC2A73"/>
    <w:rsid w:val="7AAD109F"/>
    <w:rsid w:val="7AAE2C7D"/>
    <w:rsid w:val="7AAE3F28"/>
    <w:rsid w:val="7AAF0077"/>
    <w:rsid w:val="7AB20A28"/>
    <w:rsid w:val="7AB61A29"/>
    <w:rsid w:val="7AB70FDA"/>
    <w:rsid w:val="7AB925B5"/>
    <w:rsid w:val="7ABC04F0"/>
    <w:rsid w:val="7ABF759E"/>
    <w:rsid w:val="7AC30EC2"/>
    <w:rsid w:val="7AC36558"/>
    <w:rsid w:val="7AC36A30"/>
    <w:rsid w:val="7AC41BAF"/>
    <w:rsid w:val="7AC71EB6"/>
    <w:rsid w:val="7AC7751E"/>
    <w:rsid w:val="7ACD68C0"/>
    <w:rsid w:val="7AD252E7"/>
    <w:rsid w:val="7AD66C6A"/>
    <w:rsid w:val="7AE93CA1"/>
    <w:rsid w:val="7AEE794E"/>
    <w:rsid w:val="7AEF4C99"/>
    <w:rsid w:val="7AF16B8C"/>
    <w:rsid w:val="7AF500D3"/>
    <w:rsid w:val="7AF71484"/>
    <w:rsid w:val="7AF92D6C"/>
    <w:rsid w:val="7AFD0D26"/>
    <w:rsid w:val="7AFE6B72"/>
    <w:rsid w:val="7B005626"/>
    <w:rsid w:val="7B0122BB"/>
    <w:rsid w:val="7B01524E"/>
    <w:rsid w:val="7B017239"/>
    <w:rsid w:val="7B0219AE"/>
    <w:rsid w:val="7B040BFE"/>
    <w:rsid w:val="7B050772"/>
    <w:rsid w:val="7B05392A"/>
    <w:rsid w:val="7B055617"/>
    <w:rsid w:val="7B087D7C"/>
    <w:rsid w:val="7B0D7197"/>
    <w:rsid w:val="7B0E1180"/>
    <w:rsid w:val="7B132DC0"/>
    <w:rsid w:val="7B1360E2"/>
    <w:rsid w:val="7B145BF6"/>
    <w:rsid w:val="7B161D0C"/>
    <w:rsid w:val="7B1A0A86"/>
    <w:rsid w:val="7B1D387E"/>
    <w:rsid w:val="7B1D640D"/>
    <w:rsid w:val="7B202498"/>
    <w:rsid w:val="7B2165CD"/>
    <w:rsid w:val="7B2241AD"/>
    <w:rsid w:val="7B232996"/>
    <w:rsid w:val="7B290328"/>
    <w:rsid w:val="7B2D11A8"/>
    <w:rsid w:val="7B306C2F"/>
    <w:rsid w:val="7B3350E3"/>
    <w:rsid w:val="7B350124"/>
    <w:rsid w:val="7B352C55"/>
    <w:rsid w:val="7B361DC7"/>
    <w:rsid w:val="7B382472"/>
    <w:rsid w:val="7B390BE9"/>
    <w:rsid w:val="7B3C495A"/>
    <w:rsid w:val="7B3C5C96"/>
    <w:rsid w:val="7B3D3A5E"/>
    <w:rsid w:val="7B3F3F24"/>
    <w:rsid w:val="7B415805"/>
    <w:rsid w:val="7B42108A"/>
    <w:rsid w:val="7B4251C9"/>
    <w:rsid w:val="7B463973"/>
    <w:rsid w:val="7B483626"/>
    <w:rsid w:val="7B484D0F"/>
    <w:rsid w:val="7B4C1950"/>
    <w:rsid w:val="7B4E34FC"/>
    <w:rsid w:val="7B4F6948"/>
    <w:rsid w:val="7B51008C"/>
    <w:rsid w:val="7B521653"/>
    <w:rsid w:val="7B571E03"/>
    <w:rsid w:val="7B5B1947"/>
    <w:rsid w:val="7B5B34DF"/>
    <w:rsid w:val="7B5F7030"/>
    <w:rsid w:val="7B611F07"/>
    <w:rsid w:val="7B66141D"/>
    <w:rsid w:val="7B662F33"/>
    <w:rsid w:val="7B6A1A81"/>
    <w:rsid w:val="7B6E751B"/>
    <w:rsid w:val="7B7155B8"/>
    <w:rsid w:val="7B771C7D"/>
    <w:rsid w:val="7B7D202E"/>
    <w:rsid w:val="7B8C5AFA"/>
    <w:rsid w:val="7B8D4DF8"/>
    <w:rsid w:val="7B8D514F"/>
    <w:rsid w:val="7B9016BB"/>
    <w:rsid w:val="7B904819"/>
    <w:rsid w:val="7B924121"/>
    <w:rsid w:val="7B933488"/>
    <w:rsid w:val="7B952864"/>
    <w:rsid w:val="7B9538A0"/>
    <w:rsid w:val="7B961888"/>
    <w:rsid w:val="7B9B441D"/>
    <w:rsid w:val="7B9C1D81"/>
    <w:rsid w:val="7B9C6DE0"/>
    <w:rsid w:val="7B9D52B1"/>
    <w:rsid w:val="7B9E2297"/>
    <w:rsid w:val="7BA06945"/>
    <w:rsid w:val="7BA50801"/>
    <w:rsid w:val="7BA53BE2"/>
    <w:rsid w:val="7BA53D8A"/>
    <w:rsid w:val="7BA64671"/>
    <w:rsid w:val="7BA80234"/>
    <w:rsid w:val="7BA8328A"/>
    <w:rsid w:val="7BAC54FF"/>
    <w:rsid w:val="7BAC58C6"/>
    <w:rsid w:val="7BB6554A"/>
    <w:rsid w:val="7BB8179D"/>
    <w:rsid w:val="7BBA4881"/>
    <w:rsid w:val="7BBA5C15"/>
    <w:rsid w:val="7BC10666"/>
    <w:rsid w:val="7BC71363"/>
    <w:rsid w:val="7BC87A72"/>
    <w:rsid w:val="7BCA5103"/>
    <w:rsid w:val="7BCD2F6F"/>
    <w:rsid w:val="7BD506CF"/>
    <w:rsid w:val="7BD7236A"/>
    <w:rsid w:val="7BD74773"/>
    <w:rsid w:val="7BD93067"/>
    <w:rsid w:val="7BD93755"/>
    <w:rsid w:val="7BE04C3A"/>
    <w:rsid w:val="7BE123D9"/>
    <w:rsid w:val="7BE36F5D"/>
    <w:rsid w:val="7BE60418"/>
    <w:rsid w:val="7BE71BC3"/>
    <w:rsid w:val="7BEA3230"/>
    <w:rsid w:val="7BEB615E"/>
    <w:rsid w:val="7BEC618B"/>
    <w:rsid w:val="7BF20A50"/>
    <w:rsid w:val="7BF42267"/>
    <w:rsid w:val="7BF479BA"/>
    <w:rsid w:val="7BFC32AD"/>
    <w:rsid w:val="7C007F32"/>
    <w:rsid w:val="7C01556E"/>
    <w:rsid w:val="7C0375D0"/>
    <w:rsid w:val="7C066CD4"/>
    <w:rsid w:val="7C087FBC"/>
    <w:rsid w:val="7C0A745E"/>
    <w:rsid w:val="7C0E4B17"/>
    <w:rsid w:val="7C130D06"/>
    <w:rsid w:val="7C1500C3"/>
    <w:rsid w:val="7C167D5D"/>
    <w:rsid w:val="7C176AA5"/>
    <w:rsid w:val="7C1845D0"/>
    <w:rsid w:val="7C186C7F"/>
    <w:rsid w:val="7C1B24B5"/>
    <w:rsid w:val="7C1B5C89"/>
    <w:rsid w:val="7C1D7928"/>
    <w:rsid w:val="7C261FA9"/>
    <w:rsid w:val="7C280205"/>
    <w:rsid w:val="7C2A3C9A"/>
    <w:rsid w:val="7C2E4F9C"/>
    <w:rsid w:val="7C2F35D0"/>
    <w:rsid w:val="7C3102E7"/>
    <w:rsid w:val="7C32356C"/>
    <w:rsid w:val="7C336C3E"/>
    <w:rsid w:val="7C3805FC"/>
    <w:rsid w:val="7C3A6593"/>
    <w:rsid w:val="7C4C576F"/>
    <w:rsid w:val="7C4E6B53"/>
    <w:rsid w:val="7C501EBB"/>
    <w:rsid w:val="7C512C42"/>
    <w:rsid w:val="7C57415F"/>
    <w:rsid w:val="7C5C20DB"/>
    <w:rsid w:val="7C673370"/>
    <w:rsid w:val="7C6C1788"/>
    <w:rsid w:val="7C6C71F1"/>
    <w:rsid w:val="7C6D19C7"/>
    <w:rsid w:val="7C6E23D4"/>
    <w:rsid w:val="7C702C9B"/>
    <w:rsid w:val="7C703B37"/>
    <w:rsid w:val="7C732588"/>
    <w:rsid w:val="7C7728A6"/>
    <w:rsid w:val="7C7E4C69"/>
    <w:rsid w:val="7C7F7273"/>
    <w:rsid w:val="7C894B5A"/>
    <w:rsid w:val="7C8A1E96"/>
    <w:rsid w:val="7C8B6E99"/>
    <w:rsid w:val="7C8E45CD"/>
    <w:rsid w:val="7C8F1F90"/>
    <w:rsid w:val="7C903574"/>
    <w:rsid w:val="7C98630F"/>
    <w:rsid w:val="7C9A6D6F"/>
    <w:rsid w:val="7CA57BBE"/>
    <w:rsid w:val="7CAA6D59"/>
    <w:rsid w:val="7CAC6985"/>
    <w:rsid w:val="7CAE2EAF"/>
    <w:rsid w:val="7CAE38A2"/>
    <w:rsid w:val="7CB63867"/>
    <w:rsid w:val="7CBF1443"/>
    <w:rsid w:val="7CC15BFE"/>
    <w:rsid w:val="7CC24416"/>
    <w:rsid w:val="7CC777B0"/>
    <w:rsid w:val="7CC841FB"/>
    <w:rsid w:val="7CCC1DDB"/>
    <w:rsid w:val="7CCC291F"/>
    <w:rsid w:val="7CCC29F4"/>
    <w:rsid w:val="7CD14845"/>
    <w:rsid w:val="7CD14C2D"/>
    <w:rsid w:val="7CD22581"/>
    <w:rsid w:val="7CD346D7"/>
    <w:rsid w:val="7CD50081"/>
    <w:rsid w:val="7CDC709A"/>
    <w:rsid w:val="7CDD1A64"/>
    <w:rsid w:val="7CDE223E"/>
    <w:rsid w:val="7CDE68D9"/>
    <w:rsid w:val="7CE109BE"/>
    <w:rsid w:val="7CE240FC"/>
    <w:rsid w:val="7CE31448"/>
    <w:rsid w:val="7CE62D2B"/>
    <w:rsid w:val="7CE76F09"/>
    <w:rsid w:val="7CE855F8"/>
    <w:rsid w:val="7CEA722C"/>
    <w:rsid w:val="7CF35E34"/>
    <w:rsid w:val="7CF502F9"/>
    <w:rsid w:val="7CF81080"/>
    <w:rsid w:val="7CF9406C"/>
    <w:rsid w:val="7CF972A1"/>
    <w:rsid w:val="7CF97718"/>
    <w:rsid w:val="7CFA352E"/>
    <w:rsid w:val="7CFC2F46"/>
    <w:rsid w:val="7D005AA5"/>
    <w:rsid w:val="7D01254F"/>
    <w:rsid w:val="7D013121"/>
    <w:rsid w:val="7D034012"/>
    <w:rsid w:val="7D0861D0"/>
    <w:rsid w:val="7D086473"/>
    <w:rsid w:val="7D0947B9"/>
    <w:rsid w:val="7D0B39AF"/>
    <w:rsid w:val="7D113B4A"/>
    <w:rsid w:val="7D12754C"/>
    <w:rsid w:val="7D150DD3"/>
    <w:rsid w:val="7D197366"/>
    <w:rsid w:val="7D23461B"/>
    <w:rsid w:val="7D25306B"/>
    <w:rsid w:val="7D301022"/>
    <w:rsid w:val="7D302D96"/>
    <w:rsid w:val="7D335E02"/>
    <w:rsid w:val="7D343BCF"/>
    <w:rsid w:val="7D3440CB"/>
    <w:rsid w:val="7D362006"/>
    <w:rsid w:val="7D366D0C"/>
    <w:rsid w:val="7D370F5C"/>
    <w:rsid w:val="7D374A64"/>
    <w:rsid w:val="7D381AC4"/>
    <w:rsid w:val="7D394898"/>
    <w:rsid w:val="7D3B7325"/>
    <w:rsid w:val="7D3D52B4"/>
    <w:rsid w:val="7D3D6BFA"/>
    <w:rsid w:val="7D3E32A9"/>
    <w:rsid w:val="7D3F5723"/>
    <w:rsid w:val="7D400A6F"/>
    <w:rsid w:val="7D414CD3"/>
    <w:rsid w:val="7D4379B7"/>
    <w:rsid w:val="7D493F49"/>
    <w:rsid w:val="7D4B0EE5"/>
    <w:rsid w:val="7D4C3EDE"/>
    <w:rsid w:val="7D505675"/>
    <w:rsid w:val="7D576483"/>
    <w:rsid w:val="7D591651"/>
    <w:rsid w:val="7D5D1747"/>
    <w:rsid w:val="7D5F3BDC"/>
    <w:rsid w:val="7D62393A"/>
    <w:rsid w:val="7D6939C2"/>
    <w:rsid w:val="7D6A5AF0"/>
    <w:rsid w:val="7D6C3607"/>
    <w:rsid w:val="7D6E221F"/>
    <w:rsid w:val="7D6F3FA2"/>
    <w:rsid w:val="7D711902"/>
    <w:rsid w:val="7D73072D"/>
    <w:rsid w:val="7D733C59"/>
    <w:rsid w:val="7D786028"/>
    <w:rsid w:val="7D7A036D"/>
    <w:rsid w:val="7D7E11D6"/>
    <w:rsid w:val="7D7E1DF7"/>
    <w:rsid w:val="7D7E2F92"/>
    <w:rsid w:val="7D7E4C2D"/>
    <w:rsid w:val="7D8806A0"/>
    <w:rsid w:val="7D891B38"/>
    <w:rsid w:val="7D8E60C4"/>
    <w:rsid w:val="7D911AC7"/>
    <w:rsid w:val="7D934E4B"/>
    <w:rsid w:val="7D9B2D48"/>
    <w:rsid w:val="7D9B2E98"/>
    <w:rsid w:val="7D9D6CFF"/>
    <w:rsid w:val="7D9F4C4B"/>
    <w:rsid w:val="7DA17EC3"/>
    <w:rsid w:val="7DA94770"/>
    <w:rsid w:val="7DAC22D0"/>
    <w:rsid w:val="7DAD2C68"/>
    <w:rsid w:val="7DB3778F"/>
    <w:rsid w:val="7DB8465F"/>
    <w:rsid w:val="7DBA1BB7"/>
    <w:rsid w:val="7DBC241D"/>
    <w:rsid w:val="7DBC2E08"/>
    <w:rsid w:val="7DBC364E"/>
    <w:rsid w:val="7DC029E2"/>
    <w:rsid w:val="7DC12C29"/>
    <w:rsid w:val="7DC25852"/>
    <w:rsid w:val="7DC3517C"/>
    <w:rsid w:val="7DC432B4"/>
    <w:rsid w:val="7DC44852"/>
    <w:rsid w:val="7DC44FC9"/>
    <w:rsid w:val="7DC54777"/>
    <w:rsid w:val="7DC819E1"/>
    <w:rsid w:val="7DCA07B7"/>
    <w:rsid w:val="7DCB71A4"/>
    <w:rsid w:val="7DCF6E63"/>
    <w:rsid w:val="7DD040E9"/>
    <w:rsid w:val="7DD138E8"/>
    <w:rsid w:val="7DD72DAB"/>
    <w:rsid w:val="7DDB74D4"/>
    <w:rsid w:val="7DDC2261"/>
    <w:rsid w:val="7DDD707E"/>
    <w:rsid w:val="7DDF6420"/>
    <w:rsid w:val="7DDF6DBE"/>
    <w:rsid w:val="7DE01F30"/>
    <w:rsid w:val="7DE079D4"/>
    <w:rsid w:val="7DE1356D"/>
    <w:rsid w:val="7DE600CC"/>
    <w:rsid w:val="7DE610FB"/>
    <w:rsid w:val="7DE76C64"/>
    <w:rsid w:val="7DEE4289"/>
    <w:rsid w:val="7DF61026"/>
    <w:rsid w:val="7DF61F3F"/>
    <w:rsid w:val="7DF62969"/>
    <w:rsid w:val="7DFA31FF"/>
    <w:rsid w:val="7DFA76C7"/>
    <w:rsid w:val="7DFB4FD4"/>
    <w:rsid w:val="7DFD5439"/>
    <w:rsid w:val="7E005C82"/>
    <w:rsid w:val="7E0129C5"/>
    <w:rsid w:val="7E013B4B"/>
    <w:rsid w:val="7E0750E3"/>
    <w:rsid w:val="7E0A3C2F"/>
    <w:rsid w:val="7E0A6E28"/>
    <w:rsid w:val="7E0D2F53"/>
    <w:rsid w:val="7E0E1EF4"/>
    <w:rsid w:val="7E0F1C59"/>
    <w:rsid w:val="7E126E5B"/>
    <w:rsid w:val="7E136237"/>
    <w:rsid w:val="7E13733A"/>
    <w:rsid w:val="7E167DFC"/>
    <w:rsid w:val="7E172B0B"/>
    <w:rsid w:val="7E1A0BD4"/>
    <w:rsid w:val="7E1B6B4B"/>
    <w:rsid w:val="7E1E0356"/>
    <w:rsid w:val="7E1F43E1"/>
    <w:rsid w:val="7E2000C1"/>
    <w:rsid w:val="7E2279ED"/>
    <w:rsid w:val="7E256EF8"/>
    <w:rsid w:val="7E270E93"/>
    <w:rsid w:val="7E280DB4"/>
    <w:rsid w:val="7E2D62E0"/>
    <w:rsid w:val="7E3070E2"/>
    <w:rsid w:val="7E315085"/>
    <w:rsid w:val="7E316B6D"/>
    <w:rsid w:val="7E33515D"/>
    <w:rsid w:val="7E36788B"/>
    <w:rsid w:val="7E370308"/>
    <w:rsid w:val="7E39576F"/>
    <w:rsid w:val="7E3A16D0"/>
    <w:rsid w:val="7E3A57F4"/>
    <w:rsid w:val="7E3C00C9"/>
    <w:rsid w:val="7E3D46B3"/>
    <w:rsid w:val="7E3D7698"/>
    <w:rsid w:val="7E407506"/>
    <w:rsid w:val="7E456F91"/>
    <w:rsid w:val="7E4743EC"/>
    <w:rsid w:val="7E496C5B"/>
    <w:rsid w:val="7E5130C8"/>
    <w:rsid w:val="7E522F4E"/>
    <w:rsid w:val="7E524415"/>
    <w:rsid w:val="7E54050F"/>
    <w:rsid w:val="7E553995"/>
    <w:rsid w:val="7E5C206C"/>
    <w:rsid w:val="7E6405AF"/>
    <w:rsid w:val="7E642F15"/>
    <w:rsid w:val="7E647D10"/>
    <w:rsid w:val="7E665F82"/>
    <w:rsid w:val="7E723FFA"/>
    <w:rsid w:val="7E767877"/>
    <w:rsid w:val="7E773195"/>
    <w:rsid w:val="7E7A4AAF"/>
    <w:rsid w:val="7E7B2FD6"/>
    <w:rsid w:val="7E7C16B5"/>
    <w:rsid w:val="7E7C5BD2"/>
    <w:rsid w:val="7E846277"/>
    <w:rsid w:val="7E86029F"/>
    <w:rsid w:val="7E8651B0"/>
    <w:rsid w:val="7E8937A9"/>
    <w:rsid w:val="7E8A68C2"/>
    <w:rsid w:val="7E90073E"/>
    <w:rsid w:val="7E9575FD"/>
    <w:rsid w:val="7E99184D"/>
    <w:rsid w:val="7E9C2C3B"/>
    <w:rsid w:val="7E9E52D5"/>
    <w:rsid w:val="7EA067A4"/>
    <w:rsid w:val="7EA357FE"/>
    <w:rsid w:val="7EA44E85"/>
    <w:rsid w:val="7EA87DD3"/>
    <w:rsid w:val="7EAC7A5D"/>
    <w:rsid w:val="7EB4145B"/>
    <w:rsid w:val="7EB4682D"/>
    <w:rsid w:val="7EB612F2"/>
    <w:rsid w:val="7EBD473B"/>
    <w:rsid w:val="7EC10C1A"/>
    <w:rsid w:val="7EC410C6"/>
    <w:rsid w:val="7EC52141"/>
    <w:rsid w:val="7EC75529"/>
    <w:rsid w:val="7ECA58E0"/>
    <w:rsid w:val="7ECB1635"/>
    <w:rsid w:val="7ED47691"/>
    <w:rsid w:val="7ED53A56"/>
    <w:rsid w:val="7ED565BA"/>
    <w:rsid w:val="7EDC3B24"/>
    <w:rsid w:val="7EE13C6C"/>
    <w:rsid w:val="7EE354E7"/>
    <w:rsid w:val="7EE355C7"/>
    <w:rsid w:val="7EE35C0D"/>
    <w:rsid w:val="7EE65DC0"/>
    <w:rsid w:val="7EEE4BA5"/>
    <w:rsid w:val="7EF06532"/>
    <w:rsid w:val="7EF13362"/>
    <w:rsid w:val="7EF416EE"/>
    <w:rsid w:val="7EFC2DBE"/>
    <w:rsid w:val="7EFF0CB5"/>
    <w:rsid w:val="7F0160C0"/>
    <w:rsid w:val="7F017EEC"/>
    <w:rsid w:val="7F08720F"/>
    <w:rsid w:val="7F0964A7"/>
    <w:rsid w:val="7F0B5F92"/>
    <w:rsid w:val="7F0C2A19"/>
    <w:rsid w:val="7F0C4690"/>
    <w:rsid w:val="7F0C636C"/>
    <w:rsid w:val="7F0C7B90"/>
    <w:rsid w:val="7F0E395E"/>
    <w:rsid w:val="7F105025"/>
    <w:rsid w:val="7F166068"/>
    <w:rsid w:val="7F197591"/>
    <w:rsid w:val="7F1E332D"/>
    <w:rsid w:val="7F1F6C74"/>
    <w:rsid w:val="7F240345"/>
    <w:rsid w:val="7F2662B1"/>
    <w:rsid w:val="7F272FF8"/>
    <w:rsid w:val="7F2B0E30"/>
    <w:rsid w:val="7F2F60BC"/>
    <w:rsid w:val="7F3141D3"/>
    <w:rsid w:val="7F322E89"/>
    <w:rsid w:val="7F357257"/>
    <w:rsid w:val="7F385DC1"/>
    <w:rsid w:val="7F394772"/>
    <w:rsid w:val="7F3C267E"/>
    <w:rsid w:val="7F3E6DA6"/>
    <w:rsid w:val="7F40266C"/>
    <w:rsid w:val="7F474CA1"/>
    <w:rsid w:val="7F477903"/>
    <w:rsid w:val="7F49130B"/>
    <w:rsid w:val="7F493229"/>
    <w:rsid w:val="7F4A3740"/>
    <w:rsid w:val="7F4B545C"/>
    <w:rsid w:val="7F4E1F50"/>
    <w:rsid w:val="7F4E4F3E"/>
    <w:rsid w:val="7F4F0759"/>
    <w:rsid w:val="7F4F5EED"/>
    <w:rsid w:val="7F51495A"/>
    <w:rsid w:val="7F516D2E"/>
    <w:rsid w:val="7F537C6D"/>
    <w:rsid w:val="7F551AD3"/>
    <w:rsid w:val="7F56615E"/>
    <w:rsid w:val="7F566A6D"/>
    <w:rsid w:val="7F5C05DE"/>
    <w:rsid w:val="7F642236"/>
    <w:rsid w:val="7F666DE0"/>
    <w:rsid w:val="7F671C15"/>
    <w:rsid w:val="7F6812D5"/>
    <w:rsid w:val="7F6A763C"/>
    <w:rsid w:val="7F6B5239"/>
    <w:rsid w:val="7F6E0ACB"/>
    <w:rsid w:val="7F6F4003"/>
    <w:rsid w:val="7F704161"/>
    <w:rsid w:val="7F7345B1"/>
    <w:rsid w:val="7F73778E"/>
    <w:rsid w:val="7F7C00CB"/>
    <w:rsid w:val="7F7C7B97"/>
    <w:rsid w:val="7F7D137A"/>
    <w:rsid w:val="7F80611A"/>
    <w:rsid w:val="7F822BFE"/>
    <w:rsid w:val="7F8821BA"/>
    <w:rsid w:val="7F8A3D35"/>
    <w:rsid w:val="7F8D6BA6"/>
    <w:rsid w:val="7F8E40E7"/>
    <w:rsid w:val="7F8F3F02"/>
    <w:rsid w:val="7F95068C"/>
    <w:rsid w:val="7F954413"/>
    <w:rsid w:val="7F964C63"/>
    <w:rsid w:val="7F994CA6"/>
    <w:rsid w:val="7F9D6DB5"/>
    <w:rsid w:val="7F9E296A"/>
    <w:rsid w:val="7F9F7698"/>
    <w:rsid w:val="7FA2091C"/>
    <w:rsid w:val="7FA35A13"/>
    <w:rsid w:val="7FA52E94"/>
    <w:rsid w:val="7FA57B1A"/>
    <w:rsid w:val="7FA92365"/>
    <w:rsid w:val="7FB05505"/>
    <w:rsid w:val="7FB07B1F"/>
    <w:rsid w:val="7FB1153F"/>
    <w:rsid w:val="7FB14C97"/>
    <w:rsid w:val="7FB20510"/>
    <w:rsid w:val="7FB41F4E"/>
    <w:rsid w:val="7FB61D8A"/>
    <w:rsid w:val="7FB8252B"/>
    <w:rsid w:val="7FB90907"/>
    <w:rsid w:val="7FC0292C"/>
    <w:rsid w:val="7FC25148"/>
    <w:rsid w:val="7FC267F4"/>
    <w:rsid w:val="7FC552C1"/>
    <w:rsid w:val="7FC851EB"/>
    <w:rsid w:val="7FD033A8"/>
    <w:rsid w:val="7FD1541F"/>
    <w:rsid w:val="7FD20182"/>
    <w:rsid w:val="7FD7099A"/>
    <w:rsid w:val="7FD86AF9"/>
    <w:rsid w:val="7FDA6F6E"/>
    <w:rsid w:val="7FDB7E50"/>
    <w:rsid w:val="7FDD0129"/>
    <w:rsid w:val="7FE443FF"/>
    <w:rsid w:val="7FE4672B"/>
    <w:rsid w:val="7FE54724"/>
    <w:rsid w:val="7FE60FC2"/>
    <w:rsid w:val="7FE962EC"/>
    <w:rsid w:val="7FEA0C21"/>
    <w:rsid w:val="7FEE5447"/>
    <w:rsid w:val="7FEF4AC2"/>
    <w:rsid w:val="7FEF7F4E"/>
    <w:rsid w:val="7FF30D3A"/>
    <w:rsid w:val="7FF61E3E"/>
    <w:rsid w:val="7FF645D0"/>
    <w:rsid w:val="7FF90FD1"/>
    <w:rsid w:val="7FFC320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4">
    <w:name w:val="Default Paragraph Font"/>
    <w:unhideWhenUsed/>
    <w:qFormat/>
    <w:uiPriority w:val="1"/>
  </w:style>
  <w:style w:type="table" w:default="1" w:styleId="12">
    <w:name w:val="Normal Table"/>
    <w:unhideWhenUsed/>
    <w:qFormat/>
    <w:uiPriority w:val="99"/>
    <w:tblPr>
      <w:tblLayout w:type="fixed"/>
      <w:tblCellMar>
        <w:top w:w="0" w:type="dxa"/>
        <w:left w:w="108" w:type="dxa"/>
        <w:bottom w:w="0" w:type="dxa"/>
        <w:right w:w="108" w:type="dxa"/>
      </w:tblCellMar>
    </w:tblPr>
  </w:style>
  <w:style w:type="paragraph" w:styleId="7">
    <w:name w:val="Document Map"/>
    <w:basedOn w:val="1"/>
    <w:link w:val="20"/>
    <w:unhideWhenUsed/>
    <w:qFormat/>
    <w:uiPriority w:val="99"/>
    <w:rPr>
      <w:rFonts w:ascii="宋体" w:eastAsia="宋体"/>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5">
    <w:name w:val="Strong"/>
    <w:basedOn w:val="14"/>
    <w:qFormat/>
    <w:uiPriority w:val="22"/>
    <w:rPr>
      <w:b/>
      <w:bCs/>
    </w:rPr>
  </w:style>
  <w:style w:type="character" w:styleId="16">
    <w:name w:val="Emphasis"/>
    <w:basedOn w:val="14"/>
    <w:qFormat/>
    <w:uiPriority w:val="20"/>
    <w:rPr>
      <w:i/>
    </w:rPr>
  </w:style>
  <w:style w:type="character" w:styleId="17">
    <w:name w:val="Hyperlink"/>
    <w:basedOn w:val="14"/>
    <w:unhideWhenUsed/>
    <w:qFormat/>
    <w:uiPriority w:val="99"/>
    <w:rPr>
      <w:color w:val="0000FF"/>
      <w:u w:val="single"/>
    </w:rPr>
  </w:style>
  <w:style w:type="character" w:styleId="18">
    <w:name w:val="HTML Code"/>
    <w:basedOn w:val="14"/>
    <w:semiHidden/>
    <w:unhideWhenUsed/>
    <w:qFormat/>
    <w:uiPriority w:val="99"/>
    <w:rPr>
      <w:rFonts w:ascii="Courier New" w:hAnsi="Courier New"/>
      <w:sz w:val="20"/>
    </w:rPr>
  </w:style>
  <w:style w:type="paragraph" w:customStyle="1" w:styleId="19">
    <w:name w:val="List Paragraph"/>
    <w:basedOn w:val="1"/>
    <w:qFormat/>
    <w:uiPriority w:val="34"/>
    <w:pPr>
      <w:ind w:firstLine="420" w:firstLineChars="200"/>
    </w:pPr>
  </w:style>
  <w:style w:type="character" w:customStyle="1" w:styleId="20">
    <w:name w:val="文档结构图 Char"/>
    <w:basedOn w:val="14"/>
    <w:link w:val="7"/>
    <w:semiHidden/>
    <w:qFormat/>
    <w:uiPriority w:val="99"/>
    <w:rPr>
      <w:rFonts w:ascii="宋体" w:eastAsia="宋体"/>
      <w:sz w:val="18"/>
      <w:szCs w:val="18"/>
    </w:rPr>
  </w:style>
  <w:style w:type="character" w:customStyle="1" w:styleId="21">
    <w:name w:val="页眉 Char"/>
    <w:basedOn w:val="14"/>
    <w:link w:val="9"/>
    <w:semiHidden/>
    <w:qFormat/>
    <w:uiPriority w:val="99"/>
    <w:rPr>
      <w:sz w:val="18"/>
      <w:szCs w:val="18"/>
    </w:rPr>
  </w:style>
  <w:style w:type="character" w:customStyle="1" w:styleId="22">
    <w:name w:val="页脚 Char"/>
    <w:basedOn w:val="14"/>
    <w:link w:val="8"/>
    <w:semiHidden/>
    <w:qFormat/>
    <w:uiPriority w:val="99"/>
    <w:rPr>
      <w:sz w:val="18"/>
      <w:szCs w:val="18"/>
    </w:rPr>
  </w:style>
  <w:style w:type="character" w:customStyle="1" w:styleId="23">
    <w:name w:val="标题 3 Char"/>
    <w:basedOn w:val="14"/>
    <w:link w:val="4"/>
    <w:qFormat/>
    <w:uiPriority w:val="9"/>
    <w:rPr>
      <w:b/>
      <w:bCs/>
      <w:sz w:val="32"/>
      <w:szCs w:val="32"/>
    </w:rPr>
  </w:style>
  <w:style w:type="character" w:customStyle="1" w:styleId="24">
    <w:name w:val="标题 1 Char"/>
    <w:basedOn w:val="14"/>
    <w:link w:val="2"/>
    <w:qFormat/>
    <w:uiPriority w:val="9"/>
    <w:rPr>
      <w:b/>
      <w:bCs/>
      <w:kern w:val="44"/>
      <w:sz w:val="44"/>
      <w:szCs w:val="44"/>
    </w:rPr>
  </w:style>
  <w:style w:type="character" w:customStyle="1" w:styleId="25">
    <w:name w:val="标题 2 Char"/>
    <w:basedOn w:val="14"/>
    <w:link w:val="3"/>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NUL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5410</Words>
  <Characters>30843</Characters>
  <Lines>257</Lines>
  <Paragraphs>72</Paragraphs>
  <TotalTime>284</TotalTime>
  <ScaleCrop>false</ScaleCrop>
  <LinksUpToDate>false</LinksUpToDate>
  <CharactersWithSpaces>36181</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2019-04-12T01:41:00Z</dcterms:created>
  <dc:creator>ccdc</dc:creator>
  <cp:lastModifiedBy>缘灭</cp:lastModifiedBy>
  <dcterms:modified xsi:type="dcterms:W3CDTF">2019-07-04T02:34:45Z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